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54ed3118e4250" w:history="1">
              <w:r>
                <w:rPr>
                  <w:rStyle w:val="Hyperlink"/>
                </w:rPr>
                <w:t>2025-2031年中国环保油墨市场深度调查分析及发展趋势研究报告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54ed3118e4250" w:history="1">
              <w:r>
                <w:rPr>
                  <w:rStyle w:val="Hyperlink"/>
                </w:rPr>
                <w:t>2025-2031年中国环保油墨市场深度调查分析及发展趋势研究报告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54ed3118e4250" w:history="1">
                <w:r>
                  <w:rPr>
                    <w:rStyle w:val="Hyperlink"/>
                  </w:rPr>
                  <w:t>https://www.20087.com/6/16/HuanBaoYouMoShiChangXianZhuangYu.html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油墨是一种新型的印刷材料，因其低VOCs（挥发性有机化合物）排放和环保性能，在印刷行业中受到越来越多的关注。近年来，随着环保法规的趋严和技术的进步，环保油墨行业呈现出以下几个特点：首先，随着消费者对环保意识的提高，环保油墨的需求持续增长。其次，随着印刷技术的发展，环保油墨的适用范围不断扩大，如数字印刷、柔版印刷等领域。此外，随着新材料技术的应用，环保油墨的性能不断提高，如色彩鲜艳度、干燥速度等。</w:t>
      </w:r>
      <w:r>
        <w:rPr>
          <w:rFonts w:hint="eastAsia"/>
        </w:rPr>
        <w:br/>
      </w:r>
      <w:r>
        <w:rPr>
          <w:rFonts w:hint="eastAsia"/>
        </w:rPr>
        <w:t>　　未来，环保油墨行业的发展将更加注重技术创新和可持续性。一方面，随着新材料和新技术的应用，环保油墨将更加高效、稳定，满足不同印刷工艺的需求。另一方面，随着对环保要求的提高，环保油墨将更加注重减少有害物质的排放，采用更加环保的原材料和生产工艺。此外，随着循环经济理念的推广，环保油墨将更多地应用于可回收和可降解材料的印刷中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54ed3118e4250" w:history="1">
        <w:r>
          <w:rPr>
            <w:rStyle w:val="Hyperlink"/>
          </w:rPr>
          <w:t>2025-2031年中国环保油墨市场深度调查分析及发展趋势研究报告</w:t>
        </w:r>
      </w:hyperlink>
      <w:r>
        <w:rPr>
          <w:rFonts w:hint="eastAsia"/>
        </w:rPr>
        <w:t>》通过对环保油墨行业的全面调研，系统分析了环保油墨市场规模、技术现状及未来发展方向，揭示了行业竞争格局的演变趋势与潜在问题。同时，报告评估了环保油墨行业投资价值与效益，识别了发展中的主要挑战与机遇，并结合SWOT分析为投资者和企业提供了科学的战略建议。此外，报告重点聚焦环保油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环保油墨行业相关概述</w:t>
      </w:r>
      <w:r>
        <w:rPr>
          <w:rFonts w:hint="eastAsia"/>
        </w:rPr>
        <w:br/>
      </w:r>
      <w:r>
        <w:rPr>
          <w:rFonts w:hint="eastAsia"/>
        </w:rPr>
        <w:t>　　第一节 环保油墨行业相关概述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环保油墨行业发展历程分析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2020-2025年世界环保油墨行业市场运行形势分析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2020-2025年世界环保油墨行业运行环境分析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五、全球经济政策对环保油墨行业的发展影响分析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2020-2025年全球环保油墨行业发展概况分析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2020-2025年世界环保油墨行业发展走势分析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一、全球环保油墨行业市场分布情况分析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二、全球环保油墨行业发展新机遇分析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全球环保油墨行业重点国家和区域分析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2020-2025年环保油墨行业发展环境分析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2020-2025年环保油墨产业政策环境变化及影响分析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2020-2025年环保油墨产业社会环境变化及影响分析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2020-2025年环保油墨产业技术环境变化及影响分析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2020-2025年中国环保油墨市场供需分析</w:t>
      </w:r>
      <w:r>
        <w:rPr>
          <w:rFonts w:hint="eastAsia"/>
        </w:rPr>
        <w:br/>
      </w:r>
      <w:r>
        <w:rPr>
          <w:rFonts w:hint="eastAsia"/>
        </w:rPr>
        <w:t>　　第一节 中国环保油墨市场供给状况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一、2020-2025年中国环保油墨产量分析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二、2025-2031年中国环保油墨产量预测</w:t>
      </w:r>
      <w:r>
        <w:rPr>
          <w:rFonts w:hint="eastAsia"/>
        </w:rPr>
        <w:br/>
      </w:r>
      <w:r>
        <w:rPr>
          <w:rFonts w:hint="eastAsia"/>
        </w:rPr>
        <w:t>　　第二节 中国环保油墨市场需求状况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一、2020-2025年中国环保油墨需求分析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二、2025-2031年中国环保油墨需求预测</w:t>
      </w:r>
      <w:r>
        <w:rPr>
          <w:rFonts w:hint="eastAsia"/>
        </w:rPr>
        <w:br/>
      </w:r>
      <w:r>
        <w:rPr>
          <w:rFonts w:hint="eastAsia"/>
        </w:rPr>
        <w:t>　　第三节 2020-2025年中国环保油墨市场价格分析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2020-2025年中国环保油墨制造所属行业监测数据分析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2020-2025年中国环保油墨制造所属行业数据监测回顾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2020-2025年中国环保油墨制造所属行业投资价值测算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四、未来几年环保油墨制造盈利能力预测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2020-2025年中国环保油墨制造所属行业成本费用分析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2020-2025年环保油墨制造出口货值数据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中国环保油墨行业产业链分析</w:t>
      </w:r>
      <w:r>
        <w:rPr>
          <w:rFonts w:hint="eastAsia"/>
        </w:rPr>
        <w:br/>
      </w:r>
      <w:r>
        <w:rPr>
          <w:rFonts w:hint="eastAsia"/>
        </w:rPr>
        <w:t>　　第一节 环保油墨行业产业链概述</w:t>
      </w:r>
      <w:r>
        <w:rPr>
          <w:rFonts w:hint="eastAsia"/>
        </w:rPr>
        <w:br/>
      </w:r>
      <w:r>
        <w:rPr>
          <w:rFonts w:hint="eastAsia"/>
        </w:rPr>
        <w:t>　　第二节 环保油墨上游产业发展状况分析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环保油墨下游应用需求市场分析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2020-2025年环保油墨进出口数据分析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2020-2025年环保油墨进口情况分析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第二节 2020-2025年环保油墨出口情况分析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2020-2025年国内环保油墨生产厂商竞争力分析</w:t>
      </w:r>
      <w:r>
        <w:rPr>
          <w:rFonts w:hint="eastAsia"/>
        </w:rPr>
        <w:br/>
      </w:r>
      <w:r>
        <w:rPr>
          <w:rFonts w:hint="eastAsia"/>
        </w:rPr>
        <w:t>　　第一节 江阴市虹达油墨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炜盛环保油墨有限公司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惠州市友邦油墨科技有限公司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东莞市樟木头百利宝丝印器材厂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广州市帝天印刷材料有限公司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温州通彩水性油墨有限公司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2025-2031年中国环保油墨行业发展趋势与前景分析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2025-2031年中国环保油墨行业投资前景分析</w:t>
      </w:r>
      <w:r>
        <w:rPr>
          <w:rFonts w:hint="eastAsia"/>
        </w:rPr>
        <w:br/>
      </w:r>
      <w:r>
        <w:rPr>
          <w:rFonts w:hint="eastAsia"/>
        </w:rPr>
        <w:t>　　　　一、环保油墨行业存在的问题</w:t>
      </w:r>
      <w:r>
        <w:rPr>
          <w:rFonts w:hint="eastAsia"/>
        </w:rPr>
        <w:br/>
      </w:r>
      <w:r>
        <w:rPr>
          <w:rFonts w:hint="eastAsia"/>
        </w:rPr>
        <w:t>　　　　二、环保油墨发展趋势分析</w:t>
      </w:r>
      <w:r>
        <w:rPr>
          <w:rFonts w:hint="eastAsia"/>
        </w:rPr>
        <w:br/>
      </w:r>
      <w:r>
        <w:rPr>
          <w:rFonts w:hint="eastAsia"/>
        </w:rPr>
        <w:t>　　　　三、环保油墨市场前景分析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2025-2031年中国环保油墨行业投资风险分析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2025-2031年环保油墨行业投资策略及建议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环保油墨企业投资战略与客户策略分析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环保油墨企业发展战略规划背景意义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环保油墨企业战略规划制定依据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环保油墨企业战略规划策略分析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中⋅智林⋅－环保油墨企业重点客户战略实施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2020-2025年我国环保油墨行业主要盈利指标增长趋势图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2020-2025年环保油墨行业市场供给</w:t>
      </w:r>
      <w:r>
        <w:rPr>
          <w:rFonts w:hint="eastAsia"/>
        </w:rPr>
        <w:br/>
      </w:r>
      <w:r>
        <w:rPr>
          <w:rFonts w:hint="eastAsia"/>
        </w:rPr>
        <w:t>　　图表 2020-2025年环保油墨行业市场需求</w:t>
      </w:r>
      <w:r>
        <w:rPr>
          <w:rFonts w:hint="eastAsia"/>
        </w:rPr>
        <w:br/>
      </w:r>
      <w:r>
        <w:rPr>
          <w:rFonts w:hint="eastAsia"/>
        </w:rPr>
        <w:t>　　图表 2020-2025年环保油墨行业市场规模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2025-2031年中国环保油墨行业价格指数预测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54ed3118e4250" w:history="1">
        <w:r>
          <w:rPr>
            <w:rStyle w:val="Hyperlink"/>
          </w:rPr>
          <w:t>2025-2031年中国环保油墨市场深度调查分析及发展趋势研究报告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54ed3118e4250" w:history="1">
        <w:r>
          <w:rPr>
            <w:rStyle w:val="Hyperlink"/>
          </w:rPr>
          <w:t>https://www.20087.com/6/16/HuanBaoYouMoShiChangXianZhuangYu.html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热点：环保水性油墨生产厂家、环保油墨印刷、找废弃油墨回收厂、环保油墨主要分为、环保材料、环保油墨有哪些、免处理油墨、环保油墨定义、威之宝油墨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b67fc47b14dfc" w:history="1">
      <w:r>
        <w:rPr>
          <w:rStyle w:val="Hyperlink"/>
        </w:rPr>
        <w:t>2025-2031年中国环保油墨市场深度调查分析及发展趋势研究报告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uanBaoYouMoShiChangXianZhuangYu.html" TargetMode="External" Id="Rfa354ed3118e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uanBaoYouMoShiChangXianZhuangYu.html" TargetMode="External" Id="R977b67fc47b1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2025-05-09T08:08:00Z</dcterms:created>
  <dcterms:modified xsi:type="dcterms:W3CDTF">2025-05-09T09:08:00Z</dcterms:modified>
  <dc:subject>2025-2031年中国环保油墨市场深度调查分析及发展趋势研究报告</dc:subject>
  <dc:title>2025-2031年中国环保油墨市场深度调查分析及发展趋势研究报告</dc:title>
  <cp:keywords>2025-2031年中国环保油墨市场深度调查分析及发展趋势研究报告</cp:keywords>
  <dc:description>2025-2031年中国环保油墨市场深度调查分析及发展趋势研究报告</dc:description>
</cp:coreProperties>
</file>