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77076e71f4dfa" w:history="1">
              <w:r>
                <w:rPr>
                  <w:rStyle w:val="Hyperlink"/>
                </w:rPr>
                <w:t>2025-2031年中国防锈油脂行业研究与前景趋势分析报告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77076e71f4dfa" w:history="1">
              <w:r>
                <w:rPr>
                  <w:rStyle w:val="Hyperlink"/>
                </w:rPr>
                <w:t>2025-2031年中国防锈油脂行业研究与前景趋势分析报告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77076e71f4dfa" w:history="1">
                <w:r>
                  <w:rPr>
                    <w:rStyle w:val="Hyperlink"/>
                  </w:rPr>
                  <w:t>https://www.20087.com/6/66/FangXiuYouZhiHangYeQianJingQuShi.html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脂作为金属防腐蚀领域的关键产品，其发展体现了材料科学与工业需求的紧密融合。近年来，随着环保法规的日益严格和金属材料应用的广泛化，防锈油脂的技术革新着重于提高其环保性和长效性。现代防锈油脂采用生物降解基础油和无毒添加剂，既减少了对环境的影响，又保证了金属表面的长期保护。此外，纳米技术的应用进一步提升了防锈油脂的渗透性和附着力，使其在极端环境下也能保持优异的防腐蚀效果。</w:t>
      </w:r>
      <w:r>
        <w:rPr>
          <w:rFonts w:hint="eastAsia"/>
        </w:rPr>
        <w:br/>
      </w:r>
      <w:r>
        <w:rPr>
          <w:rFonts w:hint="eastAsia"/>
        </w:rPr>
        <w:t>　　未来，防锈油脂的发展将主要体现在：一是智能响应性，开发能感知环境变化（如湿度、温度）并自动调节防腐蚀性能的智能型防锈油脂，增强其适应性和可靠性。二是复合材料应用，结合纳米粒子和功能性聚合物，提高防锈油脂的耐磨性和自修复能力，延长金属构件的使用寿命。三是生物基原料，探索使用可再生资源作为防锈油脂的基础油，降低对化石燃料的依赖，推动行业向绿色可持续方向发展。四是智能化监测，集成传感器技术，实时监控金属表面的腐蚀状态，提前预警，减少突发性腐蚀带来的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77076e71f4dfa" w:history="1">
        <w:r>
          <w:rPr>
            <w:rStyle w:val="Hyperlink"/>
          </w:rPr>
          <w:t>2025-2031年中国防锈油脂行业研究与前景趋势分析报告</w:t>
        </w:r>
      </w:hyperlink>
      <w:r>
        <w:rPr>
          <w:rFonts w:hint="eastAsia"/>
        </w:rPr>
        <w:t>》系统分析了我国防锈油脂行业的市场规模、市场需求及价格动态，深入探讨了防锈油脂产业链结构与发展特点。报告对防锈油脂细分市场进行了详细剖析，基于科学数据预测了市场前景及未来发展趋势，同时聚焦防锈油脂重点企业，评估了品牌影响力、市场竞争力及行业集中度变化。通过专业分析与客观洞察，报告为投资者、产业链相关企业及政府决策部门提供了重要参考，是把握防锈油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防锈油脂行业界定及应用领域</w:t>
      </w:r>
      <w:r>
        <w:rPr>
          <w:rFonts w:hint="eastAsia"/>
        </w:rPr>
        <w:br/>
      </w:r>
      <w:r>
        <w:rPr>
          <w:rFonts w:hint="eastAsia"/>
        </w:rPr>
        <w:t>　　第一节 防锈油脂行业定义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防锈油脂主要应用领域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2024-2025年全球防锈油脂行业市场调研分析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全球防锈油脂行业经济环境分析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全球防锈油脂市场总体情况分析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一、全球防锈油脂行业的发展特点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二、全球防锈油脂市场结构</w:t>
      </w:r>
      <w:r>
        <w:rPr>
          <w:rFonts w:hint="eastAsia"/>
        </w:rPr>
        <w:br/>
      </w:r>
      <w:r>
        <w:rPr>
          <w:rFonts w:hint="eastAsia"/>
        </w:rPr>
        <w:t>　　　　三、全球防锈油脂行业竞争格局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全球主要国家（地区）防锈油脂市场分析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2025-2031年全球防锈油脂行业发展趋势预测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2024-2025年防锈油脂行业发展环境分析</w:t>
      </w:r>
      <w:r>
        <w:rPr>
          <w:rFonts w:hint="eastAsia"/>
        </w:rPr>
        <w:br/>
      </w:r>
      <w:r>
        <w:rPr>
          <w:rFonts w:hint="eastAsia"/>
        </w:rPr>
        <w:t>　　第一节 防锈油脂行业环境分析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防锈油脂行业相关政策、法规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2024-2025年防锈油脂行业技术发展现状及趋势分析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防锈油脂行业技术发展现状分析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国内外防锈油脂行业技术差异与原因</w:t>
      </w:r>
      <w:r>
        <w:rPr>
          <w:rFonts w:hint="eastAsia"/>
        </w:rPr>
        <w:br/>
      </w:r>
      <w:r>
        <w:rPr>
          <w:rFonts w:hint="eastAsia"/>
        </w:rPr>
        <w:t>　　第三节 防锈油脂行业技术发展方向、趋势预测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提升防锈油脂行业技术能力策略建议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中国防锈油脂行业供给、需求分析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2024-2025年中国防锈油脂市场现状</w:t>
      </w:r>
      <w:r>
        <w:rPr>
          <w:rFonts w:hint="eastAsia"/>
        </w:rPr>
        <w:br/>
      </w:r>
      <w:r>
        <w:rPr>
          <w:rFonts w:hint="eastAsia"/>
        </w:rPr>
        <w:t>　　第二节 中国防锈油脂行业产量情况分析及预测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一、防锈油脂总体产能规模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、2019-2024年中国防锈油脂产量统计分析</w:t>
      </w:r>
      <w:r>
        <w:rPr>
          <w:rFonts w:hint="eastAsia"/>
        </w:rPr>
        <w:br/>
      </w:r>
      <w:r>
        <w:rPr>
          <w:rFonts w:hint="eastAsia"/>
        </w:rPr>
        <w:t>　　　　三、防锈油脂生产区域分布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四、2025-2031年中国防锈油脂产量预测分析</w:t>
      </w:r>
      <w:r>
        <w:rPr>
          <w:rFonts w:hint="eastAsia"/>
        </w:rPr>
        <w:br/>
      </w:r>
      <w:r>
        <w:rPr>
          <w:rFonts w:hint="eastAsia"/>
        </w:rPr>
        <w:t>　　第三节 中国防锈油脂市场需求情况分析及预测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一、中国防锈油脂市场需求特点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二、2019-2024年中国防锈油脂市场需求统计</w:t>
      </w:r>
      <w:r>
        <w:rPr>
          <w:rFonts w:hint="eastAsia"/>
        </w:rPr>
        <w:br/>
      </w:r>
      <w:r>
        <w:rPr>
          <w:rFonts w:hint="eastAsia"/>
        </w:rPr>
        <w:t>　　　　三、防锈油脂市场饱和度</w:t>
      </w:r>
      <w:r>
        <w:rPr>
          <w:rFonts w:hint="eastAsia"/>
        </w:rPr>
        <w:br/>
      </w:r>
      <w:r>
        <w:rPr>
          <w:rFonts w:hint="eastAsia"/>
        </w:rPr>
        <w:t>　　　　四、影响防锈油脂市场需求的因素</w:t>
      </w:r>
      <w:r>
        <w:rPr>
          <w:rFonts w:hint="eastAsia"/>
        </w:rPr>
        <w:br/>
      </w:r>
      <w:r>
        <w:rPr>
          <w:rFonts w:hint="eastAsia"/>
        </w:rPr>
        <w:t>　　　　五、防锈油脂市场潜力分析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六、2025-2031年中国防锈油脂市场需求预测分析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中国防锈油脂行业进出口分析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一、2019-2024年防锈油脂进口量及增速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三、2025-2031年防锈油脂进口量及增速预测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一、2019-2024年防锈油脂出口量及增速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三、2025-2031年防锈油脂出口量及增速预测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一、中国防锈油脂行业区域市场分布情况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二、**地区防锈油脂行业市场需求规模情况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三、**地区防锈油脂行业市场需求规模情况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四、**地区防锈油脂行业市场需求规模情况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五、**地区防锈油脂行业市场需求规模情况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六、**地区防锈油脂行业市场需求规模情况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2024-2025年中国防锈油脂细分行业调研</w:t>
      </w:r>
      <w:r>
        <w:rPr>
          <w:rFonts w:hint="eastAsia"/>
        </w:rPr>
        <w:br/>
      </w:r>
      <w:r>
        <w:rPr>
          <w:rFonts w:hint="eastAsia"/>
        </w:rPr>
        <w:t>　　第一节 主要防锈油脂细分行业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2025年中国防锈油脂企业营销及发展建议</w:t>
      </w:r>
      <w:r>
        <w:rPr>
          <w:rFonts w:hint="eastAsia"/>
        </w:rPr>
        <w:br/>
      </w:r>
      <w:r>
        <w:rPr>
          <w:rFonts w:hint="eastAsia"/>
        </w:rPr>
        <w:t>　　第一节 防锈油脂企业营销策略分析及建议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防锈油脂企业营销策略分析</w:t>
      </w:r>
      <w:r>
        <w:rPr>
          <w:rFonts w:hint="eastAsia"/>
        </w:rPr>
        <w:br/>
      </w:r>
      <w:r>
        <w:rPr>
          <w:rFonts w:hint="eastAsia"/>
        </w:rPr>
        <w:t>　　　　一、防锈油脂企业营销策略</w:t>
      </w:r>
      <w:r>
        <w:rPr>
          <w:rFonts w:hint="eastAsia"/>
        </w:rPr>
        <w:br/>
      </w:r>
      <w:r>
        <w:rPr>
          <w:rFonts w:hint="eastAsia"/>
        </w:rPr>
        <w:t>　　　　二、防锈油脂企业经验借鉴</w:t>
      </w:r>
      <w:r>
        <w:rPr>
          <w:rFonts w:hint="eastAsia"/>
        </w:rPr>
        <w:br/>
      </w:r>
      <w:r>
        <w:rPr>
          <w:rFonts w:hint="eastAsia"/>
        </w:rPr>
        <w:t>　　第三节 防锈油脂企业营销模式演化与创新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防锈油脂企业经营发展分析及建议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一、防锈油脂企业存在的问题</w:t>
      </w:r>
      <w:r>
        <w:rPr>
          <w:rFonts w:hint="eastAsia"/>
        </w:rPr>
        <w:br/>
      </w:r>
      <w:r>
        <w:rPr>
          <w:rFonts w:hint="eastAsia"/>
        </w:rPr>
        <w:t>　　　　二、防锈油脂企业应对的策略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2025年防锈油脂市场前景分析</w:t>
      </w:r>
      <w:r>
        <w:rPr>
          <w:rFonts w:hint="eastAsia"/>
        </w:rPr>
        <w:br/>
      </w:r>
      <w:r>
        <w:rPr>
          <w:rFonts w:hint="eastAsia"/>
        </w:rPr>
        <w:t>　　第二节 2025年防锈油脂行业发展趋势预测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影响防锈油脂行业发展的主要因素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一、2025年影响防锈油脂行业运行的有利因素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二、2025年影响防锈油脂行业运行的稳定因素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三、2025年影响防锈油脂行业运行的不利因素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四、2025年中国防锈油脂行业发展面临的挑战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五、2025年中国防锈油脂行业发展面临的机遇</w:t>
      </w:r>
      <w:r>
        <w:rPr>
          <w:rFonts w:hint="eastAsia"/>
        </w:rPr>
        <w:br/>
      </w:r>
      <w:r>
        <w:rPr>
          <w:rFonts w:hint="eastAsia"/>
        </w:rPr>
        <w:t>　　第四节 防锈油脂行业投资风险预警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一、2025-2031年防锈油脂行业市场风险及控制策略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二、2025-2031年防锈油脂行业政策风险及控制策略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三、2025-2031年防锈油脂行业经营风险及控制策略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四、2025-2031年防锈油脂同业竞争风险及控制策略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五、2025-2031年防锈油脂行业其他风险及控制策略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防锈油脂行业投资战略研究</w:t>
      </w:r>
      <w:r>
        <w:rPr>
          <w:rFonts w:hint="eastAsia"/>
        </w:rPr>
        <w:br/>
      </w:r>
      <w:r>
        <w:rPr>
          <w:rFonts w:hint="eastAsia"/>
        </w:rPr>
        <w:t>　　第一节 防锈油脂行业发展战略研究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对我国防锈油脂品牌的战略思考</w:t>
      </w:r>
      <w:r>
        <w:rPr>
          <w:rFonts w:hint="eastAsia"/>
        </w:rPr>
        <w:br/>
      </w:r>
      <w:r>
        <w:rPr>
          <w:rFonts w:hint="eastAsia"/>
        </w:rPr>
        <w:t>　　　　一、防锈油脂品牌的重要性</w:t>
      </w:r>
      <w:r>
        <w:rPr>
          <w:rFonts w:hint="eastAsia"/>
        </w:rPr>
        <w:br/>
      </w:r>
      <w:r>
        <w:rPr>
          <w:rFonts w:hint="eastAsia"/>
        </w:rPr>
        <w:t>　　　　二、防锈油脂实施品牌战略的意义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三、防锈油脂企业品牌的现状分析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四、我国防锈油脂企业的品牌战略</w:t>
      </w:r>
      <w:r>
        <w:rPr>
          <w:rFonts w:hint="eastAsia"/>
        </w:rPr>
        <w:br/>
      </w:r>
      <w:r>
        <w:rPr>
          <w:rFonts w:hint="eastAsia"/>
        </w:rPr>
        <w:t>　　　　五、防锈油脂品牌战略管理的策略</w:t>
      </w:r>
      <w:r>
        <w:rPr>
          <w:rFonts w:hint="eastAsia"/>
        </w:rPr>
        <w:br/>
      </w:r>
      <w:r>
        <w:rPr>
          <w:rFonts w:hint="eastAsia"/>
        </w:rPr>
        <w:t>　　第三节 防锈油脂经营策略分析</w:t>
      </w:r>
      <w:r>
        <w:rPr>
          <w:rFonts w:hint="eastAsia"/>
        </w:rPr>
        <w:br/>
      </w:r>
      <w:r>
        <w:rPr>
          <w:rFonts w:hint="eastAsia"/>
        </w:rPr>
        <w:t>　　　　一、防锈油脂市场细分策略</w:t>
      </w:r>
      <w:r>
        <w:rPr>
          <w:rFonts w:hint="eastAsia"/>
        </w:rPr>
        <w:br/>
      </w:r>
      <w:r>
        <w:rPr>
          <w:rFonts w:hint="eastAsia"/>
        </w:rPr>
        <w:t>　　　　二、防锈油脂市场创新策略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四、防锈油脂新产品差异化战略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防锈油脂行业投资战略研究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一、2025-2031年防锈油脂行业投资战略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防锈油脂行业历程</w:t>
      </w:r>
      <w:r>
        <w:rPr>
          <w:rFonts w:hint="eastAsia"/>
        </w:rPr>
        <w:br/>
      </w:r>
      <w:r>
        <w:rPr>
          <w:rFonts w:hint="eastAsia"/>
        </w:rPr>
        <w:t>　　图表 防锈油脂行业生命周期</w:t>
      </w:r>
      <w:r>
        <w:rPr>
          <w:rFonts w:hint="eastAsia"/>
        </w:rPr>
        <w:br/>
      </w:r>
      <w:r>
        <w:rPr>
          <w:rFonts w:hint="eastAsia"/>
        </w:rPr>
        <w:t>　　图表 防锈油脂行业产业链分析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2019-2024年防锈油脂行业市场容量分析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2019-2024年中国防锈油脂市场需求量及增速统计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2024年中国防锈油脂行业需求领域分布格局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2019-2024年中国防锈油脂进口金额分析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2019-2024年中国防锈油脂出口数量分析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2019-2024年中国防锈油脂出口金额分析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2024年中国防锈油脂进口国家及地区分析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2024年中国防锈油脂出口国家及地区分析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**地区防锈油脂市场规模及增长情况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2025-2031年中国防锈油脂市场容量预测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2025-2031年中国防锈油脂市场前景分析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2025-2031年中国防锈油脂发展趋势预测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77076e71f4dfa" w:history="1">
        <w:r>
          <w:rPr>
            <w:rStyle w:val="Hyperlink"/>
          </w:rPr>
          <w:t>2025-2031年中国防锈油脂行业研究与前景趋势分析报告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77076e71f4dfa" w:history="1">
        <w:r>
          <w:rPr>
            <w:rStyle w:val="Hyperlink"/>
          </w:rPr>
          <w:t>https://www.20087.com/6/66/FangXiuYouZhiHangYeQianJingQuShi.html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热点：锂基脂润滑油型号、螺栓防锈油脂、防锈油一般多久喷一次、脂型防锈油、防锈油配方及成分作用、防锈油的使用方法、怎么除锈又快又干净、防锈油视频、氢化油脂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447f44b9d4629" w:history="1">
      <w:r>
        <w:rPr>
          <w:rStyle w:val="Hyperlink"/>
        </w:rPr>
        <w:t>2025-2031年中国防锈油脂行业研究与前景趋势分析报告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FangXiuYouZhiHangYeQianJingQuShi.html" TargetMode="External" Id="R19177076e71f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FangXiuYouZhiHangYeQianJingQuShi.html" TargetMode="External" Id="R8b4447f44b9d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2024-09-26T07:13:00Z</dcterms:created>
  <dcterms:modified xsi:type="dcterms:W3CDTF">2024-09-26T08:13:00Z</dcterms:modified>
  <dc:subject>2025-2031年中国防锈油脂行业研究与前景趋势分析报告</dc:subject>
  <dc:title>2025-2031年中国防锈油脂行业研究与前景趋势分析报告</dc:title>
  <cp:keywords>2025-2031年中国防锈油脂行业研究与前景趋势分析报告</cp:keywords>
  <dc:description>2025-2031年中国防锈油脂行业研究与前景趋势分析报告</dc:description>
</cp:coreProperties>
</file>