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04a65f004a2e" w:history="1">
              <w:r>
                <w:rPr>
                  <w:rStyle w:val="Hyperlink"/>
                </w:rPr>
                <w:t>2025-2031年全球与中国微反应器行业市场调研及发展前景分析报告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04a65f004a2e" w:history="1">
              <w:r>
                <w:rPr>
                  <w:rStyle w:val="Hyperlink"/>
                </w:rPr>
                <w:t>2025-2031年全球与中国微反应器行业市场调研及发展前景分析报告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c04a65f004a2e" w:history="1">
                <w:r>
                  <w:rPr>
                    <w:rStyle w:val="Hyperlink"/>
                  </w:rPr>
                  <w:t>https://www.20087.com/7/66/WeiFanYingQiDeXianZhuangYuQianJing.html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反应器是一种用于化学反应的小型化设备，因其高效传热传质能力和安全性而受到广泛关注。近年来，随着精细化工和制药行业的快速发展，微反应器在反应效率、安全性和可控性方面取得了长足进步。现代微反应器不仅采用了先进的微通道设计和精密制造技术，提高了反应效率和产物纯度，还通过集成智能控制系统实现了在线监测和实时调控。一些高端产品还具备自清洁功能，减少了反应后的清洗时间和成本。</w:t>
      </w:r>
      <w:r>
        <w:rPr>
          <w:rFonts w:hint="eastAsia"/>
        </w:rPr>
        <w:br/>
      </w:r>
      <w:r>
        <w:rPr>
          <w:rFonts w:hint="eastAsia"/>
        </w:rPr>
        <w:t>　　未来，微反应器将更加注重高性能与智能化发展。一方面，通过采用更先进的微通道设计和智能算法，进一步提高反应效率和产物纯度，满足高标准的质量控制需求；另一方面，结合物联网(IoT)和大数据分析，开发具有更高附加值和更好用户体验的新一代微反应器解决方案，拓宽应用领域。例如，利用AI进行实时数据分析和自动调节反应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04a65f004a2e" w:history="1">
        <w:r>
          <w:rPr>
            <w:rStyle w:val="Hyperlink"/>
          </w:rPr>
          <w:t>2025-2031年全球与中国微反应器行业市场调研及发展前景分析报告</w:t>
        </w:r>
      </w:hyperlink>
      <w:r>
        <w:rPr>
          <w:rFonts w:hint="eastAsia"/>
        </w:rPr>
        <w:t>》通过详实的数据分析，全面解析了微反应器行业的市场规模、需求动态及价格趋势，深入探讨了微反应器产业链上下游的协同关系与竞争格局变化。报告对微反应器细分市场进行精准划分，结合重点企业研究，揭示了品牌影响力与市场集中度的现状，为行业参与者提供了清晰的竞争态势洞察。同时，报告结合宏观经济环境、技术发展路径及消费者需求演变，科学预测了微反应器行业的未来发展方向，并针对潜在风险提出了切实可行的应对策略。报告为微反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微反应器行业概述及市场现状分析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微反应器行业介绍</w:t>
      </w:r>
      <w:r>
        <w:rPr>
          <w:rFonts w:hint="eastAsia"/>
        </w:rPr>
        <w:br/>
      </w:r>
      <w:r>
        <w:rPr>
          <w:rFonts w:hint="eastAsia"/>
        </w:rPr>
        <w:t>　　第二节 微反应器产品主要分类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一、不同种类微反应器产量占比（2024年）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二、不同种类微反应器价格走势（2020-2031年）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微反应器主要应用领域分析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一、微反应器主要应用领域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二、全球微反应器不同应用领域消费量占比（2024年）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全球与中国微反应器市场发展现状对比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一、全球微反应器市场现状及发展趋势（2020-2031年）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二、中国微反应器市场现状及发展趋势（2020-2031年）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全球微反应器供需现状及趋势预测（2020-2031年）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一、全球微反应器产能、产量、产能利用率情况及趋势（2020-2031年）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二、全球微反应器产量、表观消费量情况及趋势（2020-2031年）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中国微反应器供需现状及趋势预测（2020-2031年）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一、中国微反应器产能、产量、产能利用率情况及趋势（2020-2031年）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二、中国微反应器产量、表观消费量情况及趋势（2020-2031年）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三、中国微反应器产量、需求量、市场缺口情况及趋势（2020-2031年）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中国微反应器行业政策分析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全球与中国微反应器重点企业产量、产值、集中度分析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全球市场微反应器重点企业2024和2025年产量、产值统计分析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一、全球市场微反应器重点企业2024和2025年产量统计分析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二、全球市场微反应器重点企业2024和2025年产值统计分析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三、全球市场微反应器重点企业2024和2025年产品价格分析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中国市场微反应器重点企业2024和2025年产量、产值统计分析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一、中国市场微反应器重点企业2024和2025年产量统计分析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二、中国市场微反应器重点企业2024和2025年产值统计分析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微反应器重点厂商总部</w:t>
      </w:r>
      <w:r>
        <w:rPr>
          <w:rFonts w:hint="eastAsia"/>
        </w:rPr>
        <w:br/>
      </w:r>
      <w:r>
        <w:rPr>
          <w:rFonts w:hint="eastAsia"/>
        </w:rPr>
        <w:t>　　第四节 微反应器行业企业集中度分析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全球重点微反应器企业SWOT分析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中国重点微反应器企业SWOT分析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全球主要地区微反应器产量、产值、市场份额情况及趋势预测（2020-2031年）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全球主要地区微反应器产量、产值及市场份额情况及趋势（2020-2031年）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一、全球主要地区微反应器产量及市场份额情况及趋势（2020-2031年）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二、全球主要地区微反应器产值及市场份额情况及趋势（2020-2031年）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中国市场2020-2031年微反应器产量、产值情况及趋势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北美市场2020-2031年微反应器产量、产值情况及趋势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欧洲市场2020-2031年微反应器产量、产值情况及趋势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日本市场2020-2031年微反应器产量、产值情况及趋势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全球主要地区微反应器消费量、市场份额及发展趋势分析（2020-2031年）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全球主要地区微反应器消费量、市场份额及发展趋势（2020-2031年）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中国市场2020-2031年微反应器消费情况及发展趋势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北美市场2020-2031年微反应器消费情况及发展趋势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欧洲市场2020-2031年微反应器消费情况及发展趋势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日本市场2020-2031年微反应器消费情况及发展趋势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主要微反应器企业调研分析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二、企业微反应器产品</w:t>
      </w:r>
      <w:r>
        <w:rPr>
          <w:rFonts w:hint="eastAsia"/>
        </w:rPr>
        <w:br/>
      </w:r>
      <w:r>
        <w:rPr>
          <w:rFonts w:hint="eastAsia"/>
        </w:rPr>
        <w:t>　　　　三、企业微反应器产量、价格、收入、成本、毛利情况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不同种类微反应器产量、价格、产值及市场份额情况（2020-2031）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全球市场不同种类微反应器产量、产值及市场份额情况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一、全球市场不同种类微反应器产量、市场份额情况（2020-2031年）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二、全球市场不同种类微反应器产值、市场份额情况（2020-2031年）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三、全球市场不同种类微反应器价格走势分析（2020-2031年）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中国市场不同种类微反应器产量、产值及市场份额情况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一、中国市场不同种类微反应器产量、市场份额情况（2020-2031年）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二、中国市场不同种类微反应器产值、市场份额情况（2020-2031年）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三、中国市场不同种类微反应器价格走势分析（2020-2031年）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微反应器上游原料及下游主要应用领域分析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微反应器产业链分析</w:t>
      </w:r>
      <w:r>
        <w:rPr>
          <w:rFonts w:hint="eastAsia"/>
        </w:rPr>
        <w:br/>
      </w:r>
      <w:r>
        <w:rPr>
          <w:rFonts w:hint="eastAsia"/>
        </w:rPr>
        <w:t>　　第二节 微反应器产业上游供应分析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全球市场微反应器下游主要应用领域消费量、市场份额及增长情况（2020-2031年）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中国市场微反应器下游主要应用领域消费量、市场份额及增长情况（2020-2031年）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中国市场微反应器产量、消费量、进出口分析及发展趋势（2020-2031年）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中国市场微反应器产量、消费量、进出口分析及发展趋势（2020-2031年）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中国市场微反应器进出口贸易趋势（2020-2031年）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中国市场微反应器主要进口来源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中国市场微反应器主要出口目的地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中国市场微反应器主要地区分布（2025年）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中国微反应器生产地区分布</w:t>
      </w:r>
      <w:r>
        <w:rPr>
          <w:rFonts w:hint="eastAsia"/>
        </w:rPr>
        <w:br/>
      </w:r>
      <w:r>
        <w:rPr>
          <w:rFonts w:hint="eastAsia"/>
        </w:rPr>
        <w:t>　　第二节 中国微反应器消费地区分布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影响中国市场微反应器供需因素分析</w:t>
      </w:r>
      <w:r>
        <w:rPr>
          <w:rFonts w:hint="eastAsia"/>
        </w:rPr>
        <w:br/>
      </w:r>
      <w:r>
        <w:rPr>
          <w:rFonts w:hint="eastAsia"/>
        </w:rPr>
        <w:t>　　第一节 微反应器及相关行业技术发展概况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微反应器进出口贸易现状及趋势（2020-2031年）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微反应器产品技术趋势与价格走势预测（2020-2031年）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微反应器行业市场环境发展趋势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不同种类微反应器产品技术发展趋势（2020-2031年）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微反应器价格走势预测（2020-2031年）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微反应器销售渠道分析及建议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国内市场微反应器销售渠道分析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二、国内市场微反应器销售模式及销售渠道趋势（2020-2031年）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海外市场微反应器销售渠道分析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[:中智:林:]微反应器行业营销策略建议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一、微反应器市场定位及目标消费者分析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二、微反应器行业营销模式及销售渠道建议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微反应器产品介绍</w:t>
      </w:r>
      <w:r>
        <w:rPr>
          <w:rFonts w:hint="eastAsia"/>
        </w:rPr>
        <w:br/>
      </w:r>
      <w:r>
        <w:rPr>
          <w:rFonts w:hint="eastAsia"/>
        </w:rPr>
        <w:t>　　表 微反应器产品分类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2024年全球不同种类微反应器产量份额</w:t>
      </w:r>
      <w:r>
        <w:rPr>
          <w:rFonts w:hint="eastAsia"/>
        </w:rPr>
        <w:br/>
      </w:r>
      <w:r>
        <w:rPr>
          <w:rFonts w:hint="eastAsia"/>
        </w:rPr>
        <w:t>　　表 不同种类微反应器价格及趋势（2020-2031年）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微反应器主要应用领域</w:t>
      </w:r>
      <w:r>
        <w:rPr>
          <w:rFonts w:hint="eastAsia"/>
        </w:rPr>
        <w:br/>
      </w:r>
      <w:r>
        <w:rPr>
          <w:rFonts w:hint="eastAsia"/>
        </w:rPr>
        <w:t>　　图 全球2024年微反应器不同应用领域消费量份额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全球市场微反应器产量及增长情况（2020-2031年）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全球市场微反应器产值及增长情况（2020-2031年）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中国市场微反应器产量、增长率及趋势（2020-2031年）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中国市场微反应器产值、增长率及趋势（2020-2031年）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全球微反应器产能、产量、产能利用率及趋势（2020-2031年）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全球微反应器产量、表观消费量及趋势（2020-2031年）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中国微反应器产能、产量、产能利用率及趋势（2020-2031年）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中国微反应器产量、表观消费量及趋势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中国微反应器产量、市场需求量及趋势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微反应器行业政策分析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全球市场微反应器重点企业2025年产量、市场份额统计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全球市场微反应器重点企业2025年产量、市场份额统计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全球市场微反应器重点企业2025年产值、市场份额统计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全球市场微反应器重点企业2025年产值、市场份额统计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中国市场微反应器重点企业2024和2025年产量统计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中国市场微反应器重点企业2024和2025年产量市场份额统计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中国市场微反应器重点企业2025年产量、市场份额统计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中国市场微反应器重点企业2025年产量、市场份额统计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中国市场微反应器重点企业2024和2025年产值统计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中国市场微反应器重点企业2024和2025年产值市场份额统计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中国市场微反应器重点企业2025年产值、市场份额统计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中国市场微反应器重点企业2025年产值、市场份额统计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微反应器企业总部</w:t>
      </w:r>
      <w:r>
        <w:rPr>
          <w:rFonts w:hint="eastAsia"/>
        </w:rPr>
        <w:br/>
      </w:r>
      <w:r>
        <w:rPr>
          <w:rFonts w:hint="eastAsia"/>
        </w:rPr>
        <w:t>　　表 全球市场微反应器重点企业2024和2025年产值市场份额统计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全球微反应器重点企业SWOT分析</w:t>
      </w:r>
      <w:r>
        <w:rPr>
          <w:rFonts w:hint="eastAsia"/>
        </w:rPr>
        <w:br/>
      </w:r>
      <w:r>
        <w:rPr>
          <w:rFonts w:hint="eastAsia"/>
        </w:rPr>
        <w:t>　　表 中国微反应器重点企业SWOT分析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全球主要地区2020-2025年微反应器产量统计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全球主要地区2025-2031年微反应器产量预测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全球主要地区2020-2031年微反应器产量市场份额统计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全球主要地区2025年微反应器产量市场份额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全球主要地区2020-2025年微反应器产值统计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全球主要地区2025-2031年微反应器产值预测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全球主要地区2020-2031年微反应器产值市场份额统计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全球主要地区2025年微反应器产值市场份额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中国市场2020-2031年微反应器产量及增长情况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中国市场2020-2031年微反应器产值及增长情况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北美市场2020-2031年微反应器产量及增长情况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北美市场2020-2031年微反应器产值及增长情况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欧洲市场2020-2031年微反应器产量及增长情况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欧洲市场2020-2031年微反应器产值及增长情况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日本市场2020-2031年微反应器产量及增长情况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日本市场2020-2031年微反应器产值及增长情况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全球主要地区2020-2025年微反应器消费量统计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全球主要地区2025-2031年微反应器消费量预测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全球主要地区2020-2031年微反应器消费量市场份额统计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全球主要地区2025年微反应器消费量市场份额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中国市场2020-2031年微反应器消费量、增长率及趋势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北美市场2020-2031年微反应器消费量、增长率及趋势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欧洲市场2020-2031年微反应器消费量、增长率及趋势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日本市场2020-2031年微反应器消费量、增长率及趋势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企业（一）微反应器产品情况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企业（二）微反应器产品情况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企业（三）微反应器产品情况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企业（四）微反应器产品情况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企业（五）微反应器产品情况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企业（六）微反应器产品情况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企业（七）微反应器产品情况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企业（八）微反应器产品情况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企业（九）微反应器产品情况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企业（十）微反应器产品情况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企业（十）2020-2025年微反应器产量、价格、收入、成本、毛利情况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全球市场不同种类微反应器产量统计（2020-2025年）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全球市场不同种类微反应器产量预测（2025-2031年）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全球市场不同种类微反应器产量市场份额（2020-2031年）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全球市场不同种类微反应器产值统计（2020-2025年）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全球市场不同种类微反应器产值预测（2025-2031年）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全球市场不同种类微反应器产值市场份额（2020-2031年）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全球市场不同种类微反应器价格走势（2020-2031年）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中国市场不同种类微反应器产量统计（2020-2025年）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中国市场不同种类微反应器产量预测（2025-2031年）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中国市场不同种类微反应器产量市场份额（2020-2031年）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中国市场不同种类微反应器产值统计（2020-2025年）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中国市场不同种类微反应器产值预测（2025-2031年）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中国市场不同种类微反应器产值市场份额（2020-2031年）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中国市场不同种类微反应器价格走势（2020-2031年）</w:t>
      </w:r>
      <w:r>
        <w:rPr>
          <w:rFonts w:hint="eastAsia"/>
        </w:rPr>
        <w:br/>
      </w:r>
      <w:r>
        <w:rPr>
          <w:rFonts w:hint="eastAsia"/>
        </w:rPr>
        <w:t>　　图 微反应器产业链</w:t>
      </w:r>
      <w:r>
        <w:rPr>
          <w:rFonts w:hint="eastAsia"/>
        </w:rPr>
        <w:br/>
      </w:r>
      <w:r>
        <w:rPr>
          <w:rFonts w:hint="eastAsia"/>
        </w:rPr>
        <w:t>　　表 微反应器原材料</w:t>
      </w:r>
      <w:r>
        <w:rPr>
          <w:rFonts w:hint="eastAsia"/>
        </w:rPr>
        <w:br/>
      </w:r>
      <w:r>
        <w:rPr>
          <w:rFonts w:hint="eastAsia"/>
        </w:rPr>
        <w:t>　　表 微反应器上游原料供应商及联系方式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全球市场微反应器主要应用领域消费量统计（2020-2025年）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全球市场微反应器主要应用领域消费量预测（2025-2031年）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全球市场微反应器主要应用领域消费量市场份额（2020-2031年）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2025年全球市场微反应器主要应用领域消费量市场份额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全球市场微反应器主要应用领域消费量增长率（2020-2031年）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中国市场微反应器主要应用领域消费量统计（2020-2025年）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中国市场微反应器主要应用领域消费量预测（2025-2031年）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中国市场微反应器主要应用领域消费量市场份额（2020-2031年）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中国市场微反应器主要应用领域消费量增长率（2020-2031年）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中国市场微反应器产量、消费量、进出口情况分析（2020-2025年）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中国市场微反应器产量、消费量、进出口情况预测（2025-2031年）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2020-2031年中国市场微反应器进出口量</w:t>
      </w:r>
      <w:r>
        <w:rPr>
          <w:rFonts w:hint="eastAsia"/>
        </w:rPr>
        <w:br/>
      </w:r>
      <w:r>
        <w:rPr>
          <w:rFonts w:hint="eastAsia"/>
        </w:rPr>
        <w:t>　　图 2025年微反应器生产地区分布</w:t>
      </w:r>
      <w:r>
        <w:rPr>
          <w:rFonts w:hint="eastAsia"/>
        </w:rPr>
        <w:br/>
      </w:r>
      <w:r>
        <w:rPr>
          <w:rFonts w:hint="eastAsia"/>
        </w:rPr>
        <w:t>　　图 2025年微反应器消费地区分布</w:t>
      </w:r>
      <w:r>
        <w:rPr>
          <w:rFonts w:hint="eastAsia"/>
        </w:rPr>
        <w:br/>
      </w:r>
      <w:r>
        <w:rPr>
          <w:rFonts w:hint="eastAsia"/>
        </w:rPr>
        <w:t>　　图 中国微反应器进口量及趋势预测（2020-2031年）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中国微反应器出口量及趋势预测（2020-2031年）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不同种类微反应器产量占比（2025-2031年）</w:t>
      </w:r>
      <w:r>
        <w:rPr>
          <w:rFonts w:hint="eastAsia"/>
        </w:rPr>
        <w:br/>
      </w:r>
      <w:r>
        <w:rPr>
          <w:rFonts w:hint="eastAsia"/>
        </w:rPr>
        <w:t>　　图 微反应器价格走势预测（2025-2031年）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国内市场微反应器未来销售渠道趋势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04a65f004a2e" w:history="1">
        <w:r>
          <w:rPr>
            <w:rStyle w:val="Hyperlink"/>
          </w:rPr>
          <w:t>2025-2031年全球与中国微反应器行业市场调研及发展前景分析报告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c04a65f004a2e" w:history="1">
        <w:r>
          <w:rPr>
            <w:rStyle w:val="Hyperlink"/>
          </w:rPr>
          <w:t>https://www.20087.com/7/66/WeiFanYingQiDeXianZhuangYuQianJing.html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热点：固定床催化反应器、微反应器和微通道反应器、间歇式反应器、微反应器的缺点、化工反应器设计、康宁微反应器、化工反应器的发展现状调研报告、常见的连续流微反应器、微通道反应器价格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0d8ba83f468e" w:history="1">
      <w:r>
        <w:rPr>
          <w:rStyle w:val="Hyperlink"/>
        </w:rPr>
        <w:t>2025-2031年全球与中国微反应器行业市场调研及发展前景分析报告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eiFanYingQiDeXianZhuangYuQianJing.html" TargetMode="External" Id="R3d0c04a65f00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eiFanYingQiDeXianZhuangYuQianJing.html" TargetMode="External" Id="R05340d8ba83f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2025-01-25T23:35:00Z</dcterms:created>
  <dcterms:modified xsi:type="dcterms:W3CDTF">2025-01-26T00:35:00Z</dcterms:modified>
  <dc:subject>2025-2031年全球与中国微反应器行业市场调研及发展前景分析报告</dc:subject>
  <dc:title>2025-2031年全球与中国微反应器行业市场调研及发展前景分析报告</dc:title>
  <cp:keywords>2025-2031年全球与中国微反应器行业市场调研及发展前景分析报告</cp:keywords>
  <dc:description>2025-2031年全球与中国微反应器行业市场调研及发展前景分析报告</dc:description>
</cp:coreProperties>
</file>