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5e8bfd16f44c1" w:history="1">
              <w:r>
                <w:rPr>
                  <w:rStyle w:val="Hyperlink"/>
                </w:rPr>
                <w:t>2025-2031年中国星式过滤器系统行业现状调研与发展前景分析报告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5e8bfd16f44c1" w:history="1">
              <w:r>
                <w:rPr>
                  <w:rStyle w:val="Hyperlink"/>
                </w:rPr>
                <w:t>2025-2031年中国星式过滤器系统行业现状调研与发展前景分析报告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5e8bfd16f44c1" w:history="1">
                <w:r>
                  <w:rPr>
                    <w:rStyle w:val="Hyperlink"/>
                  </w:rPr>
                  <w:t>https://www.20087.com/7/56/XingShiGuoLvQiXiTongShiChangQianJing.html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式过滤器系统是一种广泛应用于食品饮料、制药、化工、水处理等行业的固液分离设备，采用多个滤芯呈星形排列的结构设计，具备过滤效率高、处理能力大、操作简便等优势。目前，星式过滤器系统已广泛用于果汁、啤酒、药液、润滑油、冷却液等介质的澄清与净化处理，部分高端产品配备自动反冲洗、在线监控、PLC控制系统等功能，提升自动化水平与运行稳定性。随着工业生产对产品质量与工艺控制要求的提升，星式过滤器在连续化、清洁化生产中的应用日益广泛。然而，行业仍面临产品技术门槛高、核心部件依赖进口、系统维护成本较高等问题，影响其在中小企业的推广。</w:t>
      </w:r>
      <w:r>
        <w:rPr>
          <w:rFonts w:hint="eastAsia"/>
        </w:rPr>
        <w:br/>
      </w:r>
      <w:r>
        <w:rPr>
          <w:rFonts w:hint="eastAsia"/>
        </w:rPr>
        <w:t>　　未来，星式过滤器系统将向智能化、模块化、高效节能方向发展。随着工业4.0理念的深入应用，过滤系统将更多集成智能传感、远程监控、故障预警等功能，实现对过滤效率、压差、流量等参数的实时监测与自动调节。模块化设计将提升设备的可扩展性与适应性，便于根据不同工艺需求灵活配置滤芯数量与过滤精度。同时，节能降耗将成为重要发展方向，企业将通过优化流体动力学设计、采用高效滤材、提升清洗效率等方式降低能耗与运营成本。未来，星式过滤器系统不仅是工业过滤的核心设备，也将在智能制造与绿色生产体系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5e8bfd16f44c1" w:history="1">
        <w:r>
          <w:rPr>
            <w:rStyle w:val="Hyperlink"/>
          </w:rPr>
          <w:t>2025-2031年中国星式过滤器系统行业现状调研与发展前景分析报告</w:t>
        </w:r>
      </w:hyperlink>
      <w:r>
        <w:rPr>
          <w:rFonts w:hint="eastAsia"/>
        </w:rPr>
        <w:t>》基于多年星式过滤器系统行业研究积累，结合当前市场发展现状，依托国家权威数据资源和长期市场监测数据库，对星式过滤器系统行业进行了全面调研与分析。报告详细阐述了星式过滤器系统市场规模、市场前景、发展趋势、技术现状及未来方向，重点分析了行业内主要企业的竞争格局，并通过SWOT分析揭示了星式过滤器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85e8bfd16f44c1" w:history="1">
        <w:r>
          <w:rPr>
            <w:rStyle w:val="Hyperlink"/>
          </w:rPr>
          <w:t>2025-2031年中国星式过滤器系统行业现状调研与发展前景分析报告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》为投资者提供了准确的市场现状解读，帮助预判行业前景，挖掘投资价值，同时从投资策略和营销策略等角度提出实用建议，助力投资者在星式过滤器系统行业中把握机遇、规避风险。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星式过滤器系统行业概述</w:t>
      </w:r>
      <w:r>
        <w:rPr>
          <w:rFonts w:hint="eastAsia"/>
        </w:rPr>
        <w:br/>
      </w:r>
      <w:r>
        <w:rPr>
          <w:rFonts w:hint="eastAsia"/>
        </w:rPr>
        <w:t>　　第一节 星式过滤器系统定义与分类</w:t>
      </w:r>
      <w:r>
        <w:rPr>
          <w:rFonts w:hint="eastAsia"/>
        </w:rPr>
        <w:br/>
      </w:r>
      <w:r>
        <w:rPr>
          <w:rFonts w:hint="eastAsia"/>
        </w:rPr>
        <w:t>　　第二节 星式过滤器系统应用领域</w:t>
      </w:r>
      <w:r>
        <w:rPr>
          <w:rFonts w:hint="eastAsia"/>
        </w:rPr>
        <w:br/>
      </w:r>
      <w:r>
        <w:rPr>
          <w:rFonts w:hint="eastAsia"/>
        </w:rPr>
        <w:t>　　第三节 星式过滤器系统行业经济指标分析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星式过滤器系统产业链及经营模式分析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三、星式过滤器系统销售模式及销售渠道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全球星式过滤器系统市场发展综述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2019-2024年全球星式过滤器系统市场规模与趋势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主要国家与地区星式过滤器系统市场分析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2025-2031年全球星式过滤器系统行业发展趋势与前景预测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中国星式过滤器系统行业市场分析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2024-2025年星式过滤器系统产能与投资动态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一、国内星式过滤器系统产能及利用情况</w:t>
      </w:r>
      <w:r>
        <w:rPr>
          <w:rFonts w:hint="eastAsia"/>
        </w:rPr>
        <w:br/>
      </w:r>
      <w:r>
        <w:rPr>
          <w:rFonts w:hint="eastAsia"/>
        </w:rPr>
        <w:t>　　　　二、星式过滤器系统产能扩张与投资动态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2025-2031年星式过滤器系统行业产量统计与趋势预测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一、2019-2024年星式过滤器系统行业产量数据统计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1、2019-2024年星式过滤器系统产量及增长趋势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2、2019-2024年星式过滤器系统细分产品产量及份额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二、影响星式过滤器系统产量的关键因素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三、2025-2031年星式过滤器系统产量预测</w:t>
      </w:r>
      <w:r>
        <w:rPr>
          <w:rFonts w:hint="eastAsia"/>
        </w:rPr>
        <w:br/>
      </w:r>
      <w:r>
        <w:rPr>
          <w:rFonts w:hint="eastAsia"/>
        </w:rPr>
        <w:t>　　第三节 2025-2031年星式过滤器系统市场需求与销售分析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一、2024-2025年星式过滤器系统行业需求现状</w:t>
      </w:r>
      <w:r>
        <w:rPr>
          <w:rFonts w:hint="eastAsia"/>
        </w:rPr>
        <w:br/>
      </w:r>
      <w:r>
        <w:rPr>
          <w:rFonts w:hint="eastAsia"/>
        </w:rPr>
        <w:t>　　　　二、星式过滤器系统客户群体与需求特点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三、2019-2024年星式过滤器系统行业销售规模分析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四、2025-2031年星式过滤器系统市场增长潜力与规模预测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中国星式过滤器系统细分市场与下游应用领域分析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星式过滤器系统细分市场分析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一、2024-2025年星式过滤器系统主要细分产品市场现状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星式过滤器系统下游应用与客户群体分析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一、2024-2025年星式过滤器系统各应用领域市场现状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2024-2025年星式过滤器系统行业技术发展现状及趋势分析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星式过滤器系统行业技术发展现状分析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国内外星式过滤器系统行业技术差异与原因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星式过滤器系统行业技术发展方向、趋势预测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提升星式过滤器系统行业技术能力策略建议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星式过滤器系统价格机制与竞争策略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一、2019-2024年星式过滤器系统市场价格走势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星式过滤器系统定价策略与方法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2025-2031年星式过滤器系统价格竞争态势与趋势预测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中国星式过滤器系统行业重点区域市场研究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2024-2025年重点区域星式过滤器系统市场发展概况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二、2019-2024年星式过滤器系统市场需求规模情况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三、2025-2031年星式过滤器系统行业发展潜力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二、2019-2024年星式过滤器系统市场需求规模情况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三、2025-2031年星式过滤器系统行业发展潜力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二、2019-2024年星式过滤器系统市场需求规模情况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三、2025-2031年星式过滤器系统行业发展潜力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二、2019-2024年星式过滤器系统市场需求规模情况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三、2025-2031年星式过滤器系统行业发展潜力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二、2019-2024年星式过滤器系统市场需求规模情况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三、2025-2031年星式过滤器系统行业发展潜力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2019-2024年中国星式过滤器系统行业进出口情况分析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星式过滤器系统行业进口情况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一、2019-2024年星式过滤器系统进口规模及增长情况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二、星式过滤器系统主要进口来源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星式过滤器系统行业出口情况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一、2019-2024年星式过滤器系统出口规模及增长情况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二、星式过滤器系统主要出口目的地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2019-2024年中国星式过滤器系统行业总体发展与财务状况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2019-2024年中国星式过滤器系统行业规模情况</w:t>
      </w:r>
      <w:r>
        <w:rPr>
          <w:rFonts w:hint="eastAsia"/>
        </w:rPr>
        <w:br/>
      </w:r>
      <w:r>
        <w:rPr>
          <w:rFonts w:hint="eastAsia"/>
        </w:rPr>
        <w:t>　　　　一、星式过滤器系统行业企业数量规模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二、星式过滤器系统行业从业人员规模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三、星式过滤器系统行业市场敏感性分析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2019-2024年中国星式过滤器系统行业财务能力分析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一、星式过滤器系统行业盈利能力</w:t>
      </w:r>
      <w:r>
        <w:rPr>
          <w:rFonts w:hint="eastAsia"/>
        </w:rPr>
        <w:br/>
      </w:r>
      <w:r>
        <w:rPr>
          <w:rFonts w:hint="eastAsia"/>
        </w:rPr>
        <w:t>　　　　二、星式过滤器系统行业偿债能力</w:t>
      </w:r>
      <w:r>
        <w:rPr>
          <w:rFonts w:hint="eastAsia"/>
        </w:rPr>
        <w:br/>
      </w:r>
      <w:r>
        <w:rPr>
          <w:rFonts w:hint="eastAsia"/>
        </w:rPr>
        <w:t>　　　　三、星式过滤器系统行业营运能力</w:t>
      </w:r>
      <w:r>
        <w:rPr>
          <w:rFonts w:hint="eastAsia"/>
        </w:rPr>
        <w:br/>
      </w:r>
      <w:r>
        <w:rPr>
          <w:rFonts w:hint="eastAsia"/>
        </w:rPr>
        <w:t>　　　　四、星式过滤器系统行业发展能力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星式过滤器系统行业重点企业调研分析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二、企业星式过滤器系统业务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二、企业星式过滤器系统业务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二、企业星式过滤器系统业务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二、企业星式过滤器系统业务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二、企业星式过滤器系统业务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二、企业星式过滤器系统业务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中国星式过滤器系统行业竞争格局分析</w:t>
      </w:r>
      <w:r>
        <w:rPr>
          <w:rFonts w:hint="eastAsia"/>
        </w:rPr>
        <w:br/>
      </w:r>
      <w:r>
        <w:rPr>
          <w:rFonts w:hint="eastAsia"/>
        </w:rPr>
        <w:t>　　第一节 星式过滤器系统行业竞争格局总览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2024-2025年星式过滤器系统行业竞争力分析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2019-2024年星式过滤器系统行业企业并购活动分析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2024-2025年星式过滤器系统行业会展与招投标活动分析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一、星式过滤器系统行业会展活动及其市场影响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2025年中国星式过滤器系统企业发展企业发展策略与建议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星式过滤器系统销售模式与渠道策略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星式过滤器系统品牌与市场推广策略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星式过滤器系统研发投入与技术创新能力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星式过滤器系统合作联盟与资源整合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中国星式过滤器系统行业风险与对策</w:t>
      </w:r>
      <w:r>
        <w:rPr>
          <w:rFonts w:hint="eastAsia"/>
        </w:rPr>
        <w:br/>
      </w:r>
      <w:r>
        <w:rPr>
          <w:rFonts w:hint="eastAsia"/>
        </w:rPr>
        <w:t>　　第一节 星式过滤器系统行业SWOT分析</w:t>
      </w:r>
      <w:r>
        <w:rPr>
          <w:rFonts w:hint="eastAsia"/>
        </w:rPr>
        <w:br/>
      </w:r>
      <w:r>
        <w:rPr>
          <w:rFonts w:hint="eastAsia"/>
        </w:rPr>
        <w:t>　　　　一、星式过滤器系统行业优势</w:t>
      </w:r>
      <w:r>
        <w:rPr>
          <w:rFonts w:hint="eastAsia"/>
        </w:rPr>
        <w:br/>
      </w:r>
      <w:r>
        <w:rPr>
          <w:rFonts w:hint="eastAsia"/>
        </w:rPr>
        <w:t>　　　　二、星式过滤器系统行业劣势</w:t>
      </w:r>
      <w:r>
        <w:rPr>
          <w:rFonts w:hint="eastAsia"/>
        </w:rPr>
        <w:br/>
      </w:r>
      <w:r>
        <w:rPr>
          <w:rFonts w:hint="eastAsia"/>
        </w:rPr>
        <w:t>　　　　三、星式过滤器系统市场机会</w:t>
      </w:r>
      <w:r>
        <w:rPr>
          <w:rFonts w:hint="eastAsia"/>
        </w:rPr>
        <w:br/>
      </w:r>
      <w:r>
        <w:rPr>
          <w:rFonts w:hint="eastAsia"/>
        </w:rPr>
        <w:t>　　　　四、星式过滤器系统市场威胁</w:t>
      </w:r>
      <w:r>
        <w:rPr>
          <w:rFonts w:hint="eastAsia"/>
        </w:rPr>
        <w:br/>
      </w:r>
      <w:r>
        <w:rPr>
          <w:rFonts w:hint="eastAsia"/>
        </w:rPr>
        <w:t>　　第二节 星式过滤器系统行业风险及对策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2025-2031年中国星式过滤器系统行业前景与发展趋势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2024-2025年星式过滤器系统行业发展环境分析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一、星式过滤器系统行业主管部门与监管体制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二、星式过滤器系统行业主要法律法规及政策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三、星式过滤器系统行业标准与质量监管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2025-2031年星式过滤器系统行业发展趋势与方向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2025-2031年星式过滤器系统行业发展潜力与机遇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星式过滤器系统行业研究结论与建议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[:中:智:林]星式过滤器系统行业发展建议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2019-2024年中国星式过滤器系统市场规模及增长情况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2019-2024年中国星式过滤器系统行业产量及增长趋势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2025-2031年中国星式过滤器系统行业产量预测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2019-2024年中国星式过滤器系统行业市场需求及增长情况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2025-2031年中国星式过滤器系统行业市场需求预测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2019-2024年中国星式过滤器系统行业利润及增长情况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**地区星式过滤器系统市场规模及增长情况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**地区星式过滤器系统行业市场需求情况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**地区星式过滤器系统市场规模及增长情况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**地区星式过滤器系统行业市场需求情况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2019-2024年中国星式过滤器系统行业出口情况分析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2019-2024年中国星式过滤器系统行业产品市场价格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2025-2031年中国星式过滤器系统行业产品市场价格走势预测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星式过滤器系统重点企业经营情况分析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星式过滤器系统重点企业经营情况分析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2025-2031年中国星式过滤器系统市场规模预测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2025-2031年中国星式过滤器系统行业利润预测</w:t>
      </w:r>
      <w:r>
        <w:rPr>
          <w:rFonts w:hint="eastAsia"/>
        </w:rPr>
        <w:br/>
      </w:r>
      <w:r>
        <w:rPr>
          <w:rFonts w:hint="eastAsia"/>
        </w:rPr>
        <w:t>　　图表 2025年星式过滤器系统行业壁垒</w:t>
      </w:r>
      <w:r>
        <w:rPr>
          <w:rFonts w:hint="eastAsia"/>
        </w:rPr>
        <w:br/>
      </w:r>
      <w:r>
        <w:rPr>
          <w:rFonts w:hint="eastAsia"/>
        </w:rPr>
        <w:t>　　图表 2025年星式过滤器系统市场前景分析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2025-2031年中国星式过滤器系统市场需求预测</w:t>
      </w:r>
      <w:r>
        <w:rPr>
          <w:rFonts w:hint="eastAsia"/>
        </w:rPr>
        <w:br/>
      </w:r>
      <w:r>
        <w:rPr>
          <w:rFonts w:hint="eastAsia"/>
        </w:rPr>
        <w:t>　　图表 2025年星式过滤器系统发展趋势预测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5e8bfd16f44c1" w:history="1">
        <w:r>
          <w:rPr>
            <w:rStyle w:val="Hyperlink"/>
          </w:rPr>
          <w:t>2025-2031年中国星式过滤器系统行业现状调研与发展前景分析报告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5e8bfd16f44c1" w:history="1">
        <w:r>
          <w:rPr>
            <w:rStyle w:val="Hyperlink"/>
          </w:rPr>
          <w:t>https://www.20087.com/7/56/XingShiGuoLvQiXiTongShiChangQianJing.html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热点：纳米过滤器、星族过滤器安装视频、微孔滤膜过滤器、新式过滤器、叠片式过滤器、星族033f过滤器组装视频、生物过滤器、四星过滤工具、彗星式纤维过滤器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0cd5623e0484f" w:history="1">
      <w:r>
        <w:rPr>
          <w:rStyle w:val="Hyperlink"/>
        </w:rPr>
        <w:t>2025-2031年中国星式过滤器系统行业现状调研与发展前景分析报告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ngShiGuoLvQiXiTongShiChangQianJing.html" TargetMode="External" Id="R9a85e8bfd16f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ngShiGuoLvQiXiTongShiChangQianJing.html" TargetMode="External" Id="Rf630cd5623e0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2025-07-27T08:41:02Z</dcterms:created>
  <dcterms:modified xsi:type="dcterms:W3CDTF">2025-07-27T09:41:02Z</dcterms:modified>
  <dc:subject>2025-2031年中国星式过滤器系统行业现状调研与发展前景分析报告</dc:subject>
  <dc:title>2025-2031年中国星式过滤器系统行业现状调研与发展前景分析报告</dc:title>
  <cp:keywords>2025-2031年中国星式过滤器系统行业现状调研与发展前景分析报告</cp:keywords>
  <dc:description>2025-2031年中国星式过滤器系统行业现状调研与发展前景分析报告</dc:description>
</cp:coreProperties>
</file>