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5914b8202410a" w:history="1">
              <w:r>
                <w:rPr>
                  <w:rStyle w:val="Hyperlink"/>
                </w:rPr>
                <w:t>中国氯化聚氯乙烯（CPVC）行业现状调研及发展趋势分析报告（2025-2031年）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5914b8202410a" w:history="1">
              <w:r>
                <w:rPr>
                  <w:rStyle w:val="Hyperlink"/>
                </w:rPr>
                <w:t>中国氯化聚氯乙烯（CPVC）行业现状调研及发展趋势分析报告（2025-2031年）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5914b8202410a" w:history="1">
                <w:r>
                  <w:rPr>
                    <w:rStyle w:val="Hyperlink"/>
                  </w:rPr>
                  <w:t>https://www.20087.com/7/76/LvHuaJuLvYiXiCPVCHangYeXianZhuan.html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氯乙烯（CPVC）是一种通过氯化聚氯乙烯树脂制得的高性能塑料，具有优异的耐热性、耐化学性和机械强度。近年来，CPVC因其在高温下良好的尺寸稳定性和防火性能，在管道系统、电线电缆护套和建筑构件等领域的应用不断扩大。同时，随着生产工艺的优化，CPVC的生产成本和环境影响得到了有效控制。</w:t>
      </w:r>
      <w:r>
        <w:rPr>
          <w:rFonts w:hint="eastAsia"/>
        </w:rPr>
        <w:br/>
      </w:r>
      <w:r>
        <w:rPr>
          <w:rFonts w:hint="eastAsia"/>
        </w:rPr>
        <w:t>　　未来，CPVC将朝着更高级别的环保和功能化发展。生物基和可回收材料的添加，将减少对化石资源的依赖，促进循环经济。同时，纳米技术的应用将改善CPVC的表面特性，如增强抗菌性能和减少摩擦阻力，拓展其在医疗和运输行业中的应用。此外，智能材料技术，如自修复和自清洁功能，将提升CPVC制品的长期性能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5914b8202410a" w:history="1">
        <w:r>
          <w:rPr>
            <w:rStyle w:val="Hyperlink"/>
          </w:rPr>
          <w:t>中国氯化聚氯乙烯（CPVC）行业现状调研及发展趋势分析报告（2025-2031年）</w:t>
        </w:r>
      </w:hyperlink>
      <w:r>
        <w:rPr>
          <w:rFonts w:hint="eastAsia"/>
        </w:rPr>
        <w:t>》依托多年行业监测数据，结合氯化聚氯乙烯（CPVC）行业现状与未来前景，系统分析了氯化聚氯乙烯（CPVC）市场需求、市场规模、产业链结构、价格机制及细分市场特征。报告对氯化聚氯乙烯（CPVC）市场前景进行了客观评估，预测了氯化聚氯乙烯（CPVC）行业发展趋势，并详细解读了品牌竞争格局、市场集中度及重点企业的运营表现。此外，报告通过SWOT分析识别了氯化聚氯乙烯（CPVC）行业机遇与潜在风险，为投资者和决策者提供了科学、规范的战略建议，助力把握氯化聚氯乙烯（CPVC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全球氯化聚氯乙烯（CPVC）行业发展分析</w:t>
      </w:r>
      <w:r>
        <w:rPr>
          <w:rFonts w:hint="eastAsia"/>
        </w:rPr>
        <w:br/>
      </w:r>
      <w:r>
        <w:rPr>
          <w:rFonts w:hint="eastAsia"/>
        </w:rPr>
        <w:t>　　第一节 国际氯化聚氯乙烯（CPVC）行业发展轨迹综述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一、国际氯化聚氯乙烯（CPVC）行业发展历程</w:t>
      </w:r>
      <w:r>
        <w:rPr>
          <w:rFonts w:hint="eastAsia"/>
        </w:rPr>
        <w:br/>
      </w:r>
      <w:r>
        <w:rPr>
          <w:rFonts w:hint="eastAsia"/>
        </w:rPr>
        <w:t>　　　　二、国际氯化聚氯乙烯（CPVC）行业发展面临的问题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三、国际氯化聚氯乙烯（CPVC）行业技术发展现状及趋势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世界氯化聚氯乙烯（CPVC）行业市场情况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一、2025年世界氯化聚氯乙烯（CPVC）产业发展现状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二、2025年国际氯化聚氯乙烯（CPVC）产业发展态势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三、2025年国际氯化聚氯乙烯（CPVC）行业研发动态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四、2025年全球氯化聚氯乙烯（CPVC）行业挑战与机会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部分国家地区氯化聚氯乙烯（CPVC）行业发展状况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一、2025年美国氯化聚氯乙烯（CPVC）行业发展分析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二、2025年欧洲氯化聚氯乙烯（CPVC）行业发展分析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三、2025年日本氯化聚氯乙烯（CPVC）行业发展分析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四、2025年韩国氯化聚氯乙烯（CPVC）行业发展分析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我国氯化聚氯乙烯（CPVC）行业发展现状</w:t>
      </w:r>
      <w:r>
        <w:rPr>
          <w:rFonts w:hint="eastAsia"/>
        </w:rPr>
        <w:br/>
      </w:r>
      <w:r>
        <w:rPr>
          <w:rFonts w:hint="eastAsia"/>
        </w:rPr>
        <w:t>　　第一节 中国氯化聚氯乙烯（CPVC）行业发展概述</w:t>
      </w:r>
      <w:r>
        <w:rPr>
          <w:rFonts w:hint="eastAsia"/>
        </w:rPr>
        <w:br/>
      </w:r>
      <w:r>
        <w:rPr>
          <w:rFonts w:hint="eastAsia"/>
        </w:rPr>
        <w:t>　　　　一、中国氯化聚氯乙烯（CPVC）行业发展历程</w:t>
      </w:r>
      <w:r>
        <w:rPr>
          <w:rFonts w:hint="eastAsia"/>
        </w:rPr>
        <w:br/>
      </w:r>
      <w:r>
        <w:rPr>
          <w:rFonts w:hint="eastAsia"/>
        </w:rPr>
        <w:t>　　　　二、中国氯化聚氯乙烯（CPVC）行业发展面临问题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三、中国氯化聚氯乙烯（CPVC）行业技术发展现状及趋势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我国氯化聚氯乙烯（CPVC）行业发展状况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一、2025年中国氯化聚氯乙烯（CPVC）行业发展回顾</w:t>
      </w:r>
      <w:r>
        <w:rPr>
          <w:rFonts w:hint="eastAsia"/>
        </w:rPr>
        <w:br/>
      </w:r>
      <w:r>
        <w:rPr>
          <w:rFonts w:hint="eastAsia"/>
        </w:rPr>
        <w:t>　　　　二、2025年氯化聚氯乙烯（CPVC）行业发展情况分析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三、2025年我国氯化聚氯乙烯（CPVC）市场特点分析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四、2025年我国氯化聚氯乙烯（CPVC）市场发展分析</w:t>
      </w:r>
      <w:r>
        <w:rPr>
          <w:rFonts w:hint="eastAsia"/>
        </w:rPr>
        <w:br/>
      </w:r>
      <w:r>
        <w:rPr>
          <w:rFonts w:hint="eastAsia"/>
        </w:rPr>
        <w:t>　　第三节 中国氯化聚氯乙烯（CPVC）行业供需分析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一、2025年中国氯化聚氯乙烯（CPVC）市场供给总量分析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二、2025年中国氯化聚氯乙烯（CPVC）市场供给结构分析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三、2025年中国氯化聚氯乙烯（CPVC）市场需求总量分析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四、2025年中国氯化聚氯乙烯（CPVC）市场需求结构分析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五、2025年中国氯化聚氯乙烯（CPVC）市场供需平衡分析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中国氯化聚氯乙烯（CPVC）行业经济运行分析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2025年氯化聚氯乙烯（CPVC）行业运行情况分析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一、2020-2025年氯化聚氯乙烯（CPVC）行业经济指标分析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二、2025年氯化聚氯乙烯（CPVC）行业收入前十家企业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2025年氯化聚氯乙烯（CPVC）行业产量分析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一、2025年我国氯化聚氯乙烯（CPVC）产品产量分析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二、2025年我国氯化聚氯乙烯（CPVC）产品产量预测</w:t>
      </w:r>
      <w:r>
        <w:rPr>
          <w:rFonts w:hint="eastAsia"/>
        </w:rPr>
        <w:br/>
      </w:r>
      <w:r>
        <w:rPr>
          <w:rFonts w:hint="eastAsia"/>
        </w:rPr>
        <w:t>　　第三节 2025年氯化聚氯乙烯（CPVC）行业进出口分析</w:t>
      </w:r>
      <w:r>
        <w:rPr>
          <w:rFonts w:hint="eastAsia"/>
        </w:rPr>
        <w:br/>
      </w:r>
      <w:r>
        <w:rPr>
          <w:rFonts w:hint="eastAsia"/>
        </w:rPr>
        <w:t>　　　　一、2025年氯化聚氯乙烯（CPVC）行业进口总量及价格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二、2025年氯化聚氯乙烯（CPVC）行业出口总量及价格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三、2025年氯化聚氯乙烯（CPVC）行业进出口数据统计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四、2025-2031年氯化聚氯乙烯（CPVC）进出口态势展望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中国氯化聚氯乙烯（CPVC）行业区域市场分析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华北地区氯化聚氯乙烯（CPVC）行业分析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东北地区氯化聚氯乙烯（CPVC）行业分析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华东地区氯化聚氯乙烯（CPVC）行业分析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华南地区氯化聚氯乙烯（CPVC）行业分析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华中地区氯化聚氯乙烯（CPVC）行业分析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西南地区氯化聚氯乙烯（CPVC）行业分析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西北地区氯化聚氯乙烯（CPVC）行业分析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氯化聚氯乙烯（CPVC）行业投资与发展前景分析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2025年氯化聚氯乙烯（CPVC）行业投资情况分析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氯化聚氯乙烯（CPVC）行业投资机会分析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一、氯化聚氯乙烯（CPVC）投资项目分析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二、可以投资的氯化聚氯乙烯（CPVC）模式</w:t>
      </w:r>
      <w:r>
        <w:rPr>
          <w:rFonts w:hint="eastAsia"/>
        </w:rPr>
        <w:br/>
      </w:r>
      <w:r>
        <w:rPr>
          <w:rFonts w:hint="eastAsia"/>
        </w:rPr>
        <w:t>　　　　三、2025年氯化聚氯乙烯（CPVC）投资机会</w:t>
      </w:r>
      <w:r>
        <w:rPr>
          <w:rFonts w:hint="eastAsia"/>
        </w:rPr>
        <w:br/>
      </w:r>
      <w:r>
        <w:rPr>
          <w:rFonts w:hint="eastAsia"/>
        </w:rPr>
        <w:t>　　　　四、2025年氯化聚氯乙烯（CPVC）细分行业投资机会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五、2025年氯化聚氯乙烯（CPVC）投资新方向</w:t>
      </w:r>
      <w:r>
        <w:rPr>
          <w:rFonts w:hint="eastAsia"/>
        </w:rPr>
        <w:br/>
      </w:r>
      <w:r>
        <w:rPr>
          <w:rFonts w:hint="eastAsia"/>
        </w:rPr>
        <w:t>　　第三节 氯化聚氯乙烯（CPVC）行业发展前景分析</w:t>
      </w:r>
      <w:r>
        <w:rPr>
          <w:rFonts w:hint="eastAsia"/>
        </w:rPr>
        <w:br/>
      </w:r>
      <w:r>
        <w:rPr>
          <w:rFonts w:hint="eastAsia"/>
        </w:rPr>
        <w:t>　　　　一、氯化聚氯乙烯（CPVC）市场发展前景分析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二、我国氯化聚氯乙烯（CPVC）市场蕴藏的商机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三、金融危机下氯化聚氯乙烯（CPVC）市场的发展前景</w:t>
      </w:r>
      <w:r>
        <w:rPr>
          <w:rFonts w:hint="eastAsia"/>
        </w:rPr>
        <w:br/>
      </w:r>
      <w:r>
        <w:rPr>
          <w:rFonts w:hint="eastAsia"/>
        </w:rPr>
        <w:t>　　　　四、2025年氯化聚氯乙烯（CPVC）市场面临的发展商机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五、2025-2031年氯化聚氯乙烯（CPVC）市场面临的发展商机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氯化聚氯乙烯（CPVC）行业竞争格局分析</w:t>
      </w:r>
      <w:r>
        <w:rPr>
          <w:rFonts w:hint="eastAsia"/>
        </w:rPr>
        <w:br/>
      </w:r>
      <w:r>
        <w:rPr>
          <w:rFonts w:hint="eastAsia"/>
        </w:rPr>
        <w:t>　　第一节 氯化聚氯乙烯（CPVC）行业集中度分析</w:t>
      </w:r>
      <w:r>
        <w:rPr>
          <w:rFonts w:hint="eastAsia"/>
        </w:rPr>
        <w:br/>
      </w:r>
      <w:r>
        <w:rPr>
          <w:rFonts w:hint="eastAsia"/>
        </w:rPr>
        <w:t>　　　　一、氯化聚氯乙烯（CPVC）市场集中度分析</w:t>
      </w:r>
      <w:r>
        <w:rPr>
          <w:rFonts w:hint="eastAsia"/>
        </w:rPr>
        <w:br/>
      </w:r>
      <w:r>
        <w:rPr>
          <w:rFonts w:hint="eastAsia"/>
        </w:rPr>
        <w:t>　　　　二、氯化聚氯乙烯（CPVC）企业集中度分析</w:t>
      </w:r>
      <w:r>
        <w:rPr>
          <w:rFonts w:hint="eastAsia"/>
        </w:rPr>
        <w:br/>
      </w:r>
      <w:r>
        <w:rPr>
          <w:rFonts w:hint="eastAsia"/>
        </w:rPr>
        <w:t>　　　　三、氯化聚氯乙烯（CPVC）区域集中度分析</w:t>
      </w:r>
      <w:r>
        <w:rPr>
          <w:rFonts w:hint="eastAsia"/>
        </w:rPr>
        <w:br/>
      </w:r>
      <w:r>
        <w:rPr>
          <w:rFonts w:hint="eastAsia"/>
        </w:rPr>
        <w:t>　　第二节 氯化聚氯乙烯（CPVC）行业竞争格局分析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一、2025年氯化聚氯乙烯（CPVC）行业竞争分析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二、2025年中外氯化聚氯乙烯（CPVC）产品竞争分析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三、2025年国内外氯化聚氯乙烯（CPVC）竞争分析</w:t>
      </w:r>
      <w:r>
        <w:rPr>
          <w:rFonts w:hint="eastAsia"/>
        </w:rPr>
        <w:br/>
      </w:r>
      <w:r>
        <w:rPr>
          <w:rFonts w:hint="eastAsia"/>
        </w:rPr>
        <w:t>　　　　四、2025年我国氯化聚氯乙烯（CPVC）市场竞争分析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五、2025年我国氯化聚氯乙烯（CPVC）市场集中度分析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六、2025-2031年国内主要氯化聚氯乙烯（CPVC）企业动向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2025-2031年中国氯化聚氯乙烯（CPVC）行业发展形势分析</w:t>
      </w:r>
      <w:r>
        <w:rPr>
          <w:rFonts w:hint="eastAsia"/>
        </w:rPr>
        <w:br/>
      </w:r>
      <w:r>
        <w:rPr>
          <w:rFonts w:hint="eastAsia"/>
        </w:rPr>
        <w:t>　　第一节 氯化聚氯乙烯（CPVC）行业发展概况</w:t>
      </w:r>
      <w:r>
        <w:rPr>
          <w:rFonts w:hint="eastAsia"/>
        </w:rPr>
        <w:br/>
      </w:r>
      <w:r>
        <w:rPr>
          <w:rFonts w:hint="eastAsia"/>
        </w:rPr>
        <w:t>　　　　一、氯化聚氯乙烯（CPVC）行业发展特点分析</w:t>
      </w:r>
      <w:r>
        <w:rPr>
          <w:rFonts w:hint="eastAsia"/>
        </w:rPr>
        <w:br/>
      </w:r>
      <w:r>
        <w:rPr>
          <w:rFonts w:hint="eastAsia"/>
        </w:rPr>
        <w:t>　　　　二、氯化聚氯乙烯（CPVC）行业投资现状分析</w:t>
      </w:r>
      <w:r>
        <w:rPr>
          <w:rFonts w:hint="eastAsia"/>
        </w:rPr>
        <w:br/>
      </w:r>
      <w:r>
        <w:rPr>
          <w:rFonts w:hint="eastAsia"/>
        </w:rPr>
        <w:t>　　　　三、氯化聚氯乙烯（CPVC）行业总产值分析</w:t>
      </w:r>
      <w:r>
        <w:rPr>
          <w:rFonts w:hint="eastAsia"/>
        </w:rPr>
        <w:br/>
      </w:r>
      <w:r>
        <w:rPr>
          <w:rFonts w:hint="eastAsia"/>
        </w:rPr>
        <w:t>　　　　四、氯化聚氯乙烯（CPVC）行业技术发展分析</w:t>
      </w:r>
      <w:r>
        <w:rPr>
          <w:rFonts w:hint="eastAsia"/>
        </w:rPr>
        <w:br/>
      </w:r>
      <w:r>
        <w:rPr>
          <w:rFonts w:hint="eastAsia"/>
        </w:rPr>
        <w:t>　　第二节 2025年氯化聚氯乙烯（CPVC）行业市场情况分析</w:t>
      </w:r>
      <w:r>
        <w:rPr>
          <w:rFonts w:hint="eastAsia"/>
        </w:rPr>
        <w:br/>
      </w:r>
      <w:r>
        <w:rPr>
          <w:rFonts w:hint="eastAsia"/>
        </w:rPr>
        <w:t>　　　　一、氯化聚氯乙烯（CPVC）行业市场发展分析</w:t>
      </w:r>
      <w:r>
        <w:rPr>
          <w:rFonts w:hint="eastAsia"/>
        </w:rPr>
        <w:br/>
      </w:r>
      <w:r>
        <w:rPr>
          <w:rFonts w:hint="eastAsia"/>
        </w:rPr>
        <w:t>　　　　二、氯化聚氯乙烯（CPVC）市场存在的问题</w:t>
      </w:r>
      <w:r>
        <w:rPr>
          <w:rFonts w:hint="eastAsia"/>
        </w:rPr>
        <w:br/>
      </w:r>
      <w:r>
        <w:rPr>
          <w:rFonts w:hint="eastAsia"/>
        </w:rPr>
        <w:t>　　　　三、氯化聚氯乙烯（CPVC）市场规模分析</w:t>
      </w:r>
      <w:r>
        <w:rPr>
          <w:rFonts w:hint="eastAsia"/>
        </w:rPr>
        <w:br/>
      </w:r>
      <w:r>
        <w:rPr>
          <w:rFonts w:hint="eastAsia"/>
        </w:rPr>
        <w:t>　　第三节 2025年氯化聚氯乙烯（CPVC）产销状况分析</w:t>
      </w:r>
      <w:r>
        <w:rPr>
          <w:rFonts w:hint="eastAsia"/>
        </w:rPr>
        <w:br/>
      </w:r>
      <w:r>
        <w:rPr>
          <w:rFonts w:hint="eastAsia"/>
        </w:rPr>
        <w:t>　　　　一、氯化聚氯乙烯（CPVC）产量分析</w:t>
      </w:r>
      <w:r>
        <w:rPr>
          <w:rFonts w:hint="eastAsia"/>
        </w:rPr>
        <w:br/>
      </w:r>
      <w:r>
        <w:rPr>
          <w:rFonts w:hint="eastAsia"/>
        </w:rPr>
        <w:t>　　　　二、氯化聚氯乙烯（CPVC）产能分析</w:t>
      </w:r>
      <w:r>
        <w:rPr>
          <w:rFonts w:hint="eastAsia"/>
        </w:rPr>
        <w:br/>
      </w:r>
      <w:r>
        <w:rPr>
          <w:rFonts w:hint="eastAsia"/>
        </w:rPr>
        <w:t>　　　　三、氯化聚氯乙烯（CPVC）市场需求状况分析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中国氯化聚氯乙烯（CPVC）行业整体运行指标分析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2025年中国氯化聚氯乙烯（CPVC）行业财务指标总体分析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2020-2025年氯化聚氯乙烯（CPVC）行业市场企业竞争态势分析</w:t>
      </w:r>
      <w:r>
        <w:rPr>
          <w:rFonts w:hint="eastAsia"/>
        </w:rPr>
        <w:br/>
      </w:r>
      <w:r>
        <w:rPr>
          <w:rFonts w:hint="eastAsia"/>
        </w:rPr>
        <w:t>　　第一节 2020-2025年氯化聚氯乙烯（CPVC）行业企业区域集中度分析</w:t>
      </w:r>
      <w:r>
        <w:rPr>
          <w:rFonts w:hint="eastAsia"/>
        </w:rPr>
        <w:br/>
      </w:r>
      <w:r>
        <w:rPr>
          <w:rFonts w:hint="eastAsia"/>
        </w:rPr>
        <w:t>　　　　一、2020-2025年氯化聚氯乙烯（CPVC）华北区域集中度分析</w:t>
      </w:r>
      <w:r>
        <w:rPr>
          <w:rFonts w:hint="eastAsia"/>
        </w:rPr>
        <w:br/>
      </w:r>
      <w:r>
        <w:rPr>
          <w:rFonts w:hint="eastAsia"/>
        </w:rPr>
        <w:t>　　　　二、2020-2025年氯化聚氯乙烯（CPVC）东北区域集中度分析</w:t>
      </w:r>
      <w:r>
        <w:rPr>
          <w:rFonts w:hint="eastAsia"/>
        </w:rPr>
        <w:br/>
      </w:r>
      <w:r>
        <w:rPr>
          <w:rFonts w:hint="eastAsia"/>
        </w:rPr>
        <w:t>　　　　三、2020-2025年氯化聚氯乙烯（CPVC）西北区域集中度分析</w:t>
      </w:r>
      <w:r>
        <w:rPr>
          <w:rFonts w:hint="eastAsia"/>
        </w:rPr>
        <w:br/>
      </w:r>
      <w:r>
        <w:rPr>
          <w:rFonts w:hint="eastAsia"/>
        </w:rPr>
        <w:t>　　　　四、2020-2025年氯化聚氯乙烯（CPVC）华东区域集中度分析</w:t>
      </w:r>
      <w:r>
        <w:rPr>
          <w:rFonts w:hint="eastAsia"/>
        </w:rPr>
        <w:br/>
      </w:r>
      <w:r>
        <w:rPr>
          <w:rFonts w:hint="eastAsia"/>
        </w:rPr>
        <w:t>　　　　五、2020-2025年氯化聚氯乙烯（CPVC）华南区域集中度分析</w:t>
      </w:r>
      <w:r>
        <w:rPr>
          <w:rFonts w:hint="eastAsia"/>
        </w:rPr>
        <w:br/>
      </w:r>
      <w:r>
        <w:rPr>
          <w:rFonts w:hint="eastAsia"/>
        </w:rPr>
        <w:t>　　　　六、2020-2025年氯化聚氯乙烯（CPVC）西南区域集中度分析</w:t>
      </w:r>
      <w:r>
        <w:rPr>
          <w:rFonts w:hint="eastAsia"/>
        </w:rPr>
        <w:br/>
      </w:r>
      <w:r>
        <w:rPr>
          <w:rFonts w:hint="eastAsia"/>
        </w:rPr>
        <w:t>　　　　七、2020-2025年氯化聚氯乙烯（CPVC）华中区域集中度分析</w:t>
      </w:r>
      <w:r>
        <w:rPr>
          <w:rFonts w:hint="eastAsia"/>
        </w:rPr>
        <w:br/>
      </w:r>
      <w:r>
        <w:rPr>
          <w:rFonts w:hint="eastAsia"/>
        </w:rPr>
        <w:t>　　第二节 2025年氯化聚氯乙烯（CPVC）行业企业主要省市集中度分析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2025-2031年氯化聚氯乙烯（CPVC）行业市场运行价格分析</w:t>
      </w:r>
      <w:r>
        <w:rPr>
          <w:rFonts w:hint="eastAsia"/>
        </w:rPr>
        <w:br/>
      </w:r>
      <w:r>
        <w:rPr>
          <w:rFonts w:hint="eastAsia"/>
        </w:rPr>
        <w:t>　　第一节 氯化聚氯乙烯（CPVC）行业价格特点综述</w:t>
      </w:r>
      <w:r>
        <w:rPr>
          <w:rFonts w:hint="eastAsia"/>
        </w:rPr>
        <w:br/>
      </w:r>
      <w:r>
        <w:rPr>
          <w:rFonts w:hint="eastAsia"/>
        </w:rPr>
        <w:t>　　第二节 近几年氯化聚氯乙烯（CPVC）行业价格变化分析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2025-2031年氯化聚氯乙烯（CPVC）行业相关行业市场运行综合分析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2025-2031年氯化聚氯乙烯（CPVC）行业上游运行分析</w:t>
      </w:r>
      <w:r>
        <w:rPr>
          <w:rFonts w:hint="eastAsia"/>
        </w:rPr>
        <w:br/>
      </w:r>
      <w:r>
        <w:rPr>
          <w:rFonts w:hint="eastAsia"/>
        </w:rPr>
        <w:t>　　　　一、氯化聚氯乙烯（CPVC）行业上游介绍</w:t>
      </w:r>
      <w:r>
        <w:rPr>
          <w:rFonts w:hint="eastAsia"/>
        </w:rPr>
        <w:br/>
      </w:r>
      <w:r>
        <w:rPr>
          <w:rFonts w:hint="eastAsia"/>
        </w:rPr>
        <w:t>　　　　二、氯化聚氯乙烯（CPVC）行业上游发展状况分析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三、氯化聚氯乙烯（CPVC）行业上游对氯化聚氯乙烯（CPVC）行业影响力分析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2025-2031年氯化聚氯乙烯（CPVC）行业下游运行分析</w:t>
      </w:r>
      <w:r>
        <w:rPr>
          <w:rFonts w:hint="eastAsia"/>
        </w:rPr>
        <w:br/>
      </w:r>
      <w:r>
        <w:rPr>
          <w:rFonts w:hint="eastAsia"/>
        </w:rPr>
        <w:t>　　　　一、氯化聚氯乙烯（CPVC）行业下游介绍</w:t>
      </w:r>
      <w:r>
        <w:rPr>
          <w:rFonts w:hint="eastAsia"/>
        </w:rPr>
        <w:br/>
      </w:r>
      <w:r>
        <w:rPr>
          <w:rFonts w:hint="eastAsia"/>
        </w:rPr>
        <w:t>　　　　二、氯化聚氯乙烯（CPVC）行业下游发展状况分析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三、氯化聚氯乙烯（CPVC）行业下游对氯化聚氯乙烯（CPVC）行业影响力分析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氯化聚氯乙烯（CPVC）重点企业发展分析</w:t>
      </w:r>
      <w:r>
        <w:rPr>
          <w:rFonts w:hint="eastAsia"/>
        </w:rPr>
        <w:br/>
      </w:r>
      <w:r>
        <w:rPr>
          <w:rFonts w:hint="eastAsia"/>
        </w:rPr>
        <w:t>　　第一节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五、2020-2025年发展战略</w:t>
      </w:r>
      <w:r>
        <w:rPr>
          <w:rFonts w:hint="eastAsia"/>
        </w:rPr>
        <w:br/>
      </w:r>
      <w:r>
        <w:rPr>
          <w:rFonts w:hint="eastAsia"/>
        </w:rPr>
        <w:t>　　第二节 江苏天腾化工有限公司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五、2020-2025年发展战略</w:t>
      </w:r>
      <w:r>
        <w:rPr>
          <w:rFonts w:hint="eastAsia"/>
        </w:rPr>
        <w:br/>
      </w:r>
      <w:r>
        <w:rPr>
          <w:rFonts w:hint="eastAsia"/>
        </w:rPr>
        <w:t>　　第三节 潍坊高信化工科技有限公司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第四节 杭州电化集团有限公司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五、2020-2025年发展战略</w:t>
      </w:r>
      <w:r>
        <w:rPr>
          <w:rFonts w:hint="eastAsia"/>
        </w:rPr>
        <w:br/>
      </w:r>
      <w:r>
        <w:rPr>
          <w:rFonts w:hint="eastAsia"/>
        </w:rPr>
        <w:t>　　第五节 丹东德成化工有限公司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第六节 临朐县发达塑胶有限责任公司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氯化聚氯乙烯（CPVC）行业投资策略分析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氯化聚氯乙烯（CPVC）行业投资效益分析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一、2025年氯化聚氯乙烯（CPVC）行业投资状况分析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二、2025年氯化聚氯乙烯（CPVC）行业投资效益分析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三、2025-2031年氯化聚氯乙烯（CPVC）行业投资方向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四、2025-2031年氯化聚氯乙烯（CPVC）行业投资建议</w:t>
      </w:r>
      <w:r>
        <w:rPr>
          <w:rFonts w:hint="eastAsia"/>
        </w:rPr>
        <w:br/>
      </w:r>
      <w:r>
        <w:rPr>
          <w:rFonts w:hint="eastAsia"/>
        </w:rPr>
        <w:t>　　第四节 氯化聚氯乙烯（CPVC）行业投资策略研究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一、2025年氯化聚氯乙烯（CPVC）行业投资策略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三、2025-2031年氯化聚氯乙烯（CPVC）行业投资策略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四、2025-2031年氯化聚氯乙烯（CPVC）细分行业投资策略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氯化聚氯乙烯（CPVC）行业投资风险预警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影响氯化聚氯乙烯（CPVC）行业发展的主要因素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一、2025年影响氯化聚氯乙烯（CPVC）行业运行的有利因素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二、2025年影响氯化聚氯乙烯（CPVC）行业运行的稳定因素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三、2025年影响氯化聚氯乙烯（CPVC）行业运行的不利因素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四、2025年我国氯化聚氯乙烯（CPVC）行业发展面临的挑战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五、2025年我国氯化聚氯乙烯（CPVC）行业发展面临的机遇</w:t>
      </w:r>
      <w:r>
        <w:rPr>
          <w:rFonts w:hint="eastAsia"/>
        </w:rPr>
        <w:br/>
      </w:r>
      <w:r>
        <w:rPr>
          <w:rFonts w:hint="eastAsia"/>
        </w:rPr>
        <w:t>　　第二节 氯化聚氯乙烯（CPVC）行业投资风险预警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一、2025-2031年氯化聚氯乙烯（CPVC）行业市场风险预测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二、2025-2031年氯化聚氯乙烯（CPVC）行业政策风险预测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三、2025-2031年氯化聚氯乙烯（CPVC）行业经营风险预测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四、2025-2031年氯化聚氯乙烯（CPVC）行业技术风险预测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五、2025-2031年氯化聚氯乙烯（CPVC）行业竞争风险预测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六、2025-2031年氯化聚氯乙烯（CPVC）行业其他风险预测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氯化聚氯乙烯（CPVC）行业发展趋势分析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2025-2031年中国氯化聚氯乙烯（CPVC）市场趋势分析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一、2025年我国氯化聚氯乙烯（CPVC）市场趋势总结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二、2025-2031年我国氯化聚氯乙烯（CPVC）发展趋势分析</w:t>
      </w:r>
      <w:r>
        <w:rPr>
          <w:rFonts w:hint="eastAsia"/>
        </w:rPr>
        <w:br/>
      </w:r>
      <w:r>
        <w:rPr>
          <w:rFonts w:hint="eastAsia"/>
        </w:rPr>
        <w:t>　　第二节 2025-2031年氯化聚氯乙烯（CPVC）产品发展趋势分析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一、2025-2031年氯化聚氯乙烯（CPVC）产品技术趋势分析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二、2025-2031年氯化聚氯乙烯（CPVC）产品价格趋势分析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2025-2031年中国氯化聚氯乙烯（CPVC）行业供需预测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一、2025-2031年中国氯化聚氯乙烯（CPVC）供给预测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二、2025-2031年中国氯化聚氯乙烯（CPVC）需求预测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三、2025-2031年中国氯化聚氯乙烯（CPVC）价格预测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氯化聚氯乙烯（CPVC）企业管理策略建议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一、氯化聚氯乙烯（CPVC）价格策略分析</w:t>
      </w:r>
      <w:r>
        <w:rPr>
          <w:rFonts w:hint="eastAsia"/>
        </w:rPr>
        <w:br/>
      </w:r>
      <w:r>
        <w:rPr>
          <w:rFonts w:hint="eastAsia"/>
        </w:rPr>
        <w:t>　　　　二、氯化聚氯乙烯（CPVC）渠道策略分析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提高氯化聚氯乙烯（CPVC）企业竞争力的策略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一、提高中国氯化聚氯乙烯（CPVC）企业核心竞争力的对策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二、氯化聚氯乙烯（CPVC）企业提升竞争力的主要方向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三、影响氯化聚氯乙烯（CPVC）企业核心竞争力的因素及提升途径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四、提高氯化聚氯乙烯（CPVC）企业竞争力的策略</w:t>
      </w:r>
      <w:r>
        <w:rPr>
          <w:rFonts w:hint="eastAsia"/>
        </w:rPr>
        <w:br/>
      </w:r>
      <w:r>
        <w:rPr>
          <w:rFonts w:hint="eastAsia"/>
        </w:rPr>
        <w:t>　　第四节 [.中.智.林.]对我国氯化聚氯乙烯（CPVC）品牌的战略思考</w:t>
      </w:r>
      <w:r>
        <w:rPr>
          <w:rFonts w:hint="eastAsia"/>
        </w:rPr>
        <w:br/>
      </w:r>
      <w:r>
        <w:rPr>
          <w:rFonts w:hint="eastAsia"/>
        </w:rPr>
        <w:t>　　　　一、氯化聚氯乙烯（CPVC）实施品牌战略的意义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二、氯化聚氯乙烯（CPVC）企业品牌的现状分析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三、我国氯化聚氯乙烯（CPVC）企业的品牌战略</w:t>
      </w:r>
      <w:r>
        <w:rPr>
          <w:rFonts w:hint="eastAsia"/>
        </w:rPr>
        <w:br/>
      </w:r>
      <w:r>
        <w:rPr>
          <w:rFonts w:hint="eastAsia"/>
        </w:rPr>
        <w:t>　　　　四、氯化聚氯乙烯（CPVC）品牌战略管理的策略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5914b8202410a" w:history="1">
        <w:r>
          <w:rPr>
            <w:rStyle w:val="Hyperlink"/>
          </w:rPr>
          <w:t>中国氯化聚氯乙烯（CPVC）行业现状调研及发展趋势分析报告（2025-2031年）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5914b8202410a" w:history="1">
        <w:r>
          <w:rPr>
            <w:rStyle w:val="Hyperlink"/>
          </w:rPr>
          <w:t>https://www.20087.com/7/76/LvHuaJuLvYiXiCPVCHangYeXianZhuan.html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热点：氯化聚乙烯是什么材料、氯化聚氯乙烯有毒吗、PVC聚氯乙烯、氯化聚氯乙烯是什么、pvc和cpvc区别是什么、氯化聚氯乙烯管材PVC-C、氯化聚氯乙烯PVC-C消防管、氯化聚氯乙烯的工艺研究以及其供需现状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7024348f34f6e" w:history="1">
      <w:r>
        <w:rPr>
          <w:rStyle w:val="Hyperlink"/>
        </w:rPr>
        <w:t>中国氯化聚氯乙烯（CPVC）行业现状调研及发展趋势分析报告（2025-2031年）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LvHuaJuLvYiXiCPVCHangYeXianZhuan.html" TargetMode="External" Id="R5bc5914b8202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LvHuaJuLvYiXiCPVCHangYeXianZhuan.html" TargetMode="External" Id="R7d27024348f3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2025-02-12T05:37:00Z</dcterms:created>
  <dcterms:modified xsi:type="dcterms:W3CDTF">2025-02-12T06:37:00Z</dcterms:modified>
  <dc:subject>中国氯化聚氯乙烯（CPVC）行业现状调研及发展趋势分析报告（2025-2031年）</dc:subject>
  <dc:title>中国氯化聚氯乙烯（CPVC）行业现状调研及发展趋势分析报告（2025-2031年）</dc:title>
  <cp:keywords>中国氯化聚氯乙烯（CPVC）行业现状调研及发展趋势分析报告（2025-2031年）</cp:keywords>
  <dc:description>中国氯化聚氯乙烯（CPVC）行业现状调研及发展趋势分析报告（2025-2031年）</dc:description>
</cp:coreProperties>
</file>