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baeb6eab84be3" w:history="1">
              <w:r>
                <w:rPr>
                  <w:rStyle w:val="Hyperlink"/>
                </w:rPr>
                <w:t>2025年版中国盐酸甲氯酚酯市场调研与发展趋势预测报告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baeb6eab84be3" w:history="1">
              <w:r>
                <w:rPr>
                  <w:rStyle w:val="Hyperlink"/>
                </w:rPr>
                <w:t>2025年版中国盐酸甲氯酚酯市场调研与发展趋势预测报告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baeb6eab84be3" w:history="1">
                <w:r>
                  <w:rPr>
                    <w:rStyle w:val="Hyperlink"/>
                  </w:rPr>
                  <w:t>https://www.20087.com/8/16/YanSuanJiaLvFenZhiWeiLaiFaZhanQu.html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甲氯酚酯作为一种具有驱虫效果的药物成分，主要用于治疗寄生虫感染，如肠道蛔虫、钩虫等。尽管在许多地区，尤其是发展中国家，寄生虫病仍是一个公共卫生问题，但随着卫生条件改善和大规模驱虫项目的实施，盐酸甲氯酚酯的市场需求相对稳定。产品形式通常为片剂或混悬液，适用于成人及儿童患者。监管方面，这类药品需遵循严格的生产和质量控制标准，并可能受到政府机构的采购与分发管理。市场竞争主要体现在成本控制、药效稳定性和供货能力上。</w:t>
      </w:r>
      <w:r>
        <w:rPr>
          <w:rFonts w:hint="eastAsia"/>
        </w:rPr>
        <w:br/>
      </w:r>
      <w:r>
        <w:rPr>
          <w:rFonts w:hint="eastAsia"/>
        </w:rPr>
        <w:t>　　盐酸甲氯酚酯的市场需求将受到全球公共卫生政策与项目的影响。随着世界卫生组织（WHO）等国际机构推动消除 neglected tropical diseases (NTDs) 的战略，预期在资源匮乏地区的驱虫项目将持续进行，支撑盐酸甲氯酚酯的市场需求。然而，随着新型抗寄生虫药物的研发与上市，可能出现更为高效、副作用更低的替代疗法，可能导致传统驱虫药市场份额受到一定挑战。此外，药物递送技术的进步，如长效缓释制剂的研发，可能改变现有治疗模式，影响盐酸甲氯酚酯的市场需求结构。长远来看，提升药品可及性、确保质量以及开展疾病预防教育将是维持和扩大市场需求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baeb6eab84be3" w:history="1">
        <w:r>
          <w:rPr>
            <w:rStyle w:val="Hyperlink"/>
          </w:rPr>
          <w:t>2025年版中国盐酸甲氯酚酯市场调研与发展趋势预测报告</w:t>
        </w:r>
      </w:hyperlink>
      <w:r>
        <w:rPr>
          <w:rFonts w:hint="eastAsia"/>
        </w:rPr>
        <w:t>》系统分析了盐酸甲氯酚酯行业的市场规模、需求动态及价格趋势，并深入探讨了盐酸甲氯酚酯产业链结构的变化与发展。报告详细解读了盐酸甲氯酚酯行业现状，科学预测了未来市场前景与发展趋势，同时对盐酸甲氯酚酯细分市场的竞争格局进行了全面评估，重点关注领先企业的竞争实力、市场集中度及品牌影响力。结合盐酸甲氯酚酯技术现状与未来方向，报告揭示了盐酸甲氯酚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盐酸甲氯酚酯行业概述</w:t>
      </w:r>
      <w:r>
        <w:rPr>
          <w:rFonts w:hint="eastAsia"/>
        </w:rPr>
        <w:br/>
      </w:r>
      <w:r>
        <w:rPr>
          <w:rFonts w:hint="eastAsia"/>
        </w:rPr>
        <w:t>　　第一节 盐酸甲氯酚酯定义</w:t>
      </w:r>
      <w:r>
        <w:rPr>
          <w:rFonts w:hint="eastAsia"/>
        </w:rPr>
        <w:br/>
      </w:r>
      <w:r>
        <w:rPr>
          <w:rFonts w:hint="eastAsia"/>
        </w:rPr>
        <w:t>　　第二节 盐酸甲氯酚酯应用领域</w:t>
      </w:r>
      <w:r>
        <w:rPr>
          <w:rFonts w:hint="eastAsia"/>
        </w:rPr>
        <w:br/>
      </w:r>
      <w:r>
        <w:rPr>
          <w:rFonts w:hint="eastAsia"/>
        </w:rPr>
        <w:t>　　第三节 盐酸甲氯酚酯市场的相关政策</w:t>
      </w:r>
      <w:r>
        <w:rPr>
          <w:rFonts w:hint="eastAsia"/>
        </w:rPr>
        <w:br/>
      </w:r>
      <w:r>
        <w:rPr>
          <w:rFonts w:hint="eastAsia"/>
        </w:rPr>
        <w:t>　　第四节 盐酸甲氯酚酯生产工艺技术进展及当前发展趋势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2024-2025年全球经济分析</w:t>
      </w:r>
      <w:r>
        <w:rPr>
          <w:rFonts w:hint="eastAsia"/>
        </w:rPr>
        <w:br/>
      </w:r>
      <w:r>
        <w:rPr>
          <w:rFonts w:hint="eastAsia"/>
        </w:rPr>
        <w:t>　　　　一、2024-2025年全球经济运行概况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一、国际金融危机态势其国际影响</w:t>
      </w:r>
      <w:r>
        <w:rPr>
          <w:rFonts w:hint="eastAsia"/>
        </w:rPr>
        <w:br/>
      </w:r>
      <w:r>
        <w:rPr>
          <w:rFonts w:hint="eastAsia"/>
        </w:rPr>
        <w:t>　　　　二、对实体经济的影响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2024-2025年中国经济分析</w:t>
      </w:r>
      <w:r>
        <w:rPr>
          <w:rFonts w:hint="eastAsia"/>
        </w:rPr>
        <w:br/>
      </w:r>
      <w:r>
        <w:rPr>
          <w:rFonts w:hint="eastAsia"/>
        </w:rPr>
        <w:t>　　　　一、：2020-2025年中国宏观经济运行概况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2020-2025年盐酸甲氯酚酯行业及运营数据</w:t>
      </w:r>
      <w:r>
        <w:rPr>
          <w:rFonts w:hint="eastAsia"/>
        </w:rPr>
        <w:br/>
      </w:r>
      <w:r>
        <w:rPr>
          <w:rFonts w:hint="eastAsia"/>
        </w:rPr>
        <w:t>　　第一节 2024-2025年盐酸甲氯酚酯行业市场状况</w:t>
      </w:r>
      <w:r>
        <w:rPr>
          <w:rFonts w:hint="eastAsia"/>
        </w:rPr>
        <w:br/>
      </w:r>
      <w:r>
        <w:rPr>
          <w:rFonts w:hint="eastAsia"/>
        </w:rPr>
        <w:t>　　　　一、：2020-2025年盐酸甲氯酚酯行业市场产值</w:t>
      </w:r>
      <w:r>
        <w:rPr>
          <w:rFonts w:hint="eastAsia"/>
        </w:rPr>
        <w:br/>
      </w:r>
      <w:r>
        <w:rPr>
          <w:rFonts w:hint="eastAsia"/>
        </w:rPr>
        <w:t>　　　　二、：2020-2025年盐酸甲氯酚酯行业市场销售额</w:t>
      </w:r>
      <w:r>
        <w:rPr>
          <w:rFonts w:hint="eastAsia"/>
        </w:rPr>
        <w:br/>
      </w:r>
      <w:r>
        <w:rPr>
          <w:rFonts w:hint="eastAsia"/>
        </w:rPr>
        <w:t>　　　　三、：2020-2025年盐酸甲氯酚酯行业市场容量</w:t>
      </w:r>
      <w:r>
        <w:rPr>
          <w:rFonts w:hint="eastAsia"/>
        </w:rPr>
        <w:br/>
      </w:r>
      <w:r>
        <w:rPr>
          <w:rFonts w:hint="eastAsia"/>
        </w:rPr>
        <w:t>　　第二节 2024-2025年盐酸甲氯酚酯行业运营数据</w:t>
      </w:r>
      <w:r>
        <w:rPr>
          <w:rFonts w:hint="eastAsia"/>
        </w:rPr>
        <w:br/>
      </w:r>
      <w:r>
        <w:rPr>
          <w:rFonts w:hint="eastAsia"/>
        </w:rPr>
        <w:t>　　　　一、：2020-2025年盐酸甲氯酚酯行业资产状况</w:t>
      </w:r>
      <w:r>
        <w:rPr>
          <w:rFonts w:hint="eastAsia"/>
        </w:rPr>
        <w:br/>
      </w:r>
      <w:r>
        <w:rPr>
          <w:rFonts w:hint="eastAsia"/>
        </w:rPr>
        <w:t>　　　　二、：2020-2025年盐酸甲氯酚酯行业负债状况</w:t>
      </w:r>
      <w:r>
        <w:rPr>
          <w:rFonts w:hint="eastAsia"/>
        </w:rPr>
        <w:br/>
      </w:r>
      <w:r>
        <w:rPr>
          <w:rFonts w:hint="eastAsia"/>
        </w:rPr>
        <w:t>　　　　三、：2020-2025年盐酸甲氯酚酯行业成长性分析</w:t>
      </w:r>
      <w:r>
        <w:rPr>
          <w:rFonts w:hint="eastAsia"/>
        </w:rPr>
        <w:br/>
      </w:r>
      <w:r>
        <w:rPr>
          <w:rFonts w:hint="eastAsia"/>
        </w:rPr>
        <w:t>　　　　四、：2020-2025年盐酸甲氯酚酯行业经营能力分析</w:t>
      </w:r>
      <w:r>
        <w:rPr>
          <w:rFonts w:hint="eastAsia"/>
        </w:rPr>
        <w:br/>
      </w:r>
      <w:r>
        <w:rPr>
          <w:rFonts w:hint="eastAsia"/>
        </w:rPr>
        <w:t>　　　　五、：2020-2025年盐酸甲氯酚酯行业盈利能力分析</w:t>
      </w:r>
      <w:r>
        <w:rPr>
          <w:rFonts w:hint="eastAsia"/>
        </w:rPr>
        <w:br/>
      </w:r>
      <w:r>
        <w:rPr>
          <w:rFonts w:hint="eastAsia"/>
        </w:rPr>
        <w:t>　　　　六、：2020-2025年盐酸甲氯酚酯行业偿债能力分析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2020-2025年盐酸甲氯酚酯行业市场供给状况</w:t>
      </w:r>
      <w:r>
        <w:rPr>
          <w:rFonts w:hint="eastAsia"/>
        </w:rPr>
        <w:br/>
      </w:r>
      <w:r>
        <w:rPr>
          <w:rFonts w:hint="eastAsia"/>
        </w:rPr>
        <w:t>　　第一节 盐酸甲氯酚酯行业总体规模</w:t>
      </w:r>
      <w:r>
        <w:rPr>
          <w:rFonts w:hint="eastAsia"/>
        </w:rPr>
        <w:br/>
      </w:r>
      <w:r>
        <w:rPr>
          <w:rFonts w:hint="eastAsia"/>
        </w:rPr>
        <w:t>　　第二节 盐酸甲氯酚酯产能概况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盐酸甲氯酚酯产量概况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盐酸甲氯酚酯产业的生命周期分析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2020-2025年盐酸甲氯酚酯行业市场需求状况</w:t>
      </w:r>
      <w:r>
        <w:rPr>
          <w:rFonts w:hint="eastAsia"/>
        </w:rPr>
        <w:br/>
      </w:r>
      <w:r>
        <w:rPr>
          <w:rFonts w:hint="eastAsia"/>
        </w:rPr>
        <w:t>　　第一节 2024-2025年盐酸甲氯酚酯行业市场销售</w:t>
      </w:r>
      <w:r>
        <w:rPr>
          <w:rFonts w:hint="eastAsia"/>
        </w:rPr>
        <w:br/>
      </w:r>
      <w:r>
        <w:rPr>
          <w:rFonts w:hint="eastAsia"/>
        </w:rPr>
        <w:t>　　第二节 2024-2025年盐酸甲氯酚酯行业市场潜在需求量状况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盐酸甲氯酚酯行业的经销模式</w:t>
      </w:r>
      <w:r>
        <w:rPr>
          <w:rFonts w:hint="eastAsia"/>
        </w:rPr>
        <w:br/>
      </w:r>
      <w:r>
        <w:rPr>
          <w:rFonts w:hint="eastAsia"/>
        </w:rPr>
        <w:t>　　第四节 盐酸甲氯酚酯行业的主要销售渠道分析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盐酸甲氯酚酯行业市场需求的地域分布分析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未来几年盐酸甲氯酚酯行业销售量预期以及市场满足率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盐酸甲氯酚酯产品价格走势及影响因素分析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来盐酸甲氯酚酯产品价格走势</w:t>
      </w:r>
      <w:r>
        <w:rPr>
          <w:rFonts w:hint="eastAsia"/>
        </w:rPr>
        <w:br/>
      </w:r>
      <w:r>
        <w:rPr>
          <w:rFonts w:hint="eastAsia"/>
        </w:rPr>
        <w:t>　　第二节 来盐酸甲氯酚酯产品价格影响因素分析</w:t>
      </w:r>
      <w:r>
        <w:rPr>
          <w:rFonts w:hint="eastAsia"/>
        </w:rPr>
        <w:br/>
      </w:r>
      <w:r>
        <w:rPr>
          <w:rFonts w:hint="eastAsia"/>
        </w:rPr>
        <w:t>　　第三节 盐酸甲氯酚酯行业价格竞争方式分析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2025-2031年盐酸甲氯酚酯价格走势预测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盐酸甲氯酚酯行业进出口市场分析</w:t>
      </w:r>
      <w:r>
        <w:rPr>
          <w:rFonts w:hint="eastAsia"/>
        </w:rPr>
        <w:br/>
      </w:r>
      <w:r>
        <w:rPr>
          <w:rFonts w:hint="eastAsia"/>
        </w:rPr>
        <w:t>　　第一节 盐酸甲氯酚酯进出口市场分析</w:t>
      </w:r>
      <w:r>
        <w:rPr>
          <w:rFonts w:hint="eastAsia"/>
        </w:rPr>
        <w:br/>
      </w:r>
      <w:r>
        <w:rPr>
          <w:rFonts w:hint="eastAsia"/>
        </w:rPr>
        <w:t>　　　　一、盐酸甲氯酚酯进出口产品构成特点</w:t>
      </w:r>
      <w:r>
        <w:rPr>
          <w:rFonts w:hint="eastAsia"/>
        </w:rPr>
        <w:br/>
      </w:r>
      <w:r>
        <w:rPr>
          <w:rFonts w:hint="eastAsia"/>
        </w:rPr>
        <w:t>　　　　二、：2020-2025年盐酸甲氯酚酯进出口市场发展分析</w:t>
      </w:r>
      <w:r>
        <w:rPr>
          <w:rFonts w:hint="eastAsia"/>
        </w:rPr>
        <w:br/>
      </w:r>
      <w:r>
        <w:rPr>
          <w:rFonts w:hint="eastAsia"/>
        </w:rPr>
        <w:t>　　第二节 盐酸甲氯酚酯行业进出口数据统计</w:t>
      </w:r>
      <w:r>
        <w:rPr>
          <w:rFonts w:hint="eastAsia"/>
        </w:rPr>
        <w:br/>
      </w:r>
      <w:r>
        <w:rPr>
          <w:rFonts w:hint="eastAsia"/>
        </w:rPr>
        <w:t>　　　　一、：2020-2025年中国盐酸甲氯酚酯进口量统计</w:t>
      </w:r>
      <w:r>
        <w:rPr>
          <w:rFonts w:hint="eastAsia"/>
        </w:rPr>
        <w:br/>
      </w:r>
      <w:r>
        <w:rPr>
          <w:rFonts w:hint="eastAsia"/>
        </w:rPr>
        <w:t>　　　　二、：2020-2025年中国盐酸甲氯酚酯出口量统计</w:t>
      </w:r>
      <w:r>
        <w:rPr>
          <w:rFonts w:hint="eastAsia"/>
        </w:rPr>
        <w:br/>
      </w:r>
      <w:r>
        <w:rPr>
          <w:rFonts w:hint="eastAsia"/>
        </w:rPr>
        <w:t>　　第三节 盐酸甲氯酚酯进出口区域格局分析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2025-2031年中国盐酸甲氯酚酯进出口预测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一、2025-2031年中国盐酸甲氯酚酯进口预测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二、2025-2031年中国盐酸甲氯酚酯出口预测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盐酸甲氯酚酯区域市场情况分析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一、：2020-2025年行业发展现状分析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三、：2020-2025年市场规模情况分析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一、：2020-2025年行业发展现状分析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三、：2020-2025年市场规模情况分析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一、：2020-2025年行业发展现状分析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三、：2020-2025年市场规模情况分析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一、：2020-2025年行业发展现状分析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三、：2020-2025年市场规模情况分析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一、：2020-2025年行业发展现状分析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三、：2020-2025年市场规模情况分析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一、：2020-2025年行业发展现状分析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三、：2020-2025年市场规模情况分析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盐酸甲氯酚酯市场竞争策略分析</w:t>
      </w:r>
      <w:r>
        <w:rPr>
          <w:rFonts w:hint="eastAsia"/>
        </w:rPr>
        <w:br/>
      </w:r>
      <w:r>
        <w:rPr>
          <w:rFonts w:hint="eastAsia"/>
        </w:rPr>
        <w:t>　　第一节 盐酸甲氯酚酯市场国内外SWOT分析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盐酸甲氯酚酯市场竞争策略分析</w:t>
      </w:r>
      <w:r>
        <w:rPr>
          <w:rFonts w:hint="eastAsia"/>
        </w:rPr>
        <w:br/>
      </w:r>
      <w:r>
        <w:rPr>
          <w:rFonts w:hint="eastAsia"/>
        </w:rPr>
        <w:t>　　　　一、盐酸甲氯酚酯市场增长潜力分析</w:t>
      </w:r>
      <w:r>
        <w:rPr>
          <w:rFonts w:hint="eastAsia"/>
        </w:rPr>
        <w:br/>
      </w:r>
      <w:r>
        <w:rPr>
          <w:rFonts w:hint="eastAsia"/>
        </w:rPr>
        <w:t>　　　　二、盐酸甲氯酚酯产品竞争策略分析</w:t>
      </w:r>
      <w:r>
        <w:rPr>
          <w:rFonts w:hint="eastAsia"/>
        </w:rPr>
        <w:br/>
      </w:r>
      <w:r>
        <w:rPr>
          <w:rFonts w:hint="eastAsia"/>
        </w:rPr>
        <w:t>　　第四节 盐酸甲氯酚酯行业发展趋势分析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一、2025-2031年我国盐酸甲氯酚酯市场发展趋势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二、2025-2031年盐酸甲氯酚酯行业销售额变化预测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三、2025-2031年盐酸甲氯酚酯行业产值变化预测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四、2025-2031年盐酸甲氯酚酯行业市场规模变化预测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2025-2031年盐酸甲氯酚酯行业态势投资风险分析</w:t>
      </w:r>
      <w:r>
        <w:rPr>
          <w:rFonts w:hint="eastAsia"/>
        </w:rPr>
        <w:br/>
      </w:r>
      <w:r>
        <w:rPr>
          <w:rFonts w:hint="eastAsia"/>
        </w:rPr>
        <w:t>　　第一节 当前盐酸甲氯酚酯行业存在的问题</w:t>
      </w:r>
      <w:r>
        <w:rPr>
          <w:rFonts w:hint="eastAsia"/>
        </w:rPr>
        <w:br/>
      </w:r>
      <w:r>
        <w:rPr>
          <w:rFonts w:hint="eastAsia"/>
        </w:rPr>
        <w:t>　　第二节 盐酸甲氯酚酯行业未来发展预测分析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一、中国盐酸甲氯酚酯发展方向分析</w:t>
      </w:r>
      <w:r>
        <w:rPr>
          <w:rFonts w:hint="eastAsia"/>
        </w:rPr>
        <w:br/>
      </w:r>
      <w:r>
        <w:rPr>
          <w:rFonts w:hint="eastAsia"/>
        </w:rPr>
        <w:t>　　　　二、中国盐酸甲氯酚酯行业投资分析</w:t>
      </w:r>
      <w:r>
        <w:rPr>
          <w:rFonts w:hint="eastAsia"/>
        </w:rPr>
        <w:br/>
      </w:r>
      <w:r>
        <w:rPr>
          <w:rFonts w:hint="eastAsia"/>
        </w:rPr>
        <w:t>　　　　三、中国盐酸甲氯酚酯行业投资趋势分析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四、中国盐酸甲氯酚酯行业产品投资方向</w:t>
      </w:r>
      <w:r>
        <w:rPr>
          <w:rFonts w:hint="eastAsia"/>
        </w:rPr>
        <w:br/>
      </w:r>
      <w:r>
        <w:rPr>
          <w:rFonts w:hint="eastAsia"/>
        </w:rPr>
        <w:t>　　第三节 中国盐酸甲氯酚酯行业资本市场的运作</w:t>
      </w:r>
      <w:r>
        <w:rPr>
          <w:rFonts w:hint="eastAsia"/>
        </w:rPr>
        <w:br/>
      </w:r>
      <w:r>
        <w:rPr>
          <w:rFonts w:hint="eastAsia"/>
        </w:rPr>
        <w:t>　　　　一、盐酸甲氯酚酯企业国内资本市场的运作</w:t>
      </w:r>
      <w:r>
        <w:rPr>
          <w:rFonts w:hint="eastAsia"/>
        </w:rPr>
        <w:br/>
      </w:r>
      <w:r>
        <w:rPr>
          <w:rFonts w:hint="eastAsia"/>
        </w:rPr>
        <w:t>　　　　二、盐酸甲氯酚酯企业海外资本市场的运作</w:t>
      </w:r>
      <w:r>
        <w:rPr>
          <w:rFonts w:hint="eastAsia"/>
        </w:rPr>
        <w:br/>
      </w:r>
      <w:r>
        <w:rPr>
          <w:rFonts w:hint="eastAsia"/>
        </w:rPr>
        <w:t>　　第四节 ，，项目投资运作</w:t>
      </w:r>
      <w:r>
        <w:rPr>
          <w:rFonts w:hint="eastAsia"/>
        </w:rPr>
        <w:br/>
      </w:r>
      <w:r>
        <w:rPr>
          <w:rFonts w:hint="eastAsia"/>
        </w:rPr>
        <w:t>　　　　一、中国盐酸甲氯酚酯行业投资对象</w:t>
      </w:r>
      <w:r>
        <w:rPr>
          <w:rFonts w:hint="eastAsia"/>
        </w:rPr>
        <w:br/>
      </w:r>
      <w:r>
        <w:rPr>
          <w:rFonts w:hint="eastAsia"/>
        </w:rPr>
        <w:t>　　　　二、中国盐酸甲氯酚酯行业投资营销模式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1、中国盐酸甲氯酚酯行业企业的国内营销模式</w:t>
      </w:r>
      <w:r>
        <w:rPr>
          <w:rFonts w:hint="eastAsia"/>
        </w:rPr>
        <w:br/>
      </w:r>
      <w:r>
        <w:rPr>
          <w:rFonts w:hint="eastAsia"/>
        </w:rPr>
        <w:t>　　　　　　2、中国盐酸甲氯酚酯行业企业海外营销模式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盐酸甲氯酚酯行业投资风险预警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影响盐酸甲氯酚酯行业发展的主要因素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一、：2020-2025年影响盐酸甲氯酚酯行业运行的有利因素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二、：2020-2025年影响盐酸甲氯酚酯行业运行的稳定因素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三、：2020-2025年影响盐酸甲氯酚酯行业运行的不利因素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四、2024-2025年我国盐酸甲氯酚酯行业发展面临的挑战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五、2024-2025年我国盐酸甲氯酚酯行业发展面临的机遇</w:t>
      </w:r>
      <w:r>
        <w:rPr>
          <w:rFonts w:hint="eastAsia"/>
        </w:rPr>
        <w:br/>
      </w:r>
      <w:r>
        <w:rPr>
          <w:rFonts w:hint="eastAsia"/>
        </w:rPr>
        <w:t>　　第二节 (中-智-林).对盐酸甲氯酚酯行业投资风险预警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一、2025-2031年盐酸甲氯酚酯行业市场风险及控制策略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二、2025-2031年盐酸甲氯酚酯行业政策风险及控制策略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三、2025-2031年盐酸甲氯酚酯行业经营风险及控制策略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四、2025-2031年盐酸甲氯酚酯同业竞争风险及控制策略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五、2025-2031年盐酸甲氯酚酯行业其他风险及控制策略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我国盐酸甲氯酚酯行业所处生命周期示意图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2020-2025年中国盐酸甲氯酚酯行业市场规模变化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2020-2025年中国盐酸甲氯酚酯行业销售收入变化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2020-2025年中国盐酸甲氯酚酯行业销售投资收益率变化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2020-2025年中国盐酸甲氯酚酯行业潜在需求量变化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2020-2025年中国盐酸甲氯酚酯行业市场容量变化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2020-2025年中国盐酸甲氯酚酯供给量变化</w:t>
      </w:r>
      <w:r>
        <w:rPr>
          <w:rFonts w:hint="eastAsia"/>
        </w:rPr>
        <w:br/>
      </w:r>
      <w:r>
        <w:rPr>
          <w:rFonts w:hint="eastAsia"/>
        </w:rPr>
        <w:t>　　图表 2020-2025年中国盐酸甲氯酚酯供需平衡分析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2020-2025年中国盐酸甲氯酚酯市场供需分析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2020-2025年中国盐酸甲氯酚酯行业产销分析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2020-2025年中国盐酸甲氯酚酯行业利润率变化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2020-2025年中国盐酸甲氯酚酯行业资产利润率变化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2020-2025年中国盐酸甲氯酚酯行业总资产负债变化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2020-2025年中国盐酸甲氯酚酯行业偿债能力分析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2020-2025年中国盐酸甲氯酚酯行业营运能力分析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2020-2025年中国盐酸甲氯酚酯出口量占产量的份额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2020-2025年中国盐酸甲氯酚酯进口量占需求量的份额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2020-2025年中国盐酸甲氯酚酯进口量变化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2020-2025年中国盐酸甲氯酚酯行业产值规模变化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2020-2025年中国盐酸甲氯酚酯行业产能变化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2020-2025年中国盐酸甲氯酚酯行业产能利用率变化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2020-2025年盐酸甲氯酚酯各地区销售比例变化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2020-2025年中国盐酸甲氯酚酯市场不同因素的价格影响力对比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2025-2031年中国盐酸甲氯酚酯平均价格走势预测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2020-2025年中国盐酸甲氯酚酯出口量及增长情况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2025-2031年中国盐酸甲氯酚酯总产能规模预测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2025-2031年中国盐酸甲氯酚酯消费量预测</w:t>
      </w:r>
      <w:r>
        <w:rPr>
          <w:rFonts w:hint="eastAsia"/>
        </w:rPr>
        <w:br/>
      </w:r>
      <w:r>
        <w:rPr>
          <w:rFonts w:hint="eastAsia"/>
        </w:rPr>
        <w:t>　　图表 2025-2031年中国盐酸甲氯酚酯市场赢利净值规模预测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2025-2031年中国盐酸甲氯酚酯平均价格走势预测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2025-2031年中国盐酸甲氯酚酯区域需求结构变化</w:t>
      </w:r>
      <w:r>
        <w:rPr>
          <w:rFonts w:hint="eastAsia"/>
        </w:rPr>
        <w:br/>
      </w:r>
      <w:r>
        <w:rPr>
          <w:rFonts w:hint="eastAsia"/>
        </w:rPr>
        <w:t>　　图表 中国盐酸甲氯酚酯生产厂家主要经营模式</w:t>
      </w:r>
      <w:r>
        <w:rPr>
          <w:rFonts w:hint="eastAsia"/>
        </w:rPr>
        <w:br/>
      </w:r>
      <w:r>
        <w:rPr>
          <w:rFonts w:hint="eastAsia"/>
        </w:rPr>
        <w:t>　　图表 盐酸甲氯酚酯生产企业定价目标选择</w:t>
      </w:r>
      <w:r>
        <w:rPr>
          <w:rFonts w:hint="eastAsia"/>
        </w:rPr>
        <w:br/>
      </w:r>
      <w:r>
        <w:rPr>
          <w:rFonts w:hint="eastAsia"/>
        </w:rPr>
        <w:t>　　图表 盐酸甲氯酚酯企业对付竞争者降价的程序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盐酸甲氯酚酯促销方式</w:t>
      </w:r>
      <w:r>
        <w:rPr>
          <w:rFonts w:hint="eastAsia"/>
        </w:rPr>
        <w:br/>
      </w:r>
      <w:r>
        <w:rPr>
          <w:rFonts w:hint="eastAsia"/>
        </w:rPr>
        <w:t>　　图表 2025-2031年中国盐酸甲氯酚酯进口量预测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2025-2031年中国盐酸甲氯酚酯行业成长性分析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2025-2031年中国盐酸甲氯酚酯行业经营能力预测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2025-2031年中国盐酸甲氯酚酯行业资产利润率预测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2025-2031年中国盐酸甲氯酚酯行业盈利能力预测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2025-2031年中国盐酸甲氯酚酯行业偿债能力预测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2025-2031年中国盐酸甲氯酚酯行业产值预测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2025-2031年中国盐酸甲氯酚酯行业销售收入预测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2025-2031年中国盐酸甲氯酚酯行业总资产预测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baeb6eab84be3" w:history="1">
        <w:r>
          <w:rPr>
            <w:rStyle w:val="Hyperlink"/>
          </w:rPr>
          <w:t>2025年版中国盐酸甲氯酚酯市场调研与发展趋势预测报告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baeb6eab84be3" w:history="1">
        <w:r>
          <w:rPr>
            <w:rStyle w:val="Hyperlink"/>
          </w:rPr>
          <w:t>https://www.20087.com/8/16/YanSuanJiaLvFenZhiWeiLaiFaZhanQu.html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1d5650481481c" w:history="1">
      <w:r>
        <w:rPr>
          <w:rStyle w:val="Hyperlink"/>
        </w:rPr>
        <w:t>2025年版中国盐酸甲氯酚酯市场调研与发展趋势预测报告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anSuanJiaLvFenZhiWeiLaiFaZhanQu.html" TargetMode="External" Id="R3cfbaeb6eab8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anSuanJiaLvFenZhiWeiLaiFaZhanQu.html" TargetMode="External" Id="R68f1d5650481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2025-02-02T00:31:00Z</dcterms:created>
  <dcterms:modified xsi:type="dcterms:W3CDTF">2025-02-02T01:31:00Z</dcterms:modified>
  <dc:subject>2025年版中国盐酸甲氯酚酯市场调研与发展趋势预测报告</dc:subject>
  <dc:title>2025年版中国盐酸甲氯酚酯市场调研与发展趋势预测报告</dc:title>
  <cp:keywords>2025年版中国盐酸甲氯酚酯市场调研与发展趋势预测报告</cp:keywords>
  <dc:description>2025年版中国盐酸甲氯酚酯市场调研与发展趋势预测报告</dc:description>
</cp:coreProperties>
</file>