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819209f74b01" w:history="1">
              <w:r>
                <w:rPr>
                  <w:rStyle w:val="Hyperlink"/>
                </w:rPr>
                <w:t>2025-2031年全球与中国2-羟基-5-氯苯甲酸市场现状全面调研与发展趋势报告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819209f74b01" w:history="1">
              <w:r>
                <w:rPr>
                  <w:rStyle w:val="Hyperlink"/>
                </w:rPr>
                <w:t>2025-2031年全球与中国2-羟基-5-氯苯甲酸市场现状全面调研与发展趋势报告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f819209f74b01" w:history="1">
                <w:r>
                  <w:rPr>
                    <w:rStyle w:val="Hyperlink"/>
                  </w:rPr>
                  <w:t>https://www.20087.com/8/76/2QiangJi5LvBenJiaSuanFaZhanQuShi.html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-5-氯苯甲酸是一种有机化合物，主要用于医药、农药和染料等精细化工领域。近年来，随着下游行业对高质量中间体的需求增长，2-羟基-5-氯苯甲酸的市场需求持续上升。一方面，医药行业的发展推动了该产品在制药领域的应用；另一方面，农药行业对于高效低毒的新型农药需求增加，促进了2-羟基-5-氯苯甲酸在农药中间体中的使用。此外，随着合成技术的进步，生产成本得到有效控制，产品质量也得到提高。</w:t>
      </w:r>
      <w:r>
        <w:rPr>
          <w:rFonts w:hint="eastAsia"/>
        </w:rPr>
        <w:br/>
      </w:r>
      <w:r>
        <w:rPr>
          <w:rFonts w:hint="eastAsia"/>
        </w:rPr>
        <w:t>　　未来，2-羟基-5-氯苯甲酸的发展将主要体现在以下几个方面：一是应用领域的拓展，随着科研成果的转化，该产品可能会应用于更多新型医药和农药产品的开发；二是技术创新的推动，通过改进生产工艺，提高产品纯度和收率，降低成本；三是环保要求的提高，生产企业需加强环保措施，减少生产过程中的废弃物排放；四是市场竞争的加剧，随着更多企业进入市场，提高产品差异化将成为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819209f74b01" w:history="1">
        <w:r>
          <w:rPr>
            <w:rStyle w:val="Hyperlink"/>
          </w:rPr>
          <w:t>2025-2031年全球与中国2-羟基-5-氯苯甲酸市场现状全面调研与发展趋势报告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2-羟基-5-氯苯甲酸行业的现状与发展趋势，并对2-羟基-5-氯苯甲酸产业链各环节进行了系统性探讨。报告科学预测了2-羟基-5-氯苯甲酸行业未来发展方向，重点分析了2-羟基-5-氯苯甲酸技术现状及创新路径，同时聚焦2-羟基-5-氯苯甲酸重点企业的经营表现，评估了市场竞争格局、品牌影响力及市场集中度。通过对细分市场的深入研究及SWOT分析，报告揭示了2-羟基-5-氯苯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2-羟基-5-氯苯甲酸行业概述及发展现状</w:t>
      </w:r>
      <w:r>
        <w:rPr>
          <w:rFonts w:hint="eastAsia"/>
        </w:rPr>
        <w:br/>
      </w:r>
      <w:r>
        <w:rPr>
          <w:rFonts w:hint="eastAsia"/>
        </w:rPr>
        <w:t>　　1.1 2-羟基-5-氯苯甲酸行业介绍</w:t>
      </w:r>
      <w:r>
        <w:rPr>
          <w:rFonts w:hint="eastAsia"/>
        </w:rPr>
        <w:br/>
      </w:r>
      <w:r>
        <w:rPr>
          <w:rFonts w:hint="eastAsia"/>
        </w:rPr>
        <w:t>　　1.2 2-羟基-5-氯苯甲酸主要种类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2024年不同种类2-羟基-5-氯苯甲酸产量占比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2020-2031年不同种类2-羟基-5-氯苯甲酸价格走势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2-羟基-5-氯苯甲酸主要应用领域分析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2-羟基-5-氯苯甲酸主要应用领域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2024年全球2-羟基-5-氯苯甲酸不同应用领域消费量占比分析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全球与中国2-羟基-5-氯苯甲酸市场发展现状对比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2020-2031年全球2-羟基-5-氯苯甲酸市场现状及发展趋势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2020-2031年中国2-羟基-5-氯苯甲酸市场现状及发展趋势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2020-2031年全球2-羟基-5-氯苯甲酸供需现状及趋势预测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2020-2031年全球2-羟基-5-氯苯甲酸产能、产量、产能利用率情况及趋势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2020-2031年全球2-羟基-5-氯苯甲酸产量、表观消费量情况及趋势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2020-2031年中国2-羟基-5-氯苯甲酸供需现状及趋势预测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2020-2031年中国2-羟基-5-氯苯甲酸产能、产量、产能利用率情况及趋势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2020-2031年中国2-羟基-5-氯苯甲酸产量、表观消费量情况及趋势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2020-2031年中国2-羟基-5-氯苯甲酸产量、需求量、市场缺口情况及趋势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中国2-羟基-5-氯苯甲酸行业政策分析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全球与中国2-羟基-5-氯苯甲酸重点企业产量、产值、集中度分析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全球市场2-羟基-5-氯苯甲酸重点企业2024和2025年产量、产值对比分析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全球市场2-羟基-5-氯苯甲酸重点企业2024和2025年产量对比分析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全球市场2-羟基-5-氯苯甲酸重点企业2024和2025年产值对比分析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全球市场2-羟基-5-氯苯甲酸重点企业2024和2025年产品价格分析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中国市场2-羟基-5-氯苯甲酸重点企业2024和2025年产量、产值对比分析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中国市场2-羟基-5-氯苯甲酸重点企业2024和2025年产量对比分析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中国市场2-羟基-5-氯苯甲酸重点企业2024和2025年产值对比分析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2-羟基-5-氯苯甲酸重点厂商总部</w:t>
      </w:r>
      <w:r>
        <w:rPr>
          <w:rFonts w:hint="eastAsia"/>
        </w:rPr>
        <w:br/>
      </w:r>
      <w:r>
        <w:rPr>
          <w:rFonts w:hint="eastAsia"/>
        </w:rPr>
        <w:t>　　2.4 2-羟基-5-氯苯甲酸行业企业集中度分析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全球重点2-羟基-5-氯苯甲酸企业SWOT分析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中国重点2-羟基-5-氯苯甲酸企业SWOT分析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2020-2031年全球主要地区2-羟基-5-氯苯甲酸产量、产值、市场份额情况及趋势预测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2020-2031年全球主要地区2-羟基-5-氯苯甲酸产量、产值及市场份额情况及趋势预测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2020-2031年全球主要地区2-羟基-5-氯苯甲酸产量及市场份额情况及趋势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2020-2031年全球主要地区2-羟基-5-氯苯甲酸产值及市场份额情况及趋势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2020-2031年中国市场2-羟基-5-氯苯甲酸产量、产值情况及趋势预测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2020-2031年北美市场2-羟基-5-氯苯甲酸产量、产值情况及趋势预测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2020-2031年欧洲市场2-羟基-5-氯苯甲酸产量、产值情况及趋势预测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2020-2031年日本市场2-羟基-5-氯苯甲酸产量、产值情况及趋势预测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2020-2031年全球主要地区2-羟基-5-氯苯甲酸消费量、市场份额及发展趋势分析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2020-2031年全球主要地区2-羟基-5-氯苯甲酸消费量、市场份额及发展趋势预测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2020-2031年中国市场2-羟基-5-氯苯甲酸消费情况及发展趋势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2020-2031年北美市场2-羟基-5-氯苯甲酸消费情况及发展趋势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2020-2031年欧洲市场2-羟基-5-氯苯甲酸消费情况及发展趋势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2020-2031年日本市场2-羟基-5-氯苯甲酸消费情况及发展趋势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2-羟基-5-氯苯甲酸行业重点企业调研分析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5.1.3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5.2.3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5.3.3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5.4.3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5.5.3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5.6.3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5.7.3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5.8.3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5.9.3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企业2-羟基-5-氯苯甲酸产品</w:t>
      </w:r>
      <w:r>
        <w:rPr>
          <w:rFonts w:hint="eastAsia"/>
        </w:rPr>
        <w:br/>
      </w:r>
      <w:r>
        <w:rPr>
          <w:rFonts w:hint="eastAsia"/>
        </w:rPr>
        <w:t>　　　　5.10.3 企业2-羟基-5-氯苯甲酸产量、价格、收入、成本、毛利情况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2020-2031不同种类2-羟基-5-氯苯甲酸产量、价格、产值及市场份额情况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全球市场不同种类2-羟基-5-氯苯甲酸产量、产值及市场份额情况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2020-2031年全球市场不同种类2-羟基-5-氯苯甲酸产量、市场份额情况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2020-2031年全球市场不同种类2-羟基-5-氯苯甲酸产值、市场份额情况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2020-2031年全球市场不同种类2-羟基-5-氯苯甲酸价格走势分析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中国市场不同种类2-羟基-5-氯苯甲酸产量、产值及市场份额情况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2020-2031年中国市场不同种类2-羟基-5-氯苯甲酸产量、市场份额情况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2020-2031年中国市场不同种类2-羟基-5-氯苯甲酸产值、市场份额情况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2020-2031年中国市场不同种类2-羟基-5-氯苯甲酸价格走势分析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2-羟基-5-氯苯甲酸上游原料及下游主要应用领域分析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2-羟基-5-氯苯甲酸产业链分析</w:t>
      </w:r>
      <w:r>
        <w:rPr>
          <w:rFonts w:hint="eastAsia"/>
        </w:rPr>
        <w:br/>
      </w:r>
      <w:r>
        <w:rPr>
          <w:rFonts w:hint="eastAsia"/>
        </w:rPr>
        <w:t>　　7.2 2-羟基-5-氯苯甲酸产业上游供应分析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2020-2031年全球市场2-羟基-5-氯苯甲酸下游主要应用领域消费量、市场份额情况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2020-2031年中国市场2-羟基-5-氯苯甲酸下游主要应用领域消费量、市场份额及增长情况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2020-2031年中国市场2-羟基-5-氯苯甲酸产量、消费量、进出口分析及发展趋势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2020-2031年中国市场2-羟基-5-氯苯甲酸产量、消费量、进出口分析及发展趋势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2020-2031年中国市场2-羟基-5-氯苯甲酸进出口贸易趋势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中国市场2-羟基-5-氯苯甲酸主要进口来源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中国市场2-羟基-5-氯苯甲酸主要出口目的地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2025年中国市场2-羟基-5-氯苯甲酸主要地区分布</w:t>
      </w:r>
      <w:r>
        <w:rPr>
          <w:rFonts w:hint="eastAsia"/>
        </w:rPr>
        <w:br/>
      </w:r>
      <w:r>
        <w:rPr>
          <w:rFonts w:hint="eastAsia"/>
        </w:rPr>
        <w:t>　　9.1 中国2-羟基-5-氯苯甲酸生产地区分布</w:t>
      </w:r>
      <w:r>
        <w:rPr>
          <w:rFonts w:hint="eastAsia"/>
        </w:rPr>
        <w:br/>
      </w:r>
      <w:r>
        <w:rPr>
          <w:rFonts w:hint="eastAsia"/>
        </w:rPr>
        <w:t>　　9.2 中国2-羟基-5-氯苯甲酸消费地区分布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影响中国市场2-羟基-5-氯苯甲酸供需因素分析</w:t>
      </w:r>
      <w:r>
        <w:rPr>
          <w:rFonts w:hint="eastAsia"/>
        </w:rPr>
        <w:br/>
      </w:r>
      <w:r>
        <w:rPr>
          <w:rFonts w:hint="eastAsia"/>
        </w:rPr>
        <w:t>　　10.1 2-羟基-5-氯苯甲酸及相关行业技术发展概况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2020-2031年2-羟基-5-氯苯甲酸进出口贸易现状及趋势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2020-2031年2-羟基-5-氯苯甲酸产品技术趋势与价格走势预测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2-羟基-5-氯苯甲酸行业市场环境发展趋势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2020-2031年不同种类2-羟基-5-氯苯甲酸产品技术发展趋势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2020-2031年2-羟基-5-氯苯甲酸价格走势预测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2-羟基-5-氯苯甲酸销售渠道分析及建议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国内市场2-羟基-5-氯苯甲酸销售渠道分析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当前2-羟基-5-氯苯甲酸主要销售模式及销售渠道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2020-2031年国内市场2-羟基-5-氯苯甲酸销售模式及销售渠道趋势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海外市场2-羟基-5-氯苯甲酸销售渠道分析</w:t>
      </w:r>
      <w:r>
        <w:rPr>
          <w:rFonts w:hint="eastAsia"/>
        </w:rPr>
        <w:br/>
      </w:r>
      <w:r>
        <w:rPr>
          <w:rFonts w:hint="eastAsia"/>
        </w:rPr>
        <w:t>　　12.3 2-羟基-5-氯苯甲酸行业营销策略建议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2-羟基-5-氯苯甲酸市场定位及目标消费者分析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2-羟基-5-氯苯甲酸行业营销模式及销售渠道建议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2-羟基-5-氯苯甲酸产品介绍</w:t>
      </w:r>
      <w:r>
        <w:rPr>
          <w:rFonts w:hint="eastAsia"/>
        </w:rPr>
        <w:br/>
      </w:r>
      <w:r>
        <w:rPr>
          <w:rFonts w:hint="eastAsia"/>
        </w:rPr>
        <w:t>　　表 2-羟基-5-氯苯甲酸产品分类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2024年全球不同种类2-羟基-5-氯苯甲酸产量份额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2020-2031年不同种类2-羟基-5-氯苯甲酸价格及趋势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2-羟基-5-氯苯甲酸主要应用领域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全球2024年2-羟基-5-氯苯甲酸不同应用领域消费量份额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2020-2031年全球市场2-羟基-5-氯苯甲酸产量及增长情况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2020-2031年全球市场2-羟基-5-氯苯甲酸产值及增长情况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2020-2031年全球2-羟基-5-氯苯甲酸产能、产量、产能利用率及趋势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2020-2031年全球2-羟基-5-氯苯甲酸产量、表观消费量及趋势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2020-2031年中国2-羟基-5-氯苯甲酸产能、产量、产能利用率及趋势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2020-2031年中国2-羟基-5-氯苯甲酸产量、表观消费量及趋势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2020-2031年中国2-羟基-5-氯苯甲酸产量、市场需求量及趋势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2-羟基-5-氯苯甲酸行业政策分析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全球市场2-羟基-5-氯苯甲酸重点企业2024和2025年产量对比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全球市场2-羟基-5-氯苯甲酸重点企业2024和2025年产量、市场份额统计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全球市场2-羟基-5-氯苯甲酸重点企业2024和2025年产值对比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全球市场2-羟基-5-氯苯甲酸重点企业2024和2025年产值市场份额统计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全球市场2-羟基-5-氯苯甲酸重点企业2024和2025年产品价格统计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中国市场2-羟基-5-氯苯甲酸重点企业2024和2025年产量对比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中国市场2-羟基-5-氯苯甲酸重点企业2024和2025年产量市场份额统计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中国市场2-羟基-5-氯苯甲酸重点企业2024和2025年产值对比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中国市场2-羟基-5-氯苯甲酸重点企业2024和2025年产值市场份额统计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2-羟基-5-氯苯甲酸企业总部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2024和2025年全球市场2-羟基-5-氯苯甲酸重点企业产值市场份额对比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全球2-羟基-5-氯苯甲酸重点企业SWOT分析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中国2-羟基-5-氯苯甲酸重点企业SWOT分析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2020-2025年全球主要地区2-羟基-5-氯苯甲酸产量统计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2025-2031年全球主要地区2-羟基-5-氯苯甲酸产量预测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2020-2031年全球主要地区2-羟基-5-氯苯甲酸产量市场份额统计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2025年全球主要地区2-羟基-5-氯苯甲酸产量市场份额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2020-2025年全球主要地区2-羟基-5-氯苯甲酸产值统计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2025-2031年全球主要地区2-羟基-5-氯苯甲酸产值预测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2020-2031年全球主要地区2-羟基-5-氯苯甲酸产值市场份额统计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2025年全球主要地区2-羟基-5-氯苯甲酸产值市场份额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2020-2031年北美市场2-羟基-5-氯苯甲酸产量及增长情况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2020-2031年北美市场2-羟基-5-氯苯甲酸产值及增长情况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2020-2031年欧洲市场2-羟基-5-氯苯甲酸产量及增长情况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2020-2031年欧洲市场2-羟基-5-氯苯甲酸产值及增长情况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2020-2031年日本市场2-羟基-5-氯苯甲酸产量及增长情况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2020-2031年日本市场2-羟基-5-氯苯甲酸产值及增长情况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2020-2025年全球主要地区2-羟基-5-氯苯甲酸消费量统计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2025-2031年全球主要地区2-羟基-5-氯苯甲酸消费量预测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2020-2031年全球主要地区2-羟基-5-氯苯甲酸消费量市场份额统计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2025年全球主要地区2-羟基-5-氯苯甲酸消费量市场份额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2020-2031年北美市场2-羟基-5-氯苯甲酸消费量、增长率及趋势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2020-2031年欧洲市场2-羟基-5-氯苯甲酸消费量、增长率及趋势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2020-2031年日本市场2-羟基-5-氯苯甲酸消费量、增长率及趋势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重点企业（十）2-羟基-5-氯苯甲酸产品情况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重点企业（十）2024-2025年2-羟基-5-氯苯甲酸产量、价格、收入、成本、毛利情况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2020-2025年全球市场不同种类2-羟基-5-氯苯甲酸产量统计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2025-2031年全球市场不同种类2-羟基-5-氯苯甲酸产量预测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2020-2031年全球市场不同种类2-羟基-5-氯苯甲酸产量市场份额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2020-2025年全球市场不同种类2-羟基-5-氯苯甲酸产值统计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2025-2031年全球市场不同种类2-羟基-5-氯苯甲酸产值预测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2020-2031年全球市场不同种类2-羟基-5-氯苯甲酸产值市场份额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2020-2031年全球市场不同种类2-羟基-5-氯苯甲酸价格走势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2020-2025年中国市场不同种类2-羟基-5-氯苯甲酸产量统计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2025-2031年中国市场不同种类2-羟基-5-氯苯甲酸产量预测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2020-2031年中国市场不同种类2-羟基-5-氯苯甲酸产量市场份额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2020-2025年中国市场不同种类2-羟基-5-氯苯甲酸产值统计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2025-2031年中国市场不同种类2-羟基-5-氯苯甲酸产值预测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2020-2031年中国市场不同种类2-羟基-5-氯苯甲酸产值市场份额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2020-2031年中国市场不同种类2-羟基-5-氯苯甲酸价格走势</w:t>
      </w:r>
      <w:r>
        <w:rPr>
          <w:rFonts w:hint="eastAsia"/>
        </w:rPr>
        <w:br/>
      </w:r>
      <w:r>
        <w:rPr>
          <w:rFonts w:hint="eastAsia"/>
        </w:rPr>
        <w:t>　　图 2-羟基-5-氯苯甲酸产业链</w:t>
      </w:r>
      <w:r>
        <w:rPr>
          <w:rFonts w:hint="eastAsia"/>
        </w:rPr>
        <w:br/>
      </w:r>
      <w:r>
        <w:rPr>
          <w:rFonts w:hint="eastAsia"/>
        </w:rPr>
        <w:t>　　表 2-羟基-5-氯苯甲酸原材料</w:t>
      </w:r>
      <w:r>
        <w:rPr>
          <w:rFonts w:hint="eastAsia"/>
        </w:rPr>
        <w:br/>
      </w:r>
      <w:r>
        <w:rPr>
          <w:rFonts w:hint="eastAsia"/>
        </w:rPr>
        <w:t>　　表 2-羟基-5-氯苯甲酸上游原料供应商及联系方式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2020-2025年全球市场2-羟基-5-氯苯甲酸主要应用领域消费量统计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2025-2031年全球市场2-羟基-5-氯苯甲酸主要应用领域消费量预测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2020-2031年全球市场2-羟基-5-氯苯甲酸主要应用领域消费量市场份额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2025年全球市场2-羟基-5-氯苯甲酸主要应用领域消费量市场份额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2020-2031年全球市场2-羟基-5-氯苯甲酸主要应用领域消费量增长率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2020-2025年中国市场2-羟基-5-氯苯甲酸主要应用领域消费量统计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2025-2031年中国市场2-羟基-5-氯苯甲酸主要应用领域消费量预测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2020-2025年中国市场2-羟基-5-氯苯甲酸产量、消费量、进出口情况分析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2025-2031年中国市场2-羟基-5-氯苯甲酸产量、消费量、进出口情况预测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2020-2031年中国市场2-羟基-5-氯苯甲酸进出口量</w:t>
      </w:r>
      <w:r>
        <w:rPr>
          <w:rFonts w:hint="eastAsia"/>
        </w:rPr>
        <w:br/>
      </w:r>
      <w:r>
        <w:rPr>
          <w:rFonts w:hint="eastAsia"/>
        </w:rPr>
        <w:t>　　图 2025年2-羟基-5-氯苯甲酸生产地区分布</w:t>
      </w:r>
      <w:r>
        <w:rPr>
          <w:rFonts w:hint="eastAsia"/>
        </w:rPr>
        <w:br/>
      </w:r>
      <w:r>
        <w:rPr>
          <w:rFonts w:hint="eastAsia"/>
        </w:rPr>
        <w:t>　　图 2025年2-羟基-5-氯苯甲酸消费地区分布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2020-2031年中国2-羟基-5-氯苯甲酸进口量及趋势预测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2020-2031年中国2-羟基-5-氯苯甲酸出口量及趋势预测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2025-2031年不同种类2-羟基-5-氯苯甲酸产量占比</w:t>
      </w:r>
      <w:r>
        <w:rPr>
          <w:rFonts w:hint="eastAsia"/>
        </w:rPr>
        <w:br/>
      </w:r>
      <w:r>
        <w:rPr>
          <w:rFonts w:hint="eastAsia"/>
        </w:rPr>
        <w:t>　　图 2025-2031年2-羟基-5-氯苯甲酸价格走势预测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国内市场2-羟基-5-氯苯甲酸未来销售渠道趋势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819209f74b01" w:history="1">
        <w:r>
          <w:rPr>
            <w:rStyle w:val="Hyperlink"/>
          </w:rPr>
          <w:t>2025-2031年全球与中国2-羟基-5-氯苯甲酸市场现状全面调研与发展趋势报告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f819209f74b01" w:history="1">
        <w:r>
          <w:rPr>
            <w:rStyle w:val="Hyperlink"/>
          </w:rPr>
          <w:t>https://www.20087.com/8/76/2QiangJi5LvBenJiaSuanFaZhanQuShi.html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热点：4-羟基苯甲酸、2-羟基苯甲酰氯、4-羟基-3-甲氧基苯甲醛、氯羟基二甲基苯甲胺、34二羟基苯甲酸、2羟基苯甲酸化学式、24二羟基苯甲酸、2-羟基-4-甲基苯甲酸、2-羟基苯甲酸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2b5804a184435" w:history="1">
      <w:r>
        <w:rPr>
          <w:rStyle w:val="Hyperlink"/>
        </w:rPr>
        <w:t>2025-2031年全球与中国2-羟基-5-氯苯甲酸市场现状全面调研与发展趋势报告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2QiangJi5LvBenJiaSuanFaZhanQuShi.html" TargetMode="External" Id="Rdbff819209f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2QiangJi5LvBenJiaSuanFaZhanQuShi.html" TargetMode="External" Id="Ra202b5804a18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2025-04-15T07:27:00Z</dcterms:created>
  <dcterms:modified xsi:type="dcterms:W3CDTF">2025-04-15T08:27:00Z</dcterms:modified>
  <dc:subject>2025-2031年全球与中国2-羟基-5-氯苯甲酸市场现状全面调研与发展趋势报告</dc:subject>
  <dc:title>2025-2031年全球与中国2-羟基-5-氯苯甲酸市场现状全面调研与发展趋势报告</dc:title>
  <cp:keywords>2025-2031年全球与中国2-羟基-5-氯苯甲酸市场现状全面调研与发展趋势报告</cp:keywords>
  <dc:description>2025-2031年全球与中国2-羟基-5-氯苯甲酸市场现状全面调研与发展趋势报告</dc:description>
</cp:coreProperties>
</file>