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5a26a8194ec6" w:history="1">
              <w:r>
                <w:rPr>
                  <w:rStyle w:val="Hyperlink"/>
                </w:rPr>
                <w:t>2025-2031年中国天然胶粘剂行业发展调研与市场前景分析报告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5a26a8194ec6" w:history="1">
              <w:r>
                <w:rPr>
                  <w:rStyle w:val="Hyperlink"/>
                </w:rPr>
                <w:t>2025-2031年中国天然胶粘剂行业发展调研与市场前景分析报告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35a26a8194ec6" w:history="1">
                <w:r>
                  <w:rPr>
                    <w:rStyle w:val="Hyperlink"/>
                  </w:rPr>
                  <w:t>https://www.20087.com/8/96/TianRanJiaoZhanJiFaZhanQuShi.html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粘剂是一种环保且可持续的粘合材料，正受到全球范围内的重视。随着人们对环境保护意识的提高，以及对传统合成胶粘剂可能带来的健康风险的担忧，天然胶粘剂因其天然、无毒的特点而备受青睐。目前，市场上的天然胶粘剂种类繁多，包括植物胶、动物胶等多种类型，它们在不同的应用领域发挥着不可替代的作用。为了提升产品性能，各企业正加大研发投入，探索新的提取工艺和改性方法。</w:t>
      </w:r>
      <w:r>
        <w:rPr>
          <w:rFonts w:hint="eastAsia"/>
        </w:rPr>
        <w:br/>
      </w:r>
      <w:r>
        <w:rPr>
          <w:rFonts w:hint="eastAsia"/>
        </w:rPr>
        <w:t>　　未来，天然胶粘剂行业将更加注重技术创新和可持续发展。随着生物技术的不断进步，利用可再生资源生产天然胶粘剂将成为研究热点。同时，行业将加强标准化和规范化建设，确保产品质量和性能的稳定可靠。此外，随着全球环保意识的进一步提升，天然胶粘剂在包装、建筑、家居等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5a26a8194ec6" w:history="1">
        <w:r>
          <w:rPr>
            <w:rStyle w:val="Hyperlink"/>
          </w:rPr>
          <w:t>2025-2031年中国天然胶粘剂行业发展调研与市场前景分析报告</w:t>
        </w:r>
      </w:hyperlink>
      <w:r>
        <w:rPr>
          <w:rFonts w:hint="eastAsia"/>
        </w:rPr>
        <w:t>》基于国家统计局及相关行业协会的详实数据，系统分析了天然胶粘剂市场规模、竞争格局及天然胶粘剂重点企业经营状况，梳理天然胶粘剂行业技术发展现状与未来方向。报告还结合天然胶粘剂市场供需变化与政策环境，对天然胶粘剂行业发展前景与趋势作出科学预测，并评估天然胶粘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中国天然胶粘剂行业概述</w:t>
      </w:r>
      <w:r>
        <w:rPr>
          <w:rFonts w:hint="eastAsia"/>
        </w:rPr>
        <w:br/>
      </w:r>
      <w:r>
        <w:rPr>
          <w:rFonts w:hint="eastAsia"/>
        </w:rPr>
        <w:t>　　第一节 天然胶粘剂行业定义</w:t>
      </w:r>
      <w:r>
        <w:rPr>
          <w:rFonts w:hint="eastAsia"/>
        </w:rPr>
        <w:br/>
      </w:r>
      <w:r>
        <w:rPr>
          <w:rFonts w:hint="eastAsia"/>
        </w:rPr>
        <w:t>　　第二节 天然胶粘剂行业发展种类</w:t>
      </w:r>
      <w:r>
        <w:rPr>
          <w:rFonts w:hint="eastAsia"/>
        </w:rPr>
        <w:br/>
      </w:r>
      <w:r>
        <w:rPr>
          <w:rFonts w:hint="eastAsia"/>
        </w:rPr>
        <w:t>　　第三节 天然胶粘剂行业特征</w:t>
      </w:r>
      <w:r>
        <w:rPr>
          <w:rFonts w:hint="eastAsia"/>
        </w:rPr>
        <w:br/>
      </w:r>
      <w:r>
        <w:rPr>
          <w:rFonts w:hint="eastAsia"/>
        </w:rPr>
        <w:t>　　第四节 天然胶粘剂行业发展历程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天然胶粘剂行业相关政策及影响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中国天然胶粘剂行业发展特点</w:t>
      </w:r>
      <w:r>
        <w:rPr>
          <w:rFonts w:hint="eastAsia"/>
        </w:rPr>
        <w:br/>
      </w:r>
      <w:r>
        <w:rPr>
          <w:rFonts w:hint="eastAsia"/>
        </w:rPr>
        <w:t>　　第一节 天然胶粘剂行业运行分析</w:t>
      </w:r>
      <w:r>
        <w:rPr>
          <w:rFonts w:hint="eastAsia"/>
        </w:rPr>
        <w:br/>
      </w:r>
      <w:r>
        <w:rPr>
          <w:rFonts w:hint="eastAsia"/>
        </w:rPr>
        <w:t>　　第二节 中国天然胶粘剂行业重要性</w:t>
      </w:r>
      <w:r>
        <w:rPr>
          <w:rFonts w:hint="eastAsia"/>
        </w:rPr>
        <w:br/>
      </w:r>
      <w:r>
        <w:rPr>
          <w:rFonts w:hint="eastAsia"/>
        </w:rPr>
        <w:t>　　第三节 天然胶粘剂行业特性分析</w:t>
      </w:r>
      <w:r>
        <w:rPr>
          <w:rFonts w:hint="eastAsia"/>
        </w:rPr>
        <w:br/>
      </w:r>
      <w:r>
        <w:rPr>
          <w:rFonts w:hint="eastAsia"/>
        </w:rPr>
        <w:t>　　第四节 天然胶粘剂行业发展历程</w:t>
      </w:r>
      <w:r>
        <w:rPr>
          <w:rFonts w:hint="eastAsia"/>
        </w:rPr>
        <w:br/>
      </w:r>
      <w:r>
        <w:rPr>
          <w:rFonts w:hint="eastAsia"/>
        </w:rPr>
        <w:t>　　第五节 天然胶粘剂行业技术现状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中国天然胶粘剂厂商市场竞争力与市场竞争格局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天然胶粘剂行业竞争格局分析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中国天然胶粘剂行业供需情况</w:t>
      </w:r>
      <w:r>
        <w:rPr>
          <w:rFonts w:hint="eastAsia"/>
        </w:rPr>
        <w:br/>
      </w:r>
      <w:r>
        <w:rPr>
          <w:rFonts w:hint="eastAsia"/>
        </w:rPr>
        <w:t>　　第一节 天然胶粘剂行业市场需求分析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天然胶粘剂行业供给能力分析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天然胶粘剂行业销售状况分析</w:t>
      </w:r>
      <w:r>
        <w:rPr>
          <w:rFonts w:hint="eastAsia"/>
        </w:rPr>
        <w:br/>
      </w:r>
      <w:r>
        <w:rPr>
          <w:rFonts w:hint="eastAsia"/>
        </w:rPr>
        <w:t>　　第一节 天然胶粘剂行业销售收入分析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天然胶粘剂行业投资收益率分析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天然胶粘剂行业产品销售成本分析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天然胶粘剂行业销售税金分析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天然胶粘剂行业进出口分析</w:t>
      </w:r>
      <w:r>
        <w:rPr>
          <w:rFonts w:hint="eastAsia"/>
        </w:rPr>
        <w:br/>
      </w:r>
      <w:r>
        <w:rPr>
          <w:rFonts w:hint="eastAsia"/>
        </w:rPr>
        <w:t>　　第一节 天然胶粘剂行业历史进出口总量变化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一、天然胶粘剂行业进口总量变化</w:t>
      </w:r>
      <w:r>
        <w:rPr>
          <w:rFonts w:hint="eastAsia"/>
        </w:rPr>
        <w:br/>
      </w:r>
      <w:r>
        <w:rPr>
          <w:rFonts w:hint="eastAsia"/>
        </w:rPr>
        <w:t>　　　　二、天然胶粘剂行业出口总量变化</w:t>
      </w:r>
      <w:r>
        <w:rPr>
          <w:rFonts w:hint="eastAsia"/>
        </w:rPr>
        <w:br/>
      </w:r>
      <w:r>
        <w:rPr>
          <w:rFonts w:hint="eastAsia"/>
        </w:rPr>
        <w:t>　　　　三、天然胶粘剂行业进出口差量变动情况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天然胶粘剂行业历史进出口结构变化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一、天然胶粘剂行业进口来源分析</w:t>
      </w:r>
      <w:r>
        <w:rPr>
          <w:rFonts w:hint="eastAsia"/>
        </w:rPr>
        <w:br/>
      </w:r>
      <w:r>
        <w:rPr>
          <w:rFonts w:hint="eastAsia"/>
        </w:rPr>
        <w:t>　　　　二、天然胶粘剂行业出口去向分析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影响天然胶粘剂行业进出口的主要因素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天然胶粘剂行业进出口态势展望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一、天然胶粘剂行业进口态势展望</w:t>
      </w:r>
      <w:r>
        <w:rPr>
          <w:rFonts w:hint="eastAsia"/>
        </w:rPr>
        <w:br/>
      </w:r>
      <w:r>
        <w:rPr>
          <w:rFonts w:hint="eastAsia"/>
        </w:rPr>
        <w:t>　　　　二、天然胶粘剂行业出口态势展望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中国天然胶粘剂区域市场投资状况分析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中国天然胶粘剂市场发展预测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天然胶粘剂重点企业发展展望</w:t>
      </w:r>
      <w:r>
        <w:rPr>
          <w:rFonts w:hint="eastAsia"/>
        </w:rPr>
        <w:br/>
      </w:r>
      <w:r>
        <w:rPr>
          <w:rFonts w:hint="eastAsia"/>
        </w:rPr>
        <w:t>　　第一节 天然胶粘剂企业（一）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中国天然胶粘剂行业未来发展预测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一、2025-2031年天然胶粘剂行业产能预测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二、2025-2031年天然胶粘剂行业产量预测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一、2025-2031年天然胶粘剂行业需求预测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二、2025-2031年天然胶粘剂行业市场供需平衡预测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5a26a8194ec6" w:history="1">
        <w:r>
          <w:rPr>
            <w:rStyle w:val="Hyperlink"/>
          </w:rPr>
          <w:t>2025-2031年中国天然胶粘剂行业发展调研与市场前景分析报告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35a26a8194ec6" w:history="1">
        <w:r>
          <w:rPr>
            <w:rStyle w:val="Hyperlink"/>
          </w:rPr>
          <w:t>https://www.20087.com/8/96/TianRanJiaoZhanJiFaZhanQuShi.html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热点：橡胶胶水胶粘剂、天然胶粘剂有哪些、无机高温粘结剂、天然胶粘剂的类型、粘结剂是什么材料、天然胶粘剂有什么、特种胶粘剂、天然胶粘剂的种类和特点、结构胶可以粘光滑的东西吗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6d67e71004ea8" w:history="1">
      <w:r>
        <w:rPr>
          <w:rStyle w:val="Hyperlink"/>
        </w:rPr>
        <w:t>2025-2031年中国天然胶粘剂行业发展调研与市场前景分析报告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ianRanJiaoZhanJiFaZhanQuShi.html" TargetMode="External" Id="Ra8535a26a819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ianRanJiaoZhanJiFaZhanQuShi.html" TargetMode="External" Id="R5696d67e7100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2025-02-17T05:28:00Z</dcterms:created>
  <dcterms:modified xsi:type="dcterms:W3CDTF">2025-02-17T06:28:00Z</dcterms:modified>
  <dc:subject>2025-2031年中国天然胶粘剂行业发展调研与市场前景分析报告</dc:subject>
  <dc:title>2025-2031年中国天然胶粘剂行业发展调研与市场前景分析报告</dc:title>
  <cp:keywords>2025-2031年中国天然胶粘剂行业发展调研与市场前景分析报告</cp:keywords>
  <dc:description>2025-2031年中国天然胶粘剂行业发展调研与市场前景分析报告</dc:description>
</cp:coreProperties>
</file>