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4aae5e5c4052" w:history="1">
              <w:r>
                <w:rPr>
                  <w:rStyle w:val="Hyperlink"/>
                </w:rPr>
                <w:t>2025-2031年全球与中国闭孔珍珠岩行业市场分析及发展前景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4aae5e5c4052" w:history="1">
              <w:r>
                <w:rPr>
                  <w:rStyle w:val="Hyperlink"/>
                </w:rPr>
                <w:t>2025-2031年全球与中国闭孔珍珠岩行业市场分析及发展前景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84aae5e5c4052" w:history="1">
                <w:r>
                  <w:rPr>
                    <w:rStyle w:val="Hyperlink"/>
                  </w:rPr>
                  <w:t>https://www.20087.com/8/66/BiKongZhenZhuYanHangYeXianZhuangJiQianJing.html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珍珠岩是一种优质的绝热材料，具有轻质、保温、隔音等特点，广泛应用于建筑保温、农业园艺等领域。近年来，随着绿色建筑理念的推广，闭孔珍珠岩因其优良的隔热性能和环保属性而受到市场的欢迎。其生产过程中对环境的影响较小，且产品本身可回收再利用，符合可持续发展的要求。同时，闭孔珍珠岩在农业上的应用也越来越广泛，如作为土壤改良剂和育苗基质，帮助提高作物的生长条件。</w:t>
      </w:r>
      <w:r>
        <w:rPr>
          <w:rFonts w:hint="eastAsia"/>
        </w:rPr>
        <w:br/>
      </w:r>
      <w:r>
        <w:rPr>
          <w:rFonts w:hint="eastAsia"/>
        </w:rPr>
        <w:t>　　未来，闭孔珍珠岩是一种优质的绝热材料，具有轻质、保温、隔音等特点，广泛应用于建筑保温、农业园艺等领域。近年来，随着绿色建筑理念的推广，闭孔珍珠岩因其优良的隔热性能和环保属性而受到市场的欢迎。其生产过程中对环境的影响较小，且产品本身可回收再利用，符合可持续发展的要求。同时，闭孔珍珠岩在农业上的应用也越来越广泛，如作为土壤改良剂和育苗基质，帮助提高作物的生长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84aae5e5c4052" w:history="1">
        <w:r>
          <w:rPr>
            <w:rStyle w:val="Hyperlink"/>
          </w:rPr>
          <w:t>2025-2031年全球与中国闭孔珍珠岩行业市场分析及发展前景</w:t>
        </w:r>
      </w:hyperlink>
      <w:r>
        <w:rPr>
          <w:rFonts w:hint="eastAsia"/>
        </w:rPr>
        <w:t>》深入剖析了当前闭孔珍珠岩行业的现状与市场需求，详细探讨了闭孔珍珠岩市场规模及其价格动态。闭孔珍珠岩报告从产业链角度出发，分析了上下游的影响因素，并进一步细分市场，对闭孔珍珠岩各细分领域的具体情况进行探讨。闭孔珍珠岩报告还根据现有数据，对闭孔珍珠岩市场前景及发展趋势进行了科学预测，揭示了行业内重点企业的竞争格局，评估了品牌影响力和市场集中度，同时指出了闭孔珍珠岩行业面临的风险与机遇。闭孔珍珠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闭孔珍珠岩市场概述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按照不同产品类型，闭孔珍珠岩主要可以分为如下几个类别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全球不同产品类型闭孔珍珠岩销售额增长趋势2020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从不同应用，闭孔珍珠岩主要包括如下几个方面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全球不同应用闭孔珍珠岩销售额增长趋势2020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闭孔珍珠岩行业背景、发展历史、现状及趋势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闭孔珍珠岩行业目前现状分析</w:t>
      </w:r>
      <w:r>
        <w:rPr>
          <w:rFonts w:hint="eastAsia"/>
        </w:rPr>
        <w:br/>
      </w:r>
      <w:r>
        <w:rPr>
          <w:rFonts w:hint="eastAsia"/>
        </w:rPr>
        <w:t>　　　　1.4.2 闭孔珍珠岩发展趋势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全球闭孔珍珠岩总体规模分析</w:t>
      </w:r>
      <w:r>
        <w:rPr>
          <w:rFonts w:hint="eastAsia"/>
        </w:rPr>
        <w:br/>
      </w:r>
      <w:r>
        <w:rPr>
          <w:rFonts w:hint="eastAsia"/>
        </w:rPr>
        <w:t>　　2.1 全球闭孔珍珠岩供需现状及预测（2020-2031）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全球闭孔珍珠岩产能、产量、产能利用率及发展趋势（2020-2031）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全球闭孔珍珠岩产量、需求量及发展趋势（2020-2031）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全球主要地区闭孔珍珠岩产量及发展趋势（2020-2031）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全球主要地区闭孔珍珠岩产量（2020-2025）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全球主要地区闭孔珍珠岩产量（2026-2031）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全球主要地区闭孔珍珠岩产量市场份额（2020-2031）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中国闭孔珍珠岩供需现状及预测（2020-2031）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中国闭孔珍珠岩产能、产量、产能利用率及发展趋势（2020-2031）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中国闭孔珍珠岩产量、市场需求量及发展趋势（2020-2031）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全球闭孔珍珠岩销量及销售额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全球市场闭孔珍珠岩销售额（2020-2031）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全球市场闭孔珍珠岩价格趋势（2020-2031）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全球闭孔珍珠岩主要地区分析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全球主要地区闭孔珍珠岩市场规模分析：2020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全球主要地区闭孔珍珠岩销售收入及市场份额（2020-2025年）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全球主要地区闭孔珍珠岩销售收入预测（2026-2031年）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全球主要地区闭孔珍珠岩销量分析：2020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全球主要地区闭孔珍珠岩销量及市场份额（2020-2025年）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全球主要地区闭孔珍珠岩销量及市场份额预测（2026-2031）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北美市场闭孔珍珠岩销量、收入及增长率（2020-2031）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欧洲市场闭孔珍珠岩销量、收入及增长率（2020-2031）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中国市场闭孔珍珠岩销量、收入及增长率（2020-2031）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日本市场闭孔珍珠岩销量、收入及增长率（2020-2031）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东南亚市场闭孔珍珠岩销量、收入及增长率（2020-2031）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印度市场闭孔珍珠岩销量、收入及增长率（2020-2031）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全球市场主要厂商闭孔珍珠岩产能市场份额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全球市场主要厂商闭孔珍珠岩销量（2020-2025）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全球市场主要厂商闭孔珍珠岩销量（2020-2025）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全球市场主要厂商闭孔珍珠岩销售收入（2020-2025）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全球市场主要厂商闭孔珍珠岩销售价格（2020-2025）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中国市场主要厂商闭孔珍珠岩销量（2020-2025）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中国市场主要厂商闭孔珍珠岩销量（2020-2025）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中国市场主要厂商闭孔珍珠岩销售收入（2020-2025）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中国市场主要厂商闭孔珍珠岩销售价格（2020-2025）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全球主要厂商闭孔珍珠岩总部及产地分布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全球主要厂商成立时间及闭孔珍珠岩商业化日期</w:t>
      </w:r>
      <w:r>
        <w:rPr>
          <w:rFonts w:hint="eastAsia"/>
        </w:rPr>
        <w:br/>
      </w:r>
      <w:r>
        <w:rPr>
          <w:rFonts w:hint="eastAsia"/>
        </w:rPr>
        <w:t>　　4.6 全球主要厂商闭孔珍珠岩产品类型及应用</w:t>
      </w:r>
      <w:r>
        <w:rPr>
          <w:rFonts w:hint="eastAsia"/>
        </w:rPr>
        <w:br/>
      </w:r>
      <w:r>
        <w:rPr>
          <w:rFonts w:hint="eastAsia"/>
        </w:rPr>
        <w:t>　　4.7 闭孔珍珠岩行业集中度、竞争程度分析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闭孔珍珠岩行业集中度分析：2024年全球Top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全球闭孔珍珠岩第一梯队、第二梯队和第三梯队生产商（品牌）及市场份额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三元保温材料</w:t>
      </w:r>
      <w:r>
        <w:rPr>
          <w:rFonts w:hint="eastAsia"/>
        </w:rPr>
        <w:br/>
      </w:r>
      <w:r>
        <w:rPr>
          <w:rFonts w:hint="eastAsia"/>
        </w:rPr>
        <w:t>　　　　5.1.1 三元保温材料基本信息、闭孔珍珠岩生产基地、销售区域、竞争对手及市场地位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三元保温材料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三元保温材料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三元保温材料公司简介及主要业务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三元保温材料企业最新动态</w:t>
      </w:r>
      <w:r>
        <w:rPr>
          <w:rFonts w:hint="eastAsia"/>
        </w:rPr>
        <w:br/>
      </w:r>
      <w:r>
        <w:rPr>
          <w:rFonts w:hint="eastAsia"/>
        </w:rPr>
        <w:t>　　5.2 杰润发</w:t>
      </w:r>
      <w:r>
        <w:rPr>
          <w:rFonts w:hint="eastAsia"/>
        </w:rPr>
        <w:br/>
      </w:r>
      <w:r>
        <w:rPr>
          <w:rFonts w:hint="eastAsia"/>
        </w:rPr>
        <w:t>　　　　5.2.1 杰润发基本信息、闭孔珍珠岩生产基地、销售区域、竞争对手及市场地位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杰润发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杰润发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杰润发公司简介及主要业务</w:t>
      </w:r>
      <w:r>
        <w:rPr>
          <w:rFonts w:hint="eastAsia"/>
        </w:rPr>
        <w:br/>
      </w:r>
      <w:r>
        <w:rPr>
          <w:rFonts w:hint="eastAsia"/>
        </w:rPr>
        <w:t>　　　　5.2.5 杰润发企业最新动态</w:t>
      </w:r>
      <w:r>
        <w:rPr>
          <w:rFonts w:hint="eastAsia"/>
        </w:rPr>
        <w:br/>
      </w:r>
      <w:r>
        <w:rPr>
          <w:rFonts w:hint="eastAsia"/>
        </w:rPr>
        <w:t>　　5.3 延硕</w:t>
      </w:r>
      <w:r>
        <w:rPr>
          <w:rFonts w:hint="eastAsia"/>
        </w:rPr>
        <w:br/>
      </w:r>
      <w:r>
        <w:rPr>
          <w:rFonts w:hint="eastAsia"/>
        </w:rPr>
        <w:t>　　　　5.3.1 延硕基本信息、闭孔珍珠岩生产基地、销售区域、竞争对手及市场地位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延硕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延硕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延硕公司简介及主要业务</w:t>
      </w:r>
      <w:r>
        <w:rPr>
          <w:rFonts w:hint="eastAsia"/>
        </w:rPr>
        <w:br/>
      </w:r>
      <w:r>
        <w:rPr>
          <w:rFonts w:hint="eastAsia"/>
        </w:rPr>
        <w:t>　　　　5.3.5 延硕企业最新动态</w:t>
      </w:r>
      <w:r>
        <w:rPr>
          <w:rFonts w:hint="eastAsia"/>
        </w:rPr>
        <w:br/>
      </w:r>
      <w:r>
        <w:rPr>
          <w:rFonts w:hint="eastAsia"/>
        </w:rPr>
        <w:t>　　5.4 盛正阳</w:t>
      </w:r>
      <w:r>
        <w:rPr>
          <w:rFonts w:hint="eastAsia"/>
        </w:rPr>
        <w:br/>
      </w:r>
      <w:r>
        <w:rPr>
          <w:rFonts w:hint="eastAsia"/>
        </w:rPr>
        <w:t>　　　　5.4.1 盛正阳基本信息、闭孔珍珠岩生产基地、销售区域、竞争对手及市场地位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盛正阳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盛正阳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盛正阳公司简介及主要业务</w:t>
      </w:r>
      <w:r>
        <w:rPr>
          <w:rFonts w:hint="eastAsia"/>
        </w:rPr>
        <w:br/>
      </w:r>
      <w:r>
        <w:rPr>
          <w:rFonts w:hint="eastAsia"/>
        </w:rPr>
        <w:t>　　　　5.4.5 盛正阳企业最新动态</w:t>
      </w:r>
      <w:r>
        <w:rPr>
          <w:rFonts w:hint="eastAsia"/>
        </w:rPr>
        <w:br/>
      </w:r>
      <w:r>
        <w:rPr>
          <w:rFonts w:hint="eastAsia"/>
        </w:rPr>
        <w:t>　　5.5 信阳市明大</w:t>
      </w:r>
      <w:r>
        <w:rPr>
          <w:rFonts w:hint="eastAsia"/>
        </w:rPr>
        <w:br/>
      </w:r>
      <w:r>
        <w:rPr>
          <w:rFonts w:hint="eastAsia"/>
        </w:rPr>
        <w:t>　　　　5.5.1 信阳市明大基本信息、闭孔珍珠岩生产基地、销售区域、竞争对手及市场地位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信阳市明大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信阳市明大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信阳市明大公司简介及主要业务</w:t>
      </w:r>
      <w:r>
        <w:rPr>
          <w:rFonts w:hint="eastAsia"/>
        </w:rPr>
        <w:br/>
      </w:r>
      <w:r>
        <w:rPr>
          <w:rFonts w:hint="eastAsia"/>
        </w:rPr>
        <w:t>　　　　5.5.5 信阳市明大企业最新动态</w:t>
      </w:r>
      <w:r>
        <w:rPr>
          <w:rFonts w:hint="eastAsia"/>
        </w:rPr>
        <w:br/>
      </w:r>
      <w:r>
        <w:rPr>
          <w:rFonts w:hint="eastAsia"/>
        </w:rPr>
        <w:t>　　5.6 云伟</w:t>
      </w:r>
      <w:r>
        <w:rPr>
          <w:rFonts w:hint="eastAsia"/>
        </w:rPr>
        <w:br/>
      </w:r>
      <w:r>
        <w:rPr>
          <w:rFonts w:hint="eastAsia"/>
        </w:rPr>
        <w:t>　　　　5.6.1 云伟基本信息、闭孔珍珠岩生产基地、销售区域、竞争对手及市场地位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云伟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云伟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云伟公司简介及主要业务</w:t>
      </w:r>
      <w:r>
        <w:rPr>
          <w:rFonts w:hint="eastAsia"/>
        </w:rPr>
        <w:br/>
      </w:r>
      <w:r>
        <w:rPr>
          <w:rFonts w:hint="eastAsia"/>
        </w:rPr>
        <w:t>　　　　5.6.5 云伟企业最新动态</w:t>
      </w:r>
      <w:r>
        <w:rPr>
          <w:rFonts w:hint="eastAsia"/>
        </w:rPr>
        <w:br/>
      </w:r>
      <w:r>
        <w:rPr>
          <w:rFonts w:hint="eastAsia"/>
        </w:rPr>
        <w:t>　　5.7 Aegean Perlites SA</w:t>
      </w:r>
      <w:r>
        <w:rPr>
          <w:rFonts w:hint="eastAsia"/>
        </w:rPr>
        <w:br/>
      </w:r>
      <w:r>
        <w:rPr>
          <w:rFonts w:hint="eastAsia"/>
        </w:rPr>
        <w:t>　　　　5.7.1 Aegean Perlites SA基本信息、闭孔珍珠岩生产基地、销售区域、竞争对手及市场地位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Aegean Perlites SA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Aegean Perlites SA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Aegean Perlites SA公司简介及主要业务</w:t>
      </w:r>
      <w:r>
        <w:rPr>
          <w:rFonts w:hint="eastAsia"/>
        </w:rPr>
        <w:br/>
      </w:r>
      <w:r>
        <w:rPr>
          <w:rFonts w:hint="eastAsia"/>
        </w:rPr>
        <w:t>　　　　5.7.5 Aegean Perlites SA企业最新动态</w:t>
      </w:r>
      <w:r>
        <w:rPr>
          <w:rFonts w:hint="eastAsia"/>
        </w:rPr>
        <w:br/>
      </w:r>
      <w:r>
        <w:rPr>
          <w:rFonts w:hint="eastAsia"/>
        </w:rPr>
        <w:t>　　5.8 IMERYS</w:t>
      </w:r>
      <w:r>
        <w:rPr>
          <w:rFonts w:hint="eastAsia"/>
        </w:rPr>
        <w:br/>
      </w:r>
      <w:r>
        <w:rPr>
          <w:rFonts w:hint="eastAsia"/>
        </w:rPr>
        <w:t>　　　　5.8.1 IMERYS基本信息、闭孔珍珠岩生产基地、销售区域、竞争对手及市场地位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IMERYS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IMERYS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IMERYS公司简介及主要业务</w:t>
      </w:r>
      <w:r>
        <w:rPr>
          <w:rFonts w:hint="eastAsia"/>
        </w:rPr>
        <w:br/>
      </w:r>
      <w:r>
        <w:rPr>
          <w:rFonts w:hint="eastAsia"/>
        </w:rPr>
        <w:t>　　　　5.8.5 IMERYS企业最新动态</w:t>
      </w:r>
      <w:r>
        <w:rPr>
          <w:rFonts w:hint="eastAsia"/>
        </w:rPr>
        <w:br/>
      </w:r>
      <w:r>
        <w:rPr>
          <w:rFonts w:hint="eastAsia"/>
        </w:rPr>
        <w:t>　　5.9 Bergama Mineral Perlite</w:t>
      </w:r>
      <w:r>
        <w:rPr>
          <w:rFonts w:hint="eastAsia"/>
        </w:rPr>
        <w:br/>
      </w:r>
      <w:r>
        <w:rPr>
          <w:rFonts w:hint="eastAsia"/>
        </w:rPr>
        <w:t>　　　　5.9.1 Bergama Mineral Perlite基本信息、闭孔珍珠岩生产基地、销售区域、竞争对手及市场地位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Bergama Mineral Perlite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Bergama Mineral Perlite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Bergama Mineral Perlite公司简介及主要业务</w:t>
      </w:r>
      <w:r>
        <w:rPr>
          <w:rFonts w:hint="eastAsia"/>
        </w:rPr>
        <w:br/>
      </w:r>
      <w:r>
        <w:rPr>
          <w:rFonts w:hint="eastAsia"/>
        </w:rPr>
        <w:t>　　　　5.9.5 Bergama Mineral Perlite企业最新动态</w:t>
      </w:r>
      <w:r>
        <w:rPr>
          <w:rFonts w:hint="eastAsia"/>
        </w:rPr>
        <w:br/>
      </w:r>
      <w:r>
        <w:rPr>
          <w:rFonts w:hint="eastAsia"/>
        </w:rPr>
        <w:t>　　5.10 Bergama Mineral Perlite</w:t>
      </w:r>
      <w:r>
        <w:rPr>
          <w:rFonts w:hint="eastAsia"/>
        </w:rPr>
        <w:br/>
      </w:r>
      <w:r>
        <w:rPr>
          <w:rFonts w:hint="eastAsia"/>
        </w:rPr>
        <w:t>　　　　5.10.1 Bergama Mineral Perlite基本信息、闭孔珍珠岩生产基地、销售区域、竞争对手及市场地位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Bergama Mineral Perlite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Bergama Mineral Perlite 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Bergama Mineral Perlite公司简介及主要业务</w:t>
      </w:r>
      <w:r>
        <w:rPr>
          <w:rFonts w:hint="eastAsia"/>
        </w:rPr>
        <w:br/>
      </w:r>
      <w:r>
        <w:rPr>
          <w:rFonts w:hint="eastAsia"/>
        </w:rPr>
        <w:t>　　　　5.10.5 Bergama Mineral Perlite企业最新动态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不同产品类型闭孔珍珠岩分析</w:t>
      </w:r>
      <w:r>
        <w:rPr>
          <w:rFonts w:hint="eastAsia"/>
        </w:rPr>
        <w:br/>
      </w:r>
      <w:r>
        <w:rPr>
          <w:rFonts w:hint="eastAsia"/>
        </w:rPr>
        <w:t>　　6.1 全球不同产品类型闭孔珍珠岩销量（2020-2031）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全球不同产品类型闭孔珍珠岩销量及市场份额（2020-2025）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全球不同产品类型闭孔珍珠岩销量预测（2026-2031）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全球不同产品类型闭孔珍珠岩收入及市场份额（2020-2025）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全球不同产品类型闭孔珍珠岩收入预测（2026-2031）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全球不同产品类型闭孔珍珠岩价格走势（2020-2031）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不同应用闭孔珍珠岩分析</w:t>
      </w:r>
      <w:r>
        <w:rPr>
          <w:rFonts w:hint="eastAsia"/>
        </w:rPr>
        <w:br/>
      </w:r>
      <w:r>
        <w:rPr>
          <w:rFonts w:hint="eastAsia"/>
        </w:rPr>
        <w:t>　　7.1 全球不同应用闭孔珍珠岩销量（2020-2031）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全球不同应用闭孔珍珠岩销量及市场份额（2020-2025）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全球不同应用闭孔珍珠岩销量预测（2026-2031）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全球不同应用闭孔珍珠岩收入及市场份额（2020-2025）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全球不同应用闭孔珍珠岩收入预测（2026-2031）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全球不同应用闭孔珍珠岩价格走势（2020-2031）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闭孔珍珠岩产业链分析</w:t>
      </w:r>
      <w:r>
        <w:rPr>
          <w:rFonts w:hint="eastAsia"/>
        </w:rPr>
        <w:br/>
      </w:r>
      <w:r>
        <w:rPr>
          <w:rFonts w:hint="eastAsia"/>
        </w:rPr>
        <w:t>　　8.2 闭孔珍珠岩工艺制造技术分析</w:t>
      </w:r>
      <w:r>
        <w:rPr>
          <w:rFonts w:hint="eastAsia"/>
        </w:rPr>
        <w:br/>
      </w:r>
      <w:r>
        <w:rPr>
          <w:rFonts w:hint="eastAsia"/>
        </w:rPr>
        <w:t>　　8.3 闭孔珍珠岩产业上游供应分析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闭孔珍珠岩下游客户分析</w:t>
      </w:r>
      <w:r>
        <w:rPr>
          <w:rFonts w:hint="eastAsia"/>
        </w:rPr>
        <w:br/>
      </w:r>
      <w:r>
        <w:rPr>
          <w:rFonts w:hint="eastAsia"/>
        </w:rPr>
        <w:t>　　8.5 闭孔珍珠岩销售渠道分析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闭孔珍珠岩行业发展机遇及主要驱动因素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闭孔珍珠岩行业发展面临的风险</w:t>
      </w:r>
      <w:r>
        <w:rPr>
          <w:rFonts w:hint="eastAsia"/>
        </w:rPr>
        <w:br/>
      </w:r>
      <w:r>
        <w:rPr>
          <w:rFonts w:hint="eastAsia"/>
        </w:rPr>
        <w:t>　　9.3 闭孔珍珠岩行业政策分析</w:t>
      </w:r>
      <w:r>
        <w:rPr>
          <w:rFonts w:hint="eastAsia"/>
        </w:rPr>
        <w:br/>
      </w:r>
      <w:r>
        <w:rPr>
          <w:rFonts w:hint="eastAsia"/>
        </w:rPr>
        <w:t>　　9.4 闭孔珍珠岩中国企业SWOT分析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全球不同产品类型闭孔珍珠岩销售额增长（CAGR）趋势2020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闭孔珍珠岩行业目前发展现状</w:t>
      </w:r>
      <w:r>
        <w:rPr>
          <w:rFonts w:hint="eastAsia"/>
        </w:rPr>
        <w:br/>
      </w:r>
      <w:r>
        <w:rPr>
          <w:rFonts w:hint="eastAsia"/>
        </w:rPr>
        <w:t>　　表 4： 闭孔珍珠岩发展趋势</w:t>
      </w:r>
      <w:r>
        <w:rPr>
          <w:rFonts w:hint="eastAsia"/>
        </w:rPr>
        <w:br/>
      </w:r>
      <w:r>
        <w:rPr>
          <w:rFonts w:hint="eastAsia"/>
        </w:rPr>
        <w:t>　　表 5： 全球主要地区闭孔珍珠岩产量增速（CAGR）：（2020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全球主要地区闭孔珍珠岩产量（2020-2025）&amp;（吨）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全球主要地区闭孔珍珠岩产量（2026-2031）&amp;（吨）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全球主要地区闭孔珍珠岩产量市场份额（2020-2025）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全球主要地区闭孔珍珠岩产量（2026-2031）&amp;（吨）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全球主要地区闭孔珍珠岩销售收入增速：（2020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全球主要地区闭孔珍珠岩销售收入（2020-2025）&amp;（百万美元）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全球主要地区闭孔珍珠岩销售收入市场份额（2020-2025）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全球主要地区闭孔珍珠岩收入（2026-2031）&amp;（百万美元）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全球主要地区闭孔珍珠岩收入市场份额（2026-2031）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全球主要地区闭孔珍珠岩销量（吨）：2020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全球主要地区闭孔珍珠岩销量（2020-2025）&amp;（吨）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全球主要地区闭孔珍珠岩销量（2026-2031）&amp;（吨）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全球主要地区闭孔珍珠岩销量份额（2026-2031）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全球市场主要厂商闭孔珍珠岩产能（2024-2025）&amp;（吨）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全球市场主要厂商闭孔珍珠岩销量（2020-2025）&amp;（吨）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全球市场主要厂商闭孔珍珠岩销售收入（2020-2025）&amp;（百万美元）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全球市场主要厂商闭孔珍珠岩销售收入市场份额（2020-2025）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全球市场主要厂商闭孔珍珠岩销售价格（2020-2025）&amp;（美元/吨）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2024年全球主要生产商闭孔珍珠岩收入排名（百万美元）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中国市场主要厂商闭孔珍珠岩销量（2020-2025）&amp;（吨）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中国市场主要厂商闭孔珍珠岩销售收入（2020-2025）&amp;（百万美元）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中国市场主要厂商闭孔珍珠岩销售收入市场份额（2020-2025）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2024年中国主要生产商闭孔珍珠岩收入排名（百万美元）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中国市场主要厂商闭孔珍珠岩销售价格（2020-2025）&amp;（美元/吨）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全球主要厂商闭孔珍珠岩总部及产地分布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全球主要厂商成立时间及闭孔珍珠岩商业化日期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全球主要厂商闭孔珍珠岩产品类型及应用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2024年全球闭孔珍珠岩主要厂商市场地位（第一梯队、第二梯队和第三梯队）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全球闭孔珍珠岩市场投资、并购等现状分析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三元保温材料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三元保温材料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三元保温材料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三元保温材料公司简介及主要业务</w:t>
      </w:r>
      <w:r>
        <w:rPr>
          <w:rFonts w:hint="eastAsia"/>
        </w:rPr>
        <w:br/>
      </w:r>
      <w:r>
        <w:rPr>
          <w:rFonts w:hint="eastAsia"/>
        </w:rPr>
        <w:t>　　表 42： 三元保温材料企业最新动态</w:t>
      </w:r>
      <w:r>
        <w:rPr>
          <w:rFonts w:hint="eastAsia"/>
        </w:rPr>
        <w:br/>
      </w:r>
      <w:r>
        <w:rPr>
          <w:rFonts w:hint="eastAsia"/>
        </w:rPr>
        <w:t>　　表 43： 杰润发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杰润发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杰润发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杰润发公司简介及主要业务</w:t>
      </w:r>
      <w:r>
        <w:rPr>
          <w:rFonts w:hint="eastAsia"/>
        </w:rPr>
        <w:br/>
      </w:r>
      <w:r>
        <w:rPr>
          <w:rFonts w:hint="eastAsia"/>
        </w:rPr>
        <w:t>　　表 47： 杰润发企业最新动态</w:t>
      </w:r>
      <w:r>
        <w:rPr>
          <w:rFonts w:hint="eastAsia"/>
        </w:rPr>
        <w:br/>
      </w:r>
      <w:r>
        <w:rPr>
          <w:rFonts w:hint="eastAsia"/>
        </w:rPr>
        <w:t>　　表 48： 延硕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延硕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延硕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延硕公司简介及主要业务</w:t>
      </w:r>
      <w:r>
        <w:rPr>
          <w:rFonts w:hint="eastAsia"/>
        </w:rPr>
        <w:br/>
      </w:r>
      <w:r>
        <w:rPr>
          <w:rFonts w:hint="eastAsia"/>
        </w:rPr>
        <w:t>　　表 52： 延硕企业最新动态</w:t>
      </w:r>
      <w:r>
        <w:rPr>
          <w:rFonts w:hint="eastAsia"/>
        </w:rPr>
        <w:br/>
      </w:r>
      <w:r>
        <w:rPr>
          <w:rFonts w:hint="eastAsia"/>
        </w:rPr>
        <w:t>　　表 53： 盛正阳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盛正阳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盛正阳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盛正阳公司简介及主要业务</w:t>
      </w:r>
      <w:r>
        <w:rPr>
          <w:rFonts w:hint="eastAsia"/>
        </w:rPr>
        <w:br/>
      </w:r>
      <w:r>
        <w:rPr>
          <w:rFonts w:hint="eastAsia"/>
        </w:rPr>
        <w:t>　　表 57： 盛正阳企业最新动态</w:t>
      </w:r>
      <w:r>
        <w:rPr>
          <w:rFonts w:hint="eastAsia"/>
        </w:rPr>
        <w:br/>
      </w:r>
      <w:r>
        <w:rPr>
          <w:rFonts w:hint="eastAsia"/>
        </w:rPr>
        <w:t>　　表 58： 信阳市明大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信阳市明大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信阳市明大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信阳市明大公司简介及主要业务</w:t>
      </w:r>
      <w:r>
        <w:rPr>
          <w:rFonts w:hint="eastAsia"/>
        </w:rPr>
        <w:br/>
      </w:r>
      <w:r>
        <w:rPr>
          <w:rFonts w:hint="eastAsia"/>
        </w:rPr>
        <w:t>　　表 62： 信阳市明大企业最新动态</w:t>
      </w:r>
      <w:r>
        <w:rPr>
          <w:rFonts w:hint="eastAsia"/>
        </w:rPr>
        <w:br/>
      </w:r>
      <w:r>
        <w:rPr>
          <w:rFonts w:hint="eastAsia"/>
        </w:rPr>
        <w:t>　　表 63： 云伟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云伟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云伟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云伟公司简介及主要业务</w:t>
      </w:r>
      <w:r>
        <w:rPr>
          <w:rFonts w:hint="eastAsia"/>
        </w:rPr>
        <w:br/>
      </w:r>
      <w:r>
        <w:rPr>
          <w:rFonts w:hint="eastAsia"/>
        </w:rPr>
        <w:t>　　表 67： 云伟企业最新动态</w:t>
      </w:r>
      <w:r>
        <w:rPr>
          <w:rFonts w:hint="eastAsia"/>
        </w:rPr>
        <w:br/>
      </w:r>
      <w:r>
        <w:rPr>
          <w:rFonts w:hint="eastAsia"/>
        </w:rPr>
        <w:t>　　表 68： Aegean Perlites SA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Aegean Perlites SA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Aegean Perlites SA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Aegean Perlites SA公司简介及主要业务</w:t>
      </w:r>
      <w:r>
        <w:rPr>
          <w:rFonts w:hint="eastAsia"/>
        </w:rPr>
        <w:br/>
      </w:r>
      <w:r>
        <w:rPr>
          <w:rFonts w:hint="eastAsia"/>
        </w:rPr>
        <w:t>　　表 72： Aegean Perlites SA企业最新动态</w:t>
      </w:r>
      <w:r>
        <w:rPr>
          <w:rFonts w:hint="eastAsia"/>
        </w:rPr>
        <w:br/>
      </w:r>
      <w:r>
        <w:rPr>
          <w:rFonts w:hint="eastAsia"/>
        </w:rPr>
        <w:t>　　表 73： IMERYS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IMERYS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IMERYS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IMERYS公司简介及主要业务</w:t>
      </w:r>
      <w:r>
        <w:rPr>
          <w:rFonts w:hint="eastAsia"/>
        </w:rPr>
        <w:br/>
      </w:r>
      <w:r>
        <w:rPr>
          <w:rFonts w:hint="eastAsia"/>
        </w:rPr>
        <w:t>　　表 77： IMERYS企业最新动态</w:t>
      </w:r>
      <w:r>
        <w:rPr>
          <w:rFonts w:hint="eastAsia"/>
        </w:rPr>
        <w:br/>
      </w:r>
      <w:r>
        <w:rPr>
          <w:rFonts w:hint="eastAsia"/>
        </w:rPr>
        <w:t>　　表 78： Bergama Mineral Perlite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Bergama Mineral Perlite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Bergama Mineral Perlite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Bergama Mineral Perlite公司简介及主要业务</w:t>
      </w:r>
      <w:r>
        <w:rPr>
          <w:rFonts w:hint="eastAsia"/>
        </w:rPr>
        <w:br/>
      </w:r>
      <w:r>
        <w:rPr>
          <w:rFonts w:hint="eastAsia"/>
        </w:rPr>
        <w:t>　　表 82： Bergama Mineral Perlite企业最新动态</w:t>
      </w:r>
      <w:r>
        <w:rPr>
          <w:rFonts w:hint="eastAsia"/>
        </w:rPr>
        <w:br/>
      </w:r>
      <w:r>
        <w:rPr>
          <w:rFonts w:hint="eastAsia"/>
        </w:rPr>
        <w:t>　　表 83： Bergama Mineral Perlite 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Bergama Mineral Perlite 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Bergama Mineral Perlite 闭孔珍珠岩销量（吨）、收入（百万美元）、价格（美元/吨）及毛利率（2020-2025）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Bergama Mineral Perlite公司简介及主要业务</w:t>
      </w:r>
      <w:r>
        <w:rPr>
          <w:rFonts w:hint="eastAsia"/>
        </w:rPr>
        <w:br/>
      </w:r>
      <w:r>
        <w:rPr>
          <w:rFonts w:hint="eastAsia"/>
        </w:rPr>
        <w:t>　　表 87： Bergama Mineral Perlite企业最新动态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全球不同产品类型闭孔珍珠岩销量（2020-2025年）&amp;（吨）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全球不同产品类型闭孔珍珠岩销量预测（2026-2031）&amp;（吨）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全球市场不同产品类型闭孔珍珠岩销量市场份额预测（2026-2031）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全球不同产品类型闭孔珍珠岩收入（2020-2025年）&amp;（百万美元）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全球不同产品类型闭孔珍珠岩收入市场份额（2020-2025）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全球不同产品类型闭孔珍珠岩收入预测（2026-2031）&amp;（百万美元）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全球不同产品类型闭孔珍珠岩收入市场份额预测（2026-2031）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全球不同应用闭孔珍珠岩销量（2020-2025年）&amp;（吨）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全球不同应用闭孔珍珠岩销量预测（2026-2031）&amp;（吨）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全球市场不同应用闭孔珍珠岩销量市场份额预测（2026-2031）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全球不同应用闭孔珍珠岩收入（2020-2025年）&amp;（百万美元）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全球不同应用闭孔珍珠岩收入市场份额（2020-2025）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全球不同应用闭孔珍珠岩收入预测（2026-2031）&amp;（百万美元）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全球不同应用闭孔珍珠岩收入市场份额预测（2026-2031）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闭孔珍珠岩上游原料供应商及联系方式列表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闭孔珍珠岩典型客户列表</w:t>
      </w:r>
      <w:r>
        <w:rPr>
          <w:rFonts w:hint="eastAsia"/>
        </w:rPr>
        <w:br/>
      </w:r>
      <w:r>
        <w:rPr>
          <w:rFonts w:hint="eastAsia"/>
        </w:rPr>
        <w:t>　　表 106： 闭孔珍珠岩主要销售模式及销售渠道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闭孔珍珠岩行业发展机遇及主要驱动因素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闭孔珍珠岩行业发展面临的风险</w:t>
      </w:r>
      <w:r>
        <w:rPr>
          <w:rFonts w:hint="eastAsia"/>
        </w:rPr>
        <w:br/>
      </w:r>
      <w:r>
        <w:rPr>
          <w:rFonts w:hint="eastAsia"/>
        </w:rPr>
        <w:t>　　表 109： 闭孔珍珠岩行业政策分析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闭孔珍珠岩产品图片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全球不同产品类型闭孔珍珠岩销售额2020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全球不同产品类型闭孔珍珠岩市场份额2024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全球不同应用闭孔珍珠岩市场份额2024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全球闭孔珍珠岩产能、产量、产能利用率及发展趋势（2020-2031）&amp;（吨）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全球闭孔珍珠岩产量、需求量及发展趋势（2020-2031）&amp;（吨）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全球主要地区闭孔珍珠岩产量（2020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全球主要地区闭孔珍珠岩产量市场份额（2020-2031）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中国闭孔珍珠岩产能、产量、产能利用率及发展趋势（2020-2031）&amp;（吨）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中国闭孔珍珠岩产量、市场需求量及发展趋势（2020-2031）&amp;（吨）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全球闭孔珍珠岩市场销售额及增长率：（2020-2031）&amp;（百万美元）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全球市场闭孔珍珠岩市场规模：2020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全球市场闭孔珍珠岩价格趋势（2020-2031）&amp;（美元/吨）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全球主要地区闭孔珍珠岩销售收入（2020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全球主要地区闭孔珍珠岩销售收入市场份额（2020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北美市场闭孔珍珠岩收入及增长率（2020-2031）&amp;（百万美元）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欧洲市场闭孔珍珠岩收入及增长率（2020-2031）&amp;（百万美元）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中国市场闭孔珍珠岩收入及增长率（2020-2031）&amp;（百万美元）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日本市场闭孔珍珠岩收入及增长率（2020-2031）&amp;（百万美元）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东南亚市场闭孔珍珠岩收入及增长率（2020-2031）&amp;（百万美元）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印度市场闭孔珍珠岩收入及增长率（2020-2031）&amp;（百万美元）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2024年全球市场主要厂商闭孔珍珠岩销量市场份额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2024年全球市场主要厂商闭孔珍珠岩收入市场份额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2024年中国市场主要厂商闭孔珍珠岩销量市场份额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2024年中国市场主要厂商闭孔珍珠岩收入市场份额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2024年全球前五大生产商闭孔珍珠岩市场份额</w:t>
      </w:r>
      <w:r>
        <w:rPr>
          <w:rFonts w:hint="eastAsia"/>
        </w:rPr>
        <w:br/>
      </w:r>
      <w:r>
        <w:rPr>
          <w:rFonts w:hint="eastAsia"/>
        </w:rPr>
        <w:t>　　图 40： 2024年全球闭孔珍珠岩第一梯队、第二梯队和第三梯队厂商及市场份额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全球不同产品类型闭孔珍珠岩价格走势（2020-2031）&amp;（美元/吨）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全球不同应用闭孔珍珠岩价格走势（2020-2031）&amp;（美元/吨）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闭孔珍珠岩产业链</w:t>
      </w:r>
      <w:r>
        <w:rPr>
          <w:rFonts w:hint="eastAsia"/>
        </w:rPr>
        <w:br/>
      </w:r>
      <w:r>
        <w:rPr>
          <w:rFonts w:hint="eastAsia"/>
        </w:rPr>
        <w:t>　　图 44： 闭孔珍珠岩中国企业SWOT分析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4aae5e5c4052" w:history="1">
        <w:r>
          <w:rPr>
            <w:rStyle w:val="Hyperlink"/>
          </w:rPr>
          <w:t>2025-2031年全球与中国闭孔珍珠岩行业市场分析及发展前景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84aae5e5c4052" w:history="1">
        <w:r>
          <w:rPr>
            <w:rStyle w:val="Hyperlink"/>
          </w:rPr>
          <w:t>https://www.20087.com/8/66/BiKongZhenZhuYanHangYeXianZhuangJiQianJing.html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7528ed244a80" w:history="1">
      <w:r>
        <w:rPr>
          <w:rStyle w:val="Hyperlink"/>
        </w:rPr>
        <w:t>2025-2031年全球与中国闭孔珍珠岩行业市场分析及发展前景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KongZhenZhuYanHangYeXianZhuangJiQianJing.html" TargetMode="External" Id="Rae684aae5e5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KongZhenZhuYanHangYeXianZhuangJiQianJing.html" TargetMode="External" Id="R1ad67528ed2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2025-01-10T00:39:22Z</dcterms:created>
  <dcterms:modified xsi:type="dcterms:W3CDTF">2025-01-10T01:39:22Z</dcterms:modified>
  <dc:subject>2025-2031年全球与中国闭孔珍珠岩行业市场分析及发展前景</dc:subject>
  <dc:title>2025-2031年全球与中国闭孔珍珠岩行业市场分析及发展前景</dc:title>
  <cp:keywords>2025-2031年全球与中国闭孔珍珠岩行业市场分析及发展前景</cp:keywords>
  <dc:description>2025-2031年全球与中国闭孔珍珠岩行业市场分析及发展前景</dc:description>
</cp:coreProperties>
</file>