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765fb691541db" w:history="1">
              <w:r>
                <w:rPr>
                  <w:rStyle w:val="Hyperlink"/>
                </w:rPr>
                <w:t>中国阿仑膦酸钠行业发展研究与前景趋势预测报告（2026-2032年）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765fb691541db" w:history="1">
              <w:r>
                <w:rPr>
                  <w:rStyle w:val="Hyperlink"/>
                </w:rPr>
                <w:t>中国阿仑膦酸钠行业发展研究与前景趋势预测报告（2026-2032年）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765fb691541db" w:history="1">
                <w:r>
                  <w:rPr>
                    <w:rStyle w:val="Hyperlink"/>
                  </w:rPr>
                  <w:t>https://www.20087.com/8/86/ALunLinSuanNaDeXianZhuangYuFaZhanQianJing.html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仑膦酸钠是一种广泛用于治疗骨质疏松症的药物，通过抑制骨吸收，增加骨密度，减少骨折风险。近年来，随着人口老龄化的加剧，阿仑膦酸钠的市场需求持续增长。同时，药物的剂型和给药途径也得到了优化，如开发了口服泡腾片和肠溶片，提高了患者的用药依从性。</w:t>
      </w:r>
      <w:r>
        <w:rPr>
          <w:rFonts w:hint="eastAsia"/>
        </w:rPr>
        <w:br/>
      </w:r>
      <w:r>
        <w:rPr>
          <w:rFonts w:hint="eastAsia"/>
        </w:rPr>
        <w:t>　　未来，阿仑膦酸钠的研发将更加注重长效和安全性。长效方面，将开发更长效的制剂，减少给药频率，提高患者的生活质量。安全性方面，将通过药物相互作用研究和副作用监测，确保阿仑膦酸钠与其他常用药物的合理联合使用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765fb691541db" w:history="1">
        <w:r>
          <w:rPr>
            <w:rStyle w:val="Hyperlink"/>
          </w:rPr>
          <w:t>中国阿仑膦酸钠行业发展研究与前景趋势预测报告（2026-2032年）</w:t>
        </w:r>
      </w:hyperlink>
      <w:r>
        <w:rPr>
          <w:rFonts w:hint="eastAsia"/>
        </w:rPr>
        <w:t>》系统分析了阿仑膦酸钠行业的市场规模、市场需求及价格波动，深入探讨了阿仑膦酸钠产业链关键环节及各细分市场特点。报告基于权威数据，科学预测了阿仑膦酸钠市场前景与发展趋势，同时评估了阿仑膦酸钠重点企业的经营状况，包括品牌影响力、市场集中度及竞争格局。通过SWOT分析，报告揭示了阿仑膦酸钠行业面临的风险与机遇，为阿仑膦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阿仑膦酸钠行业界定</w:t>
      </w:r>
      <w:r>
        <w:rPr>
          <w:rFonts w:hint="eastAsia"/>
        </w:rPr>
        <w:br/>
      </w:r>
      <w:r>
        <w:rPr>
          <w:rFonts w:hint="eastAsia"/>
        </w:rPr>
        <w:t>　　第一节 阿仑膦酸钠行业定义</w:t>
      </w:r>
      <w:r>
        <w:rPr>
          <w:rFonts w:hint="eastAsia"/>
        </w:rPr>
        <w:br/>
      </w:r>
      <w:r>
        <w:rPr>
          <w:rFonts w:hint="eastAsia"/>
        </w:rPr>
        <w:t>　　第二节 阿仑膦酸钠行业特点分析</w:t>
      </w:r>
      <w:r>
        <w:rPr>
          <w:rFonts w:hint="eastAsia"/>
        </w:rPr>
        <w:br/>
      </w:r>
      <w:r>
        <w:rPr>
          <w:rFonts w:hint="eastAsia"/>
        </w:rPr>
        <w:t>　　第三节 阿仑膦酸钠行业发展历程</w:t>
      </w:r>
      <w:r>
        <w:rPr>
          <w:rFonts w:hint="eastAsia"/>
        </w:rPr>
        <w:br/>
      </w:r>
      <w:r>
        <w:rPr>
          <w:rFonts w:hint="eastAsia"/>
        </w:rPr>
        <w:t>　　第四节 阿仑膦酸钠产业链分析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2025-2026年全球阿仑膦酸钠行业发展态势分析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全球阿仑膦酸钠行业总体情况</w:t>
      </w:r>
      <w:r>
        <w:rPr>
          <w:rFonts w:hint="eastAsia"/>
        </w:rPr>
        <w:br/>
      </w:r>
      <w:r>
        <w:rPr>
          <w:rFonts w:hint="eastAsia"/>
        </w:rPr>
        <w:t>　　第二节 阿仑膦酸钠行业重点国家、地区市场分析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全球阿仑膦酸钠行业发展前景预测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2025-2026年中国阿仑膦酸钠行业发展环境分析</w:t>
      </w:r>
      <w:r>
        <w:rPr>
          <w:rFonts w:hint="eastAsia"/>
        </w:rPr>
        <w:br/>
      </w:r>
      <w:r>
        <w:rPr>
          <w:rFonts w:hint="eastAsia"/>
        </w:rPr>
        <w:t>　　第一节 阿仑膦酸钠行业经济环境分析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阿仑膦酸钠行业政策环境分析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一、阿仑膦酸钠行业相关政策</w:t>
      </w:r>
      <w:r>
        <w:rPr>
          <w:rFonts w:hint="eastAsia"/>
        </w:rPr>
        <w:br/>
      </w:r>
      <w:r>
        <w:rPr>
          <w:rFonts w:hint="eastAsia"/>
        </w:rPr>
        <w:t>　　　　二、阿仑膦酸钠行业相关标准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2025-2026年阿仑膦酸钠行业技术发展现状及趋势分析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阿仑膦酸钠行业技术发展现状分析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国内外阿仑膦酸钠行业技术差异与原因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阿仑膦酸钠行业技术发展方向、趋势预测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提升阿仑膦酸钠行业技术能力策略建议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中国阿仑膦酸钠行业市场供需状况分析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中国阿仑膦酸钠行业市场规模情况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中国阿仑膦酸钠行业市场需求状况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一、2020-2025年阿仑膦酸钠行业市场需求情况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二、阿仑膦酸钠行业市场需求特点分析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三、2026-2032年阿仑膦酸钠行业市场需求预测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中国阿仑膦酸钠行业产量情况分析与预测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一、2020-2025年阿仑膦酸钠行业产量统计分析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二、2026年阿仑膦酸钠行业产量特点分析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三、2026-2032年阿仑膦酸钠行业产量预测分析</w:t>
      </w:r>
      <w:r>
        <w:rPr>
          <w:rFonts w:hint="eastAsia"/>
        </w:rPr>
        <w:br/>
      </w:r>
      <w:r>
        <w:rPr>
          <w:rFonts w:hint="eastAsia"/>
        </w:rPr>
        <w:t>　　第四节 阿仑膦酸钠行业市场供需平衡状况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中国阿仑膦酸钠行业进出口情况分析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阿仑膦酸钠行业出口情况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一、2020-2025年阿仑膦酸钠行业出口情况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三、2026-2032年阿仑膦酸钠行业出口情况预测</w:t>
      </w:r>
      <w:r>
        <w:rPr>
          <w:rFonts w:hint="eastAsia"/>
        </w:rPr>
        <w:br/>
      </w:r>
      <w:r>
        <w:rPr>
          <w:rFonts w:hint="eastAsia"/>
        </w:rPr>
        <w:t>　　第二节 阿仑膦酸钠行业进口情况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一、2020-2025年阿仑膦酸钠行业进口情况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三、2026-2032年阿仑膦酸钠行业进口情况预测</w:t>
      </w:r>
      <w:r>
        <w:rPr>
          <w:rFonts w:hint="eastAsia"/>
        </w:rPr>
        <w:br/>
      </w:r>
      <w:r>
        <w:rPr>
          <w:rFonts w:hint="eastAsia"/>
        </w:rPr>
        <w:t>　　第三节 阿仑膦酸钠行业进出口面临的挑战及对策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2025-2026年中国阿仑膦酸钠行业产品价格监测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一、阿仑膦酸钠市场价格特征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二、当前阿仑膦酸钠市场价格评述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三、影响阿仑膦酸钠市场价格因素分析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四、未来阿仑膦酸钠市场价格走势预测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中国阿仑膦酸钠行业重点区域市场分析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阿仑膦酸钠行业区域市场分布情况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2025-2026年阿仑膦酸钠行业细分市场调研分析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阿仑膦酸钠细分产品（一）市场调研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阿仑膦酸钠细分产品（二）市场调研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2025-2026年阿仑膦酸钠行业上、下游市场分析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阿仑膦酸钠行业上游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阿仑膦酸钠行业下游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阿仑膦酸钠行业重点企业发展调研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阿仑膦酸钠重点企业（一）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阿仑膦酸钠重点企业（二）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阿仑膦酸钠重点企业（三）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阿仑膦酸钠重点企业（四）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阿仑膦酸钠重点企业（五）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阿仑膦酸钠重点企业（六）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阿仑膦酸钠行业风险及对策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2026-2032年阿仑膦酸钠行业发展环境分析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2026-2032年阿仑膦酸钠行业投资特性分析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一、阿仑膦酸钠行业进入壁垒</w:t>
      </w:r>
      <w:r>
        <w:rPr>
          <w:rFonts w:hint="eastAsia"/>
        </w:rPr>
        <w:br/>
      </w:r>
      <w:r>
        <w:rPr>
          <w:rFonts w:hint="eastAsia"/>
        </w:rPr>
        <w:t>　　　　二、阿仑膦酸钠行业盈利模式</w:t>
      </w:r>
      <w:r>
        <w:rPr>
          <w:rFonts w:hint="eastAsia"/>
        </w:rPr>
        <w:br/>
      </w:r>
      <w:r>
        <w:rPr>
          <w:rFonts w:hint="eastAsia"/>
        </w:rPr>
        <w:t>　　　　三、阿仑膦酸钠行业盈利因素</w:t>
      </w:r>
      <w:r>
        <w:rPr>
          <w:rFonts w:hint="eastAsia"/>
        </w:rPr>
        <w:br/>
      </w:r>
      <w:r>
        <w:rPr>
          <w:rFonts w:hint="eastAsia"/>
        </w:rPr>
        <w:t>　　第三节 阿仑膦酸钠行业“波特五力模型”分析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2026-2032年阿仑膦酸钠行业风险及对策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阿仑膦酸钠企业竞争策略分析</w:t>
      </w:r>
      <w:r>
        <w:rPr>
          <w:rFonts w:hint="eastAsia"/>
        </w:rPr>
        <w:br/>
      </w:r>
      <w:r>
        <w:rPr>
          <w:rFonts w:hint="eastAsia"/>
        </w:rPr>
        <w:t>　　第一节 阿仑膦酸钠市场竞争策略分析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一、2026-2032年中国阿仑膦酸钠市场增长潜力分析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二、2026-2032年中国阿仑膦酸钠主要潜力品种分析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三、现有阿仑膦酸钠产品竞争策略分析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四、潜力阿仑膦酸钠品种竞争策略选择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2026-2032年中国阿仑膦酸钠企业竞争策略分析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一、2026-2032年我国阿仑膦酸钠市场竞争趋势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二、2026-2032年阿仑膦酸钠行业竞争格局展望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三、2026-2032年阿仑膦酸钠行业竞争策略分析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四、2026-2032年阿仑膦酸钠企业竞争策略分析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2026-2032年中国阿仑膦酸钠行业发展趋势分析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一、2026-2032年阿仑膦酸钠技术发展趋势分析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二、2026-2032年阿仑膦酸钠产品发展趋势分析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三、2026-2032年阿仑膦酸钠行业竞争格局展望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2026-2032年中国阿仑膦酸钠市场趋势分析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一、2026-2032年阿仑膦酸钠发展趋势预测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二、2025-2026年阿仑膦酸钠市场前景分析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三、2026-2032年阿仑膦酸钠产业政策趋向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2026-2032年阿仑膦酸钠行业投资价值评估分析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阿仑膦酸钠行业发展建议分析</w:t>
      </w:r>
      <w:r>
        <w:rPr>
          <w:rFonts w:hint="eastAsia"/>
        </w:rPr>
        <w:br/>
      </w:r>
      <w:r>
        <w:rPr>
          <w:rFonts w:hint="eastAsia"/>
        </w:rPr>
        <w:t>　　第一节 阿仑膦酸钠行业研究结论及建议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阿仑膦酸钠细分行业研究结论及建议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阿仑膦酸钠行业竞争策略总结及建议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2020-2025年中国阿仑膦酸钠市场规模及增长情况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2020-2025年中国阿仑膦酸钠行业产能及增长趋势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2026-2032年中国阿仑膦酸钠行业产能预测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2020-2025年中国阿仑膦酸钠行业产量及增长趋势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2026-2032年中国阿仑膦酸钠行业产量预测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2020-2025年中国阿仑膦酸钠行业市场需求及增长情况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2026-2032年中国阿仑膦酸钠行业市场需求预测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2020-2025年中国阿仑膦酸钠行业利润及增长情况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**地区阿仑膦酸钠市场规模及增长情况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2020-2025年中国阿仑膦酸钠行业进口量及增速统计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2020-2025年中国阿仑膦酸钠行业出口量及增速统计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阿仑膦酸钠重点企业经营情况分析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2026年阿仑膦酸钠行业壁垒</w:t>
      </w:r>
      <w:r>
        <w:rPr>
          <w:rFonts w:hint="eastAsia"/>
        </w:rPr>
        <w:br/>
      </w:r>
      <w:r>
        <w:rPr>
          <w:rFonts w:hint="eastAsia"/>
        </w:rPr>
        <w:t>　　图表 2026年阿仑膦酸钠市场前景分析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2026-2032年中国阿仑膦酸钠市场需求预测</w:t>
      </w:r>
      <w:r>
        <w:rPr>
          <w:rFonts w:hint="eastAsia"/>
        </w:rPr>
        <w:br/>
      </w:r>
      <w:r>
        <w:rPr>
          <w:rFonts w:hint="eastAsia"/>
        </w:rPr>
        <w:t>　　图表 2026年阿仑膦酸钠发展趋势预测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765fb691541db" w:history="1">
        <w:r>
          <w:rPr>
            <w:rStyle w:val="Hyperlink"/>
          </w:rPr>
          <w:t>中国阿仑膦酸钠行业发展研究与前景趋势预测报告（2026-2032年）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765fb691541db" w:history="1">
        <w:r>
          <w:rPr>
            <w:rStyle w:val="Hyperlink"/>
          </w:rPr>
          <w:t>https://www.20087.com/8/86/ALunLinSuanNaDeXianZhuangYuFaZhanQianJing.html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阿仑膦酸钠不敢走路了、阿仑膦酸钠片功效作用、阿仑膦酸多少钱一盒、阿仑膦酸钠片有什么副作用、骨质疏松不吃阿仑膦酸钠可以吗、阿仑膦酸钠吃多久是一个疗程、阿仑膦酸钠停药两年后的、阿仑膦酸钠片怎么吃、输了1次唑来膦酸颌骨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6b4f9bbe5457e" w:history="1">
      <w:r>
        <w:rPr>
          <w:rStyle w:val="Hyperlink"/>
        </w:rPr>
        <w:t>中国阿仑膦酸钠行业发展研究与前景趋势预测报告（2026-2032年）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ALunLinSuanNaDeXianZhuangYuFaZhanQianJing.html" TargetMode="External" Id="R71a765fb6915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ALunLinSuanNaDeXianZhuangYuFaZhanQianJing.html" TargetMode="External" Id="R5ba6b4f9bbe5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2025-06-21T23:30:00Z</dcterms:created>
  <dcterms:modified xsi:type="dcterms:W3CDTF">2025-06-22T00:30:00Z</dcterms:modified>
  <dc:subject>中国阿仑膦酸钠行业发展研究与前景趋势预测报告（2026-2032年）</dc:subject>
  <dc:title>中国阿仑膦酸钠行业发展研究与前景趋势预测报告（2026-2032年）</dc:title>
  <cp:keywords>中国阿仑膦酸钠行业发展研究与前景趋势预测报告（2026-2032年）</cp:keywords>
  <dc:description>中国阿仑膦酸钠行业发展研究与前景趋势预测报告（2026-2032年）</dc:description>
</cp:coreProperties>
</file>