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879e7e004a2a" w:history="1">
              <w:r>
                <w:rPr>
                  <w:rStyle w:val="Hyperlink"/>
                </w:rPr>
                <w:t>2025-2031年全球与中国3,4-甲酚行业现状调研及发展前景预测报告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879e7e004a2a" w:history="1">
              <w:r>
                <w:rPr>
                  <w:rStyle w:val="Hyperlink"/>
                </w:rPr>
                <w:t>2025-2031年全球与中国3,4-甲酚行业现状调研及发展前景预测报告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b879e7e004a2a" w:history="1">
                <w:r>
                  <w:rPr>
                    <w:rStyle w:val="Hyperlink"/>
                  </w:rPr>
                  <w:t>https://www.20087.com/9/06/3-4-JiaFenHangYeXianZhuangJiQianJing.html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甲酚作为一种重要的有机化工中间体，广泛应用于香料、农药、医药、塑料添加剂等领域。当前生产技术主要包括化学合成法和生物转化法，其中后者因环境友好、成本效益高而逐渐受到重视。全球范围内对环保法规的加强，促使行业向更清洁、可持续的生产工艺转型。同时，市场需求的增长推动了产能扩张和技术优化，提高了产品质量和纯度。</w:t>
      </w:r>
      <w:r>
        <w:rPr>
          <w:rFonts w:hint="eastAsia"/>
        </w:rPr>
        <w:br/>
      </w:r>
      <w:r>
        <w:rPr>
          <w:rFonts w:hint="eastAsia"/>
        </w:rPr>
        <w:t>　　3,4-甲酚行业的未来趋势将侧重于绿色制造和产品创新。随着生物技术的不断进步，生物催化和微生物转化技术将更广泛地应用于生产过程，减少有害副产品的生成，实现环境友好型生产。此外，针对特定应用领域的定制化产品开发，如开发高效低毒的农药助剂、高稳定性聚合物添加剂等，将成为行业增值的关键。同时，全球供应链的优化和数字化转型，将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b879e7e004a2a" w:history="1">
        <w:r>
          <w:rPr>
            <w:rStyle w:val="Hyperlink"/>
          </w:rPr>
          <w:t>2025-2031年全球与中国3,4-甲酚行业现状调研及发展前景预测报告</w:t>
        </w:r>
      </w:hyperlink>
      <w:r>
        <w:rPr>
          <w:rFonts w:hint="eastAsia"/>
        </w:rPr>
        <w:t>》依托国家统计局、相关行业协会的详实数据资料，系统解析了3,4-甲酚行业的产业链结构、市场规模及需求现状，并对价格动态进行了解读。报告客观呈现了3,4-甲酚行业发展状况，科学预测了市场前景与未来趋势，同时聚焦3,4-甲酚重点企业，分析了市场竞争格局、集中度及品牌影响力。此外，报告通过细分市场领域，挖掘了3,4-甲酚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3,4-甲酚市场概述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按照不同产品类型，3,4-甲酚主要可以分为如下几个类别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全球不同产品类型3,4-甲酚销售额增长趋势2020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从不同应用，3,4-甲酚主要包括如下几个方面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全球不同应用3,4-甲酚销售额增长趋势2020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3,4-甲酚行业背景、发展历史、现状及趋势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3,4-甲酚行业目前现状分析</w:t>
      </w:r>
      <w:r>
        <w:rPr>
          <w:rFonts w:hint="eastAsia"/>
        </w:rPr>
        <w:br/>
      </w:r>
      <w:r>
        <w:rPr>
          <w:rFonts w:hint="eastAsia"/>
        </w:rPr>
        <w:t>　　　　1.4.2 3,4-甲酚发展趋势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全球3,4-甲酚总体规模分析</w:t>
      </w:r>
      <w:r>
        <w:rPr>
          <w:rFonts w:hint="eastAsia"/>
        </w:rPr>
        <w:br/>
      </w:r>
      <w:r>
        <w:rPr>
          <w:rFonts w:hint="eastAsia"/>
        </w:rPr>
        <w:t>　　2.1 全球3,4-甲酚供需现状及预测（2020-2031）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全球3,4-甲酚产能、产量、产能利用率及发展趋势（2020-2031）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全球3,4-甲酚产量、需求量及发展趋势（2020-2031）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全球主要地区3,4-甲酚产量及发展趋势（2020-2031）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全球主要地区3,4-甲酚产量（2020-2025）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全球主要地区3,4-甲酚产量（2025-2031）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全球主要地区3,4-甲酚产量市场份额（2020-2031）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中国3,4-甲酚供需现状及预测（2020-2031）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中国3,4-甲酚产能、产量、产能利用率及发展趋势（2020-2031）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中国3,4-甲酚产量、市场需求量及发展趋势（2020-2031）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全球3,4-甲酚销量及销售额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全球市场3,4-甲酚销售额（2020-2031）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全球市场3,4-甲酚销量（2020-2031）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全球市场3,4-甲酚价格趋势（2020-2031）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全球市场主要厂家3,4-甲酚产能市场份额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全球市场主要厂家3,4-甲酚销量（2020-2025）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全球市场主要厂家3,4-甲酚销量（2020-2025）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全球市场主要厂家3,4-甲酚销售收入（2020-2025）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全球市场主要厂家3,4-甲酚销售价格（2020-2025）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2025年全球主要厂家3,4-甲酚收入排名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中国市场主要厂家3,4-甲酚销量（2020-2025）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中国市场主要厂家3,4-甲酚销量（2020-2025）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中国市场主要厂家3,4-甲酚销售收入（2020-2025）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2025年中国主要厂家3,4-甲酚收入排名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中国市场主要厂家3,4-甲酚销售价格（2020-2025）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全球主要厂家3,4-甲酚总部及产地分布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全球主要厂家成立时间及3,4-甲酚商业化日期</w:t>
      </w:r>
      <w:r>
        <w:rPr>
          <w:rFonts w:hint="eastAsia"/>
        </w:rPr>
        <w:br/>
      </w:r>
      <w:r>
        <w:rPr>
          <w:rFonts w:hint="eastAsia"/>
        </w:rPr>
        <w:t>　　3.6 全球主要厂家3,4-甲酚产品类型及应用</w:t>
      </w:r>
      <w:r>
        <w:rPr>
          <w:rFonts w:hint="eastAsia"/>
        </w:rPr>
        <w:br/>
      </w:r>
      <w:r>
        <w:rPr>
          <w:rFonts w:hint="eastAsia"/>
        </w:rPr>
        <w:t>　　3.7 3,4-甲酚行业集中度、竞争程度分析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3,4-甲酚行业集中度分析：2025年全球Top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全球3,4-甲酚第一梯队、第二梯队和第三梯队厂家（品牌）及市场份额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全球3,4-甲酚主要地区分析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全球主要地区3,4-甲酚市场规模分析：2020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全球主要地区3,4-甲酚销售收入及市场份额（2020-2025年）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全球主要地区3,4-甲酚销售收入预测（2025-2031年）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全球主要地区3,4-甲酚销量分析：2020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全球主要地区3,4-甲酚销量及市场份额（2020-2025年）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全球主要地区3,4-甲酚销量及市场份额预测（2025-2031）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北美市场3,4-甲酚销量、收入及增长率（2020-2031）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欧洲市场3,4-甲酚销量、收入及增长率（2020-2031）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中国市场3,4-甲酚销量、收入及增长率（2020-2031）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日本市场3,4-甲酚销量、收入及增长率（2020-2031）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韩国市场3,4-甲酚销量、收入及增长率（2020-2031）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全球3,4-甲酚主要厂家分析</w:t>
      </w:r>
      <w:r>
        <w:rPr>
          <w:rFonts w:hint="eastAsia"/>
        </w:rPr>
        <w:br/>
      </w:r>
      <w:r>
        <w:rPr>
          <w:rFonts w:hint="eastAsia"/>
        </w:rPr>
        <w:t>　　5.1 3,4-甲酚厂家（一）</w:t>
      </w:r>
      <w:r>
        <w:rPr>
          <w:rFonts w:hint="eastAsia"/>
        </w:rPr>
        <w:br/>
      </w:r>
      <w:r>
        <w:rPr>
          <w:rFonts w:hint="eastAsia"/>
        </w:rPr>
        <w:t>　　　　5.1.1 3,4-甲酚厂家（一）基本信息、3,4-甲酚生产基地、销售区域、竞争对手及市场地位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3,4-甲酚厂家（一）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3,4-甲酚厂家（一） 3,4-甲酚销量、收入、价格及毛利率（2020-2025）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3,4-甲酚厂家（一）公司简介及主要业务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3,4-甲酚厂家（一）企业最新动态</w:t>
      </w:r>
      <w:r>
        <w:rPr>
          <w:rFonts w:hint="eastAsia"/>
        </w:rPr>
        <w:br/>
      </w:r>
      <w:r>
        <w:rPr>
          <w:rFonts w:hint="eastAsia"/>
        </w:rPr>
        <w:t>　　5.2 3,4-甲酚厂家（二）</w:t>
      </w:r>
      <w:r>
        <w:rPr>
          <w:rFonts w:hint="eastAsia"/>
        </w:rPr>
        <w:br/>
      </w:r>
      <w:r>
        <w:rPr>
          <w:rFonts w:hint="eastAsia"/>
        </w:rPr>
        <w:t>　　　　5.2.1 3,4-甲酚厂家（二）基本信息、3,4-甲酚生产基地、销售区域、竞争对手及市场地位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3,4-甲酚厂家（二）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3,4-甲酚厂家（二） 3,4-甲酚销量、收入、价格及毛利率（2020-2025）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3,4-甲酚厂家（二）公司简介及主要业务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3,4-甲酚厂家（二）企业最新动态</w:t>
      </w:r>
      <w:r>
        <w:rPr>
          <w:rFonts w:hint="eastAsia"/>
        </w:rPr>
        <w:br/>
      </w:r>
      <w:r>
        <w:rPr>
          <w:rFonts w:hint="eastAsia"/>
        </w:rPr>
        <w:t>　　5.3 3,4-甲酚厂家（三）</w:t>
      </w:r>
      <w:r>
        <w:rPr>
          <w:rFonts w:hint="eastAsia"/>
        </w:rPr>
        <w:br/>
      </w:r>
      <w:r>
        <w:rPr>
          <w:rFonts w:hint="eastAsia"/>
        </w:rPr>
        <w:t>　　　　5.3.1 3,4-甲酚厂家（三）基本信息、3,4-甲酚生产基地、销售区域、竞争对手及市场地位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3,4-甲酚厂家（三）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3,4-甲酚厂家（三） 3,4-甲酚销量、收入、价格及毛利率（2020-2025）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3,4-甲酚厂家（三）公司简介及主要业务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3,4-甲酚厂家（三）企业最新动态</w:t>
      </w:r>
      <w:r>
        <w:rPr>
          <w:rFonts w:hint="eastAsia"/>
        </w:rPr>
        <w:br/>
      </w:r>
      <w:r>
        <w:rPr>
          <w:rFonts w:hint="eastAsia"/>
        </w:rPr>
        <w:t>　　5.4 3,4-甲酚厂家（四）</w:t>
      </w:r>
      <w:r>
        <w:rPr>
          <w:rFonts w:hint="eastAsia"/>
        </w:rPr>
        <w:br/>
      </w:r>
      <w:r>
        <w:rPr>
          <w:rFonts w:hint="eastAsia"/>
        </w:rPr>
        <w:t>　　　　5.4.1 3,4-甲酚厂家（四）基本信息、3,4-甲酚生产基地、销售区域、竞争对手及市场地位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3,4-甲酚厂家（四）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3,4-甲酚厂家（四） 3,4-甲酚销量、收入、价格及毛利率（2020-2025）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3,4-甲酚厂家（四）公司简介及主要业务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3,4-甲酚厂家（四）企业最新动态</w:t>
      </w:r>
      <w:r>
        <w:rPr>
          <w:rFonts w:hint="eastAsia"/>
        </w:rPr>
        <w:br/>
      </w:r>
      <w:r>
        <w:rPr>
          <w:rFonts w:hint="eastAsia"/>
        </w:rPr>
        <w:t>　　5.5 3,4-甲酚厂家（五）</w:t>
      </w:r>
      <w:r>
        <w:rPr>
          <w:rFonts w:hint="eastAsia"/>
        </w:rPr>
        <w:br/>
      </w:r>
      <w:r>
        <w:rPr>
          <w:rFonts w:hint="eastAsia"/>
        </w:rPr>
        <w:t>　　　　5.5.1 3,4-甲酚厂家（五）基本信息、3,4-甲酚生产基地、销售区域、竞争对手及市场地位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3,4-甲酚厂家（五）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3,4-甲酚厂家（五） 3,4-甲酚销量、收入、价格及毛利率（2020-2025）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3,4-甲酚厂家（五）公司简介及主要业务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3,4-甲酚厂家（五）企业最新动态</w:t>
      </w:r>
      <w:r>
        <w:rPr>
          <w:rFonts w:hint="eastAsia"/>
        </w:rPr>
        <w:br/>
      </w:r>
      <w:r>
        <w:rPr>
          <w:rFonts w:hint="eastAsia"/>
        </w:rPr>
        <w:t>　　5.6 3,4-甲酚厂家（六）</w:t>
      </w:r>
      <w:r>
        <w:rPr>
          <w:rFonts w:hint="eastAsia"/>
        </w:rPr>
        <w:br/>
      </w:r>
      <w:r>
        <w:rPr>
          <w:rFonts w:hint="eastAsia"/>
        </w:rPr>
        <w:t>　　　　5.6.1 3,4-甲酚厂家（六）基本信息、3,4-甲酚生产基地、销售区域、竞争对手及市场地位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3,4-甲酚厂家（六）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3,4-甲酚厂家（六） 3,4-甲酚销量、收入、价格及毛利率（2020-2025）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3,4-甲酚厂家（六）公司简介及主要业务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3,4-甲酚厂家（六）企业最新动态</w:t>
      </w:r>
      <w:r>
        <w:rPr>
          <w:rFonts w:hint="eastAsia"/>
        </w:rPr>
        <w:br/>
      </w:r>
      <w:r>
        <w:rPr>
          <w:rFonts w:hint="eastAsia"/>
        </w:rPr>
        <w:t>　　5.7 3,4-甲酚厂家（七）</w:t>
      </w:r>
      <w:r>
        <w:rPr>
          <w:rFonts w:hint="eastAsia"/>
        </w:rPr>
        <w:br/>
      </w:r>
      <w:r>
        <w:rPr>
          <w:rFonts w:hint="eastAsia"/>
        </w:rPr>
        <w:t>　　　　5.7.1 3,4-甲酚厂家（七）基本信息、3,4-甲酚生产基地、销售区域、竞争对手及市场地位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3,4-甲酚厂家（七）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3,4-甲酚厂家（七） 3,4-甲酚销量、收入、价格及毛利率（2020-2025）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3,4-甲酚厂家（七）公司简介及主要业务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3,4-甲酚厂家（七）企业最新动态</w:t>
      </w:r>
      <w:r>
        <w:rPr>
          <w:rFonts w:hint="eastAsia"/>
        </w:rPr>
        <w:br/>
      </w:r>
      <w:r>
        <w:rPr>
          <w:rFonts w:hint="eastAsia"/>
        </w:rPr>
        <w:t>　　5.8 3,4-甲酚厂家（八）</w:t>
      </w:r>
      <w:r>
        <w:rPr>
          <w:rFonts w:hint="eastAsia"/>
        </w:rPr>
        <w:br/>
      </w:r>
      <w:r>
        <w:rPr>
          <w:rFonts w:hint="eastAsia"/>
        </w:rPr>
        <w:t>　　　　5.8.1 3,4-甲酚厂家（八）基本信息、3,4-甲酚生产基地、销售区域、竞争对手及市场地位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3,4-甲酚厂家（八）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3,4-甲酚厂家（八） 3,4-甲酚销量、收入、价格及毛利率（2020-2025）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3,4-甲酚厂家（八）公司简介及主要业务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3,4-甲酚厂家（八）企业最新动态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不同产品类型3,4-甲酚分析</w:t>
      </w:r>
      <w:r>
        <w:rPr>
          <w:rFonts w:hint="eastAsia"/>
        </w:rPr>
        <w:br/>
      </w:r>
      <w:r>
        <w:rPr>
          <w:rFonts w:hint="eastAsia"/>
        </w:rPr>
        <w:t>　　6.1 全球不同产品类型3,4-甲酚销量（2020-2031）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全球不同产品类型3,4-甲酚销量及市场份额（2020-2025）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全球不同产品类型3,4-甲酚销量预测（2025-2031）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全球不同产品类型3,4-甲酚收入（2020-2031）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全球不同产品类型3,4-甲酚收入及市场份额（2020-2025）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全球不同产品类型3,4-甲酚收入预测（2025-2031）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全球不同产品类型3,4-甲酚价格走势（2020-2031）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不同应用3,4-甲酚分析</w:t>
      </w:r>
      <w:r>
        <w:rPr>
          <w:rFonts w:hint="eastAsia"/>
        </w:rPr>
        <w:br/>
      </w:r>
      <w:r>
        <w:rPr>
          <w:rFonts w:hint="eastAsia"/>
        </w:rPr>
        <w:t>　　7.1 全球不同应用3,4-甲酚销量（2020-2031）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全球不同应用3,4-甲酚销量及市场份额（2020-2025）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全球不同应用3,4-甲酚销量预测（2025-2031）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全球不同应用3,4-甲酚收入（2020-2031）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全球不同应用3,4-甲酚收入及市场份额（2020-2025）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全球不同应用3,4-甲酚收入预测（2025-2031）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全球不同应用3,4-甲酚价格走势（2020-2031）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3,4-甲酚产业链分析</w:t>
      </w:r>
      <w:r>
        <w:rPr>
          <w:rFonts w:hint="eastAsia"/>
        </w:rPr>
        <w:br/>
      </w:r>
      <w:r>
        <w:rPr>
          <w:rFonts w:hint="eastAsia"/>
        </w:rPr>
        <w:t>　　8.2 3,4-甲酚产业上游供应分析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3,4-甲酚下游典型客户</w:t>
      </w:r>
      <w:r>
        <w:rPr>
          <w:rFonts w:hint="eastAsia"/>
        </w:rPr>
        <w:br/>
      </w:r>
      <w:r>
        <w:rPr>
          <w:rFonts w:hint="eastAsia"/>
        </w:rPr>
        <w:t>　　8.4 3,4-甲酚销售渠道分析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3,4-甲酚行业发展机遇及主要驱动因素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3,4-甲酚行业发展面临的风险</w:t>
      </w:r>
      <w:r>
        <w:rPr>
          <w:rFonts w:hint="eastAsia"/>
        </w:rPr>
        <w:br/>
      </w:r>
      <w:r>
        <w:rPr>
          <w:rFonts w:hint="eastAsia"/>
        </w:rPr>
        <w:t>　　9.3 3,4-甲酚行业政策分析</w:t>
      </w:r>
      <w:r>
        <w:rPr>
          <w:rFonts w:hint="eastAsia"/>
        </w:rPr>
        <w:br/>
      </w:r>
      <w:r>
        <w:rPr>
          <w:rFonts w:hint="eastAsia"/>
        </w:rPr>
        <w:t>　　9.4 3,4-甲酚中国企业SWOT分析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3,4-甲酚产品图片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全球不同产品类型3,4-甲酚销售额2020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全球不同产品类型3,4-甲酚市场份额2024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全球不同应用3,4-甲酚销售额2020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全球不同应用3,4-甲酚市场份额2024 VS 2025</w:t>
      </w:r>
      <w:r>
        <w:rPr>
          <w:rFonts w:hint="eastAsia"/>
        </w:rPr>
        <w:br/>
      </w:r>
      <w:r>
        <w:rPr>
          <w:rFonts w:hint="eastAsia"/>
        </w:rPr>
        <w:t>　　图 全球3,4-甲酚产能、产量、产能利用率及发展趋势（2020-2031）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全球3,4-甲酚产量、需求量及发展趋势（2020-2031）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全球主要地区3,4-甲酚产量市场份额（2020-2031）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中国3,4-甲酚产能、产量、产能利用率及发展趋势（2020-2031）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中国3,4-甲酚产量、市场需求量及发展趋势（2020-2031）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全球3,4-甲酚市场销售额及增长率:（2020-2031）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全球市场3,4-甲酚市场规模：2020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全球市场3,4-甲酚销量及增长率（2020-2031）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全球市场3,4-甲酚价格趋势（2020-2031）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2025年全球市场主要厂家3,4-甲酚销量市场份额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2025年全球市场主要厂家3,4-甲酚收入市场份额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2025年中国市场主要厂家3,4-甲酚销量市场份额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2025年中国市场主要厂家3,4-甲酚收入市场份额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2025年全球前五大厂家3,4-甲酚市场份额</w:t>
      </w:r>
      <w:r>
        <w:rPr>
          <w:rFonts w:hint="eastAsia"/>
        </w:rPr>
        <w:br/>
      </w:r>
      <w:r>
        <w:rPr>
          <w:rFonts w:hint="eastAsia"/>
        </w:rPr>
        <w:t>　　图 2025年全球3,4-甲酚第一梯队、第二梯队和第三梯队厂家（品牌）及市场份额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全球主要地区3,4-甲酚销售收入（2020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全球主要地区3,4-甲酚销售收入市场份额（2024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北美市场3,4-甲酚销量及增长率（2020-2031）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北美市场3,4-甲酚收入及增长率（2020-2031）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欧洲市场3,4-甲酚销量及增长率（2020-2031）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欧洲市场3,4-甲酚收入及增长率（2020-2031）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中国市场3,4-甲酚销量及增长率（2020-2031）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中国市场3,4-甲酚收入及增长率（2020-2031）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日本市场3,4-甲酚销量及增长率（2020-2031）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日本市场3,4-甲酚收入及增长率（2020-2031）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韩国市场3,4-甲酚销量及增长率（2020-2031）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韩国市场3,4-甲酚收入及增长率（2020-2031）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全球不同产品类型3,4-甲酚价格走势（2020-2031）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全球不同应用3,4-甲酚价格走势（2020-2031）</w:t>
      </w:r>
      <w:r>
        <w:rPr>
          <w:rFonts w:hint="eastAsia"/>
        </w:rPr>
        <w:br/>
      </w:r>
      <w:r>
        <w:rPr>
          <w:rFonts w:hint="eastAsia"/>
        </w:rPr>
        <w:t>　　图 3,4-甲酚产业链</w:t>
      </w:r>
      <w:r>
        <w:rPr>
          <w:rFonts w:hint="eastAsia"/>
        </w:rPr>
        <w:br/>
      </w:r>
      <w:r>
        <w:rPr>
          <w:rFonts w:hint="eastAsia"/>
        </w:rPr>
        <w:t>　　图 3,4-甲酚中国企业SWOT分析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全球不同产品类型3,4-甲酚销售额增长（CAGR）趋势2020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3,4-甲酚行业目前发展现状</w:t>
      </w:r>
      <w:r>
        <w:rPr>
          <w:rFonts w:hint="eastAsia"/>
        </w:rPr>
        <w:br/>
      </w:r>
      <w:r>
        <w:rPr>
          <w:rFonts w:hint="eastAsia"/>
        </w:rPr>
        <w:t>　　表 3,4-甲酚发展趋势</w:t>
      </w:r>
      <w:r>
        <w:rPr>
          <w:rFonts w:hint="eastAsia"/>
        </w:rPr>
        <w:br/>
      </w:r>
      <w:r>
        <w:rPr>
          <w:rFonts w:hint="eastAsia"/>
        </w:rPr>
        <w:t>　　表 全球主要地区3,4-甲酚产量增速（CAGR）：2020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全球主要地区3,4-甲酚产量（2020-2025）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全球主要地区3,4-甲酚产量（2025-2031）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全球主要地区3,4-甲酚产量市场份额（2020-2025）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全球主要地区3,4-甲酚产量市场份额（2025-2031）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全球市场主要厂家3,4-甲酚产能（2024-2025）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全球市场主要厂家3,4-甲酚销量（2020-2025）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全球市场主要厂家3,4-甲酚销量市场份额（2020-2025）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全球市场主要厂家3,4-甲酚销售收入（2020-2025）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全球市场主要厂家3,4-甲酚销售收入市场份额（2020-2025）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全球市场主要厂家3,4-甲酚销售价格（2020-2025）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2025年全球主要厂家3,4-甲酚收入排名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中国市场主要厂家3,4-甲酚销量（2020-2025）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中国市场主要厂家3,4-甲酚销量市场份额（2020-2025）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中国市场主要厂家3,4-甲酚销售收入（2020-2025）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中国市场主要厂家3,4-甲酚销售收入市场份额（2020-2025）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2025年中国主要厂家3,4-甲酚收入排名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中国市场主要厂家3,4-甲酚销售价格（2020-2025）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全球主要厂家3,4-甲酚总部及产地分布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全球主要厂家成立时间及3,4-甲酚商业化日期</w:t>
      </w:r>
      <w:r>
        <w:rPr>
          <w:rFonts w:hint="eastAsia"/>
        </w:rPr>
        <w:br/>
      </w:r>
      <w:r>
        <w:rPr>
          <w:rFonts w:hint="eastAsia"/>
        </w:rPr>
        <w:t>　　表 全球主要厂家3,4-甲酚产品类型及应用</w:t>
      </w:r>
      <w:r>
        <w:rPr>
          <w:rFonts w:hint="eastAsia"/>
        </w:rPr>
        <w:br/>
      </w:r>
      <w:r>
        <w:rPr>
          <w:rFonts w:hint="eastAsia"/>
        </w:rPr>
        <w:t>　　表 2025年全球3,4-甲酚主要厂家市场地位（第一梯队、第二梯队和第三梯队）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全球3,4-甲酚市场投资、并购等现状分析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全球主要地区3,4-甲酚销售收入增速：（2020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全球主要地区3,4-甲酚销售收入（2020-2025）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全球主要地区3,4-甲酚销售收入市场份额（2020-2025）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全球主要地区3,4-甲酚收入（2025-2031）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全球主要地区3,4-甲酚收入市场份额（2025-2031）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全球主要地区3,4-甲酚销量：2020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全球主要地区3,4-甲酚销量（2020-2025）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全球主要地区3,4-甲酚销量市场份额（2020-2025）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全球主要地区3,4-甲酚销量（2025-2031）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全球主要地区3,4-甲酚销量份额（2025-2031）</w:t>
      </w:r>
      <w:r>
        <w:rPr>
          <w:rFonts w:hint="eastAsia"/>
        </w:rPr>
        <w:br/>
      </w:r>
      <w:r>
        <w:rPr>
          <w:rFonts w:hint="eastAsia"/>
        </w:rPr>
        <w:t>　　表 3,4-甲酚厂家（一） 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3,4-甲酚厂家（一）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3,4-甲酚厂家（一） 3,4-甲酚销量、收入、价格（美元/件）及毛利率（2020-2025）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3,4-甲酚厂家（一）公司简介及主要业务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3,4-甲酚厂家（一）企业最新动态</w:t>
      </w:r>
      <w:r>
        <w:rPr>
          <w:rFonts w:hint="eastAsia"/>
        </w:rPr>
        <w:br/>
      </w:r>
      <w:r>
        <w:rPr>
          <w:rFonts w:hint="eastAsia"/>
        </w:rPr>
        <w:t>　　表 3,4-甲酚厂家（二） 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3,4-甲酚厂家（二）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3,4-甲酚厂家（二） 3,4-甲酚销量、收入、价格（美元/件）及毛利率（2020-2025）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3,4-甲酚厂家（二）公司简介及主要业务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3,4-甲酚厂家（二）企业最新动态</w:t>
      </w:r>
      <w:r>
        <w:rPr>
          <w:rFonts w:hint="eastAsia"/>
        </w:rPr>
        <w:br/>
      </w:r>
      <w:r>
        <w:rPr>
          <w:rFonts w:hint="eastAsia"/>
        </w:rPr>
        <w:t>　　表 3,4-甲酚厂家（三） 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3,4-甲酚厂家（三）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3,4-甲酚厂家（三） 3,4-甲酚销量、收入、价格（美元/件）及毛利率（2020-2025）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3,4-甲酚厂家（三）公司简介及主要业务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3,4-甲酚厂家（三）公司最新动态</w:t>
      </w:r>
      <w:r>
        <w:rPr>
          <w:rFonts w:hint="eastAsia"/>
        </w:rPr>
        <w:br/>
      </w:r>
      <w:r>
        <w:rPr>
          <w:rFonts w:hint="eastAsia"/>
        </w:rPr>
        <w:t>　　表 3,4-甲酚厂家（四） 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3,4-甲酚厂家（四）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3,4-甲酚厂家（四） 3,4-甲酚销量、收入、价格（美元/件）及毛利率（2020-2025）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3,4-甲酚厂家（四）公司简介及主要业务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3,4-甲酚厂家（四）企业最新动态</w:t>
      </w:r>
      <w:r>
        <w:rPr>
          <w:rFonts w:hint="eastAsia"/>
        </w:rPr>
        <w:br/>
      </w:r>
      <w:r>
        <w:rPr>
          <w:rFonts w:hint="eastAsia"/>
        </w:rPr>
        <w:t>　　表 3,4-甲酚厂家（五） 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3,4-甲酚厂家（五）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3,4-甲酚厂家（五） 3,4-甲酚销量、收入、价格（美元/件）及毛利率（2020-2025）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3,4-甲酚厂家（五）公司简介及主要业务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3,4-甲酚厂家（五）企业最新动态</w:t>
      </w:r>
      <w:r>
        <w:rPr>
          <w:rFonts w:hint="eastAsia"/>
        </w:rPr>
        <w:br/>
      </w:r>
      <w:r>
        <w:rPr>
          <w:rFonts w:hint="eastAsia"/>
        </w:rPr>
        <w:t>　　表 3,4-甲酚厂家（六） 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3,4-甲酚厂家（六）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3,4-甲酚厂家（六） 3,4-甲酚销量、收入、价格（美元/件）及毛利率（2020-2025）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3,4-甲酚厂家（六）公司简介及主要业务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3,4-甲酚厂家（六）企业最新动态</w:t>
      </w:r>
      <w:r>
        <w:rPr>
          <w:rFonts w:hint="eastAsia"/>
        </w:rPr>
        <w:br/>
      </w:r>
      <w:r>
        <w:rPr>
          <w:rFonts w:hint="eastAsia"/>
        </w:rPr>
        <w:t>　　表 3,4-甲酚厂家（七） 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3,4-甲酚厂家（七）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3,4-甲酚厂家（七） 3,4-甲酚销量、收入、价格（美元/件）及毛利率（2020-2025）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3,4-甲酚厂家（七）公司简介及主要业务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3,4-甲酚厂家（七）企业最新动态</w:t>
      </w:r>
      <w:r>
        <w:rPr>
          <w:rFonts w:hint="eastAsia"/>
        </w:rPr>
        <w:br/>
      </w:r>
      <w:r>
        <w:rPr>
          <w:rFonts w:hint="eastAsia"/>
        </w:rPr>
        <w:t>　　表 3,4-甲酚厂家（八） 3,4-甲酚生产基地、销售区域、竞争对手及市场地位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3,4-甲酚厂家（八） 3,4-甲酚产品规格、参数及市场应用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3,4-甲酚厂家（八） 3,4-甲酚销量、收入、价格（美元/件）及毛利率（2020-2025）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3,4-甲酚厂家（八）公司简介及主要业务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3,4-甲酚厂家（八）企业最新动态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全球不同产品类型3,4-甲酚销量（2020-2025）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全球不同产品类型3,4-甲酚销量市场份额（2020-2025）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全球不同产品类型3,4-甲酚销量预测（2025-2031）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全球不同产品类型3,4-甲酚销量市场份额预测（2025-2031）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全球不同产品类型3,4-甲酚收入（2020-2025）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全球不同产品类型3,4-甲酚收入市场份额（2020-2025）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全球不同产品类型3,4-甲酚收入预测（2025-2031）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全球不同类型3,4-甲酚收入市场份额预测（2025-2031）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全球不同应用3,4-甲酚销量（2020-2025年）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全球不同应用3,4-甲酚销量市场份额（2020-2025）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全球不同应用3,4-甲酚销量预测（2025-2031）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全球不同应用3,4-甲酚销量市场份额预测（2025-2031）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全球不同应用3,4-甲酚收入（2020-2025年）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全球不同应用3,4-甲酚收入市场份额（2020-2025）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全球不同应用3,4-甲酚收入预测（2025-2031）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全球不同应用3,4-甲酚收入市场份额预测（2025-2031）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3,4-甲酚上游原料供应商及联系方式列表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3,4-甲酚典型客户列表</w:t>
      </w:r>
      <w:r>
        <w:rPr>
          <w:rFonts w:hint="eastAsia"/>
        </w:rPr>
        <w:br/>
      </w:r>
      <w:r>
        <w:rPr>
          <w:rFonts w:hint="eastAsia"/>
        </w:rPr>
        <w:t>　　表 3,4-甲酚主要销售模式及销售渠道</w:t>
      </w:r>
      <w:r>
        <w:rPr>
          <w:rFonts w:hint="eastAsia"/>
        </w:rPr>
        <w:br/>
      </w:r>
      <w:r>
        <w:rPr>
          <w:rFonts w:hint="eastAsia"/>
        </w:rPr>
        <w:t>　　表 3,4-甲酚行业发展机遇及主要驱动因素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3,4-甲酚行业发展面临的风险</w:t>
      </w:r>
      <w:r>
        <w:rPr>
          <w:rFonts w:hint="eastAsia"/>
        </w:rPr>
        <w:br/>
      </w:r>
      <w:r>
        <w:rPr>
          <w:rFonts w:hint="eastAsia"/>
        </w:rPr>
        <w:t>　　表 3,4-甲酚行业政策分析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879e7e004a2a" w:history="1">
        <w:r>
          <w:rPr>
            <w:rStyle w:val="Hyperlink"/>
          </w:rPr>
          <w:t>2025-2031年全球与中国3,4-甲酚行业现状调研及发展前景预测报告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b879e7e004a2a" w:history="1">
        <w:r>
          <w:rPr>
            <w:rStyle w:val="Hyperlink"/>
          </w:rPr>
          <w:t>https://www.20087.com/9/06/3-4-JiaFenHangYeXianZhuangJiQianJing.html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热点：35二甲基苯酚、0.3%甲酚有抑菌作用吗、四甲基双酚A、甲酚cas85-83-6、混合甲酚、甲酚用途、3甲基苯酚、2-甲酚、3甲基4异丙基苯酚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2c383bb8544aa" w:history="1">
      <w:r>
        <w:rPr>
          <w:rStyle w:val="Hyperlink"/>
        </w:rPr>
        <w:t>2025-2031年全球与中国3,4-甲酚行业现状调研及发展前景预测报告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3-4-JiaFenHangYeXianZhuangJiQianJing.html" TargetMode="External" Id="R0afb879e7e00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3-4-JiaFenHangYeXianZhuangJiQianJing.html" TargetMode="External" Id="R4f72c383bb85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2024-12-08T01:05:00Z</dcterms:created>
  <dcterms:modified xsi:type="dcterms:W3CDTF">2024-12-08T02:05:00Z</dcterms:modified>
  <dc:subject>2025-2031年全球与中国3,4-甲酚行业现状调研及发展前景预测报告</dc:subject>
  <dc:title>2025-2031年全球与中国3,4-甲酚行业现状调研及发展前景预测报告</dc:title>
  <cp:keywords>2025-2031年全球与中国3,4-甲酚行业现状调研及发展前景预测报告</cp:keywords>
  <dc:description>2025-2031年全球与中国3,4-甲酚行业现状调研及发展前景预测报告</dc:description>
</cp:coreProperties>
</file>