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e0e4bc47b24a50" w:history="1">
              <w:r>
                <w:rPr>
                  <w:rStyle w:val="Hyperlink"/>
                </w:rPr>
                <w:t>2025-2031年中国特辛基苯酚行业调研及未来发展趋势预测报告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e0e4bc47b24a50" w:history="1">
              <w:r>
                <w:rPr>
                  <w:rStyle w:val="Hyperlink"/>
                </w:rPr>
                <w:t>2025-2031年中国特辛基苯酚行业调研及未来发展趋势预测报告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e0e4bc47b24a50" w:history="1">
                <w:r>
                  <w:rPr>
                    <w:rStyle w:val="Hyperlink"/>
                  </w:rPr>
                  <w:t>https://www.20087.com/0/67/TeXinJiBenFenHangYeFenXiBaoGao.html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辛基苯酚是一种重要的化工原料，广泛应用于表面活性剂、增塑剂、抗氧剂等多个领域。近年来，随着化工行业技术的进步和市场需求的变化，特辛基苯酚的生产工艺得到了显著改进，不仅提高了生产效率，还减少了对环境的影响。目前，特辛基苯酚不仅在产品质量、纯度方面有了明显提升，而且在应用范围和功能拓展方面也有了新的突破。随着环保法规的日益严格，特辛基苯酚的生产过程更加注重环境保护和可持续发展。</w:t>
      </w:r>
      <w:r>
        <w:rPr>
          <w:rFonts w:hint="eastAsia"/>
        </w:rPr>
        <w:br/>
      </w:r>
      <w:r>
        <w:rPr>
          <w:rFonts w:hint="eastAsia"/>
        </w:rPr>
        <w:t>　　未来，特辛基苯酚的发展将更加注重技术创新和绿色环保。随着新材料技术的进步，特辛基苯酚将被应用于更多领域，如新型表面活性剂、环保型增塑剂等，以满足不同行业对高性能化学品的需求。同时，随着可持续发展理念的普及，特辛基苯酚的生产和使用将更加注重节能减排和循环经济，通过采用新型催化剂、改进生产工艺等方式降低能耗和废物排放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e0e4bc47b24a50" w:history="1">
        <w:r>
          <w:rPr>
            <w:rStyle w:val="Hyperlink"/>
          </w:rPr>
          <w:t>2025-2031年中国特辛基苯酚行业调研及未来发展趋势预测报告</w:t>
        </w:r>
      </w:hyperlink>
      <w:r>
        <w:rPr>
          <w:rFonts w:hint="eastAsia"/>
        </w:rPr>
        <w:t>》以专业、科学的视角，系统分析了特辛基苯酚行业当前市场规模、技术发展水平和主要企业竞争格局。报告通过研究特辛基苯酚产业链结构和市场供需关系，研判了特辛基苯酚行业未来发展趋势，并评估了潜在的市场机遇与风险。报告为特辛基苯酚企业调整经营策略、投资者选择投资时机以及政府部门制定产业政策提供了专业参考，是了解特辛基苯酚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特辛基苯酚产业概述</w:t>
      </w:r>
      <w:r>
        <w:rPr>
          <w:rFonts w:hint="eastAsia"/>
        </w:rPr>
        <w:br/>
      </w:r>
      <w:r>
        <w:rPr>
          <w:rFonts w:hint="eastAsia"/>
        </w:rPr>
        <w:t>　　第一节 特辛基苯酚产业定义</w:t>
      </w:r>
      <w:r>
        <w:rPr>
          <w:rFonts w:hint="eastAsia"/>
        </w:rPr>
        <w:br/>
      </w:r>
      <w:r>
        <w:rPr>
          <w:rFonts w:hint="eastAsia"/>
        </w:rPr>
        <w:t>　　第二节 特辛基苯酚产业发展历程</w:t>
      </w:r>
      <w:r>
        <w:rPr>
          <w:rFonts w:hint="eastAsia"/>
        </w:rPr>
        <w:br/>
      </w:r>
      <w:r>
        <w:rPr>
          <w:rFonts w:hint="eastAsia"/>
        </w:rPr>
        <w:t>　　第三节 特辛基苯酚分类情况</w:t>
      </w:r>
      <w:r>
        <w:rPr>
          <w:rFonts w:hint="eastAsia"/>
        </w:rPr>
        <w:br/>
      </w:r>
      <w:r>
        <w:rPr>
          <w:rFonts w:hint="eastAsia"/>
        </w:rPr>
        <w:t>　　第四节 特辛基苯酚产业链分析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2024-2025年特辛基苯酚行业发展环境及政策分析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特辛基苯酚行业经济环境分析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2024-2025年特辛基苯酚行业关政策、法规、标准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2024-2025年中国特辛基苯酚行业发展概况</w:t>
      </w:r>
      <w:r>
        <w:rPr>
          <w:rFonts w:hint="eastAsia"/>
        </w:rPr>
        <w:br/>
      </w:r>
      <w:r>
        <w:rPr>
          <w:rFonts w:hint="eastAsia"/>
        </w:rPr>
        <w:t>　　第一节 特辛基苯酚行业发展态势分析</w:t>
      </w:r>
      <w:r>
        <w:rPr>
          <w:rFonts w:hint="eastAsia"/>
        </w:rPr>
        <w:br/>
      </w:r>
      <w:r>
        <w:rPr>
          <w:rFonts w:hint="eastAsia"/>
        </w:rPr>
        <w:t>　　第二节 特辛基苯酚行业发展特点分析</w:t>
      </w:r>
      <w:r>
        <w:rPr>
          <w:rFonts w:hint="eastAsia"/>
        </w:rPr>
        <w:br/>
      </w:r>
      <w:r>
        <w:rPr>
          <w:rFonts w:hint="eastAsia"/>
        </w:rPr>
        <w:t>　　第三节 特辛基苯酚行业市场供需分析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中国特辛基苯酚行业供给与需求情况分析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2020-2025年中国特辛基苯酚行业总体规模</w:t>
      </w:r>
      <w:r>
        <w:rPr>
          <w:rFonts w:hint="eastAsia"/>
        </w:rPr>
        <w:br/>
      </w:r>
      <w:r>
        <w:rPr>
          <w:rFonts w:hint="eastAsia"/>
        </w:rPr>
        <w:t>　　第二节 中国特辛基苯酚行业盈利情况分析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中国特辛基苯酚行业供给概况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一、2020-2025年中国特辛基苯酚供给情况分析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二、2025年中国特辛基苯酚行业供给特点分析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三、2025-2031年中国特辛基苯酚行业供给预测</w:t>
      </w:r>
      <w:r>
        <w:rPr>
          <w:rFonts w:hint="eastAsia"/>
        </w:rPr>
        <w:br/>
      </w:r>
      <w:r>
        <w:rPr>
          <w:rFonts w:hint="eastAsia"/>
        </w:rPr>
        <w:t>　　第四节 中国特辛基苯酚行业需求概况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一、2020-2025年中国特辛基苯酚行业需求情况分析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二、2025年中国特辛基苯酚行业市场需求特点分析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三、2025-2031年中国特辛基苯酚市场需求预测</w:t>
      </w:r>
      <w:r>
        <w:rPr>
          <w:rFonts w:hint="eastAsia"/>
        </w:rPr>
        <w:br/>
      </w:r>
      <w:r>
        <w:rPr>
          <w:rFonts w:hint="eastAsia"/>
        </w:rPr>
        <w:t>　　第五节 特辛基苯酚产业供需平衡状况分析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2020-2025年中国特辛基苯酚行业重点地区调研分析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一、中国特辛基苯酚行业重点区域市场结构调研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二、**地区特辛基苯酚行业调研分析</w:t>
      </w:r>
      <w:r>
        <w:rPr>
          <w:rFonts w:hint="eastAsia"/>
        </w:rPr>
        <w:br/>
      </w:r>
      <w:r>
        <w:rPr>
          <w:rFonts w:hint="eastAsia"/>
        </w:rPr>
        <w:t>　　　　三、**地区特辛基苯酚行业调研分析</w:t>
      </w:r>
      <w:r>
        <w:rPr>
          <w:rFonts w:hint="eastAsia"/>
        </w:rPr>
        <w:br/>
      </w:r>
      <w:r>
        <w:rPr>
          <w:rFonts w:hint="eastAsia"/>
        </w:rPr>
        <w:t>　　　　四、**地区特辛基苯酚行业调研分析</w:t>
      </w:r>
      <w:r>
        <w:rPr>
          <w:rFonts w:hint="eastAsia"/>
        </w:rPr>
        <w:br/>
      </w:r>
      <w:r>
        <w:rPr>
          <w:rFonts w:hint="eastAsia"/>
        </w:rPr>
        <w:t>　　　　五、**地区特辛基苯酚行业调研分析</w:t>
      </w:r>
      <w:r>
        <w:rPr>
          <w:rFonts w:hint="eastAsia"/>
        </w:rPr>
        <w:br/>
      </w:r>
      <w:r>
        <w:rPr>
          <w:rFonts w:hint="eastAsia"/>
        </w:rPr>
        <w:t>　　　　六、**地区特辛基苯酚行业调研分析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中国特辛基苯酚行业进出口情况分析预测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2020-2025年中国特辛基苯酚行业进出口情况分析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一、2020-2025年中国特辛基苯酚行业进口分析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二、2020-2025年中国特辛基苯酚行业出口分析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2025-2031年中国特辛基苯酚行业进出口情况预测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一、2025-2031年中国特辛基苯酚行业进口预测分析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二、2025-2031年中国特辛基苯酚行业出口预测分析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影响特辛基苯酚行业进出口变化的主要原因分析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中国特辛基苯酚行业产品价格监测</w:t>
      </w:r>
      <w:r>
        <w:rPr>
          <w:rFonts w:hint="eastAsia"/>
        </w:rPr>
        <w:br/>
      </w:r>
      <w:r>
        <w:rPr>
          <w:rFonts w:hint="eastAsia"/>
        </w:rPr>
        <w:t>　　　　一、特辛基苯酚市场价格特征</w:t>
      </w:r>
      <w:r>
        <w:rPr>
          <w:rFonts w:hint="eastAsia"/>
        </w:rPr>
        <w:br/>
      </w:r>
      <w:r>
        <w:rPr>
          <w:rFonts w:hint="eastAsia"/>
        </w:rPr>
        <w:t>　　　　二、当前特辛基苯酚市场价格评述</w:t>
      </w:r>
      <w:r>
        <w:rPr>
          <w:rFonts w:hint="eastAsia"/>
        </w:rPr>
        <w:br/>
      </w:r>
      <w:r>
        <w:rPr>
          <w:rFonts w:hint="eastAsia"/>
        </w:rPr>
        <w:t>　　　　三、影响特辛基苯酚市场价格因素分析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四、未来特辛基苯酚市场价格走势预测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特辛基苯酚行业市场竞争策略分析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特辛基苯酚行业竞争结构分析</w:t>
      </w:r>
      <w:r>
        <w:rPr>
          <w:rFonts w:hint="eastAsia"/>
        </w:rPr>
        <w:br/>
      </w:r>
      <w:r>
        <w:rPr>
          <w:rFonts w:hint="eastAsia"/>
        </w:rPr>
        <w:t>　　　　一、特辛基苯酚行业现有企业间竞争</w:t>
      </w:r>
      <w:r>
        <w:rPr>
          <w:rFonts w:hint="eastAsia"/>
        </w:rPr>
        <w:br/>
      </w:r>
      <w:r>
        <w:rPr>
          <w:rFonts w:hint="eastAsia"/>
        </w:rPr>
        <w:t>　　　　二、特辛基苯酚行业潜在进入者分析</w:t>
      </w:r>
      <w:r>
        <w:rPr>
          <w:rFonts w:hint="eastAsia"/>
        </w:rPr>
        <w:br/>
      </w:r>
      <w:r>
        <w:rPr>
          <w:rFonts w:hint="eastAsia"/>
        </w:rPr>
        <w:t>　　　　三、特辛基苯酚行业替代品威胁分析</w:t>
      </w:r>
      <w:r>
        <w:rPr>
          <w:rFonts w:hint="eastAsia"/>
        </w:rPr>
        <w:br/>
      </w:r>
      <w:r>
        <w:rPr>
          <w:rFonts w:hint="eastAsia"/>
        </w:rPr>
        <w:t>　　　　四、特辛基苯酚行业供应商议价能力</w:t>
      </w:r>
      <w:r>
        <w:rPr>
          <w:rFonts w:hint="eastAsia"/>
        </w:rPr>
        <w:br/>
      </w:r>
      <w:r>
        <w:rPr>
          <w:rFonts w:hint="eastAsia"/>
        </w:rPr>
        <w:t>　　　　五、特辛基苯酚行业客户议价能力</w:t>
      </w:r>
      <w:r>
        <w:rPr>
          <w:rFonts w:hint="eastAsia"/>
        </w:rPr>
        <w:br/>
      </w:r>
      <w:r>
        <w:rPr>
          <w:rFonts w:hint="eastAsia"/>
        </w:rPr>
        <w:t>　　第二节 特辛基苯酚市场竞争策略分析</w:t>
      </w:r>
      <w:r>
        <w:rPr>
          <w:rFonts w:hint="eastAsia"/>
        </w:rPr>
        <w:br/>
      </w:r>
      <w:r>
        <w:rPr>
          <w:rFonts w:hint="eastAsia"/>
        </w:rPr>
        <w:t>　　　　一、特辛基苯酚市场增长潜力分析</w:t>
      </w:r>
      <w:r>
        <w:rPr>
          <w:rFonts w:hint="eastAsia"/>
        </w:rPr>
        <w:br/>
      </w:r>
      <w:r>
        <w:rPr>
          <w:rFonts w:hint="eastAsia"/>
        </w:rPr>
        <w:t>　　　　二、特辛基苯酚产品竞争策略分析</w:t>
      </w:r>
      <w:r>
        <w:rPr>
          <w:rFonts w:hint="eastAsia"/>
        </w:rPr>
        <w:br/>
      </w:r>
      <w:r>
        <w:rPr>
          <w:rFonts w:hint="eastAsia"/>
        </w:rPr>
        <w:t>　　　　三、特辛基苯酚行业典型企业产品竞争策略分析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特辛基苯酚行业企业竞争策略分析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一、2025-2031年中国特辛基苯酚市场竞争趋势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二、2025-2031年特辛基苯酚行业竞争格局展望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三、2025-2031年特辛基苯酚行业竞争策略分析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特辛基苯酚行业重点企业发展调研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二、特辛基苯酚企业经营情况分析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四、特辛基苯酚企业发展规划</w:t>
      </w:r>
      <w:r>
        <w:rPr>
          <w:rFonts w:hint="eastAsia"/>
        </w:rPr>
        <w:br/>
      </w:r>
      <w:r>
        <w:rPr>
          <w:rFonts w:hint="eastAsia"/>
        </w:rPr>
        <w:t>　　第二节 特辛基苯酚重点企业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二、特辛基苯酚企业经营情况分析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四、特辛基苯酚企业发展规划</w:t>
      </w:r>
      <w:r>
        <w:rPr>
          <w:rFonts w:hint="eastAsia"/>
        </w:rPr>
        <w:br/>
      </w:r>
      <w:r>
        <w:rPr>
          <w:rFonts w:hint="eastAsia"/>
        </w:rPr>
        <w:t>　　第三节 特辛基苯酚重点企业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二、特辛基苯酚企业经营情况分析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四、特辛基苯酚企业发展规划</w:t>
      </w:r>
      <w:r>
        <w:rPr>
          <w:rFonts w:hint="eastAsia"/>
        </w:rPr>
        <w:br/>
      </w:r>
      <w:r>
        <w:rPr>
          <w:rFonts w:hint="eastAsia"/>
        </w:rPr>
        <w:t>　　第四节 特辛基苯酚重点企业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二、特辛基苯酚企业经营情况分析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四、特辛基苯酚企业发展规划</w:t>
      </w:r>
      <w:r>
        <w:rPr>
          <w:rFonts w:hint="eastAsia"/>
        </w:rPr>
        <w:br/>
      </w:r>
      <w:r>
        <w:rPr>
          <w:rFonts w:hint="eastAsia"/>
        </w:rPr>
        <w:t>　　第五节 特辛基苯酚重点企业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二、特辛基苯酚企业经营情况分析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四、特辛基苯酚企业发展规划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特辛基苯酚企业发展策略分析</w:t>
      </w:r>
      <w:r>
        <w:rPr>
          <w:rFonts w:hint="eastAsia"/>
        </w:rPr>
        <w:br/>
      </w:r>
      <w:r>
        <w:rPr>
          <w:rFonts w:hint="eastAsia"/>
        </w:rPr>
        <w:t>　　第一节 特辛基苯酚市场策略分析</w:t>
      </w:r>
      <w:r>
        <w:rPr>
          <w:rFonts w:hint="eastAsia"/>
        </w:rPr>
        <w:br/>
      </w:r>
      <w:r>
        <w:rPr>
          <w:rFonts w:hint="eastAsia"/>
        </w:rPr>
        <w:t>　　　　一、特辛基苯酚价格策略分析</w:t>
      </w:r>
      <w:r>
        <w:rPr>
          <w:rFonts w:hint="eastAsia"/>
        </w:rPr>
        <w:br/>
      </w:r>
      <w:r>
        <w:rPr>
          <w:rFonts w:hint="eastAsia"/>
        </w:rPr>
        <w:t>　　　　二、特辛基苯酚渠道策略分析</w:t>
      </w:r>
      <w:r>
        <w:rPr>
          <w:rFonts w:hint="eastAsia"/>
        </w:rPr>
        <w:br/>
      </w:r>
      <w:r>
        <w:rPr>
          <w:rFonts w:hint="eastAsia"/>
        </w:rPr>
        <w:t>　　第二节 特辛基苯酚销售策略分析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提高特辛基苯酚企业竞争力的策略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一、提高中国特辛基苯酚企业核心竞争力的对策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二、特辛基苯酚企业提升竞争力的主要方向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三、影响特辛基苯酚企业核心竞争力的因素及提升途径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四、提高特辛基苯酚企业竞争力的策略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对我国特辛基苯酚品牌的战略思考</w:t>
      </w:r>
      <w:r>
        <w:rPr>
          <w:rFonts w:hint="eastAsia"/>
        </w:rPr>
        <w:br/>
      </w:r>
      <w:r>
        <w:rPr>
          <w:rFonts w:hint="eastAsia"/>
        </w:rPr>
        <w:t>　　　　一、特辛基苯酚实施品牌战略的意义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二、特辛基苯酚企业品牌的现状分析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三、我国特辛基苯酚企业的品牌战略</w:t>
      </w:r>
      <w:r>
        <w:rPr>
          <w:rFonts w:hint="eastAsia"/>
        </w:rPr>
        <w:br/>
      </w:r>
      <w:r>
        <w:rPr>
          <w:rFonts w:hint="eastAsia"/>
        </w:rPr>
        <w:t>　　　　四、特辛基苯酚品牌战略管理的策略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特辛基苯酚行业投资机会与风险规避研究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2025-2031年中国特辛基苯酚投资环境的分析与对策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2025-2031年中国特辛基苯酚投资机遇分析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2025-2031年中国特辛基苯酚投资风险分析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2025-2031年中国特辛基苯酚投资策略与建议</w:t>
      </w:r>
      <w:r>
        <w:rPr>
          <w:rFonts w:hint="eastAsia"/>
        </w:rPr>
        <w:br/>
      </w:r>
      <w:r>
        <w:rPr>
          <w:rFonts w:hint="eastAsia"/>
        </w:rPr>
        <w:t>　　　　一、特辛基苯酚企业资本结构选择</w:t>
      </w:r>
      <w:r>
        <w:rPr>
          <w:rFonts w:hint="eastAsia"/>
        </w:rPr>
        <w:br/>
      </w:r>
      <w:r>
        <w:rPr>
          <w:rFonts w:hint="eastAsia"/>
        </w:rPr>
        <w:t>　　　　二、特辛基苯酚企业战略选择</w:t>
      </w:r>
      <w:r>
        <w:rPr>
          <w:rFonts w:hint="eastAsia"/>
        </w:rPr>
        <w:br/>
      </w:r>
      <w:r>
        <w:rPr>
          <w:rFonts w:hint="eastAsia"/>
        </w:rPr>
        <w:t>　　　　三、特辛基苯酚行业投资区域选择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特辛基苯酚市场预测及项目投资建议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中国特辛基苯酚行业生产、营销企业投资运作模式分析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特辛基苯酚行业外销与内销优势分析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2025-2031年中国特辛基苯酚行业市场规模及增长趋势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2025-2031年中国特辛基苯酚行业投资规模预测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2025-2031年特辛基苯酚行业市场盈利预测</w:t>
      </w:r>
      <w:r>
        <w:rPr>
          <w:rFonts w:hint="eastAsia"/>
        </w:rPr>
        <w:br/>
      </w:r>
      <w:r>
        <w:rPr>
          <w:rFonts w:hint="eastAsia"/>
        </w:rPr>
        <w:t>　　第六节 [~中~智~林~]特辛基苯酚行业项目投资建议</w:t>
      </w:r>
      <w:r>
        <w:rPr>
          <w:rFonts w:hint="eastAsia"/>
        </w:rPr>
        <w:br/>
      </w:r>
      <w:r>
        <w:rPr>
          <w:rFonts w:hint="eastAsia"/>
        </w:rPr>
        <w:t>　　　　一、特辛基苯酚技术应用注意事项</w:t>
      </w:r>
      <w:r>
        <w:rPr>
          <w:rFonts w:hint="eastAsia"/>
        </w:rPr>
        <w:br/>
      </w:r>
      <w:r>
        <w:rPr>
          <w:rFonts w:hint="eastAsia"/>
        </w:rPr>
        <w:t>　　　　二、特辛基苯酚项目投资注意事项</w:t>
      </w:r>
      <w:r>
        <w:rPr>
          <w:rFonts w:hint="eastAsia"/>
        </w:rPr>
        <w:br/>
      </w:r>
      <w:r>
        <w:rPr>
          <w:rFonts w:hint="eastAsia"/>
        </w:rPr>
        <w:t>　　　　三、特辛基苯酚生产开发注意事项</w:t>
      </w:r>
      <w:r>
        <w:rPr>
          <w:rFonts w:hint="eastAsia"/>
        </w:rPr>
        <w:br/>
      </w:r>
      <w:r>
        <w:rPr>
          <w:rFonts w:hint="eastAsia"/>
        </w:rPr>
        <w:t>　　　　四、特辛基苯酚销售注意事项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特辛基苯酚产业链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2020-2025年中国特辛基苯酚市场需求量及增速统计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2020-2025年中国特辛基苯酚行业市场规模及增长情况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**地区特辛基苯酚市场规模及增长情况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**地区特辛基苯酚行业市场需求情况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特辛基苯酚重点企业（二）成长能力情况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2025-2031年中国特辛基苯酚行业产量预测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2025-2031年中国特辛基苯酚市场需求量预测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2025-2031年中国特辛基苯酚行业市场规模预测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2025-2031年中国特辛基苯酚市场前景分析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2025-2031年中国特辛基苯酚行业发展趋势预测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e0e4bc47b24a50" w:history="1">
        <w:r>
          <w:rPr>
            <w:rStyle w:val="Hyperlink"/>
          </w:rPr>
          <w:t>2025-2031年中国特辛基苯酚行业调研及未来发展趋势预测报告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e0e4bc47b24a50" w:history="1">
        <w:r>
          <w:rPr>
            <w:rStyle w:val="Hyperlink"/>
          </w:rPr>
          <w:t>https://www.20087.com/0/67/TeXinJiBenFenHangYeFenXiBaoGao.html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热点：对特辛基苯酚对身体有害吗、特辛基苯酚有什么气味、4-叔丁基苯酚、特辛基苯酚对人体有害吗、对特辛基苯酚工艺流程、特辛基苯酚溶于水吗为什么、甲基异丙基苯酚、对特辛基苯酚工艺流程、甲基苯酚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17fa4f69e64366" w:history="1">
      <w:r>
        <w:rPr>
          <w:rStyle w:val="Hyperlink"/>
        </w:rPr>
        <w:t>2025-2031年中国特辛基苯酚行业调研及未来发展趋势预测报告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TeXinJiBenFenHangYeFenXiBaoGao.html" TargetMode="External" Id="Rdce0e4bc47b2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TeXinJiBenFenHangYeFenXiBaoGao.html" TargetMode="External" Id="R7e17fa4f69e6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2025-01-01T23:10:00Z</dcterms:created>
  <dcterms:modified xsi:type="dcterms:W3CDTF">2025-01-02T00:10:00Z</dcterms:modified>
  <dc:subject>2025-2031年中国特辛基苯酚行业调研及未来发展趋势预测报告</dc:subject>
  <dc:title>2025-2031年中国特辛基苯酚行业调研及未来发展趋势预测报告</dc:title>
  <cp:keywords>2025-2031年中国特辛基苯酚行业调研及未来发展趋势预测报告</cp:keywords>
  <dc:description>2025-2031年中国特辛基苯酚行业调研及未来发展趋势预测报告</dc:description>
</cp:coreProperties>
</file>