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abf8ce56f4073" w:history="1">
              <w:r>
                <w:rPr>
                  <w:rStyle w:val="Hyperlink"/>
                </w:rPr>
                <w:t>2025-2031年全球与中国五硫化二磷行业现状及行业前景分析报告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abf8ce56f4073" w:history="1">
              <w:r>
                <w:rPr>
                  <w:rStyle w:val="Hyperlink"/>
                </w:rPr>
                <w:t>2025-2031年全球与中国五硫化二磷行业现状及行业前景分析报告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abf8ce56f4073" w:history="1">
                <w:r>
                  <w:rPr>
                    <w:rStyle w:val="Hyperlink"/>
                  </w:rPr>
                  <w:t>https://www.20087.com/0/87/WuLiuHuaErLinDeFaZhanQianJing.html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硫化二磷（P2S5）是一种重要的化工原料，广泛用于生产磷酸盐、有机磷化合物等。近年来，随着农业、医药、电子等行业的发展，对P2S5的需求稳定增长。然而，其生产和使用过程中存在一定的安全和环保问题，促使行业寻求更安全的替代品和技术改进。</w:t>
      </w:r>
      <w:r>
        <w:rPr>
          <w:rFonts w:hint="eastAsia"/>
        </w:rPr>
        <w:br/>
      </w:r>
      <w:r>
        <w:rPr>
          <w:rFonts w:hint="eastAsia"/>
        </w:rPr>
        <w:t>　　未来，五硫化二磷的使用将受到更严格的监管，推动行业向更安全、更环保的方向转型。研发将集中于改进生产工艺，减少有害副产品的生成，以及开发高效的废弃物处理技术。同时，对P2S5的替代品，如无硫磷化剂的研究，将为相关产业提供更可持续的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abf8ce56f4073" w:history="1">
        <w:r>
          <w:rPr>
            <w:rStyle w:val="Hyperlink"/>
          </w:rPr>
          <w:t>2025-2031年全球与中国五硫化二磷行业现状及行业前景分析报告</w:t>
        </w:r>
      </w:hyperlink>
      <w:r>
        <w:rPr>
          <w:rFonts w:hint="eastAsia"/>
        </w:rPr>
        <w:t>》依托权威机构及行业协会数据，结合五硫化二磷行业的宏观环境与微观实践，从五硫化二磷市场规模、市场需求、技术现状及产业链结构等多维度进行了系统调研与分析。报告通过严谨的研究方法与翔实的数据支持，辅以直观图表，全面剖析了五硫化二磷行业发展趋势、重点企业表现及市场竞争格局，并通过SWOT分析揭示了行业机遇与潜在风险，为五硫化二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五硫化二磷市场概述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按照不同产品类型，五硫化二磷主要可以分为如下几个类别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全球不同产品类型五硫化二磷销售额增长趋势2020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 P2S5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从不同应用，五硫化二磷主要包括如下几个方面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全球不同应用五硫化二磷销售额增长趋势2020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润滑添加剂</w:t>
      </w:r>
      <w:r>
        <w:rPr>
          <w:rFonts w:hint="eastAsia"/>
        </w:rPr>
        <w:br/>
      </w:r>
      <w:r>
        <w:rPr>
          <w:rFonts w:hint="eastAsia"/>
        </w:rPr>
        <w:t>　　　　1.3.3 矿用浮选剂</w:t>
      </w:r>
      <w:r>
        <w:rPr>
          <w:rFonts w:hint="eastAsia"/>
        </w:rPr>
        <w:br/>
      </w:r>
      <w:r>
        <w:rPr>
          <w:rFonts w:hint="eastAsia"/>
        </w:rPr>
        <w:t>　　　　1.3.4 农药</w:t>
      </w:r>
      <w:r>
        <w:rPr>
          <w:rFonts w:hint="eastAsia"/>
        </w:rPr>
        <w:br/>
      </w:r>
      <w:r>
        <w:rPr>
          <w:rFonts w:hint="eastAsia"/>
        </w:rPr>
        <w:t>　　　　1.3.5 医疗领域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五硫化二磷行业背景、发展历史、现状及趋势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五硫化二磷行业目前现状分析</w:t>
      </w:r>
      <w:r>
        <w:rPr>
          <w:rFonts w:hint="eastAsia"/>
        </w:rPr>
        <w:br/>
      </w:r>
      <w:r>
        <w:rPr>
          <w:rFonts w:hint="eastAsia"/>
        </w:rPr>
        <w:t>　　　　1.4.2 五硫化二磷发展趋势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全球五硫化二磷总体规模分析</w:t>
      </w:r>
      <w:r>
        <w:rPr>
          <w:rFonts w:hint="eastAsia"/>
        </w:rPr>
        <w:br/>
      </w:r>
      <w:r>
        <w:rPr>
          <w:rFonts w:hint="eastAsia"/>
        </w:rPr>
        <w:t>　　2.1 全球五硫化二磷供需现状及预测（2020-2031）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全球五硫化二磷产能、产量、产能利用率及发展趋势（2020-2031）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全球五硫化二磷产量、需求量及发展趋势（2020-2031）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全球主要地区五硫化二磷产量及发展趋势（2020-2031）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全球主要地区五硫化二磷产量（2020-2025）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全球主要地区五硫化二磷产量（2025-2031）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全球主要地区五硫化二磷产量市场份额（2020-2031）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中国五硫化二磷供需现状及预测（2020-2031）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中国五硫化二磷产能、产量、产能利用率及发展趋势（2020-2031）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中国五硫化二磷产量、市场需求量及发展趋势（2020-2031）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全球五硫化二磷销量及销售额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全球市场五硫化二磷销售额（2020-2031）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全球市场五硫化二磷销量（2020-2031）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全球市场五硫化二磷价格趋势（2020-2031）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全球市场主要厂商五硫化二磷产能市场份额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全球市场主要厂商五硫化二磷销量（2020-2025）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全球市场主要厂商五硫化二磷销量（2020-2025）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全球市场主要厂商五硫化二磷销售收入（2020-2025）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全球市场主要厂商五硫化二磷销售价格（2020-2025）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2025年全球主要生产商五硫化二磷收入排名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中国市场主要厂商五硫化二磷销量（2020-2025）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中国市场主要厂商五硫化二磷销量（2020-2025）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中国市场主要厂商五硫化二磷销售收入（2020-2025）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2025年中国主要生产商五硫化二磷收入排名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中国市场主要厂商五硫化二磷销售价格（2020-2025）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全球主要厂商五硫化二磷总部及产地分布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全球主要厂商成立时间及五硫化二磷商业化日期</w:t>
      </w:r>
      <w:r>
        <w:rPr>
          <w:rFonts w:hint="eastAsia"/>
        </w:rPr>
        <w:br/>
      </w:r>
      <w:r>
        <w:rPr>
          <w:rFonts w:hint="eastAsia"/>
        </w:rPr>
        <w:t>　　3.6 全球主要厂商五硫化二磷产品类型及应用</w:t>
      </w:r>
      <w:r>
        <w:rPr>
          <w:rFonts w:hint="eastAsia"/>
        </w:rPr>
        <w:br/>
      </w:r>
      <w:r>
        <w:rPr>
          <w:rFonts w:hint="eastAsia"/>
        </w:rPr>
        <w:t>　　3.7 五硫化二磷行业集中度、竞争程度分析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五硫化二磷行业集中度分析：2025年全球Top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全球五硫化二磷第一梯队、第二梯队和第三梯队生产商（品牌）及市场份额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全球五硫化二磷主要地区分析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全球主要地区五硫化二磷市场规模分析：2020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全球主要地区五硫化二磷销售收入及市场份额（2020-2025年）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全球主要地区五硫化二磷销售收入预测（2025-2031年）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全球主要地区五硫化二磷销量分析：2020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全球主要地区五硫化二磷销量及市场份额（2020-2025年）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全球主要地区五硫化二磷销量及市场份额预测（2025-2031）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北美市场五硫化二磷销量、收入及增长率（2020-2031）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欧洲市场五硫化二磷销量、收入及增长率（2020-2031）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中国市场五硫化二磷销量、收入及增长率（2020-2031）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日本市场五硫化二磷销量、收入及增长率（2020-2031）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东南亚市场五硫化二磷销量、收入及增长率（2020-2031）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印度市场五硫化二磷销量、收入及增长率（2020-2031）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重点企业（1）基本信息、五硫化二磷生产基地、销售区域、竞争对手及市场地位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五硫化二磷产品规格、参数及市场应用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五硫化二磷销量、收入、价格及毛利率（2020-2025）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重点企业（2）基本信息、五硫化二磷生产基地、销售区域、竞争对手及市场地位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五硫化二磷产品规格、参数及市场应用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五硫化二磷销量、收入、价格及毛利率（2020-2025）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重点企业（3）基本信息、五硫化二磷生产基地、销售区域、竞争对手及市场地位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五硫化二磷产品规格、参数及市场应用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五硫化二磷销量、收入、价格及毛利率（2020-2025）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重点企业（4）基本信息、五硫化二磷生产基地、销售区域、竞争对手及市场地位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五硫化二磷产品规格、参数及市场应用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五硫化二磷销量、收入、价格及毛利率（2020-2025）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重点企业（5）基本信息、五硫化二磷生产基地、销售区域、竞争对手及市场地位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五硫化二磷产品规格、参数及市场应用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五硫化二磷销量、收入、价格及毛利率（2020-2025）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重点企业（6）基本信息、五硫化二磷生产基地、销售区域、竞争对手及市场地位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五硫化二磷产品规格、参数及市场应用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五硫化二磷销量、收入、价格及毛利率（2020-2025）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不同产品类型五硫化二磷分析</w:t>
      </w:r>
      <w:r>
        <w:rPr>
          <w:rFonts w:hint="eastAsia"/>
        </w:rPr>
        <w:br/>
      </w:r>
      <w:r>
        <w:rPr>
          <w:rFonts w:hint="eastAsia"/>
        </w:rPr>
        <w:t>　　6.1 全球不同产品类型五硫化二磷销量（2020-2031）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全球不同产品类型五硫化二磷销量及市场份额（2020-2025）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全球不同产品类型五硫化二磷销量预测（2025-2031）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全球不同产品类型五硫化二磷收入（2020-2031）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全球不同产品类型五硫化二磷收入及市场份额（2020-2025）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全球不同产品类型五硫化二磷收入预测（2025-2031）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全球不同产品类型五硫化二磷价格走势（2020-2031）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不同应用五硫化二磷分析</w:t>
      </w:r>
      <w:r>
        <w:rPr>
          <w:rFonts w:hint="eastAsia"/>
        </w:rPr>
        <w:br/>
      </w:r>
      <w:r>
        <w:rPr>
          <w:rFonts w:hint="eastAsia"/>
        </w:rPr>
        <w:t>　　7.1 全球不同应用五硫化二磷销量（2020-2031）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全球不同应用五硫化二磷销量及市场份额（2020-2025）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全球不同应用五硫化二磷销量预测（2025-2031）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全球不同应用五硫化二磷收入（2020-2031）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全球不同应用五硫化二磷收入及市场份额（2020-2025）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全球不同应用五硫化二磷收入预测（2025-2031）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全球不同应用五硫化二磷价格走势（2020-2031）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五硫化二磷产业链分析</w:t>
      </w:r>
      <w:r>
        <w:rPr>
          <w:rFonts w:hint="eastAsia"/>
        </w:rPr>
        <w:br/>
      </w:r>
      <w:r>
        <w:rPr>
          <w:rFonts w:hint="eastAsia"/>
        </w:rPr>
        <w:t>　　8.2 五硫化二磷产业上游供应分析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五硫化二磷下游典型客户</w:t>
      </w:r>
      <w:r>
        <w:rPr>
          <w:rFonts w:hint="eastAsia"/>
        </w:rPr>
        <w:br/>
      </w:r>
      <w:r>
        <w:rPr>
          <w:rFonts w:hint="eastAsia"/>
        </w:rPr>
        <w:t>　　8.4 五硫化二磷销售渠道分析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五硫化二磷行业发展机遇及主要驱动因素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五硫化二磷行业发展面临的风险</w:t>
      </w:r>
      <w:r>
        <w:rPr>
          <w:rFonts w:hint="eastAsia"/>
        </w:rPr>
        <w:br/>
      </w:r>
      <w:r>
        <w:rPr>
          <w:rFonts w:hint="eastAsia"/>
        </w:rPr>
        <w:t>　　9.3 五硫化二磷行业政策分析</w:t>
      </w:r>
      <w:r>
        <w:rPr>
          <w:rFonts w:hint="eastAsia"/>
        </w:rPr>
        <w:br/>
      </w:r>
      <w:r>
        <w:rPr>
          <w:rFonts w:hint="eastAsia"/>
        </w:rPr>
        <w:t>　　9.4 五硫化二磷中国企业SWOT分析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全球不同产品类型五硫化二磷销售额增长（CAGR）趋势2020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五硫化二磷行业目前发展现状</w:t>
      </w:r>
      <w:r>
        <w:rPr>
          <w:rFonts w:hint="eastAsia"/>
        </w:rPr>
        <w:br/>
      </w:r>
      <w:r>
        <w:rPr>
          <w:rFonts w:hint="eastAsia"/>
        </w:rPr>
        <w:t>　　表 4： 五硫化二磷发展趋势</w:t>
      </w:r>
      <w:r>
        <w:rPr>
          <w:rFonts w:hint="eastAsia"/>
        </w:rPr>
        <w:br/>
      </w:r>
      <w:r>
        <w:rPr>
          <w:rFonts w:hint="eastAsia"/>
        </w:rPr>
        <w:t>　　表 5： 全球主要地区五硫化二磷产量增速（CAGR）：（2020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全球主要地区五硫化二磷产量（2020-2025）&amp;（千吨）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全球主要地区五硫化二磷产量（2025-2031）&amp;（千吨）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全球主要地区五硫化二磷产量市场份额（2020-2025）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全球主要地区五硫化二磷产量（2025-2031）&amp;（千吨）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全球市场主要厂商五硫化二磷产能（2024-2025）&amp;（千吨）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全球市场主要厂商五硫化二磷销量（2020-2025）&amp;（千吨）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全球市场主要厂商五硫化二磷销量市场份额（2020-2025）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全球市场主要厂商五硫化二磷销售收入（2020-2025）&amp;（百万美元）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全球市场主要厂商五硫化二磷销售收入市场份额（2020-2025）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全球市场主要厂商五硫化二磷销售价格（2020-2025）&amp;（美元/吨）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2025年全球主要生产商五硫化二磷收入排名（百万美元）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中国市场主要厂商五硫化二磷销量（2020-2025）&amp;（千吨）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中国市场主要厂商五硫化二磷销量市场份额（2020-2025）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中国市场主要厂商五硫化二磷销售收入（2020-2025）&amp;（百万美元）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中国市场主要厂商五硫化二磷销售收入市场份额（2020-2025）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2025年中国主要生产商五硫化二磷收入排名（百万美元）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中国市场主要厂商五硫化二磷销售价格（2020-2025）&amp;（美元/吨）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全球主要厂商五硫化二磷总部及产地分布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全球主要厂商成立时间及五硫化二磷商业化日期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全球主要厂商五硫化二磷产品类型及应用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2025年全球五硫化二磷主要厂商市场地位（第一梯队、第二梯队和第三梯队）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全球五硫化二磷市场投资、并购等现状分析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全球主要地区五硫化二磷销售收入增速：（2020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全球主要地区五硫化二磷销售收入（2020-2025）&amp;（百万美元）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全球主要地区五硫化二磷销售收入市场份额（2020-2025）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全球主要地区五硫化二磷收入（2025-2031）&amp;（百万美元）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全球主要地区五硫化二磷收入市场份额（2025-2031）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全球主要地区五硫化二磷销量（千吨）：2020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全球主要地区五硫化二磷销量（2020-2025）&amp;（千吨）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全球主要地区五硫化二磷销量市场份额（2020-2025）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全球主要地区五硫化二磷销量（2025-2031）&amp;（千吨）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全球主要地区五硫化二磷销量份额（2025-2031）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五硫化二磷生产基地、销售区域、竞争对手及市场地位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五硫化二磷产品规格、参数及市场应用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五硫化二磷销量（千吨）、收入（百万美元）、价格（美元/吨）及毛利率（2020-2025）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五硫化二磷生产基地、销售区域、竞争对手及市场地位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五硫化二磷产品规格、参数及市场应用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五硫化二磷销量（千吨）、收入（百万美元）、价格（美元/吨）及毛利率（2020-2025）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五硫化二磷生产基地、销售区域、竞争对手及市场地位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五硫化二磷产品规格、参数及市场应用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五硫化二磷销量（千吨）、收入（百万美元）、价格（美元/吨）及毛利率（2020-2025）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五硫化二磷生产基地、销售区域、竞争对手及市场地位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五硫化二磷产品规格、参数及市场应用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五硫化二磷销量（千吨）、收入（百万美元）、价格（美元/吨）及毛利率（2020-2025）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五硫化二磷生产基地、销售区域、竞争对手及市场地位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五硫化二磷产品规格、参数及市场应用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五硫化二磷销量（千吨）、收入（百万美元）、价格（美元/吨）及毛利率（2020-2025）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五硫化二磷生产基地、销售区域、竞争对手及市场地位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五硫化二磷产品规格、参数及市场应用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五硫化二磷销量（千吨）、收入（百万美元）、价格（美元/吨）及毛利率（2020-2025）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全球不同产品类型五硫化二磷销量（2020-2025年）&amp;（千吨）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全球不同产品类型五硫化二磷销量市场份额（2020-2025）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全球不同产品类型五硫化二磷销量预测（2025-2031）&amp;（千吨）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全球市场不同产品类型五硫化二磷销量市场份额预测（2025-2031）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全球不同产品类型五硫化二磷收入（2020-2025年）&amp;（百万美元）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全球不同产品类型五硫化二磷收入市场份额（2020-2025）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全球不同产品类型五硫化二磷收入预测（2025-2031）&amp;（百万美元）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全球不同产品类型五硫化二磷收入市场份额预测（2025-2031）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全球不同应用五硫化二磷销量（2020-2025年）&amp;（千吨）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全球不同应用五硫化二磷销量市场份额（2020-2025）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全球不同应用五硫化二磷销量预测（2025-2031）&amp;（千吨）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全球市场不同应用五硫化二磷销量市场份额预测（2025-2031）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全球不同应用五硫化二磷收入（2020-2025年）&amp;（百万美元）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全球不同应用五硫化二磷收入市场份额（2020-2025）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全球不同应用五硫化二磷收入预测（2025-2031）&amp;（百万美元）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全球不同应用五硫化二磷收入市场份额预测（2025-2031）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五硫化二磷上游原料供应商及联系方式列表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五硫化二磷典型客户列表</w:t>
      </w:r>
      <w:r>
        <w:rPr>
          <w:rFonts w:hint="eastAsia"/>
        </w:rPr>
        <w:br/>
      </w:r>
      <w:r>
        <w:rPr>
          <w:rFonts w:hint="eastAsia"/>
        </w:rPr>
        <w:t>　　表 86： 五硫化二磷主要销售模式及销售渠道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五硫化二磷行业发展机遇及主要驱动因素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五硫化二磷行业发展面临的风险</w:t>
      </w:r>
      <w:r>
        <w:rPr>
          <w:rFonts w:hint="eastAsia"/>
        </w:rPr>
        <w:br/>
      </w:r>
      <w:r>
        <w:rPr>
          <w:rFonts w:hint="eastAsia"/>
        </w:rPr>
        <w:t>　　表 89： 五硫化二磷行业政策分析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五硫化二磷产品图片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全球不同产品类型五硫化二磷销售额2020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全球不同产品类型五硫化二磷市场份额2024 VS 2025</w:t>
      </w:r>
      <w:r>
        <w:rPr>
          <w:rFonts w:hint="eastAsia"/>
        </w:rPr>
        <w:br/>
      </w:r>
      <w:r>
        <w:rPr>
          <w:rFonts w:hint="eastAsia"/>
        </w:rPr>
        <w:t>　　图 4： 99% P2S5产品图片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全球不同应用五硫化二磷市场份额2024 VS 2025</w:t>
      </w:r>
      <w:r>
        <w:rPr>
          <w:rFonts w:hint="eastAsia"/>
        </w:rPr>
        <w:br/>
      </w:r>
      <w:r>
        <w:rPr>
          <w:rFonts w:hint="eastAsia"/>
        </w:rPr>
        <w:t>　　图 8： 润滑添加剂</w:t>
      </w:r>
      <w:r>
        <w:rPr>
          <w:rFonts w:hint="eastAsia"/>
        </w:rPr>
        <w:br/>
      </w:r>
      <w:r>
        <w:rPr>
          <w:rFonts w:hint="eastAsia"/>
        </w:rPr>
        <w:t>　　图 9： 矿用浮选剂</w:t>
      </w:r>
      <w:r>
        <w:rPr>
          <w:rFonts w:hint="eastAsia"/>
        </w:rPr>
        <w:br/>
      </w:r>
      <w:r>
        <w:rPr>
          <w:rFonts w:hint="eastAsia"/>
        </w:rPr>
        <w:t>　　图 10： 农药</w:t>
      </w:r>
      <w:r>
        <w:rPr>
          <w:rFonts w:hint="eastAsia"/>
        </w:rPr>
        <w:br/>
      </w:r>
      <w:r>
        <w:rPr>
          <w:rFonts w:hint="eastAsia"/>
        </w:rPr>
        <w:t>　　图 11： 医疗领域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全球五硫化二磷产能、产量、产能利用率及发展趋势（2020-2031）&amp;（千吨）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全球五硫化二磷产量、需求量及发展趋势（2020-2031）&amp;（千吨）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全球主要地区五硫化二磷产量（2020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全球主要地区五硫化二磷产量市场份额（2020-2031）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中国五硫化二磷产能、产量、产能利用率及发展趋势（2020-2031）&amp;（千吨）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中国五硫化二磷产量、市场需求量及发展趋势（2020-2031）&amp;（千吨）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全球五硫化二磷市场销售额及增长率：（2020-2031）&amp;（百万美元）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全球市场五硫化二磷市场规模：2020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全球市场五硫化二磷销量及增长率（2020-2031）&amp;（千吨）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全球市场五硫化二磷价格趋势（2020-2031）&amp;（美元/吨）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2025年全球市场主要厂商五硫化二磷销量市场份额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2025年全球市场主要厂商五硫化二磷收入市场份额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2025年中国市场主要厂商五硫化二磷销量市场份额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2025年中国市场主要厂商五硫化二磷收入市场份额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2025年全球前五大生产商五硫化二磷市场份额</w:t>
      </w:r>
      <w:r>
        <w:rPr>
          <w:rFonts w:hint="eastAsia"/>
        </w:rPr>
        <w:br/>
      </w:r>
      <w:r>
        <w:rPr>
          <w:rFonts w:hint="eastAsia"/>
        </w:rPr>
        <w:t>　　图 28： 2025年全球五硫化二磷第一梯队、第二梯队和第三梯队厂商及市场份额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全球主要地区五硫化二磷销售收入（2020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全球主要地区五硫化二磷销售收入市场份额（2024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北美市场五硫化二磷销量及增长率（2020-2031）&amp;（千吨）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北美市场五硫化二磷收入及增长率（2020-2031）&amp;（百万美元）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欧洲市场五硫化二磷销量及增长率（2020-2031）&amp;（千吨）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欧洲市场五硫化二磷收入及增长率（2020-2031）&amp;（百万美元）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中国市场五硫化二磷销量及增长率（2020-2031）&amp;（千吨）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中国市场五硫化二磷收入及增长率（2020-2031）&amp;（百万美元）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日本市场五硫化二磷销量及增长率（2020-2031）&amp;（千吨）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日本市场五硫化二磷收入及增长率（2020-2031）&amp;（百万美元）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东南亚市场五硫化二磷销量及增长率（2020-2031）&amp;（千吨）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东南亚市场五硫化二磷收入及增长率（2020-2031）&amp;（百万美元）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印度市场五硫化二磷销量及增长率（2020-2031）&amp;（千吨）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印度市场五硫化二磷收入及增长率（2020-2031）&amp;（百万美元）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全球不同产品类型五硫化二磷价格走势（2020-2031）&amp;（美元/吨）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全球不同应用五硫化二磷价格走势（2020-2031）&amp;（美元/吨）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五硫化二磷产业链</w:t>
      </w:r>
      <w:r>
        <w:rPr>
          <w:rFonts w:hint="eastAsia"/>
        </w:rPr>
        <w:br/>
      </w:r>
      <w:r>
        <w:rPr>
          <w:rFonts w:hint="eastAsia"/>
        </w:rPr>
        <w:t>　　图 46： 五硫化二磷中国企业SWOT分析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abf8ce56f4073" w:history="1">
        <w:r>
          <w:rPr>
            <w:rStyle w:val="Hyperlink"/>
          </w:rPr>
          <w:t>2025-2031年全球与中国五硫化二磷行业现状及行业前景分析报告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abf8ce56f4073" w:history="1">
        <w:r>
          <w:rPr>
            <w:rStyle w:val="Hyperlink"/>
          </w:rPr>
          <w:t>https://www.20087.com/0/87/WuLiuHuaErLinDeFaZhanQianJing.html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热点：氯化锂、五硫化二磷与水反应、硫化磷是什么、五硫化二磷对人体的危害、钛酸四丁酯、五硫化二磷结构、五氧化二磷怎么淬灭、五硫化二磷淬灭、五硫化二磷的化学式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3efcfbacc40e9" w:history="1">
      <w:r>
        <w:rPr>
          <w:rStyle w:val="Hyperlink"/>
        </w:rPr>
        <w:t>2025-2031年全球与中国五硫化二磷行业现状及行业前景分析报告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WuLiuHuaErLinDeFaZhanQianJing.html" TargetMode="External" Id="R463abf8ce56f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WuLiuHuaErLinDeFaZhanQianJing.html" TargetMode="External" Id="R9733efcfbacc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2025-05-01T05:50:00Z</dcterms:created>
  <dcterms:modified xsi:type="dcterms:W3CDTF">2025-05-01T06:50:00Z</dcterms:modified>
  <dc:subject>2025-2031年全球与中国五硫化二磷行业现状及行业前景分析报告</dc:subject>
  <dc:title>2025-2031年全球与中国五硫化二磷行业现状及行业前景分析报告</dc:title>
  <cp:keywords>2025-2031年全球与中国五硫化二磷行业现状及行业前景分析报告</cp:keywords>
  <dc:description>2025-2031年全球与中国五硫化二磷行业现状及行业前景分析报告</dc:description>
</cp:coreProperties>
</file>