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42079dda42d2" w:history="1">
              <w:r>
                <w:rPr>
                  <w:rStyle w:val="Hyperlink"/>
                </w:rPr>
                <w:t>2024-2030年全球与中国氯乙烯市场现状分析及发展前景报告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42079dda42d2" w:history="1">
              <w:r>
                <w:rPr>
                  <w:rStyle w:val="Hyperlink"/>
                </w:rPr>
                <w:t>2024-2030年全球与中国氯乙烯市场现状分析及发展前景报告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a42079dda42d2" w:history="1">
                <w:r>
                  <w:rPr>
                    <w:rStyle w:val="Hyperlink"/>
                  </w:rPr>
                  <w:t>https://www.20087.com/0/57/LvYiXiDeXianZhuangYuFaZhanQianJing.html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是一种重要的化工原料，主要用于生产聚氯乙烯（PVC）。近年来，随着建筑、包装、汽车等行业的发展，氯乙烯的需求量持续增长。当前市场上，氯乙烯的生产主要通过乙烯和氯气的反应获得。随着技术的进步，生产商不断优化生产流程，提高产能和产品质量。此外，随着环保法规的加强，氯乙烯的生产和使用也面临着更加严格的环境监管。</w:t>
      </w:r>
      <w:r>
        <w:rPr>
          <w:rFonts w:hint="eastAsia"/>
        </w:rPr>
        <w:br/>
      </w:r>
      <w:r>
        <w:rPr>
          <w:rFonts w:hint="eastAsia"/>
        </w:rPr>
        <w:t>　　未来，氯乙烯行业的发展将更加侧重于技术创新和环保生产。一方面，通过采用更先进的催化剂和反应技术，提高氯乙烯的产率和纯度，以满足不同应用领域的需求。另一方面，随着对可持续发展的重视，氯乙烯的生产将更加注重减少对环境的影响，采用更清洁的生产工艺，如提高能效、减少废水废气排放等。此外，随着新能源和可再生能源的发展，氯乙烯的应用场景也将进一步拓宽，如作为新型材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42079dda42d2" w:history="1">
        <w:r>
          <w:rPr>
            <w:rStyle w:val="Hyperlink"/>
          </w:rPr>
          <w:t>2024-2030年全球与中国氯乙烯市场现状分析及发展前景报告</w:t>
        </w:r>
      </w:hyperlink>
      <w:r>
        <w:rPr>
          <w:rFonts w:hint="eastAsia"/>
        </w:rPr>
        <w:t>》在多年氯乙烯行业研究的基础上，结合全球及中国氯乙烯行业市场的发展现状，通过资深研究团队对氯乙烯市场资料进行整理，并依托国家权威数据资源和长期市场监测的数据库，对氯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a42079dda42d2" w:history="1">
        <w:r>
          <w:rPr>
            <w:rStyle w:val="Hyperlink"/>
          </w:rPr>
          <w:t>2024-2030年全球与中国氯乙烯市场现状分析及发展前景报告</w:t>
        </w:r>
      </w:hyperlink>
      <w:r>
        <w:rPr>
          <w:rFonts w:hint="eastAsia"/>
        </w:rPr>
        <w:t>》可以帮助投资者准确把握氯乙烯行业的市场现状，为投资者进行投资作出氯乙烯行业前景预判，挖掘氯乙烯行业投资价值，同时提出氯乙烯行业投资策略、营销策略等方面的建议。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氯乙烯市场概述</w:t>
      </w:r>
      <w:r>
        <w:rPr>
          <w:rFonts w:hint="eastAsia"/>
        </w:rPr>
        <w:br/>
      </w:r>
      <w:r>
        <w:rPr>
          <w:rFonts w:hint="eastAsia"/>
        </w:rPr>
        <w:t>　　1.1 氯乙烯行业概述及统计范围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一氯乙烯</w:t>
      </w:r>
      <w:r>
        <w:rPr>
          <w:rFonts w:hint="eastAsia"/>
        </w:rPr>
        <w:br/>
      </w:r>
      <w:r>
        <w:rPr>
          <w:rFonts w:hint="eastAsia"/>
        </w:rPr>
        <w:t>　　　　1.2.3 二氯乙烯</w:t>
      </w:r>
      <w:r>
        <w:rPr>
          <w:rFonts w:hint="eastAsia"/>
        </w:rPr>
        <w:br/>
      </w:r>
      <w:r>
        <w:rPr>
          <w:rFonts w:hint="eastAsia"/>
        </w:rPr>
        <w:t>　　　　1.2.4 三氯乙烯</w:t>
      </w:r>
      <w:r>
        <w:rPr>
          <w:rFonts w:hint="eastAsia"/>
        </w:rPr>
        <w:br/>
      </w:r>
      <w:r>
        <w:rPr>
          <w:rFonts w:hint="eastAsia"/>
        </w:rPr>
        <w:t>　　　　1.2.5 四氯乙烯</w:t>
      </w:r>
      <w:r>
        <w:rPr>
          <w:rFonts w:hint="eastAsia"/>
        </w:rPr>
        <w:br/>
      </w:r>
      <w:r>
        <w:rPr>
          <w:rFonts w:hint="eastAsia"/>
        </w:rPr>
        <w:t>　　1.3 从不同应用，氯乙烯主要包括如下几个方面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不同应用氯乙烯增长趋势2019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聚氯乙烯</w:t>
      </w:r>
      <w:r>
        <w:rPr>
          <w:rFonts w:hint="eastAsia"/>
        </w:rPr>
        <w:br/>
      </w:r>
      <w:r>
        <w:rPr>
          <w:rFonts w:hint="eastAsia"/>
        </w:rPr>
        <w:t>　　　　1.3.3 氢氯氟烃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全球氯乙烯行业供需及预测分析（2019-2030）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全球氯乙烯产能、产量、产能利用率及发展趋势（2019-2030）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中国氯乙烯供需及预测分析（2019-2030）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中国氯乙烯产能、产量、产能利用率及发展趋势（2019-2030）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中国氯乙烯产能和产量占全球的比重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全球氯乙烯销量及收入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全球市场氯乙烯收入（2019-2030）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全球市场氯乙烯价格趋势（2019-2030）</w:t>
      </w:r>
      <w:r>
        <w:rPr>
          <w:rFonts w:hint="eastAsia"/>
        </w:rPr>
        <w:br/>
      </w:r>
      <w:r>
        <w:rPr>
          <w:rFonts w:hint="eastAsia"/>
        </w:rPr>
        <w:t>　　2.4 中国氯乙烯销量及收入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中国市场氯乙烯收入（2019-2030）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中国市场氯乙烯销量（2019-2030）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全球主要地区氯乙烯销售收入预测（2024-2030年）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北美（美国和加拿大）氯乙烯销量（2019-2030）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北美（美国和加拿大）氯乙烯收入（2019-2030）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欧洲（德国、英国、法国和意大利等国家）氯乙烯销量（2019-2030）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欧洲（德国、英国、法国和意大利等国家）氯乙烯收入（2019-2030）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亚太（中国、日本、韩国、中国台湾、印度和东南亚等）氯乙烯销量（2019-2030）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亚太（中国、日本、韩国、中国台湾、印度和东南亚等）氯乙烯收入（2019-2030）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拉美地区（墨西哥、巴西等国家）氯乙烯销量（2019-2030）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拉美地区（墨西哥、巴西等国家）氯乙烯收入（2019-2030）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中东及非洲（土耳其、沙特等国家）氯乙烯销量（2019-2030）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中东及非洲（土耳其、沙特等国家）氯乙烯收入（2019-2030）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全球市场主要厂商氯乙烯销量（2019-2024）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全球市场主要厂商氯乙烯销售价格（2019-2024）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2023年全球主要生产商氯乙烯收入排名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中国市场主要厂商氯乙烯销量（2019-2024）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中国市场主要厂商氯乙烯销售收入（2019-2024）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中国市场主要厂商氯乙烯销售价格（2019-2024）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2023年中国主要生产商氯乙烯收入排名</w:t>
      </w:r>
      <w:r>
        <w:rPr>
          <w:rFonts w:hint="eastAsia"/>
        </w:rPr>
        <w:br/>
      </w:r>
      <w:r>
        <w:rPr>
          <w:rFonts w:hint="eastAsia"/>
        </w:rPr>
        <w:t>　　4.3 全球主要厂商氯乙烯产地分布及商业化日期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全球主要厂商氯乙烯产品类型列表</w:t>
      </w:r>
      <w:r>
        <w:rPr>
          <w:rFonts w:hint="eastAsia"/>
        </w:rPr>
        <w:br/>
      </w:r>
      <w:r>
        <w:rPr>
          <w:rFonts w:hint="eastAsia"/>
        </w:rPr>
        <w:t>　　4.5 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全球市场不同产品类型氯乙烯销量（2019-2030）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全球市场不同产品类型氯乙烯销量预测（2024-2030）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全球市场不同产品类型氯乙烯收入（2019-2030）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全球市场不同产品类型氯乙烯收入预测（2024-2030）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全球市场不同产品类型氯乙烯价格走势（2019-2030）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中国市场不同产品类型氯乙烯销量（2019-2030）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中国市场不同产品类型氯乙烯销量预测（2024-2030）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中国市场不同产品类型氯乙烯收入（2019-2030）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不同应用氯乙烯分析</w:t>
      </w:r>
      <w:r>
        <w:rPr>
          <w:rFonts w:hint="eastAsia"/>
        </w:rPr>
        <w:br/>
      </w:r>
      <w:r>
        <w:rPr>
          <w:rFonts w:hint="eastAsia"/>
        </w:rPr>
        <w:t>　　6.1 全球市场不同应用氯乙烯销量（2019-2030）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全球市场不同应用氯乙烯销量预测（2024-2030）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全球市场不同应用氯乙烯收入预测（2024-2030）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全球市场不同应用氯乙烯价格走势（2019-2030）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中国市场不同应用氯乙烯销量（2019-2030）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中国市场不同应用氯乙烯销量预测（2024-2030）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中国市场不同应用氯乙烯收入（2019-2030）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中国市场不同应用氯乙烯收入预测（2024-2030）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氯乙烯行业技术发展趋势</w:t>
      </w:r>
      <w:r>
        <w:rPr>
          <w:rFonts w:hint="eastAsia"/>
        </w:rPr>
        <w:br/>
      </w:r>
      <w:r>
        <w:rPr>
          <w:rFonts w:hint="eastAsia"/>
        </w:rPr>
        <w:t>　　7.2 氯乙烯行业主要的增长驱动因素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氯乙烯中国企业SWOT分析</w:t>
      </w:r>
      <w:r>
        <w:rPr>
          <w:rFonts w:hint="eastAsia"/>
        </w:rPr>
        <w:br/>
      </w:r>
      <w:r>
        <w:rPr>
          <w:rFonts w:hint="eastAsia"/>
        </w:rPr>
        <w:t>　　7.4 中国氯乙烯行业政策环境分析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氯乙烯行业产业链简介</w:t>
      </w:r>
      <w:r>
        <w:rPr>
          <w:rFonts w:hint="eastAsia"/>
        </w:rPr>
        <w:br/>
      </w:r>
      <w:r>
        <w:rPr>
          <w:rFonts w:hint="eastAsia"/>
        </w:rPr>
        <w:t>　　8.3 氯乙烯行业供应链分析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上下游行业对氯乙烯行业的影响</w:t>
      </w:r>
      <w:r>
        <w:rPr>
          <w:rFonts w:hint="eastAsia"/>
        </w:rPr>
        <w:br/>
      </w:r>
      <w:r>
        <w:rPr>
          <w:rFonts w:hint="eastAsia"/>
        </w:rPr>
        <w:t>　　8.4 氯乙烯行业采购模式</w:t>
      </w:r>
      <w:r>
        <w:rPr>
          <w:rFonts w:hint="eastAsia"/>
        </w:rPr>
        <w:br/>
      </w:r>
      <w:r>
        <w:rPr>
          <w:rFonts w:hint="eastAsia"/>
        </w:rPr>
        <w:t>　　8.5 氯乙烯行业生产模式</w:t>
      </w:r>
      <w:r>
        <w:rPr>
          <w:rFonts w:hint="eastAsia"/>
        </w:rPr>
        <w:br/>
      </w:r>
      <w:r>
        <w:rPr>
          <w:rFonts w:hint="eastAsia"/>
        </w:rPr>
        <w:t>　　8.6 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中国市场氯乙烯产量、销量、进出口分析及未来趋势（2019-2030）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中国市场氯乙烯主要进口来源</w:t>
      </w:r>
      <w:r>
        <w:rPr>
          <w:rFonts w:hint="eastAsia"/>
        </w:rPr>
        <w:br/>
      </w:r>
      <w:r>
        <w:rPr>
          <w:rFonts w:hint="eastAsia"/>
        </w:rPr>
        <w:t>　　10.4 中国市场氯乙烯主要出口目的地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中国市场氯乙烯主要地区分布</w:t>
      </w:r>
      <w:r>
        <w:rPr>
          <w:rFonts w:hint="eastAsia"/>
        </w:rPr>
        <w:br/>
      </w:r>
      <w:r>
        <w:rPr>
          <w:rFonts w:hint="eastAsia"/>
        </w:rPr>
        <w:t>　　11.1 中国氯乙烯生产地区分布</w:t>
      </w:r>
      <w:r>
        <w:rPr>
          <w:rFonts w:hint="eastAsia"/>
        </w:rPr>
        <w:br/>
      </w:r>
      <w:r>
        <w:rPr>
          <w:rFonts w:hint="eastAsia"/>
        </w:rPr>
        <w:t>　　11.2 中国氯乙烯消费地区分布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42079dda42d2" w:history="1">
        <w:r>
          <w:rPr>
            <w:rStyle w:val="Hyperlink"/>
          </w:rPr>
          <w:t>2024-2030年全球与中国氯乙烯市场现状分析及发展前景报告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不同产品类型氯乙烯增长趋势2019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氯乙烯行业发展主要特点</w:t>
      </w:r>
      <w:r>
        <w:rPr>
          <w:rFonts w:hint="eastAsia"/>
        </w:rPr>
        <w:br/>
      </w:r>
      <w:r>
        <w:rPr>
          <w:rFonts w:hint="eastAsia"/>
        </w:rPr>
        <w:t>　　表4 氯乙烯行业发展有利因素分析</w:t>
      </w:r>
      <w:r>
        <w:rPr>
          <w:rFonts w:hint="eastAsia"/>
        </w:rPr>
        <w:br/>
      </w:r>
      <w:r>
        <w:rPr>
          <w:rFonts w:hint="eastAsia"/>
        </w:rPr>
        <w:t>　　表5 氯乙烯行业发展不利因素分析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进入氯乙烯行业壁垒</w:t>
      </w:r>
      <w:r>
        <w:rPr>
          <w:rFonts w:hint="eastAsia"/>
        </w:rPr>
        <w:br/>
      </w:r>
      <w:r>
        <w:rPr>
          <w:rFonts w:hint="eastAsia"/>
        </w:rPr>
        <w:t>　　表7 氯乙烯发展趋势及建议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全球主要地区氯乙烯产量（吨）：2019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全球主要地区氯乙烯产量（2019-2024）&amp;（吨）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全球主要地区氯乙烯产量（2024-2030）&amp;（吨）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全球主要地区氯乙烯销售收入（百万美元）：2019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全球主要地区氯乙烯收入（2024-2030）&amp;（百万美元）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全球主要地区氯乙烯收入市场份额（2024-2030）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全球主要地区氯乙烯销量（吨）：2019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全球主要地区氯乙烯销量（2024-2030）&amp;（吨）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全球主要地区氯乙烯销量份额（2024-2030）</w:t>
      </w:r>
      <w:r>
        <w:rPr>
          <w:rFonts w:hint="eastAsia"/>
        </w:rPr>
        <w:br/>
      </w:r>
      <w:r>
        <w:rPr>
          <w:rFonts w:hint="eastAsia"/>
        </w:rPr>
        <w:t>　　表22 北美氯乙烯基本情况分析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欧洲氯乙烯基本情况分析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亚太地区氯乙烯基本情况分析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拉美地区氯乙烯基本情况分析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中东及非洲氯乙烯基本情况分析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中东及非洲（土耳其、沙特等国家）氯乙烯销量（2019-2030）&amp;（吨）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中东及非洲（土耳其、沙特等国家）氯乙烯收入（2019-2030）&amp;（百万美元）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全球市场主要厂商氯乙烯产能（2023-2024）&amp;（吨）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中国市场主要厂商氯乙烯销售价格（2019-2024）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全球不同产品类型氯乙烯价格走势（2019-2030）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全球不同应用氯乙烯价格走势（2019-2030）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中国不同应用氯乙烯销量（2019-2024年）&amp;（吨）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中国不同应用氯乙烯销量预测（2024-2030）&amp;（吨）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中国不同应用氯乙烯销量市场份额预测（2024-2030）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中国不同应用氯乙烯收入（2019-2024年）&amp;（百万美元）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中国不同应用氯乙烯收入预测（2024-2030）&amp;（百万美元）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氯乙烯行业技术发展趋势</w:t>
      </w:r>
      <w:r>
        <w:rPr>
          <w:rFonts w:hint="eastAsia"/>
        </w:rPr>
        <w:br/>
      </w:r>
      <w:r>
        <w:rPr>
          <w:rFonts w:hint="eastAsia"/>
        </w:rPr>
        <w:t>　　表85 氯乙烯行业主要的增长驱动因素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表86 氯乙烯行业供应链分析</w:t>
      </w:r>
      <w:r>
        <w:rPr>
          <w:rFonts w:hint="eastAsia"/>
        </w:rPr>
        <w:br/>
      </w:r>
      <w:r>
        <w:rPr>
          <w:rFonts w:hint="eastAsia"/>
        </w:rPr>
        <w:t>　　表87 氯乙烯上游原料供应商</w:t>
      </w:r>
      <w:r>
        <w:rPr>
          <w:rFonts w:hint="eastAsia"/>
        </w:rPr>
        <w:br/>
      </w:r>
      <w:r>
        <w:rPr>
          <w:rFonts w:hint="eastAsia"/>
        </w:rPr>
        <w:t>　　表88 氯乙烯行业下游客户分析</w:t>
      </w:r>
      <w:r>
        <w:rPr>
          <w:rFonts w:hint="eastAsia"/>
        </w:rPr>
        <w:br/>
      </w:r>
      <w:r>
        <w:rPr>
          <w:rFonts w:hint="eastAsia"/>
        </w:rPr>
        <w:t>　　表89 氯乙烯行业主要下游客户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上下游行业对氯乙烯行业的影响</w:t>
      </w:r>
      <w:r>
        <w:rPr>
          <w:rFonts w:hint="eastAsia"/>
        </w:rPr>
        <w:br/>
      </w:r>
      <w:r>
        <w:rPr>
          <w:rFonts w:hint="eastAsia"/>
        </w:rPr>
        <w:t>　　表91 氯乙烯行业主要经销商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重点企业（17）氯乙烯销量（吨）、收入（百万美元）、价格及毛利率（2019-2024）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中国市场氯乙烯产量、销量、进出口（2019-2024年）&amp;（吨）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中国市场氯乙烯产量、销量、进出口预测（2024-2030）&amp;（吨）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中国市场氯乙烯进出口贸易趋势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中国市场氯乙烯主要进口来源</w:t>
      </w:r>
      <w:r>
        <w:rPr>
          <w:rFonts w:hint="eastAsia"/>
        </w:rPr>
        <w:br/>
      </w:r>
      <w:r>
        <w:rPr>
          <w:rFonts w:hint="eastAsia"/>
        </w:rPr>
        <w:t>　　表181 中国市场氯乙烯主要出口目的地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中国氯乙烯生产地区分布</w:t>
      </w:r>
      <w:r>
        <w:rPr>
          <w:rFonts w:hint="eastAsia"/>
        </w:rPr>
        <w:br/>
      </w:r>
      <w:r>
        <w:rPr>
          <w:rFonts w:hint="eastAsia"/>
        </w:rPr>
        <w:t>　　表184 中国氯乙烯消费地区分布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全球不同产品类型氯乙烯市场份额2023 &amp; 2024</w:t>
      </w:r>
      <w:r>
        <w:rPr>
          <w:rFonts w:hint="eastAsia"/>
        </w:rPr>
        <w:br/>
      </w:r>
      <w:r>
        <w:rPr>
          <w:rFonts w:hint="eastAsia"/>
        </w:rPr>
        <w:t>　　图3 一氯乙烯产品图片</w:t>
      </w:r>
      <w:r>
        <w:rPr>
          <w:rFonts w:hint="eastAsia"/>
        </w:rPr>
        <w:br/>
      </w:r>
      <w:r>
        <w:rPr>
          <w:rFonts w:hint="eastAsia"/>
        </w:rPr>
        <w:t>　　图4 二氯乙烯产品图片</w:t>
      </w:r>
      <w:r>
        <w:rPr>
          <w:rFonts w:hint="eastAsia"/>
        </w:rPr>
        <w:br/>
      </w:r>
      <w:r>
        <w:rPr>
          <w:rFonts w:hint="eastAsia"/>
        </w:rPr>
        <w:t>　　图5 三氯乙烯产品图片</w:t>
      </w:r>
      <w:r>
        <w:rPr>
          <w:rFonts w:hint="eastAsia"/>
        </w:rPr>
        <w:br/>
      </w:r>
      <w:r>
        <w:rPr>
          <w:rFonts w:hint="eastAsia"/>
        </w:rPr>
        <w:t>　　图6 四氯乙烯产品图片</w:t>
      </w:r>
      <w:r>
        <w:rPr>
          <w:rFonts w:hint="eastAsia"/>
        </w:rPr>
        <w:br/>
      </w:r>
      <w:r>
        <w:rPr>
          <w:rFonts w:hint="eastAsia"/>
        </w:rPr>
        <w:t>　　图7 全球不同应用氯乙烯市场份额2023 vs 2024</w:t>
      </w:r>
      <w:r>
        <w:rPr>
          <w:rFonts w:hint="eastAsia"/>
        </w:rPr>
        <w:br/>
      </w:r>
      <w:r>
        <w:rPr>
          <w:rFonts w:hint="eastAsia"/>
        </w:rPr>
        <w:t>　　图8 聚氯乙烯</w:t>
      </w:r>
      <w:r>
        <w:rPr>
          <w:rFonts w:hint="eastAsia"/>
        </w:rPr>
        <w:br/>
      </w:r>
      <w:r>
        <w:rPr>
          <w:rFonts w:hint="eastAsia"/>
        </w:rPr>
        <w:t>　　图9 氢氯氟烃</w:t>
      </w:r>
      <w:r>
        <w:rPr>
          <w:rFonts w:hint="eastAsia"/>
        </w:rPr>
        <w:br/>
      </w:r>
      <w:r>
        <w:rPr>
          <w:rFonts w:hint="eastAsia"/>
        </w:rPr>
        <w:t>　　图10 溶剂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全球氯乙烯产量、需求量及发展趋势（2019-2030）&amp;（吨）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全球主要地区氯乙烯产量市场份额（2019-2030）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中国氯乙烯产能、产量、产能利用率及发展趋势（2019-2030）&amp;（吨）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中国氯乙烯产量、市场需求量及发展趋势（2019-2030）&amp;（吨）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中国氯乙烯总产能占全球比重（2019-2030）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中国氯乙烯总产量占全球比重（2019-2030）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全球氯乙烯市场收入及增长率：（2019-2030）&amp;（百万美元）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全球市场氯乙烯市场规模：2019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全球市场氯乙烯销量及增长率（2019-2030）&amp;（吨）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全球市场氯乙烯价格趋势（2019-2030）</w:t>
      </w:r>
      <w:r>
        <w:rPr>
          <w:rFonts w:hint="eastAsia"/>
        </w:rPr>
        <w:br/>
      </w:r>
      <w:r>
        <w:rPr>
          <w:rFonts w:hint="eastAsia"/>
        </w:rPr>
        <w:t>　　图23 中国氯乙烯市场收入及增长率：（2019-2030）&amp;（百万美元）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中国市场氯乙烯市场规模：2019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中国市场氯乙烯销量及增长率（2019-2030）&amp;（吨）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中国市场氯乙烯销量占全球比重（2019-2030）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中国氯乙烯收入占全球比重（2019-2030）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全球主要地区氯乙烯销售收入市场份额（2023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全球主要地区氯乙烯收入市场份额（2024-2030）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全球主要地区氯乙烯销量市场份额（2023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北美（美国和加拿大）氯乙烯销量份额（2019-2030）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北美（美国和加拿大）氯乙烯收入份额（2019-2030）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欧洲（德国、英国、法国和意大利等国家）氯乙烯销量份额（2019-2030）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欧洲（德国、英国、法国和意大利等国家）氯乙烯收入份额（2019-2030）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亚太（中国、日本、韩国、中国台湾、印度和东南亚等）氯乙烯销量份额（2019-2030）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亚太（中国、日本、韩国、中国台湾、印度和东南亚等）氯乙烯收入份额（2019-2030）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拉美地区（墨西哥、巴西等国家）氯乙烯销量份额（2019-2030）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拉美地区（墨西哥、巴西等国家）氯乙烯收入份额（2019-2030）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中东及非洲（土耳其、沙特等国家）氯乙烯销量份额（2019-2030）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中东及非洲（土耳其、沙特等国家）氯乙烯收入份额（2019-2030）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2023年全球市场主要厂商氯乙烯销量市场份额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2023年全球市场主要厂商氯乙烯收入市场份额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2023年中国市场主要厂商氯乙烯销量市场份额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2023年中国市场主要厂商氯乙烯收入市场份额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2023年全球前五大生产商氯乙烯市场份额</w:t>
      </w:r>
      <w:r>
        <w:rPr>
          <w:rFonts w:hint="eastAsia"/>
        </w:rPr>
        <w:br/>
      </w:r>
      <w:r>
        <w:rPr>
          <w:rFonts w:hint="eastAsia"/>
        </w:rPr>
        <w:t>　　图47 全球氯乙烯第一梯队、第二梯队和第三梯队生产商（品牌）及市场份额（2023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氯乙烯中国企业SWOT分析</w:t>
      </w:r>
      <w:r>
        <w:rPr>
          <w:rFonts w:hint="eastAsia"/>
        </w:rPr>
        <w:br/>
      </w:r>
      <w:r>
        <w:rPr>
          <w:rFonts w:hint="eastAsia"/>
        </w:rPr>
        <w:t>　　图49 氯乙烯产业链</w:t>
      </w:r>
      <w:r>
        <w:rPr>
          <w:rFonts w:hint="eastAsia"/>
        </w:rPr>
        <w:br/>
      </w:r>
      <w:r>
        <w:rPr>
          <w:rFonts w:hint="eastAsia"/>
        </w:rPr>
        <w:t>　　图50 氯乙烯行业采购模式分析</w:t>
      </w:r>
      <w:r>
        <w:rPr>
          <w:rFonts w:hint="eastAsia"/>
        </w:rPr>
        <w:br/>
      </w:r>
      <w:r>
        <w:rPr>
          <w:rFonts w:hint="eastAsia"/>
        </w:rPr>
        <w:t>　　图51 氯乙烯行业销售模式分析</w:t>
      </w:r>
      <w:r>
        <w:rPr>
          <w:rFonts w:hint="eastAsia"/>
        </w:rPr>
        <w:br/>
      </w:r>
      <w:r>
        <w:rPr>
          <w:rFonts w:hint="eastAsia"/>
        </w:rPr>
        <w:t>　　图52 氯乙烯行业销售模式分析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42079dda42d2" w:history="1">
        <w:r>
          <w:rPr>
            <w:rStyle w:val="Hyperlink"/>
          </w:rPr>
          <w:t>2024-2030年全球与中国氯乙烯市场现状分析及发展前景报告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a42079dda42d2" w:history="1">
        <w:r>
          <w:rPr>
            <w:rStyle w:val="Hyperlink"/>
          </w:rPr>
          <w:t>https://www.20087.com/0/57/LvYiXiDeXianZhuangYuFaZhanQianJing.html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bbfd572349a4" w:history="1">
      <w:r>
        <w:rPr>
          <w:rStyle w:val="Hyperlink"/>
        </w:rPr>
        <w:t>2024-2030年全球与中国氯乙烯市场现状分析及发展前景报告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vYiXiDeXianZhuangYuFaZhanQianJing.html" TargetMode="External" Id="R379a42079dda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vYiXiDeXianZhuangYuFaZhanQianJing.html" TargetMode="External" Id="R8b75bbfd5723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2024-01-25T02:45:00Z</dcterms:created>
  <dcterms:modified xsi:type="dcterms:W3CDTF">2024-01-25T03:45:00Z</dcterms:modified>
  <dc:subject>2024-2030年全球与中国氯乙烯市场现状分析及发展前景报告</dc:subject>
  <dc:title>2024-2030年全球与中国氯乙烯市场现状分析及发展前景报告</dc:title>
  <cp:keywords>2024-2030年全球与中国氯乙烯市场现状分析及发展前景报告</cp:keywords>
  <dc:description>2024-2030年全球与中国氯乙烯市场现状分析及发展前景报告</dc:description>
</cp:coreProperties>
</file>