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1c6490eb8b4490" w:history="1">
              <w:r>
                <w:rPr>
                  <w:rStyle w:val="Hyperlink"/>
                </w:rPr>
                <w:t>2025-2031年中国偏二氯乙烯树脂市场调查研究与行业前景分析报告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1c6490eb8b4490" w:history="1">
              <w:r>
                <w:rPr>
                  <w:rStyle w:val="Hyperlink"/>
                </w:rPr>
                <w:t>2025-2031年中国偏二氯乙烯树脂市场调查研究与行业前景分析报告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1c6490eb8b4490" w:history="1">
                <w:r>
                  <w:rPr>
                    <w:rStyle w:val="Hyperlink"/>
                  </w:rPr>
                  <w:t>https://www.20087.com/1/37/PianErLvYiXiShuZhiFaZhanQianJingFenXi.html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偏二氯乙烯树脂是一种具有优异阻隔性能的聚合物材料，广泛应用于食品包装、医疗用品等领域。近年来，随着对材料阻隔性能要求的提高，偏二氯乙烯树脂在改性和复合技术方面取得了长足进展。目前，偏二氯乙烯树脂不仅能够提供极好的气体和湿气阻隔性能，还能通过共聚改性实现更好的加工性能和机械强度。此外，随着对环保要求的提高，偏二氯乙烯树脂的回收利用技术也在不断进步。</w:t>
      </w:r>
      <w:r>
        <w:rPr>
          <w:rFonts w:hint="eastAsia"/>
        </w:rPr>
        <w:br/>
      </w:r>
      <w:r>
        <w:rPr>
          <w:rFonts w:hint="eastAsia"/>
        </w:rPr>
        <w:t>　　未来，偏二氯乙烯树脂的发展将更加注重可持续性和功能化。一方面，随着对环保包装材料的需求增加，偏二氯乙烯树脂将更加注重生物降解性和可回收性，以减少对环境的影响。另一方面，随着对高性能包装材料的需求增加，偏二氯乙烯树脂将通过复合技术和功能改性实现更多样化的性能，如抗菌、抗静电等。此外，随着对健康安全要求的提高，偏二氯乙烯树脂将更加注重无毒无害的加工助剂和添加剂的应用，以满足食品安全标准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1c6490eb8b4490" w:history="1">
        <w:r>
          <w:rPr>
            <w:rStyle w:val="Hyperlink"/>
          </w:rPr>
          <w:t>2025-2031年中国偏二氯乙烯树脂市场调查研究与行业前景分析报告</w:t>
        </w:r>
      </w:hyperlink>
      <w:r>
        <w:rPr>
          <w:rFonts w:hint="eastAsia"/>
        </w:rPr>
        <w:t>》通过全面的行业调研，系统梳理了偏二氯乙烯树脂产业链的各个环节，详细分析了偏二氯乙烯树脂市场规模、需求变化及价格趋势。报告结合当前偏二氯乙烯树脂行业现状，科学预测了市场前景与发展方向，并解读了重点企业的竞争格局、市场集中度及品牌表现。同时，报告对偏二氯乙烯树脂细分市场进行了深入探讨，结合偏二氯乙烯树脂技术现状与SWOT分析，揭示了偏二氯乙烯树脂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偏二氯乙烯树脂行业界定及应用</w:t>
      </w:r>
      <w:r>
        <w:rPr>
          <w:rFonts w:hint="eastAsia"/>
        </w:rPr>
        <w:br/>
      </w:r>
      <w:r>
        <w:rPr>
          <w:rFonts w:hint="eastAsia"/>
        </w:rPr>
        <w:t>　　第一节 偏二氯乙烯树脂行业定义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偏二氯乙烯树脂主要应用领域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2024-2025年中国偏二氯乙烯树脂行业发展环境分析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偏二氯乙烯树脂行业经济环境分析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偏二氯乙烯树脂行业政策环境分析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一、偏二氯乙烯树脂行业政策影响分析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二、相关偏二氯乙烯树脂行业标准分析</w:t>
      </w:r>
      <w:r>
        <w:rPr>
          <w:rFonts w:hint="eastAsia"/>
        </w:rPr>
        <w:br/>
      </w:r>
      <w:r>
        <w:rPr>
          <w:rFonts w:hint="eastAsia"/>
        </w:rPr>
        <w:t>　　第三节 偏二氯乙烯树脂行业社会环境分析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2024-2025年偏二氯乙烯树脂行业技术发展现状及趋势分析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偏二氯乙烯树脂行业技术发展现状分析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国内外偏二氯乙烯树脂行业技术差异与原因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偏二氯乙烯树脂行业技术发展方向、趋势预测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提升偏二氯乙烯树脂行业技术能力策略建议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2024-2025年全球偏二氯乙烯树脂行业发展状况分析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2019-2024年全球偏二氯乙烯树脂行业运行概况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2019-2024年全球偏二氯乙烯树脂行业市场规模分析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全球主要地区偏二氯乙烯树脂行业运行情况分析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2025-2031年全球偏二氯乙烯树脂行业发展趋势预测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中国偏二氯乙烯树脂行业现状调研分析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中国偏二氯乙烯树脂行业发展现状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一、2024-2025年偏二氯乙烯树脂行业品牌发展现状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二、2024-2025年偏二氯乙烯树脂行业需求市场现状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三、2024-2025年偏二氯乙烯树脂市场需求层次分析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四、2024-2025年中国偏二氯乙烯树脂市场走向分析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中国偏二氯乙烯树脂行业存在的问题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一、2024-2025年偏二氯乙烯树脂产品市场存在的主要问题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二、2024-2025年国内偏二氯乙烯树脂产品市场的三大瓶颈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三、2024-2025年偏二氯乙烯树脂产品市场遭遇的规模难题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对中国偏二氯乙烯树脂市场的分析及思考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一、偏二氯乙烯树脂市场特点</w:t>
      </w:r>
      <w:r>
        <w:rPr>
          <w:rFonts w:hint="eastAsia"/>
        </w:rPr>
        <w:br/>
      </w:r>
      <w:r>
        <w:rPr>
          <w:rFonts w:hint="eastAsia"/>
        </w:rPr>
        <w:t>　　　　二、偏二氯乙烯树脂市场分析</w:t>
      </w:r>
      <w:r>
        <w:rPr>
          <w:rFonts w:hint="eastAsia"/>
        </w:rPr>
        <w:br/>
      </w:r>
      <w:r>
        <w:rPr>
          <w:rFonts w:hint="eastAsia"/>
        </w:rPr>
        <w:t>　　　　三、偏二氯乙烯树脂市场变化的方向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四、中国偏二氯乙烯树脂行业发展的新思路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五、对中国偏二氯乙烯树脂行业发展的思考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中国偏二氯乙烯树脂行业市场供需现状调研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中国偏二氯乙烯树脂市场现状分析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中国偏二氯乙烯树脂行业产量情况分析及预测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一、偏二氯乙烯树脂总体产能规模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二、偏二氯乙烯树脂生产区域分布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三、2019-2024年中国偏二氯乙烯树脂产量统计分析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四、2025-2031年中国偏二氯乙烯树脂产量预测分析</w:t>
      </w:r>
      <w:r>
        <w:rPr>
          <w:rFonts w:hint="eastAsia"/>
        </w:rPr>
        <w:br/>
      </w:r>
      <w:r>
        <w:rPr>
          <w:rFonts w:hint="eastAsia"/>
        </w:rPr>
        <w:t>　　第三节 中国偏二氯乙烯树脂市场需求分析及预测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一、中国偏二氯乙烯树脂市场需求特点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二、2019-2024年中国偏二氯乙烯树脂市场需求量统计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三、2025-2031年中国偏二氯乙烯树脂市场需求量预测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中国偏二氯乙烯树脂价格趋势分析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一、2019-2024年中国偏二氯乙烯树脂市场价格趋势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二、2025-2031年中国偏二氯乙烯树脂市场价格走势预测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偏二氯乙烯树脂细分市场深度分析</w:t>
      </w:r>
      <w:r>
        <w:rPr>
          <w:rFonts w:hint="eastAsia"/>
        </w:rPr>
        <w:br/>
      </w:r>
      <w:r>
        <w:rPr>
          <w:rFonts w:hint="eastAsia"/>
        </w:rPr>
        <w:t>　　第一节 偏二氯乙烯树脂细分市场（一）发展研究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偏二氯乙烯树脂细分市场（二）发展研究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中国偏二氯乙烯树脂进出口分析</w:t>
      </w:r>
      <w:r>
        <w:rPr>
          <w:rFonts w:hint="eastAsia"/>
        </w:rPr>
        <w:br/>
      </w:r>
      <w:r>
        <w:rPr>
          <w:rFonts w:hint="eastAsia"/>
        </w:rPr>
        <w:t>　　第一节 偏二氯乙烯树脂进口情况分析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偏二氯乙烯树脂出口情况分析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影响偏二氯乙烯树脂进出口因素分析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中国偏二氯乙烯树脂行业主要指标监测分析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2019-2024年中国偏二氯乙烯树脂行业规模情况分析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2019-2024年中国偏二氯乙烯树脂行业财务能力分析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偏二氯乙烯树脂行业上下游发展情况分析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偏二氯乙烯树脂行业上游产业发展分析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偏二氯乙烯树脂行业下游产业发展分析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中国偏二氯乙烯树脂行业重点地区发展分析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偏二氯乙烯树脂行业重点区域市场结构调研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**地区偏二氯乙烯树脂市场容量分析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**地区偏二氯乙烯树脂市场容量分析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**地区偏二氯乙烯树脂市场容量分析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**地区偏二氯乙烯树脂市场容量分析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**地区偏二氯乙烯树脂市场容量分析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偏二氯乙烯树脂行业重点企业竞争力分析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三、企业偏二氯乙烯树脂经营状况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偏二氯乙烯树脂行业企业经营策略研究分析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偏二氯乙烯树脂企业多样化经营策略分析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一、偏二氯乙烯树脂企业多样化经营情况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二、现行偏二氯乙烯树脂行业多样化经营的方向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大型偏二氯乙烯树脂企业集团未来发展策略分析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对中小偏二氯乙烯树脂企业生产经营的建议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偏二氯乙烯树脂行业前景及投资风险预警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2025年偏二氯乙烯树脂市场前景分析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2025年偏二氯乙烯树脂行业发展趋势预测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影响偏二氯乙烯树脂行业发展的主要因素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一、2025年影响偏二氯乙烯树脂行业运行的有利因素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二、2025年影响偏二氯乙烯树脂行业运行的稳定因素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三、2025年影响偏二氯乙烯树脂行业运行的不利因素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四、2025年中国偏二氯乙烯树脂行业发展面临的挑战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五、2025年中国偏二氯乙烯树脂行业发展面临的机遇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偏二氯乙烯树脂行业投资风险预警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一、偏二氯乙烯树脂行业市场风险预测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二、偏二氯乙烯树脂行业政策风险预测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三、偏二氯乙烯树脂行业经营风险预测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四、偏二氯乙烯树脂行业技术风险预测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五、偏二氯乙烯树脂行业竞争风险预测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六、偏二氯乙烯树脂行业其他风险预测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偏二氯乙烯树脂投资建议</w:t>
      </w:r>
      <w:r>
        <w:rPr>
          <w:rFonts w:hint="eastAsia"/>
        </w:rPr>
        <w:br/>
      </w:r>
      <w:r>
        <w:rPr>
          <w:rFonts w:hint="eastAsia"/>
        </w:rPr>
        <w:t>　　第一节 偏二氯乙烯树脂行业投资环境分析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偏二氯乙烯树脂行业投资进入壁垒分析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偏二氯乙烯树脂行业类别</w:t>
      </w:r>
      <w:r>
        <w:rPr>
          <w:rFonts w:hint="eastAsia"/>
        </w:rPr>
        <w:br/>
      </w:r>
      <w:r>
        <w:rPr>
          <w:rFonts w:hint="eastAsia"/>
        </w:rPr>
        <w:t>　　图表 偏二氯乙烯树脂行业产业链调研</w:t>
      </w:r>
      <w:r>
        <w:rPr>
          <w:rFonts w:hint="eastAsia"/>
        </w:rPr>
        <w:br/>
      </w:r>
      <w:r>
        <w:rPr>
          <w:rFonts w:hint="eastAsia"/>
        </w:rPr>
        <w:t>　　图表 偏二氯乙烯树脂行业现状</w:t>
      </w:r>
      <w:r>
        <w:rPr>
          <w:rFonts w:hint="eastAsia"/>
        </w:rPr>
        <w:br/>
      </w:r>
      <w:r>
        <w:rPr>
          <w:rFonts w:hint="eastAsia"/>
        </w:rPr>
        <w:t>　　图表 偏二氯乙烯树脂行业标准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2019-2024年中国偏二氯乙烯树脂市场规模</w:t>
      </w:r>
      <w:r>
        <w:rPr>
          <w:rFonts w:hint="eastAsia"/>
        </w:rPr>
        <w:br/>
      </w:r>
      <w:r>
        <w:rPr>
          <w:rFonts w:hint="eastAsia"/>
        </w:rPr>
        <w:t>　　图表 2025年中国偏二氯乙烯树脂行业产能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2019-2024年中国偏二氯乙烯树脂产量</w:t>
      </w:r>
      <w:r>
        <w:rPr>
          <w:rFonts w:hint="eastAsia"/>
        </w:rPr>
        <w:br/>
      </w:r>
      <w:r>
        <w:rPr>
          <w:rFonts w:hint="eastAsia"/>
        </w:rPr>
        <w:t>　　图表 偏二氯乙烯树脂行业动态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2019-2024年中国偏二氯乙烯树脂市场需求量</w:t>
      </w:r>
      <w:r>
        <w:rPr>
          <w:rFonts w:hint="eastAsia"/>
        </w:rPr>
        <w:br/>
      </w:r>
      <w:r>
        <w:rPr>
          <w:rFonts w:hint="eastAsia"/>
        </w:rPr>
        <w:t>　　图表 2025年中国偏二氯乙烯树脂行业需求区域调研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2019-2024年中国偏二氯乙烯树脂进口数据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2019-2024年中国偏二氯乙烯树脂行业企业数量统计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**地区偏二氯乙烯树脂市场规模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**地区偏二氯乙烯树脂行业市场需求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**地区偏二氯乙烯树脂市场调研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**地区偏二氯乙烯树脂行业市场需求分析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**地区偏二氯乙烯树脂市场规模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**地区偏二氯乙烯树脂行业市场需求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**地区偏二氯乙烯树脂市场调研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**地区偏二氯乙烯树脂行业市场需求分析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偏二氯乙烯树脂行业竞争对手分析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偏二氯乙烯树脂重点企业（三）成长能力情况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2025-2031年中国偏二氯乙烯树脂市场规模预测</w:t>
      </w:r>
      <w:r>
        <w:rPr>
          <w:rFonts w:hint="eastAsia"/>
        </w:rPr>
        <w:br/>
      </w:r>
      <w:r>
        <w:rPr>
          <w:rFonts w:hint="eastAsia"/>
        </w:rPr>
        <w:t>　　图表 偏二氯乙烯树脂行业准入条件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2025-2031年中国偏二氯乙烯树脂行业信息化</w:t>
      </w:r>
      <w:r>
        <w:rPr>
          <w:rFonts w:hint="eastAsia"/>
        </w:rPr>
        <w:br/>
      </w:r>
      <w:r>
        <w:rPr>
          <w:rFonts w:hint="eastAsia"/>
        </w:rPr>
        <w:t>　　图表 2025年中国偏二氯乙烯树脂市场前景分析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2025-2031年中国偏二氯乙烯树脂行业发展趋势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1c6490eb8b4490" w:history="1">
        <w:r>
          <w:rPr>
            <w:rStyle w:val="Hyperlink"/>
          </w:rPr>
          <w:t>2025-2031年中国偏二氯乙烯树脂市场调查研究与行业前景分析报告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1c6490eb8b4490" w:history="1">
        <w:r>
          <w:rPr>
            <w:rStyle w:val="Hyperlink"/>
          </w:rPr>
          <w:t>https://www.20087.com/1/37/PianErLvYiXiShuZhiFaZhanQianJingFenXi.html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热点：邻苯二甲酸聚酯树脂、偏二氯乙烯共聚树脂、高苯乙烯树脂、偏二氯乙烯用途、甲基丙烯酸甲酯树脂、偏二氯乙烯有毒吗、丙烯酸树脂、偏二氯乙烯毒性、氯乙烯树脂是什么材料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efcac9d9c4dcc" w:history="1">
      <w:r>
        <w:rPr>
          <w:rStyle w:val="Hyperlink"/>
        </w:rPr>
        <w:t>2025-2031年中国偏二氯乙烯树脂市场调查研究与行业前景分析报告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PianErLvYiXiShuZhiFaZhanQianJingFenXi.html" TargetMode="External" Id="Rfe1c6490eb8b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PianErLvYiXiShuZhiFaZhanQianJingFenXi.html" TargetMode="External" Id="R812efcac9d9c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2024-09-10T04:24:00Z</dcterms:created>
  <dcterms:modified xsi:type="dcterms:W3CDTF">2024-09-10T05:24:00Z</dcterms:modified>
  <dc:subject>2025-2031年中国偏二氯乙烯树脂市场调查研究与行业前景分析报告</dc:subject>
  <dc:title>2025-2031年中国偏二氯乙烯树脂市场调查研究与行业前景分析报告</dc:title>
  <cp:keywords>2025-2031年中国偏二氯乙烯树脂市场调查研究与行业前景分析报告</cp:keywords>
  <dc:description>2025-2031年中国偏二氯乙烯树脂市场调查研究与行业前景分析报告</dc:description>
</cp:coreProperties>
</file>