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d4f9656f04b59" w:history="1">
              <w:r>
                <w:rPr>
                  <w:rStyle w:val="Hyperlink"/>
                </w:rPr>
                <w:t>2025-2031年全球与中国铬镍钼钢行业现状及前景趋势预测报告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d4f9656f04b59" w:history="1">
              <w:r>
                <w:rPr>
                  <w:rStyle w:val="Hyperlink"/>
                </w:rPr>
                <w:t>2025-2031年全球与中国铬镍钼钢行业现状及前景趋势预测报告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d4f9656f04b59" w:history="1">
                <w:r>
                  <w:rPr>
                    <w:rStyle w:val="Hyperlink"/>
                  </w:rPr>
                  <w:t>https://www.20087.com/1/57/GeNieMuGangShiChangXianZhuangHeQianJing.html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镍钼钢是一种合金钢，因其卓越的耐腐蚀性、高强度和良好的加工性能而在石油化工、海洋工程及航空航天等领域得到广泛应用。这种钢材含有一定比例的铬、镍和钼等元素，这些成分共同作用提高了材料的耐蚀性和力学性能。铬镍钼钢常用于制造压力容器、管道和化工设备等关键部件，确保长期可靠运行。然而，尽管其性能优越，但生产过程复杂，成本较高，并且需要严格的生产工艺控制以保证质量。</w:t>
      </w:r>
      <w:r>
        <w:rPr>
          <w:rFonts w:hint="eastAsia"/>
        </w:rPr>
        <w:br/>
      </w:r>
      <w:r>
        <w:rPr>
          <w:rFonts w:hint="eastAsia"/>
        </w:rPr>
        <w:t>　　随着全球对耐腐蚀材料需求的增长，铬镍钼钢的应用前景将持续扩大。一方面，通过材料科学的进步，研究人员正在探索新的合金设计和加工技术，以进一步提升材料的性能。例如，开发出具有自修复功能的涂层或纳米结构材料，不仅能增强耐蚀性，还能延长使用寿命。另一方面，随着新能源和环保法规的日益严格，铬镍钼钢在清洁能源领域的应用潜力巨大。特别是在海水淡化和污水处理设施中，其出色的耐蚀性使其成为理想的选择。此外，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d4f9656f04b59" w:history="1">
        <w:r>
          <w:rPr>
            <w:rStyle w:val="Hyperlink"/>
          </w:rPr>
          <w:t>2025-2031年全球与中国铬镍钼钢行业现状及前景趋势预测报告</w:t>
        </w:r>
      </w:hyperlink>
      <w:r>
        <w:rPr>
          <w:rFonts w:hint="eastAsia"/>
        </w:rPr>
        <w:t>》基于对铬镍钼钢行业的长期监测研究，结合铬镍钼钢行业供需关系变化规律、产品消费结构、应用领域拓展、市场发展环境及政策支持等多维度分析，采用定量与定性相结合的科学方法，对行业内重点企业进行了系统研究。报告全面呈现了铬镍钼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按产品类型细分，全球铬镍钼钢市场规模2020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1.3.2 316型</w:t>
      </w:r>
      <w:r>
        <w:rPr>
          <w:rFonts w:hint="eastAsia"/>
        </w:rPr>
        <w:br/>
      </w:r>
      <w:r>
        <w:rPr>
          <w:rFonts w:hint="eastAsia"/>
        </w:rPr>
        <w:t>　　　　1.3.3 316L型</w:t>
      </w:r>
      <w:r>
        <w:rPr>
          <w:rFonts w:hint="eastAsia"/>
        </w:rPr>
        <w:br/>
      </w:r>
      <w:r>
        <w:rPr>
          <w:rFonts w:hint="eastAsia"/>
        </w:rPr>
        <w:t>　　　　1.3.4 316H型</w:t>
      </w:r>
      <w:r>
        <w:rPr>
          <w:rFonts w:hint="eastAsia"/>
        </w:rPr>
        <w:br/>
      </w:r>
      <w:r>
        <w:rPr>
          <w:rFonts w:hint="eastAsia"/>
        </w:rPr>
        <w:t>　　　　1.3.5 316Ti型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按应用细分，全球铬镍钼钢市场规模2020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海洋工程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化工设备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铬镍钼钢行业发展总体概况</w:t>
      </w:r>
      <w:r>
        <w:rPr>
          <w:rFonts w:hint="eastAsia"/>
        </w:rPr>
        <w:br/>
      </w:r>
      <w:r>
        <w:rPr>
          <w:rFonts w:hint="eastAsia"/>
        </w:rPr>
        <w:t>　　　　1.5.2 铬镍钼钢行业发展主要特点</w:t>
      </w:r>
      <w:r>
        <w:rPr>
          <w:rFonts w:hint="eastAsia"/>
        </w:rPr>
        <w:br/>
      </w:r>
      <w:r>
        <w:rPr>
          <w:rFonts w:hint="eastAsia"/>
        </w:rPr>
        <w:t>　　　　1.5.3 铬镍钼钢行业发展影响因素</w:t>
      </w:r>
      <w:r>
        <w:rPr>
          <w:rFonts w:hint="eastAsia"/>
        </w:rPr>
        <w:br/>
      </w:r>
      <w:r>
        <w:rPr>
          <w:rFonts w:hint="eastAsia"/>
        </w:rPr>
        <w:t>　　　　1.5.3 .1 铬镍钼钢有利因素</w:t>
      </w:r>
      <w:r>
        <w:rPr>
          <w:rFonts w:hint="eastAsia"/>
        </w:rPr>
        <w:br/>
      </w:r>
      <w:r>
        <w:rPr>
          <w:rFonts w:hint="eastAsia"/>
        </w:rPr>
        <w:t>　　　　1.5.3 .2 铬镍钼钢不利因素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全球市场，近三年铬镍钼钢主要企业占有率及排名（按销量）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铬镍钼钢主要企业在国际市场占有率（按销量，2022-2025）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2024年铬镍钼钢主要企业在国际市场排名（按销量）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全球市场主要企业铬镍钼钢销量（2022-2025）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全球市场，近三年铬镍钼钢主要企业占有率及排名（按收入）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铬镍钼钢主要企业在国际市场占有率（按收入，2022-2025）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2024年铬镍钼钢主要企业在国际市场排名（按收入）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全球市场主要企业铬镍钼钢销售收入（2022-2025）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全球市场主要企业铬镍钼钢销售价格（2022-2025）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中国市场，近三年铬镍钼钢主要企业占有率及排名（按销量）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铬镍钼钢主要企业在中国市场占有率（按销量，2022-2025）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2024年铬镍钼钢主要企业在中国市场排名（按销量）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中国市场主要企业铬镍钼钢销量（2022-2025）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中国市场，近三年铬镍钼钢主要企业占有率及排名（按收入）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铬镍钼钢主要企业在中国市场占有率（按收入，2022-2025）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2024年铬镍钼钢主要企业在中国市场排名（按收入）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中国市场主要企业铬镍钼钢销售收入（2022-2025）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全球主要厂商铬镍钼钢总部及产地分布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全球主要厂商成立时间及铬镍钼钢商业化日期</w:t>
      </w:r>
      <w:r>
        <w:rPr>
          <w:rFonts w:hint="eastAsia"/>
        </w:rPr>
        <w:br/>
      </w:r>
      <w:r>
        <w:rPr>
          <w:rFonts w:hint="eastAsia"/>
        </w:rPr>
        <w:t>　　2.8 全球主要厂商铬镍钼钢产品类型及应用</w:t>
      </w:r>
      <w:r>
        <w:rPr>
          <w:rFonts w:hint="eastAsia"/>
        </w:rPr>
        <w:br/>
      </w:r>
      <w:r>
        <w:rPr>
          <w:rFonts w:hint="eastAsia"/>
        </w:rPr>
        <w:t>　　2.9 铬镍钼钢行业集中度、竞争程度分析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铬镍钼钢行业集中度分析：2024年全球Top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全球铬镍钼钢第一梯队、第二梯队和第三梯队生产商（品牌）及市场份额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全球铬镍钼钢总体规模分析</w:t>
      </w:r>
      <w:r>
        <w:rPr>
          <w:rFonts w:hint="eastAsia"/>
        </w:rPr>
        <w:br/>
      </w:r>
      <w:r>
        <w:rPr>
          <w:rFonts w:hint="eastAsia"/>
        </w:rPr>
        <w:t>　　3.1 全球铬镍钼钢供需现状及预测（2020-2031）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全球铬镍钼钢产能、产量、产能利用率及发展趋势（2020-2031）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全球铬镍钼钢产量、需求量及发展趋势（2020-2031）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全球主要地区铬镍钼钢产量及发展趋势（2020-2031）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全球主要地区铬镍钼钢产量（2020-2025）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全球主要地区铬镍钼钢产量（2026-2031）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全球主要地区铬镍钼钢产量市场份额（2020-2031）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中国铬镍钼钢供需现状及预测（2020-2031）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中国铬镍钼钢产能、产量、产能利用率及发展趋势（2020-2031）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中国铬镍钼钢产量、市场需求量及发展趋势（2020-2031）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中国市场铬镍钼钢进出口（2020-2031）</w:t>
      </w:r>
      <w:r>
        <w:rPr>
          <w:rFonts w:hint="eastAsia"/>
        </w:rPr>
        <w:br/>
      </w:r>
      <w:r>
        <w:rPr>
          <w:rFonts w:hint="eastAsia"/>
        </w:rPr>
        <w:t>　　3.4 全球铬镍钼钢销量及销售额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全球市场铬镍钼钢销售额（2020-2031）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全球市场铬镍钼钢销量（2020-2031）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全球市场铬镍钼钢价格趋势（2020-2031）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全球铬镍钼钢主要地区分析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全球主要地区铬镍钼钢市场规模分析：2020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全球主要地区铬镍钼钢销售收入及市场份额（2020-2025年）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全球主要地区铬镍钼钢销售收入预测（2026-2031年）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全球主要地区铬镍钼钢销量分析：2020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全球主要地区铬镍钼钢销量及市场份额（2020-2025年）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全球主要地区铬镍钼钢销量及市场份额预测（2026-2031）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北美市场铬镍钼钢销量、收入及增长率（2020-2031）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欧洲市场铬镍钼钢销量、收入及增长率（2020-2031）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中国市场铬镍钼钢销量、收入及增长率（2020-2031）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日本市场铬镍钼钢销量、收入及增长率（2020-2031）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东南亚市场铬镍钼钢销量、收入及增长率（2020-2031）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印度市场铬镍钼钢销量、收入及增长率（2020-2031）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重点企业（1）基本信息、铬镍钼钢生产基地、销售区域、竞争对手及市场地位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铬镍钼钢产品规格、参数及市场应用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铬镍钼钢销量、收入、价格及毛利率（2020-2025）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重点企业（2）基本信息、铬镍钼钢生产基地、销售区域、竞争对手及市场地位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铬镍钼钢产品规格、参数及市场应用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铬镍钼钢销量、收入、价格及毛利率（2020-2025）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重点企业（3）基本信息、铬镍钼钢生产基地、销售区域、竞争对手及市场地位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铬镍钼钢产品规格、参数及市场应用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铬镍钼钢销量、收入、价格及毛利率（2020-2025）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不同产品类型铬镍钼钢分析</w:t>
      </w:r>
      <w:r>
        <w:rPr>
          <w:rFonts w:hint="eastAsia"/>
        </w:rPr>
        <w:br/>
      </w:r>
      <w:r>
        <w:rPr>
          <w:rFonts w:hint="eastAsia"/>
        </w:rPr>
        <w:t>　　6.1 全球不同产品类型铬镍钼钢销量（2020-2031）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全球不同产品类型铬镍钼钢销量及市场份额（2020-2025）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全球不同产品类型铬镍钼钢销量预测（2026-2031）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全球不同产品类型铬镍钼钢收入（2020-2031）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全球不同产品类型铬镍钼钢收入及市场份额（2020-2025）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全球不同产品类型铬镍钼钢收入预测（2026-2031）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全球不同产品类型铬镍钼钢价格走势（2020-2031）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中国不同产品类型铬镍钼钢销量（2020-2031）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中国不同产品类型铬镍钼钢销量预测（2026-2031）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中国不同产品类型铬镍钼钢销量及市场份额（2020-2025）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中国不同产品类型铬镍钼钢收入（2020-2031）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中国不同产品类型铬镍钼钢收入及市场份额（2020-2025）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中国不同产品类型铬镍钼钢收入预测（2026-2031）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不同应用铬镍钼钢分析</w:t>
      </w:r>
      <w:r>
        <w:rPr>
          <w:rFonts w:hint="eastAsia"/>
        </w:rPr>
        <w:br/>
      </w:r>
      <w:r>
        <w:rPr>
          <w:rFonts w:hint="eastAsia"/>
        </w:rPr>
        <w:t>　　7.1 全球不同应用铬镍钼钢销量（2020-2031）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全球不同应用铬镍钼钢销量及市场份额（2020-2025）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全球不同应用铬镍钼钢销量预测（2026-2031）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全球不同应用铬镍钼钢收入（2020-2031）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全球不同应用铬镍钼钢收入及市场份额（2020-2025）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全球不同应用铬镍钼钢收入预测（2026-2031）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全球不同应用铬镍钼钢价格走势（2020-2031）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中国不同应用铬镍钼钢销量（2020-2031）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中国不同应用铬镍钼钢销量及市场份额（2020-2025）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中国不同应用铬镍钼钢销量预测（2026-2031）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中国不同应用铬镍钼钢收入（2020-2031）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中国不同应用铬镍钼钢收入及市场份额（2020-2025）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中国不同应用铬镍钼钢收入预测（2026-2031）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铬镍钼钢行业发展趋势</w:t>
      </w:r>
      <w:r>
        <w:rPr>
          <w:rFonts w:hint="eastAsia"/>
        </w:rPr>
        <w:br/>
      </w:r>
      <w:r>
        <w:rPr>
          <w:rFonts w:hint="eastAsia"/>
        </w:rPr>
        <w:t>　　8.2 铬镍钼钢行业主要驱动因素</w:t>
      </w:r>
      <w:r>
        <w:rPr>
          <w:rFonts w:hint="eastAsia"/>
        </w:rPr>
        <w:br/>
      </w:r>
      <w:r>
        <w:rPr>
          <w:rFonts w:hint="eastAsia"/>
        </w:rPr>
        <w:t>　　8.3 铬镍钼钢中国企业SWOT分析</w:t>
      </w:r>
      <w:r>
        <w:rPr>
          <w:rFonts w:hint="eastAsia"/>
        </w:rPr>
        <w:br/>
      </w:r>
      <w:r>
        <w:rPr>
          <w:rFonts w:hint="eastAsia"/>
        </w:rPr>
        <w:t>　　8.4 中国铬镍钼钢行业政策环境分析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铬镍钼钢行业产业链简介</w:t>
      </w:r>
      <w:r>
        <w:rPr>
          <w:rFonts w:hint="eastAsia"/>
        </w:rPr>
        <w:br/>
      </w:r>
      <w:r>
        <w:rPr>
          <w:rFonts w:hint="eastAsia"/>
        </w:rPr>
        <w:t>　　　　9.1.1 铬镍钼钢行业供应链分析</w:t>
      </w:r>
      <w:r>
        <w:rPr>
          <w:rFonts w:hint="eastAsia"/>
        </w:rPr>
        <w:br/>
      </w:r>
      <w:r>
        <w:rPr>
          <w:rFonts w:hint="eastAsia"/>
        </w:rPr>
        <w:t>　　　　9.1.2 铬镍钼钢主要原料及供应情况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铬镍钼钢行业采购模式</w:t>
      </w:r>
      <w:r>
        <w:rPr>
          <w:rFonts w:hint="eastAsia"/>
        </w:rPr>
        <w:br/>
      </w:r>
      <w:r>
        <w:rPr>
          <w:rFonts w:hint="eastAsia"/>
        </w:rPr>
        <w:t>　　9.3 铬镍钼钢行业生产模式</w:t>
      </w:r>
      <w:r>
        <w:rPr>
          <w:rFonts w:hint="eastAsia"/>
        </w:rPr>
        <w:br/>
      </w:r>
      <w:r>
        <w:rPr>
          <w:rFonts w:hint="eastAsia"/>
        </w:rPr>
        <w:t>　　9.4 铬镍钼钢行业销售模式及销售渠道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按产品类型细分，全球铬镍钼钢市场规模2020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按应用细分，全球铬镍钼钢市场规模（CAGR）2020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铬镍钼钢行业发展主要特点</w:t>
      </w:r>
      <w:r>
        <w:rPr>
          <w:rFonts w:hint="eastAsia"/>
        </w:rPr>
        <w:br/>
      </w:r>
      <w:r>
        <w:rPr>
          <w:rFonts w:hint="eastAsia"/>
        </w:rPr>
        <w:t>　　表 4： 铬镍钼钢行业发展有利因素分析</w:t>
      </w:r>
      <w:r>
        <w:rPr>
          <w:rFonts w:hint="eastAsia"/>
        </w:rPr>
        <w:br/>
      </w:r>
      <w:r>
        <w:rPr>
          <w:rFonts w:hint="eastAsia"/>
        </w:rPr>
        <w:t>　　表 5： 铬镍钼钢行业发展不利因素分析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进入铬镍钼钢行业壁垒</w:t>
      </w:r>
      <w:r>
        <w:rPr>
          <w:rFonts w:hint="eastAsia"/>
        </w:rPr>
        <w:br/>
      </w:r>
      <w:r>
        <w:rPr>
          <w:rFonts w:hint="eastAsia"/>
        </w:rPr>
        <w:t>　　表 7： 铬镍钼钢主要企业在国际市场占有率（按销量，2022-2025）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2024年铬镍钼钢主要企业在国际市场排名（按销量）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全球市场主要企业铬镍钼钢销量（2022-2025）&amp;（吨）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铬镍钼钢主要企业在国际市场占有率（按收入，2022-2025）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2024年铬镍钼钢主要企业在国际市场排名（按收入）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全球市场主要企业铬镍钼钢销售收入（2022-2025）&amp;（万元）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全球市场主要企业铬镍钼钢销售价格（2022-2025）&amp;（元/千克）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铬镍钼钢主要企业在中国市场占有率（按销量，2022-2025）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2024年铬镍钼钢主要企业在中国市场排名（按销量）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中国市场主要企业铬镍钼钢销量（2022-2025）&amp;（吨）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铬镍钼钢主要企业在中国市场占有率（按收入，2022-2025）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2024年铬镍钼钢主要企业在中国市场排名（按收入）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中国市场主要企业铬镍钼钢销售收入（2022-2025）&amp;（万元）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全球主要厂商铬镍钼钢总部及产地分布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全球主要厂商成立时间及铬镍钼钢商业化日期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全球主要厂商铬镍钼钢产品类型及应用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2024年全球铬镍钼钢主要厂商市场地位（第一梯队、第二梯队和第三梯队）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全球铬镍钼钢市场投资、并购等现状分析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全球主要地区铬镍钼钢产量增速（CAGR）：（2020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全球主要地区铬镍钼钢产量（2020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全球主要地区铬镍钼钢产量（2020-2025）&amp;（吨）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全球主要地区铬镍钼钢产量（2026-2031）&amp;（吨）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全球主要地区铬镍钼钢产量市场份额（2020-2025）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全球主要地区铬镍钼钢产量（2026-2031）&amp;（吨）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中国市场铬镍钼钢产量、销量、进出口（2020-2025年）&amp;（吨）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中国市场铬镍钼钢产量、销量、进出口预测（2026-2031）&amp;（吨）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全球主要地区铬镍钼钢销售收入增速：（2020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全球主要地区铬镍钼钢销售收入（2020-2025）&amp;（万元）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全球主要地区铬镍钼钢销售收入市场份额（2020-2025）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全球主要地区铬镍钼钢收入（2026-2031）&amp;（万元）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全球主要地区铬镍钼钢收入市场份额（2026-2031）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全球主要地区铬镍钼钢销量（吨）：2020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全球主要地区铬镍钼钢销量（2020-2025）&amp;（吨）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全球主要地区铬镍钼钢销量市场份额（2020-2025）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全球主要地区铬镍钼钢销量（2026-2031）&amp;（吨）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全球主要地区铬镍钼钢销量份额（2026-2031）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铬镍钼钢生产基地、销售区域、竞争对手及市场地位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铬镍钼钢产品规格、参数及市场应用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铬镍钼钢销量（吨）、收入（万元）、价格（元/千克）及毛利率（2020-2025）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铬镍钼钢生产基地、销售区域、竞争对手及市场地位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铬镍钼钢产品规格、参数及市场应用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铬镍钼钢销量（吨）、收入（万元）、价格（元/千克）及毛利率（2020-2025）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铬镍钼钢生产基地、销售区域、竞争对手及市场地位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铬镍钼钢产品规格、参数及市场应用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铬镍钼钢销量（吨）、收入（万元）、价格（元/千克）及毛利率（2020-2025）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全球不同产品类型铬镍钼钢销量（2020-2025年）&amp;（吨）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全球不同产品类型铬镍钼钢销量市场份额（2020-2025）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全球不同产品类型铬镍钼钢销量预测（2026-2031）&amp;（吨）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全球市场不同产品类型铬镍钼钢销量市场份额预测（2026-2031）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全球不同产品类型铬镍钼钢收入（2020-2025年）&amp;（万元）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全球不同产品类型铬镍钼钢收入市场份额（2020-2025）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全球不同产品类型铬镍钼钢收入预测（2026-2031）&amp;（万元）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全球不同产品类型铬镍钼钢收入市场份额预测（2026-2031）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中国不同产品类型铬镍钼钢销量预测（2026-2031）&amp;（吨）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全球市场不同产品类型铬镍钼钢销量市场份额预测（2026-2031）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中国不同产品类型铬镍钼钢销量（2020-2025年）&amp;（吨）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中国不同产品类型铬镍钼钢销量市场份额（2020-2025）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中国不同产品类型铬镍钼钢收入（2020-2025年）&amp;（万元）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中国不同产品类型铬镍钼钢收入市场份额（2020-2025）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中国不同产品类型铬镍钼钢收入预测（2026-2031）&amp;（万元）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中国不同产品类型铬镍钼钢收入市场份额预测（2026-2031）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全球不同应用铬镍钼钢销量（2020-2025年）&amp;（吨）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75： 全球不同应用铬镍钼钢销量市场份额（2020-2025）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全球不同应用铬镍钼钢销量预测（2026-2031）&amp;（吨）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全球市场不同应用铬镍钼钢销量市场份额预测（2026-2031）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全球不同应用铬镍钼钢收入（2020-2025年）&amp;（万元）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全球不同应用铬镍钼钢收入市场份额（2020-2025）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全球不同应用铬镍钼钢收入预测（2026-2031）&amp;（万元）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全球不同应用铬镍钼钢收入市场份额预测（2026-2031）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中国不同应用铬镍钼钢销量（2020-2025年）&amp;（吨）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83： 中国不同应用铬镍钼钢销量市场份额（2020-2025）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中国不同应用铬镍钼钢销量预测（2026-2031）&amp;（吨）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中国市场不同应用铬镍钼钢销量市场份额预测（2026-2031）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中国不同应用铬镍钼钢收入（2020-2025年）&amp;（万元）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中国不同应用铬镍钼钢收入市场份额（2020-2025）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中国不同应用铬镍钼钢收入预测（2026-2031）&amp;（万元）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中国不同应用铬镍钼钢收入市场份额预测（2026-2031）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铬镍钼钢行业发展趋势</w:t>
      </w:r>
      <w:r>
        <w:rPr>
          <w:rFonts w:hint="eastAsia"/>
        </w:rPr>
        <w:br/>
      </w:r>
      <w:r>
        <w:rPr>
          <w:rFonts w:hint="eastAsia"/>
        </w:rPr>
        <w:t>　　表 91： 铬镍钼钢行业主要驱动因素</w:t>
      </w:r>
      <w:r>
        <w:rPr>
          <w:rFonts w:hint="eastAsia"/>
        </w:rPr>
        <w:br/>
      </w:r>
      <w:r>
        <w:rPr>
          <w:rFonts w:hint="eastAsia"/>
        </w:rPr>
        <w:t>　　表 92： 铬镍钼钢行业供应链分析</w:t>
      </w:r>
      <w:r>
        <w:rPr>
          <w:rFonts w:hint="eastAsia"/>
        </w:rPr>
        <w:br/>
      </w:r>
      <w:r>
        <w:rPr>
          <w:rFonts w:hint="eastAsia"/>
        </w:rPr>
        <w:t>　　表 93： 铬镍钼钢上游原料供应商</w:t>
      </w:r>
      <w:r>
        <w:rPr>
          <w:rFonts w:hint="eastAsia"/>
        </w:rPr>
        <w:br/>
      </w:r>
      <w:r>
        <w:rPr>
          <w:rFonts w:hint="eastAsia"/>
        </w:rPr>
        <w:t>　　表 94： 铬镍钼钢主要地区不同应用客户分析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铬镍钼钢典型经销商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铬镍钼钢产品图片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全球不同产品类型铬镍钼钢销售额2020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全球不同产品类型铬镍钼钢市场份额2024 &amp; 2031</w:t>
      </w:r>
      <w:r>
        <w:rPr>
          <w:rFonts w:hint="eastAsia"/>
        </w:rPr>
        <w:br/>
      </w:r>
      <w:r>
        <w:rPr>
          <w:rFonts w:hint="eastAsia"/>
        </w:rPr>
        <w:t>　　图 4： 316型产品图片</w:t>
      </w:r>
      <w:r>
        <w:rPr>
          <w:rFonts w:hint="eastAsia"/>
        </w:rPr>
        <w:br/>
      </w:r>
      <w:r>
        <w:rPr>
          <w:rFonts w:hint="eastAsia"/>
        </w:rPr>
        <w:t>　　图 5： 316L型产品图片</w:t>
      </w:r>
      <w:r>
        <w:rPr>
          <w:rFonts w:hint="eastAsia"/>
        </w:rPr>
        <w:br/>
      </w:r>
      <w:r>
        <w:rPr>
          <w:rFonts w:hint="eastAsia"/>
        </w:rPr>
        <w:t>　　图 6： 316H型产品图片</w:t>
      </w:r>
      <w:r>
        <w:rPr>
          <w:rFonts w:hint="eastAsia"/>
        </w:rPr>
        <w:br/>
      </w:r>
      <w:r>
        <w:rPr>
          <w:rFonts w:hint="eastAsia"/>
        </w:rPr>
        <w:t>　　图 7： 316Ti型产品图片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全球不同应用铬镍钼钢市场份额2024 &amp; 2031</w:t>
      </w:r>
      <w:r>
        <w:rPr>
          <w:rFonts w:hint="eastAsia"/>
        </w:rPr>
        <w:br/>
      </w:r>
      <w:r>
        <w:rPr>
          <w:rFonts w:hint="eastAsia"/>
        </w:rPr>
        <w:t>　　图 10： 海洋工程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化工设备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2024年全球前五大生产商铬镍钼钢市场份额</w:t>
      </w:r>
      <w:r>
        <w:rPr>
          <w:rFonts w:hint="eastAsia"/>
        </w:rPr>
        <w:br/>
      </w:r>
      <w:r>
        <w:rPr>
          <w:rFonts w:hint="eastAsia"/>
        </w:rPr>
        <w:t>　　图 15： 2024年全球铬镍钼钢第一梯队、第二梯队和第三梯队厂商及市场份额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全球铬镍钼钢产能、产量、产能利用率及发展趋势（2020-2031）&amp;（吨）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全球铬镍钼钢产量、需求量及发展趋势（2020-2031）&amp;（吨）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全球主要地区铬镍钼钢产量市场份额（2020-2031）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中国铬镍钼钢产能、产量、产能利用率及发展趋势（2020-2031）&amp;（吨）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中国铬镍钼钢产量、市场需求量及发展趋势（2020-2031）&amp;（吨）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全球铬镍钼钢市场销售额及增长率：（2020-2031）&amp;（万元）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全球市场铬镍钼钢市场规模：2020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全球市场铬镍钼钢价格趋势（2020-2031）&amp;（元/千克）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25： 全球主要地区铬镍钼钢销售收入（2020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全球主要地区铬镍钼钢销售收入市场份额（2020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北美市场铬镍钼钢收入及增长率（2020-2031）&amp;（万元）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欧洲市场铬镍钼钢收入及增长率（2020-2031）&amp;（万元）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中国市场铬镍钼钢收入及增长率（2020-2031）&amp;（万元）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日本市场铬镍钼钢收入及增长率（2020-2031）&amp;（万元）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东南亚市场铬镍钼钢收入及增长率（2020-2031）&amp;（万元）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印度市场铬镍钼钢销量及增长率（2020-2031）&amp;（吨）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印度市场铬镍钼钢收入及增长率（2020-2031）&amp;（万元）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全球不同产品类型铬镍钼钢价格走势（2020-2031）&amp;（元/千克）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全球不同应用铬镍钼钢价格走势（2020-2031）&amp;（元/千克）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铬镍钼钢中国企业SWOT分析</w:t>
      </w:r>
      <w:r>
        <w:rPr>
          <w:rFonts w:hint="eastAsia"/>
        </w:rPr>
        <w:br/>
      </w:r>
      <w:r>
        <w:rPr>
          <w:rFonts w:hint="eastAsia"/>
        </w:rPr>
        <w:t>　　图 42： 铬镍钼钢产业链</w:t>
      </w:r>
      <w:r>
        <w:rPr>
          <w:rFonts w:hint="eastAsia"/>
        </w:rPr>
        <w:br/>
      </w:r>
      <w:r>
        <w:rPr>
          <w:rFonts w:hint="eastAsia"/>
        </w:rPr>
        <w:t>　　图 43： 铬镍钼钢行业采购模式分析</w:t>
      </w:r>
      <w:r>
        <w:rPr>
          <w:rFonts w:hint="eastAsia"/>
        </w:rPr>
        <w:br/>
      </w:r>
      <w:r>
        <w:rPr>
          <w:rFonts w:hint="eastAsia"/>
        </w:rPr>
        <w:t>　　图 44： 铬镍钼钢行业生产模式</w:t>
      </w:r>
      <w:r>
        <w:rPr>
          <w:rFonts w:hint="eastAsia"/>
        </w:rPr>
        <w:br/>
      </w:r>
      <w:r>
        <w:rPr>
          <w:rFonts w:hint="eastAsia"/>
        </w:rPr>
        <w:t>　　图 45： 铬镍钼钢行业销售模式分析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d4f9656f04b59" w:history="1">
        <w:r>
          <w:rPr>
            <w:rStyle w:val="Hyperlink"/>
          </w:rPr>
          <w:t>2025-2031年全球与中国铬镍钼钢行业现状及前景趋势预测报告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d4f9656f04b59" w:history="1">
        <w:r>
          <w:rPr>
            <w:rStyle w:val="Hyperlink"/>
          </w:rPr>
          <w:t>https://www.20087.com/1/57/GeNieMuGangShiChangXianZhuangHeQianJing.html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565db8ce482c" w:history="1">
      <w:r>
        <w:rPr>
          <w:rStyle w:val="Hyperlink"/>
        </w:rPr>
        <w:t>2025-2031年全球与中国铬镍钼钢行业现状及前景趋势预测报告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eNieMuGangShiChangXianZhuangHeQianJing.html" TargetMode="External" Id="R7b2d4f9656f0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eNieMuGangShiChangXianZhuangHeQianJing.html" TargetMode="External" Id="R4ce8565db8c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2025-03-06T05:56:33Z</dcterms:created>
  <dcterms:modified xsi:type="dcterms:W3CDTF">2025-03-06T06:56:33Z</dcterms:modified>
  <dc:subject>2025-2031年全球与中国铬镍钼钢行业现状及前景趋势预测报告</dc:subject>
  <dc:title>2025-2031年全球与中国铬镍钼钢行业现状及前景趋势预测报告</dc:title>
  <cp:keywords>2025-2031年全球与中国铬镍钼钢行业现状及前景趋势预测报告</cp:keywords>
  <dc:description>2025-2031年全球与中国铬镍钼钢行业现状及前景趋势预测报告</dc:description>
</cp:coreProperties>
</file>