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e881c70534f8c" w:history="1">
              <w:r>
                <w:rPr>
                  <w:rStyle w:val="Hyperlink"/>
                </w:rPr>
                <w:t>2025-2031年全球与中国癸酸诺龙行业市场调研及发展趋势研究报告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e881c70534f8c" w:history="1">
              <w:r>
                <w:rPr>
                  <w:rStyle w:val="Hyperlink"/>
                </w:rPr>
                <w:t>2025-2031年全球与中国癸酸诺龙行业市场调研及发展趋势研究报告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3826072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e881c70534f8c" w:history="1">
                <w:r>
                  <w:rPr>
                    <w:rStyle w:val="Hyperlink"/>
                  </w:rPr>
                  <w:t>https://www.20087.com/2/07/GuiSuanNuoLongHangYeQianJingQuShi.html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癸酸诺龙是一种甾体激素类药物，主要用于治疗肌肉萎缩症、慢性消耗性疾病等，通过促进蛋白质合成和抑制分解，帮助维持和增加体重。目前，癸酸诺龙在临床上的应用相对有限，且在体育竞技领域因具有明显的兴奋剂性质而受到严格管控。</w:t>
      </w:r>
      <w:r>
        <w:rPr>
          <w:rFonts w:hint="eastAsia"/>
        </w:rPr>
        <w:br/>
      </w:r>
      <w:r>
        <w:rPr>
          <w:rFonts w:hint="eastAsia"/>
        </w:rPr>
        <w:t>　　癸酸诺龙的研发和应用将面临更严格的法律监管和社会伦理约束，未来的研发重心将转移至探寻其在合法和合规治疗领域的可能性，如寻找新型给药方式以降低副作用，或在特定疾病的治疗中发现新的适应症。同时，鉴于国际反兴奋剂机构的严格规定，癸酸诺龙的研发与使用必须遵循国际规则，确保其在医疗领域的合理合法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9e881c70534f8c" w:history="1">
        <w:r>
          <w:rPr>
            <w:rStyle w:val="Hyperlink"/>
          </w:rPr>
          <w:t>2025-2031年全球与中国癸酸诺龙行业市场调研及发展趋势研究报告</w:t>
        </w:r>
      </w:hyperlink>
      <w:r>
        <w:rPr>
          <w:rFonts w:hint="eastAsia"/>
        </w:rPr>
        <w:t>》从产业链视角出发，系统分析了癸酸诺龙行业的市场现状与需求动态，详细解读了癸酸诺龙市场规模、价格波动及上下游影响因素。报告深入剖析了癸酸诺龙细分领域的发展特点，基于权威数据对市场前景及未来趋势进行了科学预测，同时揭示了癸酸诺龙重点企业的竞争格局与市场集中度变化。报告客观翔实地指出了癸酸诺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癸酸诺龙市场概述</w:t>
      </w:r>
      <w:r>
        <w:rPr>
          <w:rFonts w:hint="eastAsia"/>
        </w:rPr>
        <w:br/>
      </w:r>
      <w:r>
        <w:rPr>
          <w:rFonts w:hint="eastAsia"/>
        </w:rPr>
        <w:t>　　1.1 癸酸诺龙行业概述及统计范围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按照不同产品类型，癸酸诺龙主要可以分为如下几个类别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不同产品类型癸酸诺龙规模增长趋势2020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99%纯度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从不同应用，癸酸诺龙主要包括如下几个方面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不同应用癸酸诺龙规模增长趋势2020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慢性消耗性疾病</w:t>
      </w:r>
      <w:r>
        <w:rPr>
          <w:rFonts w:hint="eastAsia"/>
        </w:rPr>
        <w:br/>
      </w:r>
      <w:r>
        <w:rPr>
          <w:rFonts w:hint="eastAsia"/>
        </w:rPr>
        <w:t>　　　　1.3.3 营养不良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癸酸诺龙行业发展总体概况</w:t>
      </w:r>
      <w:r>
        <w:rPr>
          <w:rFonts w:hint="eastAsia"/>
        </w:rPr>
        <w:br/>
      </w:r>
      <w:r>
        <w:rPr>
          <w:rFonts w:hint="eastAsia"/>
        </w:rPr>
        <w:t>　　　　1.4.2 癸酸诺龙行业发展主要特点</w:t>
      </w:r>
      <w:r>
        <w:rPr>
          <w:rFonts w:hint="eastAsia"/>
        </w:rPr>
        <w:br/>
      </w:r>
      <w:r>
        <w:rPr>
          <w:rFonts w:hint="eastAsia"/>
        </w:rPr>
        <w:t>　　　　1.4.3 癸酸诺龙行业发展影响因素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全球癸酸诺龙供需现状及预测（2020-2031）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全球癸酸诺龙产能、产量、产能利用率及发展趋势（2020-2031）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全球癸酸诺龙产量、需求量及发展趋势（2020-2031）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全球主要地区癸酸诺龙产量及发展趋势（2020-2031）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中国癸酸诺龙供需现状及预测（2020-2031）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中国癸酸诺龙产能、产量、产能利用率及发展趋势（2020-2031）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中国癸酸诺龙产量、市场需求量及发展趋势（2020-2031）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中国癸酸诺龙产能和产量占全球的比重（2020-2031）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全球癸酸诺龙销量及收入（2020-2031）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全球市场癸酸诺龙收入（2020-2031）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全球市场癸酸诺龙销量（2020-2031）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全球市场癸酸诺龙价格趋势（2020-2031）</w:t>
      </w:r>
      <w:r>
        <w:rPr>
          <w:rFonts w:hint="eastAsia"/>
        </w:rPr>
        <w:br/>
      </w:r>
      <w:r>
        <w:rPr>
          <w:rFonts w:hint="eastAsia"/>
        </w:rPr>
        <w:t>　　2.4 中国癸酸诺龙销量及收入（2020-2031）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中国市场癸酸诺龙收入（2020-2031）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中国市场癸酸诺龙销量（2020-2031）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中国市场癸酸诺龙销量和收入占全球的比重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全球癸酸诺龙主要地区分析</w:t>
      </w:r>
      <w:r>
        <w:rPr>
          <w:rFonts w:hint="eastAsia"/>
        </w:rPr>
        <w:br/>
      </w:r>
      <w:r>
        <w:rPr>
          <w:rFonts w:hint="eastAsia"/>
        </w:rPr>
        <w:t>　　3.1 全球主要地区癸酸诺龙市场规模分析：2020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全球主要地区癸酸诺龙销售收入及市场份额（2020-2025年）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全球主要地区癸酸诺龙销售收入预测（2025-2031）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全球主要地区癸酸诺龙销量分析：2020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全球主要地区癸酸诺龙销量及市场份额（2020-2025年）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全球主要地区癸酸诺龙销量及市场份额预测（2025-2031）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北美（美国和加拿大）癸酸诺龙销量（2020-2031）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北美（美国和加拿大）癸酸诺龙收入（2020-2031）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欧洲（德国、英国、法国和意大利等国家）癸酸诺龙销量（2020-2031）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欧洲（德国、英国、法国和意大利等国家）癸酸诺龙收入（2020-2031）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亚太（中国、日本、韩国、中国台湾、印度和东南亚等）癸酸诺龙销量（2020-2031）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亚太（中国、日本、韩国、中国台湾、印度和东南亚等）癸酸诺龙收入（2020-2031）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拉美地区（墨西哥、巴西等国家）癸酸诺龙销量（2020-2031）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拉美地区（墨西哥、巴西等国家）癸酸诺龙收入（2020-2031）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中东及非洲（土耳其、沙特等国家）癸酸诺龙销量（2020-2031）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中东及非洲（土耳其、沙特等国家）癸酸诺龙收入（2020-2031）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全球市场主要厂商癸酸诺龙产能市场份额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全球市场主要厂商癸酸诺龙销量（2020-2025）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全球市场主要厂商癸酸诺龙销售收入（2020-2025）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全球市场主要厂商癸酸诺龙销售价格（2020-2025）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2025年全球主要生产商癸酸诺龙收入排名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中国市场主要厂商癸酸诺龙销量（2020-2025）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中国市场主要厂商癸酸诺龙销售收入（2020-2025）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中国市场主要厂商癸酸诺龙销售价格（2020-2025）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2025年中国主要生产商癸酸诺龙收入排名</w:t>
      </w:r>
      <w:r>
        <w:rPr>
          <w:rFonts w:hint="eastAsia"/>
        </w:rPr>
        <w:br/>
      </w:r>
      <w:r>
        <w:rPr>
          <w:rFonts w:hint="eastAsia"/>
        </w:rPr>
        <w:t>　　4.3 全球主要厂商癸酸诺龙总部及产地分布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全球主要厂商癸酸诺龙商业化日期</w:t>
      </w:r>
      <w:r>
        <w:rPr>
          <w:rFonts w:hint="eastAsia"/>
        </w:rPr>
        <w:br/>
      </w:r>
      <w:r>
        <w:rPr>
          <w:rFonts w:hint="eastAsia"/>
        </w:rPr>
        <w:t>　　4.5 全球主要厂商癸酸诺龙产品类型及应用</w:t>
      </w:r>
      <w:r>
        <w:rPr>
          <w:rFonts w:hint="eastAsia"/>
        </w:rPr>
        <w:br/>
      </w:r>
      <w:r>
        <w:rPr>
          <w:rFonts w:hint="eastAsia"/>
        </w:rPr>
        <w:t>　　4.6 癸酸诺龙行业集中度、竞争程度分析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癸酸诺龙行业集中度分析：全球头部厂商份额（Top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全球癸酸诺龙第一梯队、第二梯队和第三梯队生产商（品牌）及市场份额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不同产品类型癸酸诺龙分析</w:t>
      </w:r>
      <w:r>
        <w:rPr>
          <w:rFonts w:hint="eastAsia"/>
        </w:rPr>
        <w:br/>
      </w:r>
      <w:r>
        <w:rPr>
          <w:rFonts w:hint="eastAsia"/>
        </w:rPr>
        <w:t>　　5.1 全球市场不同产品类型癸酸诺龙销量（2020-2031）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全球市场不同产品类型癸酸诺龙销量及市场份额（2020-2025）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全球市场不同产品类型癸酸诺龙销量预测（2025-2031）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全球市场不同产品类型癸酸诺龙收入（2020-2031）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全球市场不同产品类型癸酸诺龙收入及市场份额（2020-2025）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全球市场不同产品类型癸酸诺龙收入预测（2025-2031）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全球市场不同产品类型癸酸诺龙价格走势（2020-2031）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中国市场不同产品类型癸酸诺龙销量（2020-2031）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中国市场不同产品类型癸酸诺龙销量及市场份额（2020-2025）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中国市场不同产品类型癸酸诺龙销量预测（2025-2031）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中国市场不同产品类型癸酸诺龙收入（2020-2031）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中国市场不同产品类型癸酸诺龙收入及市场份额（2020-2025）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中国市场不同产品类型癸酸诺龙收入预测（2025-2031）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不同应用癸酸诺龙分析</w:t>
      </w:r>
      <w:r>
        <w:rPr>
          <w:rFonts w:hint="eastAsia"/>
        </w:rPr>
        <w:br/>
      </w:r>
      <w:r>
        <w:rPr>
          <w:rFonts w:hint="eastAsia"/>
        </w:rPr>
        <w:t>　　6.1 全球市场不同应用癸酸诺龙销量（2020-2031）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全球市场不同应用癸酸诺龙销量及市场份额（2020-2025）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全球市场不同应用癸酸诺龙销量预测（2025-2031）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全球市场不同应用癸酸诺龙收入（2020-2031）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全球市场不同应用癸酸诺龙收入及市场份额（2020-2025）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全球市场不同应用癸酸诺龙收入预测（2025-2031）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全球市场不同应用癸酸诺龙价格走势（2020-2031）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中国市场不同应用癸酸诺龙销量（2020-2031）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中国市场不同应用癸酸诺龙销量及市场份额（2020-2025）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中国市场不同应用癸酸诺龙销量预测（2025-2031）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中国市场不同应用癸酸诺龙收入（2020-2031）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中国市场不同应用癸酸诺龙收入及市场份额（2020-2025）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中国市场不同应用癸酸诺龙收入预测（2025-2031）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癸酸诺龙行业发展趋势</w:t>
      </w:r>
      <w:r>
        <w:rPr>
          <w:rFonts w:hint="eastAsia"/>
        </w:rPr>
        <w:br/>
      </w:r>
      <w:r>
        <w:rPr>
          <w:rFonts w:hint="eastAsia"/>
        </w:rPr>
        <w:t>　　7.2 癸酸诺龙行业主要驱动因素</w:t>
      </w:r>
      <w:r>
        <w:rPr>
          <w:rFonts w:hint="eastAsia"/>
        </w:rPr>
        <w:br/>
      </w:r>
      <w:r>
        <w:rPr>
          <w:rFonts w:hint="eastAsia"/>
        </w:rPr>
        <w:t>　　7.3 癸酸诺龙中国企业SWOT分析</w:t>
      </w:r>
      <w:r>
        <w:rPr>
          <w:rFonts w:hint="eastAsia"/>
        </w:rPr>
        <w:br/>
      </w:r>
      <w:r>
        <w:rPr>
          <w:rFonts w:hint="eastAsia"/>
        </w:rPr>
        <w:t>　　7.4 中国癸酸诺龙行业政策环境分析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癸酸诺龙行业产业链简介</w:t>
      </w:r>
      <w:r>
        <w:rPr>
          <w:rFonts w:hint="eastAsia"/>
        </w:rPr>
        <w:br/>
      </w:r>
      <w:r>
        <w:rPr>
          <w:rFonts w:hint="eastAsia"/>
        </w:rPr>
        <w:t>　　　　8.1.1 癸酸诺龙行业供应链分析</w:t>
      </w:r>
      <w:r>
        <w:rPr>
          <w:rFonts w:hint="eastAsia"/>
        </w:rPr>
        <w:br/>
      </w:r>
      <w:r>
        <w:rPr>
          <w:rFonts w:hint="eastAsia"/>
        </w:rPr>
        <w:t>　　　　8.1.2 癸酸诺龙主要原料及供应情况</w:t>
      </w:r>
      <w:r>
        <w:rPr>
          <w:rFonts w:hint="eastAsia"/>
        </w:rPr>
        <w:br/>
      </w:r>
      <w:r>
        <w:rPr>
          <w:rFonts w:hint="eastAsia"/>
        </w:rPr>
        <w:t>　　　　8.1.3 癸酸诺龙行业主要下游客户</w:t>
      </w:r>
      <w:r>
        <w:rPr>
          <w:rFonts w:hint="eastAsia"/>
        </w:rPr>
        <w:br/>
      </w:r>
      <w:r>
        <w:rPr>
          <w:rFonts w:hint="eastAsia"/>
        </w:rPr>
        <w:t>　　8.2 癸酸诺龙行业采购模式</w:t>
      </w:r>
      <w:r>
        <w:rPr>
          <w:rFonts w:hint="eastAsia"/>
        </w:rPr>
        <w:br/>
      </w:r>
      <w:r>
        <w:rPr>
          <w:rFonts w:hint="eastAsia"/>
        </w:rPr>
        <w:t>　　8.3 癸酸诺龙行业生产模式</w:t>
      </w:r>
      <w:r>
        <w:rPr>
          <w:rFonts w:hint="eastAsia"/>
        </w:rPr>
        <w:br/>
      </w:r>
      <w:r>
        <w:rPr>
          <w:rFonts w:hint="eastAsia"/>
        </w:rPr>
        <w:t>　　8.4 癸酸诺龙行业销售模式及销售渠道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全球市场主要癸酸诺龙厂商简介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重点企业（1）基本信息、癸酸诺龙生产基地、销售区域、竞争对手及市场地位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癸酸诺龙产品规格、参数及市场应用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癸酸诺龙销量、收入、价格及毛利率（2020-2025）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重点企业（2）基本信息、癸酸诺龙生产基地、销售区域、竞争对手及市场地位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癸酸诺龙产品规格、参数及市场应用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癸酸诺龙销量、收入、价格及毛利率（2020-2025）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重点企业（3）基本信息、癸酸诺龙生产基地、销售区域、竞争对手及市场地位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癸酸诺龙产品规格、参数及市场应用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癸酸诺龙销量、收入、价格及毛利率（2020-2025）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中国市场癸酸诺龙产量、销量、进出口分析及未来趋势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中国市场癸酸诺龙产量、销量、进出口分析及未来趋势（2020-2031）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中国市场癸酸诺龙进出口贸易趋势</w:t>
      </w:r>
      <w:r>
        <w:rPr>
          <w:rFonts w:hint="eastAsia"/>
        </w:rPr>
        <w:br/>
      </w:r>
      <w:r>
        <w:rPr>
          <w:rFonts w:hint="eastAsia"/>
        </w:rPr>
        <w:t>　　10.3 中国市场癸酸诺龙主要进口来源</w:t>
      </w:r>
      <w:r>
        <w:rPr>
          <w:rFonts w:hint="eastAsia"/>
        </w:rPr>
        <w:br/>
      </w:r>
      <w:r>
        <w:rPr>
          <w:rFonts w:hint="eastAsia"/>
        </w:rPr>
        <w:t>　　10.4 中国市场癸酸诺龙主要出口目的地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中国市场癸酸诺龙主要地区分布</w:t>
      </w:r>
      <w:r>
        <w:rPr>
          <w:rFonts w:hint="eastAsia"/>
        </w:rPr>
        <w:br/>
      </w:r>
      <w:r>
        <w:rPr>
          <w:rFonts w:hint="eastAsia"/>
        </w:rPr>
        <w:t>　　11.1 中国癸酸诺龙生产地区分布</w:t>
      </w:r>
      <w:r>
        <w:rPr>
          <w:rFonts w:hint="eastAsia"/>
        </w:rPr>
        <w:br/>
      </w:r>
      <w:r>
        <w:rPr>
          <w:rFonts w:hint="eastAsia"/>
        </w:rPr>
        <w:t>　　11.2 中国癸酸诺龙消费地区分布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[-中-智-林]附录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全球不同产品类型癸酸诺龙增长趋势2020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不同应用癸酸诺龙增长趋势2020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癸酸诺龙行业发展主要特点</w:t>
      </w:r>
      <w:r>
        <w:rPr>
          <w:rFonts w:hint="eastAsia"/>
        </w:rPr>
        <w:br/>
      </w:r>
      <w:r>
        <w:rPr>
          <w:rFonts w:hint="eastAsia"/>
        </w:rPr>
        <w:t>　　表4 癸酸诺龙行业发展有利因素分析</w:t>
      </w:r>
      <w:r>
        <w:rPr>
          <w:rFonts w:hint="eastAsia"/>
        </w:rPr>
        <w:br/>
      </w:r>
      <w:r>
        <w:rPr>
          <w:rFonts w:hint="eastAsia"/>
        </w:rPr>
        <w:t>　　表5 癸酸诺龙行业发展不利因素分析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进入癸酸诺龙行业壁垒</w:t>
      </w:r>
      <w:r>
        <w:rPr>
          <w:rFonts w:hint="eastAsia"/>
        </w:rPr>
        <w:br/>
      </w:r>
      <w:r>
        <w:rPr>
          <w:rFonts w:hint="eastAsia"/>
        </w:rPr>
        <w:t>　　表7 全球主要地区癸酸诺龙产量（吨）：2020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全球主要地区癸酸诺龙产量（2020-2025）&amp;（吨）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全球主要地区癸酸诺龙产量市场份额（2020-2025）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全球主要地区癸酸诺龙产量（2025-2031）&amp;（吨）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全球主要地区癸酸诺龙销售收入（百万美元）：2020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全球主要地区癸酸诺龙销售收入（2020-2025）&amp;（百万美元）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全球主要地区癸酸诺龙销售收入市场份额（2020-2025）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全球主要地区癸酸诺龙收入（2025-2031）&amp;（百万美元）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全球主要地区癸酸诺龙收入市场份额（2025-2031）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全球主要地区癸酸诺龙销量（吨）：2020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全球主要地区癸酸诺龙销量（2020-2025）&amp;（吨）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全球主要地区癸酸诺龙销量市场份额（2020-2025）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全球主要地区癸酸诺龙销量（2025-2031）&amp;（吨）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全球主要地区癸酸诺龙销量份额（2025-2031）</w:t>
      </w:r>
      <w:r>
        <w:rPr>
          <w:rFonts w:hint="eastAsia"/>
        </w:rPr>
        <w:br/>
      </w:r>
      <w:r>
        <w:rPr>
          <w:rFonts w:hint="eastAsia"/>
        </w:rPr>
        <w:t>　　表21 北美癸酸诺龙基本情况分析</w:t>
      </w:r>
      <w:r>
        <w:rPr>
          <w:rFonts w:hint="eastAsia"/>
        </w:rPr>
        <w:br/>
      </w:r>
      <w:r>
        <w:rPr>
          <w:rFonts w:hint="eastAsia"/>
        </w:rPr>
        <w:t>　　表22 欧洲癸酸诺龙基本情况分析</w:t>
      </w:r>
      <w:r>
        <w:rPr>
          <w:rFonts w:hint="eastAsia"/>
        </w:rPr>
        <w:br/>
      </w:r>
      <w:r>
        <w:rPr>
          <w:rFonts w:hint="eastAsia"/>
        </w:rPr>
        <w:t>　　表23 亚太地区癸酸诺龙基本情况分析</w:t>
      </w:r>
      <w:r>
        <w:rPr>
          <w:rFonts w:hint="eastAsia"/>
        </w:rPr>
        <w:br/>
      </w:r>
      <w:r>
        <w:rPr>
          <w:rFonts w:hint="eastAsia"/>
        </w:rPr>
        <w:t>　　表24 拉美地区癸酸诺龙基本情况分析</w:t>
      </w:r>
      <w:r>
        <w:rPr>
          <w:rFonts w:hint="eastAsia"/>
        </w:rPr>
        <w:br/>
      </w:r>
      <w:r>
        <w:rPr>
          <w:rFonts w:hint="eastAsia"/>
        </w:rPr>
        <w:t>　　表25 中东及非洲癸酸诺龙基本情况分析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全球市场主要厂商癸酸诺龙产能（2024-2025）&amp;（吨）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全球市场主要厂商癸酸诺龙销量（2020-2025）&amp;（吨）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全球市场主要厂商癸酸诺龙销量市场份额（2020-2025）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全球市场主要厂商癸酸诺龙销售收入（2020-2025）&amp;（百万美元）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全球市场主要厂商癸酸诺龙销售收入市场份额（2020-2025）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全球市场主要厂商癸酸诺龙销售价格（2020-2025）&amp;（美元/吨）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2025年全球主要生产商癸酸诺龙收入排名（百万美元）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中国市场主要厂商癸酸诺龙销量（2020-2025）&amp;（吨）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中国市场主要厂商癸酸诺龙销量市场份额（2020-2025）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中国市场主要厂商癸酸诺龙销售收入（2020-2025）&amp;（百万美元）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中国市场主要厂商癸酸诺龙销售收入市场份额（2020-2025）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中国市场主要厂商癸酸诺龙销售价格（2020-2025）&amp;（美元/吨）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2025年中国主要生产商癸酸诺龙收入排名（百万美元）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全球主要厂商癸酸诺龙总部及产地分布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全球主要厂商癸酸诺龙商业化日期</w:t>
      </w:r>
      <w:r>
        <w:rPr>
          <w:rFonts w:hint="eastAsia"/>
        </w:rPr>
        <w:br/>
      </w:r>
      <w:r>
        <w:rPr>
          <w:rFonts w:hint="eastAsia"/>
        </w:rPr>
        <w:t>　　表41 全球主要厂商癸酸诺龙产品类型及应用</w:t>
      </w:r>
      <w:r>
        <w:rPr>
          <w:rFonts w:hint="eastAsia"/>
        </w:rPr>
        <w:br/>
      </w:r>
      <w:r>
        <w:rPr>
          <w:rFonts w:hint="eastAsia"/>
        </w:rPr>
        <w:t>　　表42 2025年全球癸酸诺龙主要厂商市场地位（第一梯队、第二梯队和第三梯队）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全球不同产品类型癸酸诺龙销量（2020-2025年）&amp;（吨）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全球不同产品类型癸酸诺龙销量市场份额（2020-2025）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全球不同产品类型癸酸诺龙销量预测（2025-2031）&amp;（吨）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全球市场不同产品类型癸酸诺龙销量市场份额预测（2025-2031）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全球不同产品类型癸酸诺龙收入（2020-2025年）&amp;（百万美元）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全球不同产品类型癸酸诺龙收入市场份额（2020-2025）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全球不同产品类型癸酸诺龙收入预测（2025-2031）&amp;（百万美元）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全球不同产品类型癸酸诺龙收入市场份额预测（2025-2031）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中国不同产品类型癸酸诺龙销量（2020-2025年）&amp;（吨）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中国不同产品类型癸酸诺龙销量市场份额（2020-2025）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中国不同产品类型癸酸诺龙销量预测（2025-2031）&amp;（吨）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中国不同产品类型癸酸诺龙销量市场份额预测（2025-2031）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中国不同产品类型癸酸诺龙收入（2020-2025年）&amp;（百万美元）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中国不同产品类型癸酸诺龙收入市场份额（2020-2025）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中国不同产品类型癸酸诺龙收入预测（2025-2031）&amp;（百万美元）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中国不同产品类型癸酸诺龙收入市场份额预测（2025-2031）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全球不同应用癸酸诺龙销量（2020-2025年）&amp;（吨）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全球不同应用癸酸诺龙销量市场份额（2020-2025）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全球不同应用癸酸诺龙销量预测（2025-2031）&amp;（吨）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全球市场不同应用癸酸诺龙销量市场份额预测（2025-2031）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全球不同应用癸酸诺龙收入（2020-2025年）&amp;（百万美元）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全球不同应用癸酸诺龙收入市场份额（2020-2025）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全球不同应用癸酸诺龙收入预测（2025-2031）&amp;（百万美元）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全球不同应用癸酸诺龙收入市场份额预测（2025-2031）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中国不同应用癸酸诺龙销量（2020-2025年）&amp;（吨）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中国不同应用癸酸诺龙销量市场份额（2020-2025）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中国不同应用癸酸诺龙销量预测（2025-2031）&amp;（吨）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中国不同应用癸酸诺龙销量市场份额预测（2025-2031）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中国不同应用癸酸诺龙收入（2020-2025年）&amp;（百万美元）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中国不同应用癸酸诺龙收入市场份额（2020-2025）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中国不同应用癸酸诺龙收入预测（2025-2031）&amp;（百万美元）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中国不同应用癸酸诺龙收入市场份额预测（2025-2031）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癸酸诺龙行业技术发展趋势</w:t>
      </w:r>
      <w:r>
        <w:rPr>
          <w:rFonts w:hint="eastAsia"/>
        </w:rPr>
        <w:br/>
      </w:r>
      <w:r>
        <w:rPr>
          <w:rFonts w:hint="eastAsia"/>
        </w:rPr>
        <w:t>　　表76 癸酸诺龙行业主要驱动因素</w:t>
      </w:r>
      <w:r>
        <w:rPr>
          <w:rFonts w:hint="eastAsia"/>
        </w:rPr>
        <w:br/>
      </w:r>
      <w:r>
        <w:rPr>
          <w:rFonts w:hint="eastAsia"/>
        </w:rPr>
        <w:t>　　表77 癸酸诺龙行业供应链分析</w:t>
      </w:r>
      <w:r>
        <w:rPr>
          <w:rFonts w:hint="eastAsia"/>
        </w:rPr>
        <w:br/>
      </w:r>
      <w:r>
        <w:rPr>
          <w:rFonts w:hint="eastAsia"/>
        </w:rPr>
        <w:t>　　表78 癸酸诺龙上游原料供应商</w:t>
      </w:r>
      <w:r>
        <w:rPr>
          <w:rFonts w:hint="eastAsia"/>
        </w:rPr>
        <w:br/>
      </w:r>
      <w:r>
        <w:rPr>
          <w:rFonts w:hint="eastAsia"/>
        </w:rPr>
        <w:t>　　表79 癸酸诺龙行业主要下游客户</w:t>
      </w:r>
      <w:r>
        <w:rPr>
          <w:rFonts w:hint="eastAsia"/>
        </w:rPr>
        <w:br/>
      </w:r>
      <w:r>
        <w:rPr>
          <w:rFonts w:hint="eastAsia"/>
        </w:rPr>
        <w:t>　　表80 癸酸诺龙行业典型经销商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癸酸诺龙生产基地、销售区域、竞争对手及市场地位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癸酸诺龙产品规格、参数及市场应用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癸酸诺龙销量（吨）、收入（百万美元）、价格（美元/吨）及毛利率（2020-2025）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癸酸诺龙生产基地、销售区域、竞争对手及市场地位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癸酸诺龙产品规格、参数及市场应用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癸酸诺龙销量（吨）、收入（百万美元）、价格（美元/吨）及毛利率（2020-2025）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癸酸诺龙生产基地、销售区域、竞争对手及市场地位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癸酸诺龙产品规格、参数及市场应用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癸酸诺龙销量（吨）、收入（百万美元）、价格（美元/吨）及毛利率（2020-2025）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中国市场癸酸诺龙产量、销量、进出口（2020-2025年）&amp;（吨）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表97 中国市场癸酸诺龙产量、销量、进出口预测（2025-2031）&amp;（吨）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表98 中国市场癸酸诺龙进出口贸易趋势</w:t>
      </w:r>
      <w:r>
        <w:rPr>
          <w:rFonts w:hint="eastAsia"/>
        </w:rPr>
        <w:br/>
      </w:r>
      <w:r>
        <w:rPr>
          <w:rFonts w:hint="eastAsia"/>
        </w:rPr>
        <w:t>　　表99 中国市场癸酸诺龙主要进口来源</w:t>
      </w:r>
      <w:r>
        <w:rPr>
          <w:rFonts w:hint="eastAsia"/>
        </w:rPr>
        <w:br/>
      </w:r>
      <w:r>
        <w:rPr>
          <w:rFonts w:hint="eastAsia"/>
        </w:rPr>
        <w:t>　　表100 中国市场癸酸诺龙主要出口目的地</w:t>
      </w:r>
      <w:r>
        <w:rPr>
          <w:rFonts w:hint="eastAsia"/>
        </w:rPr>
        <w:br/>
      </w:r>
      <w:r>
        <w:rPr>
          <w:rFonts w:hint="eastAsia"/>
        </w:rPr>
        <w:t>　　表101 中国癸酸诺龙生产地区分布</w:t>
      </w:r>
      <w:r>
        <w:rPr>
          <w:rFonts w:hint="eastAsia"/>
        </w:rPr>
        <w:br/>
      </w:r>
      <w:r>
        <w:rPr>
          <w:rFonts w:hint="eastAsia"/>
        </w:rPr>
        <w:t>　　表102 中国癸酸诺龙消费地区分布</w:t>
      </w:r>
      <w:r>
        <w:rPr>
          <w:rFonts w:hint="eastAsia"/>
        </w:rPr>
        <w:br/>
      </w:r>
      <w:r>
        <w:rPr>
          <w:rFonts w:hint="eastAsia"/>
        </w:rPr>
        <w:t>　　表103 研究范围</w:t>
      </w:r>
      <w:r>
        <w:rPr>
          <w:rFonts w:hint="eastAsia"/>
        </w:rPr>
        <w:br/>
      </w:r>
      <w:r>
        <w:rPr>
          <w:rFonts w:hint="eastAsia"/>
        </w:rPr>
        <w:t>　　表104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癸酸诺龙产品图片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全球不同产品类型癸酸诺龙规模2020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全球不同产品类型癸酸诺龙市场份额2024 VS 2025</w:t>
      </w:r>
      <w:r>
        <w:rPr>
          <w:rFonts w:hint="eastAsia"/>
        </w:rPr>
        <w:br/>
      </w:r>
      <w:r>
        <w:rPr>
          <w:rFonts w:hint="eastAsia"/>
        </w:rPr>
        <w:t>　　图4 99%纯度产品图片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全球不同应用癸酸诺龙规模2020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全球不同应用癸酸诺龙市场份额2024 VS 2025</w:t>
      </w:r>
      <w:r>
        <w:rPr>
          <w:rFonts w:hint="eastAsia"/>
        </w:rPr>
        <w:br/>
      </w:r>
      <w:r>
        <w:rPr>
          <w:rFonts w:hint="eastAsia"/>
        </w:rPr>
        <w:t>　　图8 慢性消耗性疾病</w:t>
      </w:r>
      <w:r>
        <w:rPr>
          <w:rFonts w:hint="eastAsia"/>
        </w:rPr>
        <w:br/>
      </w:r>
      <w:r>
        <w:rPr>
          <w:rFonts w:hint="eastAsia"/>
        </w:rPr>
        <w:t>　　图9 营养不良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全球癸酸诺龙产能、产量、产能利用率及发展趋势（2020-2031）&amp;（吨）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全球癸酸诺龙产量、需求量及发展趋势（2020-2031）&amp;（吨）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全球主要地区癸酸诺龙产量规模：2020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图14 全球主要地区癸酸诺龙产量市场份额（2020-2031）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中国癸酸诺龙产能、产量、产能利用率及发展趋势（2020-2031）&amp;（吨）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中国癸酸诺龙产量、市场需求量及发展趋势（2020-2031）&amp;（吨）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中国癸酸诺龙总产能占全球比重（2020-2031）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中国癸酸诺龙总产量占全球比重（2020-2031）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全球癸酸诺龙市场收入及增长率：（2020-2031）&amp;（百万美元）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全球市场癸酸诺龙市场规模：2020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全球市场癸酸诺龙销量及增长率（2020-2031）&amp;（吨）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全球市场癸酸诺龙价格趋势（2020-2031）&amp;（美元/吨）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图23 中国癸酸诺龙市场收入及增长率：（2020-2031）&amp;（百万美元）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中国市场癸酸诺龙市场规模：2020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中国市场癸酸诺龙销量及增长率（2020-2031）&amp;（吨）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中国市场癸酸诺龙销量占全球比重（2020-2031）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中国癸酸诺龙收入占全球比重（2020-2031）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全球主要地区癸酸诺龙销售收入规模：2020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全球主要地区癸酸诺龙销售收入市场份额（2020-2025）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全球主要地区癸酸诺龙销售收入市场份额（2024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全球主要地区癸酸诺龙收入市场份额（2025-2031）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北美（美国和加拿大）癸酸诺龙销量（2020-2031）&amp;（吨）</w:t>
      </w:r>
      <w:r>
        <w:rPr>
          <w:rFonts w:hint="eastAsia"/>
        </w:rPr>
        <w:br/>
      </w:r>
      <w:r>
        <w:rPr>
          <w:rFonts w:hint="eastAsia"/>
        </w:rPr>
        <w:t>　　图33 北美（美国和加拿大）癸酸诺龙销量份额（2020-2031）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北美（美国和加拿大）癸酸诺龙收入（2020-2031）&amp;（百万美元）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北美（美国和加拿大）癸酸诺龙收入份额（2020-2031）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欧洲（德国、英国、法国和意大利等国家）癸酸诺龙销量（2020-2031）&amp;（吨）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欧洲（德国、英国、法国和意大利等国家）癸酸诺龙销量份额（2020-2031）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欧洲（德国、英国、法国和意大利等国家）癸酸诺龙收入（2020-2031）&amp;（百万美元）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欧洲（德国、英国、法国和意大利等国家）癸酸诺龙收入份额（2020-2031）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亚太（中国、日本、韩国、中国台湾、印度和东南亚等）癸酸诺龙销量（2020-2031）&amp;（吨）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亚太（中国、日本、韩国、中国台湾、印度和东南亚等）癸酸诺龙销量份额（2020-2031）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亚太（中国、日本、韩国、中国台湾、印度和东南亚等）癸酸诺龙收入（2020-2031）&amp;（百万美元）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亚太（中国、日本、韩国、中国台湾、印度和东南亚等）癸酸诺龙收入份额（2020-2031）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拉美地区（墨西哥、巴西等国家）癸酸诺龙销量（2020-2031）&amp;（吨）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拉美地区（墨西哥、巴西等国家）癸酸诺龙销量份额（2020-2031）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拉美地区（墨西哥、巴西等国家）癸酸诺龙收入（2020-2031）&amp;（百万美元）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拉美地区（墨西哥、巴西等国家）癸酸诺龙收入份额（2020-2031）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中东及非洲（土耳其、沙特等国家）癸酸诺龙销量（2020-2031）&amp;（吨）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中东及非洲（土耳其、沙特等国家）癸酸诺龙销量份额（2020-2031）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中东及非洲（土耳其、沙特等国家）癸酸诺龙收入（2020-2031）&amp;（百万美元）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中东及非洲（土耳其、沙特等国家）癸酸诺龙收入份额（2020-2031）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2025年全球市场主要厂商癸酸诺龙销量市场份额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2025年全球市场主要厂商癸酸诺龙收入市场份额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2025年中国市场主要厂商癸酸诺龙销量市场份额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2025年中国市场主要厂商癸酸诺龙收入市场份额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2025年全球前五大生产商癸酸诺龙市场份额</w:t>
      </w:r>
      <w:r>
        <w:rPr>
          <w:rFonts w:hint="eastAsia"/>
        </w:rPr>
        <w:br/>
      </w:r>
      <w:r>
        <w:rPr>
          <w:rFonts w:hint="eastAsia"/>
        </w:rPr>
        <w:t>　　图57 全球癸酸诺龙第一梯队、第二梯队和第三梯队生产商（品牌）及市场份额（2025）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全球不同产品类型癸酸诺龙价格走势（2020-2031）&amp;（美元/吨）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图59 全球不同应用癸酸诺龙价格走势（2020-2031）&amp;（美元/吨）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癸酸诺龙中国企业SWOT分析</w:t>
      </w:r>
      <w:r>
        <w:rPr>
          <w:rFonts w:hint="eastAsia"/>
        </w:rPr>
        <w:br/>
      </w:r>
      <w:r>
        <w:rPr>
          <w:rFonts w:hint="eastAsia"/>
        </w:rPr>
        <w:t>　　图61 癸酸诺龙产业链</w:t>
      </w:r>
      <w:r>
        <w:rPr>
          <w:rFonts w:hint="eastAsia"/>
        </w:rPr>
        <w:br/>
      </w:r>
      <w:r>
        <w:rPr>
          <w:rFonts w:hint="eastAsia"/>
        </w:rPr>
        <w:t>　　图62 癸酸诺龙行业采购模式分析</w:t>
      </w:r>
      <w:r>
        <w:rPr>
          <w:rFonts w:hint="eastAsia"/>
        </w:rPr>
        <w:br/>
      </w:r>
      <w:r>
        <w:rPr>
          <w:rFonts w:hint="eastAsia"/>
        </w:rPr>
        <w:t>　　图63 癸酸诺龙行业生产模式分析</w:t>
      </w:r>
      <w:r>
        <w:rPr>
          <w:rFonts w:hint="eastAsia"/>
        </w:rPr>
        <w:br/>
      </w:r>
      <w:r>
        <w:rPr>
          <w:rFonts w:hint="eastAsia"/>
        </w:rPr>
        <w:t>　　图64 癸酸诺龙行业销售模式分析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e881c70534f8c" w:history="1">
        <w:r>
          <w:rPr>
            <w:rStyle w:val="Hyperlink"/>
          </w:rPr>
          <w:t>2025-2031年全球与中国癸酸诺龙行业市场调研及发展趋势研究报告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3826072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e881c70534f8c" w:history="1">
        <w:r>
          <w:rPr>
            <w:rStyle w:val="Hyperlink"/>
          </w:rPr>
          <w:t>https://www.20087.com/2/07/GuiSuanNuoLongHangYeQianJingQuShi.html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热点：曲托龙、癸酸诺龙作用、癸酸的作用与功效、癸酸诺龙副作用、苯丙酸诺龙储水吗、癸酸诺龙溶剂、癸酸乙酯、癸酸诺龙熔点、苯乙酸诺龙哪里能买到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f321ff53524f9d" w:history="1">
      <w:r>
        <w:rPr>
          <w:rStyle w:val="Hyperlink"/>
        </w:rPr>
        <w:t>2025-2031年全球与中国癸酸诺龙行业市场调研及发展趋势研究报告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GuiSuanNuoLongHangYeQianJingQuShi.html" TargetMode="External" Id="Rfa9e881c70534f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GuiSuanNuoLongHangYeQianJingQuShi.html" TargetMode="External" Id="R9bf321ff53524f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2025-04-30T00:57:00Z</dcterms:created>
  <dcterms:modified xsi:type="dcterms:W3CDTF">2025-04-30T01:57:00Z</dcterms:modified>
  <dc:subject>2025-2031年全球与中国癸酸诺龙行业市场调研及发展趋势研究报告</dc:subject>
  <dc:title>2025-2031年全球与中国癸酸诺龙行业市场调研及发展趋势研究报告</dc:title>
  <cp:keywords>2025-2031年全球与中国癸酸诺龙行业市场调研及发展趋势研究报告</cp:keywords>
  <dc:description>2025-2031年全球与中国癸酸诺龙行业市场调研及发展趋势研究报告</dc:description>
</cp:coreProperties>
</file>