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6c416b3d747a6" w:history="1">
              <w:r>
                <w:rPr>
                  <w:rStyle w:val="Hyperlink"/>
                </w:rPr>
                <w:t>2025-2031年全球与中国电池电解液溶剂行业研究及趋势分析报告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6c416b3d747a6" w:history="1">
              <w:r>
                <w:rPr>
                  <w:rStyle w:val="Hyperlink"/>
                </w:rPr>
                <w:t>2025-2031年全球与中国电池电解液溶剂行业研究及趋势分析报告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6c416b3d747a6" w:history="1">
                <w:r>
                  <w:rPr>
                    <w:rStyle w:val="Hyperlink"/>
                  </w:rPr>
                  <w:t>https://www.20087.com/2/37/DianChiDianJieYeRongJiHangYeFaZhanQuShi.html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电解液溶剂是锂离子电池、钠离子电池等储能设备的关键组成部分，其性能直接影响电池的能量密度、循环寿命和安全性。近年来，随着新能源汽车和可再生能源存储系统的需求激增，对电池电解液溶剂的要求越来越高。目前，市场上的电解液溶剂主要包括碳酸酯类、醚类和酯类等，其中，碳酸乙烯酯（EC）和碳酸二甲酯（DMC）等碳酸酯类溶剂因其高介电常数和良好的稳定性而被广泛使用。同时，为了提高电池性能，电解液配方中还加入了多种添加剂，如成膜剂、阻燃剂和导电剂等。</w:t>
      </w:r>
      <w:r>
        <w:rPr>
          <w:rFonts w:hint="eastAsia"/>
        </w:rPr>
        <w:br/>
      </w:r>
      <w:r>
        <w:rPr>
          <w:rFonts w:hint="eastAsia"/>
        </w:rPr>
        <w:t>　　未来，电池电解液溶剂的发展将更加侧重于提升电池性能和安全性。一方面，通过开发新型溶剂和添加剂，如高沸点溶剂、固态电解质，以提高电池的能量密度和循环稳定性。另一方面，加强电解液的热稳定性和化学稳定性研究，开发阻燃型电解液，减少电池过热和爆炸的风险。此外，随着固态电池技术的逐渐成熟，电解液溶剂将逐渐向固态电解质过渡，以实现更高能量密度和更长寿命的电池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6c416b3d747a6" w:history="1">
        <w:r>
          <w:rPr>
            <w:rStyle w:val="Hyperlink"/>
          </w:rPr>
          <w:t>2025-2031年全球与中国电池电解液溶剂行业研究及趋势分析报告</w:t>
        </w:r>
      </w:hyperlink>
      <w:r>
        <w:rPr>
          <w:rFonts w:hint="eastAsia"/>
        </w:rPr>
        <w:t>》依托权威机构及行业协会数据，结合电池电解液溶剂行业的宏观环境与微观实践，从电池电解液溶剂市场规模、市场需求、技术现状及产业链结构等多维度进行了系统调研与分析。报告通过严谨的研究方法与翔实的数据支持，辅以直观图表，全面剖析了电池电解液溶剂行业发展趋势、重点企业表现及市场竞争格局，并通过SWOT分析揭示了行业机遇与潜在风险，为电池电解液溶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按产品类型细分，全球电池电解液溶剂市场规模2020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锂电池电解液</w:t>
      </w:r>
      <w:r>
        <w:rPr>
          <w:rFonts w:hint="eastAsia"/>
        </w:rPr>
        <w:br/>
      </w:r>
      <w:r>
        <w:rPr>
          <w:rFonts w:hint="eastAsia"/>
        </w:rPr>
        <w:t>　　　　1.3.3 锂锰电池电解液</w:t>
      </w:r>
      <w:r>
        <w:rPr>
          <w:rFonts w:hint="eastAsia"/>
        </w:rPr>
        <w:br/>
      </w:r>
      <w:r>
        <w:rPr>
          <w:rFonts w:hint="eastAsia"/>
        </w:rPr>
        <w:t>　　　　1.3.4 锂铁电池电解液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按应用细分，全球电池电解液溶剂市场规模2020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数码产品</w:t>
      </w:r>
      <w:r>
        <w:rPr>
          <w:rFonts w:hint="eastAsia"/>
        </w:rPr>
        <w:br/>
      </w:r>
      <w:r>
        <w:rPr>
          <w:rFonts w:hint="eastAsia"/>
        </w:rPr>
        <w:t>　　　　1.4.3 汽车领域</w:t>
      </w:r>
      <w:r>
        <w:rPr>
          <w:rFonts w:hint="eastAsia"/>
        </w:rPr>
        <w:br/>
      </w:r>
      <w:r>
        <w:rPr>
          <w:rFonts w:hint="eastAsia"/>
        </w:rPr>
        <w:t>　　　　1.4.4 能源领域</w:t>
      </w:r>
      <w:r>
        <w:rPr>
          <w:rFonts w:hint="eastAsia"/>
        </w:rPr>
        <w:br/>
      </w:r>
      <w:r>
        <w:rPr>
          <w:rFonts w:hint="eastAsia"/>
        </w:rPr>
        <w:t>　　　　1.4.5 电动工具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电池电解液溶剂行业发展总体概况</w:t>
      </w:r>
      <w:r>
        <w:rPr>
          <w:rFonts w:hint="eastAsia"/>
        </w:rPr>
        <w:br/>
      </w:r>
      <w:r>
        <w:rPr>
          <w:rFonts w:hint="eastAsia"/>
        </w:rPr>
        <w:t>　　　　1.5.2 电池电解液溶剂行业发展主要特点</w:t>
      </w:r>
      <w:r>
        <w:rPr>
          <w:rFonts w:hint="eastAsia"/>
        </w:rPr>
        <w:br/>
      </w:r>
      <w:r>
        <w:rPr>
          <w:rFonts w:hint="eastAsia"/>
        </w:rPr>
        <w:t>　　　　1.5.3 电池电解液溶剂行业发展影响因素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全球市场，近三年电池电解液溶剂主要企业占有率及排名（按销量）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近三年电池电解液溶剂主要企业在国际市场占有率（按销量，2020-2025）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2025年电池电解液溶剂主要企业在国际市场排名（按销量）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近三年全球市场主要企业电池电解液溶剂销量（2020-2025）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全球市场，近三年电池电解液溶剂主要企业占有率及排名（按收入）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近三年电池电解液溶剂主要企业在国际市场占有率（按收入，2020-2025）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2025年电池电解液溶剂主要企业在国际市场排名（按收入）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近三年全球市场主要企业电池电解液溶剂销售收入（2020-2025）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全球市场，近三年主要企业电池电解液溶剂销售价格（2020-2025）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中国市场，近三年电池电解液溶剂主要企业占有率及排名（按销量）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近三年电池电解液溶剂主要企业在中国市场占有率（按销量，2020-2025）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2025年电池电解液溶剂主要企业在中国市场排名（按销量）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近三年中国市场主要企业电池电解液溶剂销量（2020-2025）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中国市场，近三年电池电解液溶剂主要企业占有率及排名（按收入）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近三年电池电解液溶剂主要企业在中国市场占有率（按收入，2020-2025）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2025年电池电解液溶剂主要企业在中国市场排名（按收入）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近三年中国市场主要企业电池电解液溶剂销售收入（2020-2025）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全球主要厂商电池电解液溶剂总部及产地分布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全球主要厂商成立时间及电池电解液溶剂商业化日期</w:t>
      </w:r>
      <w:r>
        <w:rPr>
          <w:rFonts w:hint="eastAsia"/>
        </w:rPr>
        <w:br/>
      </w:r>
      <w:r>
        <w:rPr>
          <w:rFonts w:hint="eastAsia"/>
        </w:rPr>
        <w:t>　　2.8 全球主要厂商电池电解液溶剂产品类型及应用</w:t>
      </w:r>
      <w:r>
        <w:rPr>
          <w:rFonts w:hint="eastAsia"/>
        </w:rPr>
        <w:br/>
      </w:r>
      <w:r>
        <w:rPr>
          <w:rFonts w:hint="eastAsia"/>
        </w:rPr>
        <w:t>　　2.9 电池电解液溶剂行业集中度、竞争程度分析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电池电解液溶剂行业集中度分析：2025年全球Top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全球电池电解液溶剂第一梯队、第二梯队和第三梯队生产商（品牌）及市场份额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全球电池电解液溶剂总体规模分析</w:t>
      </w:r>
      <w:r>
        <w:rPr>
          <w:rFonts w:hint="eastAsia"/>
        </w:rPr>
        <w:br/>
      </w:r>
      <w:r>
        <w:rPr>
          <w:rFonts w:hint="eastAsia"/>
        </w:rPr>
        <w:t>　　3.1 全球电池电解液溶剂供需现状及预测（2020-2031）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全球电池电解液溶剂产能、产量、产能利用率及发展趋势（2020-2031）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全球电池电解液溶剂产量、需求量及发展趋势（2020-2031）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全球主要地区电池电解液溶剂产量及发展趋势（2020-2031）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全球主要地区电池电解液溶剂产量（2020-2025）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全球主要地区电池电解液溶剂产量（2025-2031）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全球主要地区电池电解液溶剂产量市场份额（2020-2031）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中国电池电解液溶剂供需现状及预测（2020-2031）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中国电池电解液溶剂产能、产量、产能利用率及发展趋势（2020-2031）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中国电池电解液溶剂产量、市场需求量及发展趋势（2020-2031）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全球电池电解液溶剂销量及销售额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全球市场电池电解液溶剂销售额（2020-2031）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全球市场电池电解液溶剂销量（2020-2031）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全球市场电池电解液溶剂价格趋势（2020-2031）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全球电池电解液溶剂主要地区分析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全球主要地区电池电解液溶剂市场规模分析：2020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全球主要地区电池电解液溶剂销售收入及市场份额（2020-2025年）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全球主要地区电池电解液溶剂销售收入预测（2025-2031年）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全球主要地区电池电解液溶剂销量分析：2020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全球主要地区电池电解液溶剂销量及市场份额（2020-2025年）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全球主要地区电池电解液溶剂销量及市场份额预测（2025-2031年）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北美市场电池电解液溶剂销量、收入及增长率（2020-2031）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欧洲市场电池电解液溶剂销量、收入及增长率（2020-2031）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中国市场电池电解液溶剂销量、收入及增长率（2020-2031）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日本市场电池电解液溶剂销量、收入及增长率（2020-2031）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东南亚市场电池电解液溶剂销量、收入及增长率（2020-2031）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印度市场电池电解液溶剂销量、收入及增长率（2020-2031）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电池电解液溶剂销量、收入、价格及毛利率（2020-2025）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电池电解液溶剂销量、收入、价格及毛利率（2020-2025）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电池电解液溶剂销量、收入、价格及毛利率（2020-2025）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电池电解液溶剂销量、收入、价格及毛利率（2020-2025）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电池电解液溶剂销量、收入、价格及毛利率（2020-2025）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电池电解液溶剂销量、收入、价格及毛利率（2020-2025）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电池电解液溶剂销量、收入、价格及毛利率（2020-2025）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电池电解液溶剂销量、收入、价格及毛利率（2020-2025）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电池电解液溶剂销量、收入、价格及毛利率（2020-2025）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电池电解液溶剂销量、收入、价格及毛利率（2020-2025）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电池电解液溶剂销量、收入、价格及毛利率（2020-2025）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电池电解液溶剂销量、收入、价格及毛利率（2020-2025）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电池电解液溶剂销量、收入、价格及毛利率（2020-2025）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电池电解液溶剂销量、收入、价格及毛利率（2020-2025）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电池电解液溶剂销量、收入、价格及毛利率（2020-2025）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不同产品类型电池电解液溶剂分析</w:t>
      </w:r>
      <w:r>
        <w:rPr>
          <w:rFonts w:hint="eastAsia"/>
        </w:rPr>
        <w:br/>
      </w:r>
      <w:r>
        <w:rPr>
          <w:rFonts w:hint="eastAsia"/>
        </w:rPr>
        <w:t>　　6.1 全球不同产品类型电池电解液溶剂销量（2020-2031）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全球不同产品类型电池电解液溶剂销量及市场份额（2020-2025）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全球不同产品类型电池电解液溶剂销量预测（2025-2031）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全球不同产品类型电池电解液溶剂收入（2020-2031）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全球不同产品类型电池电解液溶剂收入及市场份额（2020-2025）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全球不同产品类型电池电解液溶剂收入预测（2025-2031）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全球不同产品类型电池电解液溶剂价格走势（2020-2031）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不同应用电池电解液溶剂分析</w:t>
      </w:r>
      <w:r>
        <w:rPr>
          <w:rFonts w:hint="eastAsia"/>
        </w:rPr>
        <w:br/>
      </w:r>
      <w:r>
        <w:rPr>
          <w:rFonts w:hint="eastAsia"/>
        </w:rPr>
        <w:t>　　7.1 全球不同应用电池电解液溶剂销量（2020-2031）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全球不同应用电池电解液溶剂销量及市场份额（2020-2025）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全球不同应用电池电解液溶剂销量预测（2025-2031）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全球不同应用电池电解液溶剂收入（2020-2031）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全球不同应用电池电解液溶剂收入及市场份额（2020-2025）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全球不同应用电池电解液溶剂收入预测（2025-2031）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全球不同应用电池电解液溶剂价格走势（2020-2031）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电池电解液溶剂行业发展趋势</w:t>
      </w:r>
      <w:r>
        <w:rPr>
          <w:rFonts w:hint="eastAsia"/>
        </w:rPr>
        <w:br/>
      </w:r>
      <w:r>
        <w:rPr>
          <w:rFonts w:hint="eastAsia"/>
        </w:rPr>
        <w:t>　　8.2 电池电解液溶剂行业主要驱动因素</w:t>
      </w:r>
      <w:r>
        <w:rPr>
          <w:rFonts w:hint="eastAsia"/>
        </w:rPr>
        <w:br/>
      </w:r>
      <w:r>
        <w:rPr>
          <w:rFonts w:hint="eastAsia"/>
        </w:rPr>
        <w:t>　　8.3 电池电解液溶剂中国企业SWOT分析</w:t>
      </w:r>
      <w:r>
        <w:rPr>
          <w:rFonts w:hint="eastAsia"/>
        </w:rPr>
        <w:br/>
      </w:r>
      <w:r>
        <w:rPr>
          <w:rFonts w:hint="eastAsia"/>
        </w:rPr>
        <w:t>　　8.4 中国电池电解液溶剂行业政策环境分析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电池电解液溶剂行业产业链简介</w:t>
      </w:r>
      <w:r>
        <w:rPr>
          <w:rFonts w:hint="eastAsia"/>
        </w:rPr>
        <w:br/>
      </w:r>
      <w:r>
        <w:rPr>
          <w:rFonts w:hint="eastAsia"/>
        </w:rPr>
        <w:t>　　　　9.1.1 电池电解液溶剂行业供应链分析</w:t>
      </w:r>
      <w:r>
        <w:rPr>
          <w:rFonts w:hint="eastAsia"/>
        </w:rPr>
        <w:br/>
      </w:r>
      <w:r>
        <w:rPr>
          <w:rFonts w:hint="eastAsia"/>
        </w:rPr>
        <w:t>　　　　9.1.2 电池电解液溶剂主要原料及供应情况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电池电解液溶剂行业主要下游客户</w:t>
      </w:r>
      <w:r>
        <w:rPr>
          <w:rFonts w:hint="eastAsia"/>
        </w:rPr>
        <w:br/>
      </w:r>
      <w:r>
        <w:rPr>
          <w:rFonts w:hint="eastAsia"/>
        </w:rPr>
        <w:t>　　9.2 电池电解液溶剂行业采购模式</w:t>
      </w:r>
      <w:r>
        <w:rPr>
          <w:rFonts w:hint="eastAsia"/>
        </w:rPr>
        <w:br/>
      </w:r>
      <w:r>
        <w:rPr>
          <w:rFonts w:hint="eastAsia"/>
        </w:rPr>
        <w:t>　　9.3 电池电解液溶剂行业生产模式</w:t>
      </w:r>
      <w:r>
        <w:rPr>
          <w:rFonts w:hint="eastAsia"/>
        </w:rPr>
        <w:br/>
      </w:r>
      <w:r>
        <w:rPr>
          <w:rFonts w:hint="eastAsia"/>
        </w:rPr>
        <w:t>　　9.4 电池电解液溶剂行业销售模式及销售渠道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按产品类型细分，全球电池电解液溶剂市场规模2020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按应用细分，全球电池电解液溶剂市场规模2020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电池电解液溶剂行业发展主要特点</w:t>
      </w:r>
      <w:r>
        <w:rPr>
          <w:rFonts w:hint="eastAsia"/>
        </w:rPr>
        <w:br/>
      </w:r>
      <w:r>
        <w:rPr>
          <w:rFonts w:hint="eastAsia"/>
        </w:rPr>
        <w:t>　　表4 电池电解液溶剂行业发展有利因素分析</w:t>
      </w:r>
      <w:r>
        <w:rPr>
          <w:rFonts w:hint="eastAsia"/>
        </w:rPr>
        <w:br/>
      </w:r>
      <w:r>
        <w:rPr>
          <w:rFonts w:hint="eastAsia"/>
        </w:rPr>
        <w:t>　　表5 电池电解液溶剂行业发展不利因素分析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进入电池电解液溶剂行业壁垒</w:t>
      </w:r>
      <w:r>
        <w:rPr>
          <w:rFonts w:hint="eastAsia"/>
        </w:rPr>
        <w:br/>
      </w:r>
      <w:r>
        <w:rPr>
          <w:rFonts w:hint="eastAsia"/>
        </w:rPr>
        <w:t>　　表7 近三年电池电解液溶剂主要企业在国际市场占有率（按销量，2020-2025）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2025年电池电解液溶剂主要企业在国际市场排名（按销量）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近三年全球市场主要企业电池电解液溶剂销量（2020-2025）&amp;（吨）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近三年电池电解液溶剂主要企业在国际市场占有率（按收入，2020-2025）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2025年电池电解液溶剂主要企业在国际市场排名（按收入）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近三年全球市场主要企业电池电解液溶剂销售收入（2020-2025）&amp;（万元）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近三年全球市场主要企业电池电解液溶剂销售价格（2020-2025）&amp;（元/吨）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近三年电池电解液溶剂主要企业在中国市场占有率（按销量，2020-2025）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2025年电池电解液溶剂主要企业在中国市场排名（按销量）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近三年中国市场主要企业电池电解液溶剂销量（2020-2025）&amp;（吨）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近三年电池电解液溶剂主要企业在中国市场占有率（按收入，2020-2025）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2025年电池电解液溶剂主要企业在中国市场排名（按收入）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近三年中国市场主要企业电池电解液溶剂销售收入（2020-2025）&amp;（万元）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全球主要厂商电池电解液溶剂总部及产地分布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全球主要厂商成立时间及电池电解液溶剂商业化日期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全球主要厂商电池电解液溶剂产品类型及应用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2025年全球电池电解液溶剂主要厂商市场地位（第一梯队、第二梯队和第三梯队）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全球电池电解液溶剂市场投资、并购等现状分析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全球主要地区电池电解液溶剂产量增速（CAGR）：（2020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全球主要地区电池电解液溶剂产量（2020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全球主要地区电池电解液溶剂产量（2020-2025）&amp;（吨）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全球主要地区电池电解液溶剂产量（2025-2031）&amp;（吨）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全球主要地区电池电解液溶剂产量市场份额（2020-2025）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全球主要地区电池电解液溶剂产量（2025-2031）&amp;（吨）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全球主要地区电池电解液溶剂销售收入增速：（2020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全球主要地区电池电解液溶剂销售收入（2020-2025）&amp;（万元）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全球主要地区电池电解液溶剂销售收入市场份额（2020-2025）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全球主要地区电池电解液溶剂收入（2025-2031）&amp;（万元）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全球主要地区电池电解液溶剂收入市场份额（2025-2031）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全球主要地区电池电解液溶剂销量（吨）：2020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全球主要地区电池电解液溶剂销量（2020-2025）&amp;（吨）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全球主要地区电池电解液溶剂销量市场份额（2020-2025）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全球主要地区电池电解液溶剂销量（2025-2031）&amp;（吨）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全球主要地区电池电解液溶剂销量份额（2025-2031）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电池电解液溶剂销量（吨）、收入（万元）、价格（元/吨）及毛利率（2020-2025）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电池电解液溶剂销量（吨）、收入（万元）、价格（元/吨）及毛利率（2020-2025）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电池电解液溶剂销量（吨）、收入（万元）、价格（元/吨）及毛利率（2020-2025）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电池电解液溶剂销量（吨）、收入（万元）、价格（元/吨）及毛利率（2020-2025）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电池电解液溶剂销量（吨）、收入（万元）、价格（元/吨）及毛利率（2020-2025）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电池电解液溶剂销量（吨）、收入（万元）、价格（元/吨）及毛利率（2020-2025）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电池电解液溶剂销量（吨）、收入（万元）、价格（元/吨）及毛利率（2020-2025）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电池电解液溶剂销量（吨）、收入（万元）、价格（元/吨）及毛利率（2020-2025）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电池电解液溶剂销量（吨）、收入（万元）、价格（元/吨）及毛利率（2020-2025）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电池电解液溶剂销量（吨）、收入（万元）、价格（元/吨）及毛利率（2020-2025）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电池电解液溶剂销量（吨）、收入（万元）、价格（元/吨）及毛利率（2020-2025）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电池电解液溶剂销量（吨）、收入（万元）、价格（元/吨）及毛利率（2020-2025）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电池电解液溶剂销量（吨）、收入（万元）、价格（元/吨）及毛利率（2020-2025）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电池电解液溶剂销量（吨）、收入（万元）、价格（元/吨）及毛利率（2020-2025）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电池电解液溶剂生产基地、销售区域、竞争对手及市场地位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电池电解液溶剂产品规格、参数及市场应用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电池电解液溶剂销量（吨）、收入（万元）、价格（元/吨）及毛利率（2020-2025）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全球不同产品类型电池电解液溶剂销量（2020-2025年）&amp;（吨）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全球不同产品类型电池电解液溶剂销量市场份额（2020-2025）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全球不同产品类型电池电解液溶剂销量预测（2025-2031）&amp;（吨）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全球市场不同产品类型电池电解液溶剂销量市场份额预测（2025-2031）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全球不同产品类型电池电解液溶剂收入（2020-2025年）&amp;（万元）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全球不同产品类型电池电解液溶剂收入市场份额（2020-2025）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全球不同产品类型电池电解液溶剂收入预测（2025-2031）&amp;（万元）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全球不同产品类型电池电解液溶剂收入市场份额预测（2025-2031）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全球不同应用电池电解液溶剂销量（2020-2025年）&amp;（吨）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全球不同应用电池电解液溶剂销量市场份额（2020-2025）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全球不同应用电池电解液溶剂销量预测（2025-2031）&amp;（吨）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全球市场不同应用电池电解液溶剂销量市场份额预测（2025-2031）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全球不同应用电池电解液溶剂收入（2020-2025年）&amp;（万元）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全球不同应用电池电解液溶剂收入市场份额（2020-2025）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全球不同应用电池电解液溶剂收入预测（2025-2031）&amp;（万元）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全球不同应用电池电解液溶剂收入市场份额预测（2025-2031）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电池电解液溶剂行业发展趋势</w:t>
      </w:r>
      <w:r>
        <w:rPr>
          <w:rFonts w:hint="eastAsia"/>
        </w:rPr>
        <w:br/>
      </w:r>
      <w:r>
        <w:rPr>
          <w:rFonts w:hint="eastAsia"/>
        </w:rPr>
        <w:t>　　表133 电池电解液溶剂行业主要驱动因素</w:t>
      </w:r>
      <w:r>
        <w:rPr>
          <w:rFonts w:hint="eastAsia"/>
        </w:rPr>
        <w:br/>
      </w:r>
      <w:r>
        <w:rPr>
          <w:rFonts w:hint="eastAsia"/>
        </w:rPr>
        <w:t>　　表134 电池电解液溶剂行业供应链分析</w:t>
      </w:r>
      <w:r>
        <w:rPr>
          <w:rFonts w:hint="eastAsia"/>
        </w:rPr>
        <w:br/>
      </w:r>
      <w:r>
        <w:rPr>
          <w:rFonts w:hint="eastAsia"/>
        </w:rPr>
        <w:t>　　表135 电池电解液溶剂上游原料供应商</w:t>
      </w:r>
      <w:r>
        <w:rPr>
          <w:rFonts w:hint="eastAsia"/>
        </w:rPr>
        <w:br/>
      </w:r>
      <w:r>
        <w:rPr>
          <w:rFonts w:hint="eastAsia"/>
        </w:rPr>
        <w:t>　　表136 电池电解液溶剂行业主要下游客户</w:t>
      </w:r>
      <w:r>
        <w:rPr>
          <w:rFonts w:hint="eastAsia"/>
        </w:rPr>
        <w:br/>
      </w:r>
      <w:r>
        <w:rPr>
          <w:rFonts w:hint="eastAsia"/>
        </w:rPr>
        <w:t>　　表137 电池电解液溶剂行业典型经销商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电池电解液溶剂产品图片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全球不同产品类型电池电解液溶剂销售额2020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全球不同产品类型电池电解液溶剂市场份额2024 VS 2025</w:t>
      </w:r>
      <w:r>
        <w:rPr>
          <w:rFonts w:hint="eastAsia"/>
        </w:rPr>
        <w:br/>
      </w:r>
      <w:r>
        <w:rPr>
          <w:rFonts w:hint="eastAsia"/>
        </w:rPr>
        <w:t>　　图4 锂电池电解液产品图片</w:t>
      </w:r>
      <w:r>
        <w:rPr>
          <w:rFonts w:hint="eastAsia"/>
        </w:rPr>
        <w:br/>
      </w:r>
      <w:r>
        <w:rPr>
          <w:rFonts w:hint="eastAsia"/>
        </w:rPr>
        <w:t>　　图5 锂锰电池电解液产品图片</w:t>
      </w:r>
      <w:r>
        <w:rPr>
          <w:rFonts w:hint="eastAsia"/>
        </w:rPr>
        <w:br/>
      </w:r>
      <w:r>
        <w:rPr>
          <w:rFonts w:hint="eastAsia"/>
        </w:rPr>
        <w:t>　　图6 锂铁电池电解液产品图片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全球不同应用电池电解液溶剂销售额2020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全球不同应用电池电解液溶剂市场份额2024 VS 2025</w:t>
      </w:r>
      <w:r>
        <w:rPr>
          <w:rFonts w:hint="eastAsia"/>
        </w:rPr>
        <w:br/>
      </w:r>
      <w:r>
        <w:rPr>
          <w:rFonts w:hint="eastAsia"/>
        </w:rPr>
        <w:t>　　图10 数码产品</w:t>
      </w:r>
      <w:r>
        <w:rPr>
          <w:rFonts w:hint="eastAsia"/>
        </w:rPr>
        <w:br/>
      </w:r>
      <w:r>
        <w:rPr>
          <w:rFonts w:hint="eastAsia"/>
        </w:rPr>
        <w:t>　　图11 汽车领域</w:t>
      </w:r>
      <w:r>
        <w:rPr>
          <w:rFonts w:hint="eastAsia"/>
        </w:rPr>
        <w:br/>
      </w:r>
      <w:r>
        <w:rPr>
          <w:rFonts w:hint="eastAsia"/>
        </w:rPr>
        <w:t>　　图12 能源领域</w:t>
      </w:r>
      <w:r>
        <w:rPr>
          <w:rFonts w:hint="eastAsia"/>
        </w:rPr>
        <w:br/>
      </w:r>
      <w:r>
        <w:rPr>
          <w:rFonts w:hint="eastAsia"/>
        </w:rPr>
        <w:t>　　图13 电动工具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2025年全球前五大生产商电池电解液溶剂市场份额</w:t>
      </w:r>
      <w:r>
        <w:rPr>
          <w:rFonts w:hint="eastAsia"/>
        </w:rPr>
        <w:br/>
      </w:r>
      <w:r>
        <w:rPr>
          <w:rFonts w:hint="eastAsia"/>
        </w:rPr>
        <w:t>　　图16 2025年全球电池电解液溶剂第一梯队、第二梯队和第三梯队厂商及市场份额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全球电池电解液溶剂产能、产量、产能利用率及发展趋势（2020-2031）&amp;（吨）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全球电池电解液溶剂产量、需求量及发展趋势（2020-2031）&amp;（吨）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全球主要地区电池电解液溶剂产量市场份额（2020-2031）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中国电池电解液溶剂产能、产量、产能利用率及发展趋势（2020-2031）&amp;（吨）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中国电池电解液溶剂产量、市场需求量及发展趋势（2020-2031）&amp;（吨）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全球电池电解液溶剂市场销售额及增长率：（2020-2031）&amp;（万元）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全球市场电池电解液溶剂市场规模：2020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全球市场电池电解液溶剂销量及增长率（2020-2031）&amp;（吨）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全球市场电池电解液溶剂价格趋势（2020-2031）&amp;（元/吨）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全球主要地区电池电解液溶剂销售收入（2020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全球主要地区电池电解液溶剂销售收入市场份额（2024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北美市场电池电解液溶剂销量及增长率（2020-2031）&amp;（吨）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北美市场电池电解液溶剂收入及增长率（2020-2031）&amp;（万元）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欧洲市场电池电解液溶剂销量及增长率（2020-2031）&amp;（吨）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欧洲市场电池电解液溶剂收入及增长率（2020-2031）&amp;（万元）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中国市场电池电解液溶剂销量及增长率（2020-2031）&amp;（吨）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中国市场电池电解液溶剂收入及增长率（2020-2031）&amp;（万元）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日本市场电池电解液溶剂销量及增长率（2020-2031）&amp;（吨）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日本市场电池电解液溶剂收入及增长率（2020-2031）&amp;（万元）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东南亚市场电池电解液溶剂销量及增长率（2020-2031）&amp;（吨）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东南亚市场电池电解液溶剂收入及增长率（2020-2031）&amp;（万元）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印度市场电池电解液溶剂销量及增长率（2020-2031）&amp;（吨）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印度市场电池电解液溶剂收入及增长率（2020-2031）&amp;（万元）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全球不同产品类型电池电解液溶剂价格走势（2020-2031）&amp;（元/吨）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全球不同应用电池电解液溶剂价格走势（2020-2031）&amp;（元/吨）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电池电解液溶剂中国企业SWOT分析</w:t>
      </w:r>
      <w:r>
        <w:rPr>
          <w:rFonts w:hint="eastAsia"/>
        </w:rPr>
        <w:br/>
      </w:r>
      <w:r>
        <w:rPr>
          <w:rFonts w:hint="eastAsia"/>
        </w:rPr>
        <w:t>　　图43 电池电解液溶剂产业链</w:t>
      </w:r>
      <w:r>
        <w:rPr>
          <w:rFonts w:hint="eastAsia"/>
        </w:rPr>
        <w:br/>
      </w:r>
      <w:r>
        <w:rPr>
          <w:rFonts w:hint="eastAsia"/>
        </w:rPr>
        <w:t>　　图44 电池电解液溶剂行业采购模式分析</w:t>
      </w:r>
      <w:r>
        <w:rPr>
          <w:rFonts w:hint="eastAsia"/>
        </w:rPr>
        <w:br/>
      </w:r>
      <w:r>
        <w:rPr>
          <w:rFonts w:hint="eastAsia"/>
        </w:rPr>
        <w:t>　　图45 电池电解液溶剂行业生产模式分析</w:t>
      </w:r>
      <w:r>
        <w:rPr>
          <w:rFonts w:hint="eastAsia"/>
        </w:rPr>
        <w:br/>
      </w:r>
      <w:r>
        <w:rPr>
          <w:rFonts w:hint="eastAsia"/>
        </w:rPr>
        <w:t>　　图46 电池电解液溶剂行业销售模式分析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6c416b3d747a6" w:history="1">
        <w:r>
          <w:rPr>
            <w:rStyle w:val="Hyperlink"/>
          </w:rPr>
          <w:t>2025-2031年全球与中国电池电解液溶剂行业研究及趋势分析报告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6c416b3d747a6" w:history="1">
        <w:r>
          <w:rPr>
            <w:rStyle w:val="Hyperlink"/>
          </w:rPr>
          <w:t>https://www.20087.com/2/37/DianChiDianJieYeRongJiHangYeFaZhanQuShi.html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液ep是什么溶剂、电池电解液溶剂有哪些、常见电解液溶剂不包括什么、电池电解液溶剂价格、EA电池主溶剂在电池中作用、电池电解液溶剂生产商、电解液由什么组成、电池电解液溶剂股票、DOL电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43f16e2024a65" w:history="1">
      <w:r>
        <w:rPr>
          <w:rStyle w:val="Hyperlink"/>
        </w:rPr>
        <w:t>2025-2031年全球与中国电池电解液溶剂行业研究及趋势分析报告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anChiDianJieYeRongJiHangYeFaZhanQuShi.html" TargetMode="External" Id="R69b6c416b3d7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anChiDianJieYeRongJiHangYeFaZhanQuShi.html" TargetMode="External" Id="R9d743f16e202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2025-05-09T07:05:00Z</dcterms:created>
  <dcterms:modified xsi:type="dcterms:W3CDTF">2025-05-09T08:05:00Z</dcterms:modified>
  <dc:subject>2025-2031年全球与中国电池电解液溶剂行业研究及趋势分析报告</dc:subject>
  <dc:title>2025-2031年全球与中国电池电解液溶剂行业研究及趋势分析报告</dc:title>
  <cp:keywords>2025-2031年全球与中国电池电解液溶剂行业研究及趋势分析报告</cp:keywords>
  <dc:description>2025-2031年全球与中国电池电解液溶剂行业研究及趋势分析报告</dc:description>
</cp:coreProperties>
</file>