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6ce326f94c7b" w:history="1">
              <w:r>
                <w:rPr>
                  <w:rStyle w:val="Hyperlink"/>
                </w:rPr>
                <w:t>2024-2030年全球与中国耐热ABS市场分析及前景趋势预测报告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6ce326f94c7b" w:history="1">
              <w:r>
                <w:rPr>
                  <w:rStyle w:val="Hyperlink"/>
                </w:rPr>
                <w:t>2024-2030年全球与中国耐热ABS市场分析及前景趋势预测报告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36ce326f94c7b" w:history="1">
                <w:r>
                  <w:rPr>
                    <w:rStyle w:val="Hyperlink"/>
                  </w:rPr>
                  <w:t>https://www.20087.com/2/87/NaiReABSShiChangQianJing.html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ABS是一种改性丙烯腈-丁二烯-苯乙烯共聚物（ABS），通过添加耐热剂、耐热树脂、纳米填料等，提高其热稳定性、耐热变形性、耐热老化性，广泛应用于家电外壳、汽车部件、电子设备、玩具模型等领域。现代耐热ABS采用先进的共混改性、复合改性、纳米改性等技术，实现材料的高性能化、多功能化。耐热ABS产品种类多样，如耐热注塑件、耐热挤出件、耐热吹塑件等，满足不同应用场合的需求。耐热ABS在智能家居、新能源汽车、消费电子、精密模具等领域的应用广泛。行业标准与检测方法逐步完善，确保耐热ABS质量和耐热性能。</w:t>
      </w:r>
      <w:r>
        <w:rPr>
          <w:rFonts w:hint="eastAsia"/>
        </w:rPr>
        <w:br/>
      </w:r>
      <w:r>
        <w:rPr>
          <w:rFonts w:hint="eastAsia"/>
        </w:rPr>
        <w:t>　　耐热ABS将向更耐高温、更环保、更多功能化方向发展。新型耐热剂、耐热树脂、纳米填料的研发，将提高ABS的长期耐热温度，拓宽其高温应用领域。生物基ABS、可降解ABS等新型耐热ABS将减少对石油资源的依赖，降低环境影响。多功能耐热ABS、智能耐热ABS将具备导电、隔热、自修复、自清洁等功能，满足特殊行业、特殊环境的需求。耐热ABS在5G通信、新能源、智能装备、环保工程等新兴领域的应用将拓宽，推动相关产业技术进步。行业标准与检测体系将进一步完善，以适应耐热ABS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6ce326f94c7b" w:history="1">
        <w:r>
          <w:rPr>
            <w:rStyle w:val="Hyperlink"/>
          </w:rPr>
          <w:t>2024-2030年全球与中国耐热ABS市场分析及前景趋势预测报告</w:t>
        </w:r>
      </w:hyperlink>
      <w:r>
        <w:rPr>
          <w:rFonts w:hint="eastAsia"/>
        </w:rPr>
        <w:t>》基于权威数据资源与长期监测数据，全面分析了耐热ABS行业现状、市场需求、市场规模及产业链结构。耐热ABS报告探讨了价格变动、细分市场特征以及市场前景，并对未来发展趋势进行了科学预测。同时，耐热AB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耐热ABS市场概述</w:t>
      </w:r>
      <w:r>
        <w:rPr>
          <w:rFonts w:hint="eastAsia"/>
        </w:rPr>
        <w:br/>
      </w:r>
      <w:r>
        <w:rPr>
          <w:rFonts w:hint="eastAsia"/>
        </w:rPr>
        <w:t>　　1.1 耐热ABS行业概述及统计范围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按照不同产品类型，耐热ABS主要可以分为如下几个类别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不同产品类型耐热ABS增长趋势2019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高耐热型</w:t>
      </w:r>
      <w:r>
        <w:rPr>
          <w:rFonts w:hint="eastAsia"/>
        </w:rPr>
        <w:br/>
      </w:r>
      <w:r>
        <w:rPr>
          <w:rFonts w:hint="eastAsia"/>
        </w:rPr>
        <w:t>　　　　1.2.3 超高耐热型</w:t>
      </w:r>
      <w:r>
        <w:rPr>
          <w:rFonts w:hint="eastAsia"/>
        </w:rPr>
        <w:br/>
      </w:r>
      <w:r>
        <w:rPr>
          <w:rFonts w:hint="eastAsia"/>
        </w:rPr>
        <w:t>　　1.3 从不同按应用，耐热ABS主要包括如下几个方面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不同按应用耐热ABS增长趋势2019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高端消费电子产品</w:t>
      </w:r>
      <w:r>
        <w:rPr>
          <w:rFonts w:hint="eastAsia"/>
        </w:rPr>
        <w:br/>
      </w:r>
      <w:r>
        <w:rPr>
          <w:rFonts w:hint="eastAsia"/>
        </w:rPr>
        <w:t>　　　　1.3.5 工业产品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耐热ABS行业发展总体概况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耐热ABS行业发展主要特点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耐热ABS行业发展影响因素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全球耐热ABS供需现状及预测（2019-2030）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全球耐热ABS产能、产量、产能利用率及发展趋势（2019-2030）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全球耐热ABS产量、需求量及发展趋势（2019-2030）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全球主要地区耐热ABS产量及发展趋势（2019-2030）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中国耐热ABS供需现状及预测（2019-2030）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中国耐热ABS产能、产量、产能利用率及发展趋势（2019-2030）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中国耐热ABS产量、市场需求量及发展趋势（2019-2030）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中国耐热ABS产能和产量占全球的比重（2019-2030）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全球耐热ABS销量及收入（2019-2030）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全球市场耐热ABS收入（2019-2030）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全球市场耐热ABS销量（2019-2030）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全球市场耐热ABS价格趋势（2019-2030）</w:t>
      </w:r>
      <w:r>
        <w:rPr>
          <w:rFonts w:hint="eastAsia"/>
        </w:rPr>
        <w:br/>
      </w:r>
      <w:r>
        <w:rPr>
          <w:rFonts w:hint="eastAsia"/>
        </w:rPr>
        <w:t>　　2.4 中国耐热ABS销量及收入（2019-2030）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中国市场耐热ABS收入（2019-2030）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中国市场耐热ABS销量（2019-2030）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中国市场耐热ABS销量和收入占全球的比重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全球耐热ABS主要地区分析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全球主要地区耐热ABS市场规模分析：2019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全球主要地区耐热ABS销售收入及市场份额（2019-2024年）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全球主要地区耐热ABS销售收入预测（2024-2030年）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全球主要地区耐热ABS销量分析：2019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全球主要地区耐热ABS销量及市场份额（2019-2024年）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全球主要地区耐热ABS销量及市场份额预测（2024-2030）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北美（美国和加拿大）耐热ABS销量（2019-2030）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北美（美国和加拿大）耐热ABS收入（2019-2030）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欧洲（德国、英国、法国和意大利等国家）耐热ABS销量（2019-2030）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欧洲（德国、英国、法国和意大利等国家）耐热ABS收入（2019-2030）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亚太（中国、日本、韩国、中国台湾、印度和东南亚等）耐热ABS销量（2019-2030）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亚太（中国、日本、韩国、中国台湾、印度和东南亚等）耐热ABS收入（2019-2030）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拉美地区（墨西哥、巴西等国家）耐热ABS销量（2019-2030）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拉美地区（墨西哥、巴西等国家）耐热ABS收入（2019-2030）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中东及非洲（土耳其、沙特等国家）耐热ABS销量（2019-2030）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中东及非洲（土耳其、沙特等国家）耐热ABS收入（2019-2030）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全球市场主要厂商耐热ABS产能市场份额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全球市场主要厂商耐热ABS销量（2019-2024）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全球市场主要厂商耐热ABS销售收入（2019-2024）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全球市场主要厂商耐热ABS销售价格（2019-2024）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2024年全球主要生产商耐热ABS收入排名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中国市场主要厂商耐热ABS销量（2019-2024）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中国市场主要厂商耐热ABS销售收入（2019-2024）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中国市场主要厂商耐热ABS销售价格（2019-2024）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2024年中国主要生产商耐热ABS收入排名</w:t>
      </w:r>
      <w:r>
        <w:rPr>
          <w:rFonts w:hint="eastAsia"/>
        </w:rPr>
        <w:br/>
      </w:r>
      <w:r>
        <w:rPr>
          <w:rFonts w:hint="eastAsia"/>
        </w:rPr>
        <w:t>　　4.3 全球主要厂商耐热ABS产地分布及商业化日期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全球主要厂商耐热ABS产品类型列表</w:t>
      </w:r>
      <w:r>
        <w:rPr>
          <w:rFonts w:hint="eastAsia"/>
        </w:rPr>
        <w:br/>
      </w:r>
      <w:r>
        <w:rPr>
          <w:rFonts w:hint="eastAsia"/>
        </w:rPr>
        <w:t>　　4.5 耐热ABS行业集中度、竞争程度分析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耐热ABS行业集中度分析：全球头部厂商份额（Top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全球耐热ABS第一梯队、第二梯队和第三梯队生产商（品牌）及市场份额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不同产品类型耐热ABS分析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全球市场不同产品类型耐热ABS销量（2019-2030）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全球市场不同产品类型耐热ABS销量及市场份额（2019-2024）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全球市场不同产品类型耐热ABS销量预测（2024-2030）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全球市场不同产品类型耐热ABS收入（2019-2030）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全球市场不同产品类型耐热ABS收入及市场份额（2019-2024）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全球市场不同产品类型耐热ABS收入预测（2024-2030）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全球市场不同产品类型耐热ABS价格走势（2019-2030）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中国市场不同产品类型耐热ABS销量（2019-2030）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中国市场不同产品类型耐热ABS销量及市场份额（2019-2024）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中国市场不同产品类型耐热ABS销量预测（2024-2030）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中国市场不同产品类型耐热ABS收入（2019-2030）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中国市场不同产品类型耐热ABS收入及市场份额（2019-2024）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中国市场不同产品类型耐热ABS收入预测（2024-2030）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不同按应用耐热ABS分析</w:t>
      </w:r>
      <w:r>
        <w:rPr>
          <w:rFonts w:hint="eastAsia"/>
        </w:rPr>
        <w:br/>
      </w:r>
      <w:r>
        <w:rPr>
          <w:rFonts w:hint="eastAsia"/>
        </w:rPr>
        <w:t>　　6.1 全球市场不同按应用耐热ABS销量（2019-2030）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全球市场不同按应用耐热ABS销量及市场份额（2019-2024）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全球市场不同按应用耐热ABS销量预测（2024-2030）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全球市场不同按应用耐热ABS收入（2019-2030）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全球市场不同按应用耐热ABS收入及市场份额（2019-2024）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全球市场不同按应用耐热ABS收入预测（2024-2030）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全球市场不同按应用耐热ABS价格走势（2019-2030）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中国市场不同按应用耐热ABS销量（2019-2030）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中国市场不同按应用耐热ABS销量及市场份额（2019-2024）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中国市场不同按应用耐热ABS销量预测（2024-2030）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中国市场不同按应用耐热ABS收入（2019-2030）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中国市场不同按应用耐热ABS收入及市场份额（2019-2024）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中国市场不同按应用耐热ABS收入预测（2024-2030）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耐热ABS行业发展趋势</w:t>
      </w:r>
      <w:r>
        <w:rPr>
          <w:rFonts w:hint="eastAsia"/>
        </w:rPr>
        <w:br/>
      </w:r>
      <w:r>
        <w:rPr>
          <w:rFonts w:hint="eastAsia"/>
        </w:rPr>
        <w:t>　　7.2 耐热ABS行业主要驱动因素</w:t>
      </w:r>
      <w:r>
        <w:rPr>
          <w:rFonts w:hint="eastAsia"/>
        </w:rPr>
        <w:br/>
      </w:r>
      <w:r>
        <w:rPr>
          <w:rFonts w:hint="eastAsia"/>
        </w:rPr>
        <w:t>　　7.3 耐热ABS中国企业SWOT分析</w:t>
      </w:r>
      <w:r>
        <w:rPr>
          <w:rFonts w:hint="eastAsia"/>
        </w:rPr>
        <w:br/>
      </w:r>
      <w:r>
        <w:rPr>
          <w:rFonts w:hint="eastAsia"/>
        </w:rPr>
        <w:t>　　7.4 中国耐热ABS行业政策环境分析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耐热ABS行业产业链简介</w:t>
      </w:r>
      <w:r>
        <w:rPr>
          <w:rFonts w:hint="eastAsia"/>
        </w:rPr>
        <w:br/>
      </w:r>
      <w:r>
        <w:rPr>
          <w:rFonts w:hint="eastAsia"/>
        </w:rPr>
        <w:t>　　　　8.2.1 耐热ABS行业供应链分析</w:t>
      </w:r>
      <w:r>
        <w:rPr>
          <w:rFonts w:hint="eastAsia"/>
        </w:rPr>
        <w:br/>
      </w:r>
      <w:r>
        <w:rPr>
          <w:rFonts w:hint="eastAsia"/>
        </w:rPr>
        <w:t>　　　　8.2.2 耐热ABS主要原料及供应情况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耐热ABS行业主要下游客户</w:t>
      </w:r>
      <w:r>
        <w:rPr>
          <w:rFonts w:hint="eastAsia"/>
        </w:rPr>
        <w:br/>
      </w:r>
      <w:r>
        <w:rPr>
          <w:rFonts w:hint="eastAsia"/>
        </w:rPr>
        <w:t>　　8.3 耐热ABS行业采购模式</w:t>
      </w:r>
      <w:r>
        <w:rPr>
          <w:rFonts w:hint="eastAsia"/>
        </w:rPr>
        <w:br/>
      </w:r>
      <w:r>
        <w:rPr>
          <w:rFonts w:hint="eastAsia"/>
        </w:rPr>
        <w:t>　　8.4 耐热ABS行业生产模式</w:t>
      </w:r>
      <w:r>
        <w:rPr>
          <w:rFonts w:hint="eastAsia"/>
        </w:rPr>
        <w:br/>
      </w:r>
      <w:r>
        <w:rPr>
          <w:rFonts w:hint="eastAsia"/>
        </w:rPr>
        <w:t>　　8.5 耐热ABS行业销售模式及销售渠道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全球市场主要耐热ABS厂商简介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重点企业（14）耐热ABS销量、收入、价格及毛利率（2019-2024）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中国市场耐热ABS产量、销量、进出口分析及未来趋势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中国市场耐热ABS产量、销量、进出口分析及未来趋势（2019-2030）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中国市场耐热ABS进出口贸易趋势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中国市场耐热ABS主要进口来源</w:t>
      </w:r>
      <w:r>
        <w:rPr>
          <w:rFonts w:hint="eastAsia"/>
        </w:rPr>
        <w:br/>
      </w:r>
      <w:r>
        <w:rPr>
          <w:rFonts w:hint="eastAsia"/>
        </w:rPr>
        <w:t>　　10.4 中国市场耐热ABS主要出口目的地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中国市场耐热ABS主要地区分布</w:t>
      </w:r>
      <w:r>
        <w:rPr>
          <w:rFonts w:hint="eastAsia"/>
        </w:rPr>
        <w:br/>
      </w:r>
      <w:r>
        <w:rPr>
          <w:rFonts w:hint="eastAsia"/>
        </w:rPr>
        <w:t>　　11.1 中国耐热ABS生产地区分布</w:t>
      </w:r>
      <w:r>
        <w:rPr>
          <w:rFonts w:hint="eastAsia"/>
        </w:rPr>
        <w:br/>
      </w:r>
      <w:r>
        <w:rPr>
          <w:rFonts w:hint="eastAsia"/>
        </w:rPr>
        <w:t>　　11.2 中国耐热ABS消费地区分布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全球不同产品类型耐热ABS增长趋势2019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不同按应用耐热ABS增长趋势2019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耐热ABS行业发展主要特点</w:t>
      </w:r>
      <w:r>
        <w:rPr>
          <w:rFonts w:hint="eastAsia"/>
        </w:rPr>
        <w:br/>
      </w:r>
      <w:r>
        <w:rPr>
          <w:rFonts w:hint="eastAsia"/>
        </w:rPr>
        <w:t>　　表4 耐热ABS行业发展有利因素分析</w:t>
      </w:r>
      <w:r>
        <w:rPr>
          <w:rFonts w:hint="eastAsia"/>
        </w:rPr>
        <w:br/>
      </w:r>
      <w:r>
        <w:rPr>
          <w:rFonts w:hint="eastAsia"/>
        </w:rPr>
        <w:t>　　表5 耐热ABS行业发展不利因素分析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进入耐热ABS行业壁垒</w:t>
      </w:r>
      <w:r>
        <w:rPr>
          <w:rFonts w:hint="eastAsia"/>
        </w:rPr>
        <w:br/>
      </w:r>
      <w:r>
        <w:rPr>
          <w:rFonts w:hint="eastAsia"/>
        </w:rPr>
        <w:t>　　表7 全球主要地区耐热ABS产量（千吨）：2019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全球主要地区耐热ABS产量（2019-2024）&amp;（千吨）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全球主要地区耐热ABS产量市场份额（2019-2024）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全球主要地区耐热ABS产量（2024-2030）&amp;（千吨）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全球主要地区耐热ABS销售收入（百万美元）：2019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全球主要地区耐热ABS销售收入（2019-2024）&amp;（百万美元）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全球主要地区耐热ABS销售收入市场份额（2019-2024）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全球主要地区耐热ABS收入（2024-2030）&amp;（百万美元）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全球主要地区耐热ABS收入市场份额（2024-2030）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全球主要地区耐热ABS销量（千吨）：2019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全球主要地区耐热ABS销量（2019-2024）&amp;（千吨）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全球主要地区耐热ABS销量（2024-2030）&amp;（千吨）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全球主要地区耐热ABS销量份额（2024-2030）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北美耐热ABS基本情况分析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北美（美国和加拿大）耐热ABS销量（2019-2030）&amp;（千吨）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北美（美国和加拿大）耐热ABS收入（2019-2030）&amp;（百万美元）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欧洲耐热ABS基本情况分析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欧洲（德国、英国、法国和意大利等国家）耐热ABS销量（2019-2030）&amp;（千吨）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欧洲（德国、英国、法国和意大利等国家）耐热ABS收入（2019-2030）&amp;（百万美元）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亚太地区耐热ABS基本情况分析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亚太（中国、日本、韩国、中国台湾、印度和东南亚等）耐热ABS销量（2019-2030）&amp;（千吨）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亚太（中国、日本、韩国、中国台湾、印度和东南亚等）耐热ABS收入（2019-2030）&amp;（百万美元）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拉美地区耐热ABS基本情况分析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拉美地区（墨西哥、巴西等国家）耐热ABS销量（2019-2030）&amp;（千吨）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拉美地区（墨西哥、巴西等国家）耐热ABS收入（2019-2030）&amp;（百万美元）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中东及非洲耐热ABS基本情况分析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中东及非洲（土耳其、沙特等国家）耐热ABS销量（2019-2030）&amp;（千吨）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中东及非洲（土耳其、沙特等国家）耐热ABS收入（2019-2030）&amp;（百万美元）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全球市场主要厂商耐热ABS产能（2023-2024）&amp;（千吨）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全球市场主要厂商耐热ABS销量（2019-2024）&amp;（千吨）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全球市场主要厂商耐热ABS销售收入（2019-2024）&amp;（百万美元）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全球市场主要厂商耐热ABS销售收入市场份额（2019-2024）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全球市场主要厂商耐热ABS销售价格（2019-2024）&amp;（美元\u002F吨）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2024年全球主要生产商耐热ABS收入排名（百万美元）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中国市场主要厂商耐热ABS销量（2019-2024）&amp;（千吨）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中国市场主要厂商耐热ABS销售收入（2019-2024）&amp;（百万美元）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中国市场主要厂商耐热ABS销售收入市场份额（2019-2024）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中国市场主要厂商耐热ABS销售价格（2019-2024）&amp;（美元\u002F吨）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2024年中国主要生产商耐热ABS收入排名（百万美元）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全球主要厂商耐热ABS产地分布及商业化日期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全球主要厂商耐热ABS产品类型列表</w:t>
      </w:r>
      <w:r>
        <w:rPr>
          <w:rFonts w:hint="eastAsia"/>
        </w:rPr>
        <w:br/>
      </w:r>
      <w:r>
        <w:rPr>
          <w:rFonts w:hint="eastAsia"/>
        </w:rPr>
        <w:t>　　表51 2024全球耐热ABS主要厂商市场地位（第一梯队、第二梯队和第三梯队）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全球不同产品类型耐热ABS销量（2019-2024年）&amp;（千吨）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全球不同产品类型耐热ABS销量预测（2024-2030）&amp;（千吨）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全球市场不同产品类型耐热ABS销量市场份额预测（2024-2030）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全球不同产品类型耐热ABS收入（2019-2024年）&amp;（百万美元）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全球不同产品类型耐热ABS收入市场份额（2019-2024）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全球不同产品类型耐热ABS收入预测（2024-2030）&amp;（百万美元）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全球不同产品类型耐热ABS收入市场份额预测（2024-2030）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全球不同产品类型耐热ABS价格走势（2019-2030）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中国不同产品类型耐热ABS销量（2019-2024年）&amp;（千吨）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中国不同产品类型耐热ABS销量预测（2024-2030）&amp;（千吨）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中国不同产品类型耐热ABS销量市场份额预测（2024-2030）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中国不同产品类型耐热ABS收入（2019-2024年）&amp;（百万美元）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中国不同产品类型耐热ABS收入市场份额（2019-2024）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中国不同产品类型耐热ABS收入预测（2024-2030）&amp;（百万美元）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中国不同产品类型耐热ABS收入市场份额预测（2024-2030）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全球不同按应用耐热ABS销量（2019-2024年）&amp;（千吨）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全球不同按应用耐热ABS销量市场份额（2019-2024）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全球不同按应用耐热ABS销量预测（2024-2030）&amp;（千吨）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全球市场不同按应用耐热ABS销量市场份额预测（2024-2030）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全球不同按应用耐热ABS收入（2019-2024年）&amp;（百万美元）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全球不同按应用耐热ABS收入市场份额（2019-2024）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全球不同按应用耐热ABS收入预测（2024-2030）&amp;（百万美元）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全球不同按应用耐热ABS收入市场份额预测（2024-2030）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全球不同按应用耐热ABS价格走势（2019-2030）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中国不同按应用耐热ABS销量（2019-2024年）&amp;（千吨）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中国不同按应用耐热ABS销量市场份额（2019-2024）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中国不同按应用耐热ABS销量预测（2024-2030）&amp;（千吨）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中国不同按应用耐热ABS销量市场份额预测（2024-2030）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中国不同按应用耐热ABS收入（2019-2024年）&amp;（百万美元）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中国不同按应用耐热ABS收入市场份额（2019-2024）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中国不同按应用耐热ABS收入预测（2024-2030）&amp;（百万美元）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中国不同按应用耐热ABS收入市场份额预测（2024-2030）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耐热ABS行业技术发展趋势</w:t>
      </w:r>
      <w:r>
        <w:rPr>
          <w:rFonts w:hint="eastAsia"/>
        </w:rPr>
        <w:br/>
      </w:r>
      <w:r>
        <w:rPr>
          <w:rFonts w:hint="eastAsia"/>
        </w:rPr>
        <w:t>　　表87 耐热ABS行业主要驱动因素</w:t>
      </w:r>
      <w:r>
        <w:rPr>
          <w:rFonts w:hint="eastAsia"/>
        </w:rPr>
        <w:br/>
      </w:r>
      <w:r>
        <w:rPr>
          <w:rFonts w:hint="eastAsia"/>
        </w:rPr>
        <w:t>　　表88 耐热ABS行业供应链分析</w:t>
      </w:r>
      <w:r>
        <w:rPr>
          <w:rFonts w:hint="eastAsia"/>
        </w:rPr>
        <w:br/>
      </w:r>
      <w:r>
        <w:rPr>
          <w:rFonts w:hint="eastAsia"/>
        </w:rPr>
        <w:t>　　表89 耐热ABS上游原料供应商</w:t>
      </w:r>
      <w:r>
        <w:rPr>
          <w:rFonts w:hint="eastAsia"/>
        </w:rPr>
        <w:br/>
      </w:r>
      <w:r>
        <w:rPr>
          <w:rFonts w:hint="eastAsia"/>
        </w:rPr>
        <w:t>　　表90 耐热ABS行业主要下游客户</w:t>
      </w:r>
      <w:r>
        <w:rPr>
          <w:rFonts w:hint="eastAsia"/>
        </w:rPr>
        <w:br/>
      </w:r>
      <w:r>
        <w:rPr>
          <w:rFonts w:hint="eastAsia"/>
        </w:rPr>
        <w:t>　　表91 耐热ABS行业典型经销商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重点企业（14）耐热ABS销量（千吨）、收入（百万美元）、价格（美元\u002F吨）及毛利率（2019-2024）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中国市场耐热ABS产量、销量、进出口（2019-2024年）&amp;（千吨）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表163 中国市场耐热ABS产量、销量、进出口预测（2024-2030）&amp;（千吨）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表164 中国市场耐热ABS进出口贸易趋势</w:t>
      </w:r>
      <w:r>
        <w:rPr>
          <w:rFonts w:hint="eastAsia"/>
        </w:rPr>
        <w:br/>
      </w:r>
      <w:r>
        <w:rPr>
          <w:rFonts w:hint="eastAsia"/>
        </w:rPr>
        <w:t>　　表165 中国市场耐热ABS主要进口来源</w:t>
      </w:r>
      <w:r>
        <w:rPr>
          <w:rFonts w:hint="eastAsia"/>
        </w:rPr>
        <w:br/>
      </w:r>
      <w:r>
        <w:rPr>
          <w:rFonts w:hint="eastAsia"/>
        </w:rPr>
        <w:t>　　表166 中国市场耐热ABS主要出口目的地</w:t>
      </w:r>
      <w:r>
        <w:rPr>
          <w:rFonts w:hint="eastAsia"/>
        </w:rPr>
        <w:br/>
      </w:r>
      <w:r>
        <w:rPr>
          <w:rFonts w:hint="eastAsia"/>
        </w:rPr>
        <w:t>　　表167 中国耐热ABS生产地区分布</w:t>
      </w:r>
      <w:r>
        <w:rPr>
          <w:rFonts w:hint="eastAsia"/>
        </w:rPr>
        <w:br/>
      </w:r>
      <w:r>
        <w:rPr>
          <w:rFonts w:hint="eastAsia"/>
        </w:rPr>
        <w:t>　　表168 中国耐热ABS消费地区分布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耐热ABS产品图片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全球不同产品类型耐热ABS市场份额2023 &amp; 2024</w:t>
      </w:r>
      <w:r>
        <w:rPr>
          <w:rFonts w:hint="eastAsia"/>
        </w:rPr>
        <w:br/>
      </w:r>
      <w:r>
        <w:rPr>
          <w:rFonts w:hint="eastAsia"/>
        </w:rPr>
        <w:t>　　图3 高耐热型产品图片</w:t>
      </w:r>
      <w:r>
        <w:rPr>
          <w:rFonts w:hint="eastAsia"/>
        </w:rPr>
        <w:br/>
      </w:r>
      <w:r>
        <w:rPr>
          <w:rFonts w:hint="eastAsia"/>
        </w:rPr>
        <w:t>　　图4 超高耐热型产品图片</w:t>
      </w:r>
      <w:r>
        <w:rPr>
          <w:rFonts w:hint="eastAsia"/>
        </w:rPr>
        <w:br/>
      </w:r>
      <w:r>
        <w:rPr>
          <w:rFonts w:hint="eastAsia"/>
        </w:rPr>
        <w:t>　　图5 全球不同按应用耐热ABS市场份额2023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高端消费电子产品</w:t>
      </w:r>
      <w:r>
        <w:rPr>
          <w:rFonts w:hint="eastAsia"/>
        </w:rPr>
        <w:br/>
      </w:r>
      <w:r>
        <w:rPr>
          <w:rFonts w:hint="eastAsia"/>
        </w:rPr>
        <w:t>　　图9 工业产品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全球耐热ABS产能、产量、产能利用率及发展趋势（2019-2030）&amp;（千吨）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全球耐热ABS产量、需求量及发展趋势（2019-2030）&amp;（千吨）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全球主要地区耐热ABS产量市场份额（2019-2030）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中国耐热ABS产能、产量、产能利用率及发展趋势（2019-2030）&amp;（千吨）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中国耐热ABS产量、市场需求量及发展趋势（2019-2030）&amp;（千吨）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中国耐热ABS总产能占全球比重（2019-2030）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中国耐热ABS总产量占全球比重（2019-2030）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全球耐热ABS市场收入及增长率：（2019-2030）&amp;（百万美元）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全球市场耐热ABS市场规模：2019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全球市场耐热ABS销量及增长率（2019-2030）&amp;（千吨）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全球市场耐热ABS价格趋势（2019-2030）&amp;（美元\u002F吨）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中国耐热ABS市场收入及增长率：（2019-2030）&amp;（百万美元）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中国市场耐热ABS市场规模：2019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中国市场耐热ABS销量及增长率（2019-2030）&amp;（千吨）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中国市场耐热ABS销量占全球比重（2019-2030）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中国耐热ABS收入占全球比重（2019-2030）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全球主要地区耐热ABS销售收入市场份额（2019-2024）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全球主要地区耐热ABS销售收入市场份额（2023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全球主要地区耐热ABS收入市场份额（2024-2030）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北美（美国和加拿大）耐热ABS销量份额（2019-2030）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北美（美国和加拿大）耐热ABS收入份额（2019-2030）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欧洲（德国、英国、法国和意大利等国家）耐热ABS销量份额（2019-2030）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欧洲（德国、英国、法国和意大利等国家）耐热ABS收入份额（2019-2030）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亚太（中国、日本、韩国、中国台湾、印度和东南亚等）耐热ABS销量份额（2019-2030）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亚太（中国、日本、韩国、中国台湾、印度和东南亚等）耐热ABS收入份额（2019-2030）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拉美地区（墨西哥、巴西等国家）耐热ABS销量份额（2019-2030）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拉美地区（墨西哥、巴西等国家）耐热ABS收入份额（2019-2030）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中东及非洲（土耳其、沙特等国家）耐热ABS销量份额（2019-2030）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中东及非洲（土耳其、沙特等国家）耐热ABS收入份额（2019-2030）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2024年全球市场主要厂商耐热ABS销量市场份额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2024年全球市场主要厂商耐热ABS收入市场份额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2024年中国市场主要厂商耐热ABS销量市场份额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2024年中国市场主要厂商耐热ABS收入市场份额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2024年全球前五大生产商耐热ABS市场份额</w:t>
      </w:r>
      <w:r>
        <w:rPr>
          <w:rFonts w:hint="eastAsia"/>
        </w:rPr>
        <w:br/>
      </w:r>
      <w:r>
        <w:rPr>
          <w:rFonts w:hint="eastAsia"/>
        </w:rPr>
        <w:t>　　图45 全球耐热ABS第一梯队、第二梯队和第三梯队生产商（品牌）及市场份额（2024）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全球不同产品类型耐热ABS价格走势（2019-2030）&amp;（美元\u002F吨）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全球不同按应用耐热ABS价格走势（2019-2030）&amp;（美元\u002F吨）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耐热ABS中国企业SWOT分析</w:t>
      </w:r>
      <w:r>
        <w:rPr>
          <w:rFonts w:hint="eastAsia"/>
        </w:rPr>
        <w:br/>
      </w:r>
      <w:r>
        <w:rPr>
          <w:rFonts w:hint="eastAsia"/>
        </w:rPr>
        <w:t>　　图49 耐热ABS产业链</w:t>
      </w:r>
      <w:r>
        <w:rPr>
          <w:rFonts w:hint="eastAsia"/>
        </w:rPr>
        <w:br/>
      </w:r>
      <w:r>
        <w:rPr>
          <w:rFonts w:hint="eastAsia"/>
        </w:rPr>
        <w:t>　　图50 耐热ABS行业采购模式分析</w:t>
      </w:r>
      <w:r>
        <w:rPr>
          <w:rFonts w:hint="eastAsia"/>
        </w:rPr>
        <w:br/>
      </w:r>
      <w:r>
        <w:rPr>
          <w:rFonts w:hint="eastAsia"/>
        </w:rPr>
        <w:t>　　图51 耐热ABS行业销售模式分析</w:t>
      </w:r>
      <w:r>
        <w:rPr>
          <w:rFonts w:hint="eastAsia"/>
        </w:rPr>
        <w:br/>
      </w:r>
      <w:r>
        <w:rPr>
          <w:rFonts w:hint="eastAsia"/>
        </w:rPr>
        <w:t>　　图52 耐热ABS行业销售模式分析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6ce326f94c7b" w:history="1">
        <w:r>
          <w:rPr>
            <w:rStyle w:val="Hyperlink"/>
          </w:rPr>
          <w:t>2024-2030年全球与中国耐热ABS市场分析及前景趋势预测报告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36ce326f94c7b" w:history="1">
        <w:r>
          <w:rPr>
            <w:rStyle w:val="Hyperlink"/>
          </w:rPr>
          <w:t>https://www.20087.com/2/87/NaiReABSShiChangQianJing.html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5b60d8074009" w:history="1">
      <w:r>
        <w:rPr>
          <w:rStyle w:val="Hyperlink"/>
        </w:rPr>
        <w:t>2024-2030年全球与中国耐热ABS市场分析及前景趋势预测报告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iReABSShiChangQianJing.html" TargetMode="External" Id="R83436ce326f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iReABSShiChangQianJing.html" TargetMode="External" Id="Rf6f25b60d807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2024-02-22T03:42:00Z</dcterms:created>
  <dcterms:modified xsi:type="dcterms:W3CDTF">2024-02-22T04:42:00Z</dcterms:modified>
  <dc:subject>2024-2030年全球与中国耐热ABS市场分析及前景趋势预测报告</dc:subject>
  <dc:title>2024-2030年全球与中国耐热ABS市场分析及前景趋势预测报告</dc:title>
  <cp:keywords>2024-2030年全球与中国耐热ABS市场分析及前景趋势预测报告</cp:keywords>
  <dc:description>2024-2030年全球与中国耐热ABS市场分析及前景趋势预测报告</dc:description>
</cp:coreProperties>
</file>