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6bf6981a542f7" w:history="1">
              <w:r>
                <w:rPr>
                  <w:rStyle w:val="Hyperlink"/>
                </w:rPr>
                <w:t>中国丁二酰亚胺行业发展分析及市场前景预测报告（2025-2031年）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6bf6981a542f7" w:history="1">
              <w:r>
                <w:rPr>
                  <w:rStyle w:val="Hyperlink"/>
                </w:rPr>
                <w:t>中国丁二酰亚胺行业发展分析及市场前景预测报告（2025-2031年）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6bf6981a542f7" w:history="1">
                <w:r>
                  <w:rPr>
                    <w:rStyle w:val="Hyperlink"/>
                  </w:rPr>
                  <w:t>https://www.20087.com/3/37/DingErXianYaAnHangYeYanJiuBaoGao.html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酰亚胺是一种重要的有机中间体，广泛应用于合成染料、药物、农药、高分子材料等领域。近年来，随着精细化工行业的持续发展和技术进步，丁二酰亚胺的生产工艺不断优化，纯度和产率显著提高，同时，其应用领域也不断扩展，尤其是在新型材料和生物制药领域的应用展现出广阔前景。目前，丁二酰亚胺的研究正聚焦于绿色合成路线的开发，如采用生物酶催化、微反应器技术，减少副产物和能耗，以及探索其在新型药物载体、智能材料等方面的应用潜力。</w:t>
      </w:r>
      <w:r>
        <w:rPr>
          <w:rFonts w:hint="eastAsia"/>
        </w:rPr>
        <w:br/>
      </w:r>
      <w:r>
        <w:rPr>
          <w:rFonts w:hint="eastAsia"/>
        </w:rPr>
        <w:t>　　未来，丁二酰亚胺的发展将更加注重功能化和专业化。一方面，通过结构修饰和功能化改性，开发具有特定性能的丁二酰亚胺衍生物，如光敏性、生物降解性，以满足特定行业的需求。另一方面，专业化生产将成为主流，针对不同应用领域，提供定制化的丁二酰亚胺产品，如高纯度等级用于生物医药，耐高温等级用于航空航天材料，从而提升产品附加值和市场竞争力。此外，随着环保法规的日趋严格，研发环境友好型的丁二酰亚胺制备技术和应用方案，也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6bf6981a542f7" w:history="1">
        <w:r>
          <w:rPr>
            <w:rStyle w:val="Hyperlink"/>
          </w:rPr>
          <w:t>中国丁二酰亚胺行业发展分析及市场前景预测报告（2025-2031年）</w:t>
        </w:r>
      </w:hyperlink>
      <w:r>
        <w:rPr>
          <w:rFonts w:hint="eastAsia"/>
        </w:rPr>
        <w:t>》依托国家统计局、发改委及丁二酰亚胺行业协会的数据，全面分析了丁二酰亚胺行业的产业链、市场规模、需求、价格和现状。丁二酰亚胺报告深入探讨了行业的竞争格局、集中度和品牌影响力，并对丁二酰亚胺未来市场前景和发展趋势进行了科学预测。同时，对丁二酰亚胺重点企业的经营状况和发展战略进行了详细介绍，为投资者、企业决策者和银行信贷部门提供了宝贵的市场情报和决策支持，帮助各方把握丁二酰亚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丁二酰亚胺行业概述</w:t>
      </w:r>
      <w:r>
        <w:rPr>
          <w:rFonts w:hint="eastAsia"/>
        </w:rPr>
        <w:br/>
      </w:r>
      <w:r>
        <w:rPr>
          <w:rFonts w:hint="eastAsia"/>
        </w:rPr>
        <w:t>　　第一节 丁二酰亚胺行业界定</w:t>
      </w:r>
      <w:r>
        <w:rPr>
          <w:rFonts w:hint="eastAsia"/>
        </w:rPr>
        <w:br/>
      </w:r>
      <w:r>
        <w:rPr>
          <w:rFonts w:hint="eastAsia"/>
        </w:rPr>
        <w:t>　　第二节 丁二酰亚胺行业发展历程</w:t>
      </w:r>
      <w:r>
        <w:rPr>
          <w:rFonts w:hint="eastAsia"/>
        </w:rPr>
        <w:br/>
      </w:r>
      <w:r>
        <w:rPr>
          <w:rFonts w:hint="eastAsia"/>
        </w:rPr>
        <w:t>　　第三节 丁二酰亚胺产业链分析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二、丁二酰亚胺产业链模型分析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2024-2025年中国丁二酰亚胺行业发展环境分析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丁二酰亚胺行业经济环境分析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丁二酰亚胺行业政策环境分析</w:t>
      </w:r>
      <w:r>
        <w:rPr>
          <w:rFonts w:hint="eastAsia"/>
        </w:rPr>
        <w:br/>
      </w:r>
      <w:r>
        <w:rPr>
          <w:rFonts w:hint="eastAsia"/>
        </w:rPr>
        <w:t>　　　　一、丁二酰亚胺行业相关政策</w:t>
      </w:r>
      <w:r>
        <w:rPr>
          <w:rFonts w:hint="eastAsia"/>
        </w:rPr>
        <w:br/>
      </w:r>
      <w:r>
        <w:rPr>
          <w:rFonts w:hint="eastAsia"/>
        </w:rPr>
        <w:t>　　　　二、丁二酰亚胺行业相关标准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2024-2025年丁二酰亚胺行业技术发展现状及趋势分析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丁二酰亚胺行业技术发展现状分析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国内外丁二酰亚胺行业技术差异与原因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丁二酰亚胺行业技术发展方向、趋势预测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提升丁二酰亚胺行业技术能力策略建议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中国丁二酰亚胺行业供给与需求情况分析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2019-2024年中国丁二酰亚胺行业总体规模</w:t>
      </w:r>
      <w:r>
        <w:rPr>
          <w:rFonts w:hint="eastAsia"/>
        </w:rPr>
        <w:br/>
      </w:r>
      <w:r>
        <w:rPr>
          <w:rFonts w:hint="eastAsia"/>
        </w:rPr>
        <w:t>　　第二节 中国丁二酰亚胺行业盈利情况分析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中国丁二酰亚胺行业产量情况分析与预测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一、2019-2024年丁二酰亚胺行业产量统计分析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二、2024年丁二酰亚胺行业产量特点分析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三、2025-2031年中国丁二酰亚胺行业产量预测分析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中国丁二酰亚胺行业需求概况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一、2019-2024年中国丁二酰亚胺行业需求情况分析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二、2024年中国丁二酰亚胺行业市场需求特点分析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三、2025-2031年中国丁二酰亚胺市场需求预测分析</w:t>
      </w:r>
      <w:r>
        <w:rPr>
          <w:rFonts w:hint="eastAsia"/>
        </w:rPr>
        <w:br/>
      </w:r>
      <w:r>
        <w:rPr>
          <w:rFonts w:hint="eastAsia"/>
        </w:rPr>
        <w:t>　　第五节 丁二酰亚胺产业供需平衡状况分析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2019-2024年中国丁二酰亚胺行业重点地区调研分析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一、中国丁二酰亚胺行业重点区域市场结构调研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二、**地区丁二酰亚胺行业调研分析</w:t>
      </w:r>
      <w:r>
        <w:rPr>
          <w:rFonts w:hint="eastAsia"/>
        </w:rPr>
        <w:br/>
      </w:r>
      <w:r>
        <w:rPr>
          <w:rFonts w:hint="eastAsia"/>
        </w:rPr>
        <w:t>　　　　三、**地区丁二酰亚胺行业调研分析</w:t>
      </w:r>
      <w:r>
        <w:rPr>
          <w:rFonts w:hint="eastAsia"/>
        </w:rPr>
        <w:br/>
      </w:r>
      <w:r>
        <w:rPr>
          <w:rFonts w:hint="eastAsia"/>
        </w:rPr>
        <w:t>　　　　四、**地区丁二酰亚胺行业调研分析</w:t>
      </w:r>
      <w:r>
        <w:rPr>
          <w:rFonts w:hint="eastAsia"/>
        </w:rPr>
        <w:br/>
      </w:r>
      <w:r>
        <w:rPr>
          <w:rFonts w:hint="eastAsia"/>
        </w:rPr>
        <w:t>　　　　五、**地区丁二酰亚胺行业调研分析</w:t>
      </w:r>
      <w:r>
        <w:rPr>
          <w:rFonts w:hint="eastAsia"/>
        </w:rPr>
        <w:br/>
      </w:r>
      <w:r>
        <w:rPr>
          <w:rFonts w:hint="eastAsia"/>
        </w:rPr>
        <w:t>　　　　六、**地区丁二酰亚胺行业调研分析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中国丁二酰亚胺行业进出口情况分析预测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2019-2024年中国丁二酰亚胺行业进出口情况分析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一、2019-2024年中国丁二酰亚胺行业进口分析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二、2019-2024年中国丁二酰亚胺行业出口分析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2025-2031年中国丁二酰亚胺行业进出口情况预测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一、2025-2031年中国丁二酰亚胺行业进口预测分析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二、2025-2031年中国丁二酰亚胺行业出口预测分析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影响丁二酰亚胺行业进出口变化的主要原因分析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中国丁二酰亚胺行业规模与效益分析预测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丁二酰亚胺行业规模分析及预测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一、2019-2024年丁二酰亚胺行业资产规模变化分析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二、2025-2031年丁二酰亚胺行业资产规模预测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三、2019-2024年丁二酰亚胺行业收入和利润变化分析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四、2025-2031年丁二酰亚胺行业收入和利润预测</w:t>
      </w:r>
      <w:r>
        <w:rPr>
          <w:rFonts w:hint="eastAsia"/>
        </w:rPr>
        <w:br/>
      </w:r>
      <w:r>
        <w:rPr>
          <w:rFonts w:hint="eastAsia"/>
        </w:rPr>
        <w:t>　　第二节 丁二酰亚胺行业效益分析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一、2019-2024年丁二酰亚胺行业三费变化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二、2019-2024年丁二酰亚胺行业效益分析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国内丁二酰亚胺产品价格走势及影响因素分析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2019-2024年国内丁二酰亚胺市场价格回顾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当前国内丁二酰亚胺市场价格及评述</w:t>
      </w:r>
      <w:r>
        <w:rPr>
          <w:rFonts w:hint="eastAsia"/>
        </w:rPr>
        <w:br/>
      </w:r>
      <w:r>
        <w:rPr>
          <w:rFonts w:hint="eastAsia"/>
        </w:rPr>
        <w:t>　　第三节 国内丁二酰亚胺价格影响因素分析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2025-2031年国内丁二酰亚胺市场价格走势预测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丁二酰亚胺行业上、下游市场分析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丁二酰亚胺行业上游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丁二酰亚胺行业下游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丁二酰亚胺行业集中度分析</w:t>
      </w:r>
      <w:r>
        <w:rPr>
          <w:rFonts w:hint="eastAsia"/>
        </w:rPr>
        <w:br/>
      </w:r>
      <w:r>
        <w:rPr>
          <w:rFonts w:hint="eastAsia"/>
        </w:rPr>
        <w:t>　　　　一、丁二酰亚胺市场集中度分析</w:t>
      </w:r>
      <w:r>
        <w:rPr>
          <w:rFonts w:hint="eastAsia"/>
        </w:rPr>
        <w:br/>
      </w:r>
      <w:r>
        <w:rPr>
          <w:rFonts w:hint="eastAsia"/>
        </w:rPr>
        <w:t>　　　　二、丁二酰亚胺企业集中度分析</w:t>
      </w:r>
      <w:r>
        <w:rPr>
          <w:rFonts w:hint="eastAsia"/>
        </w:rPr>
        <w:br/>
      </w:r>
      <w:r>
        <w:rPr>
          <w:rFonts w:hint="eastAsia"/>
        </w:rPr>
        <w:t>　　　　三、丁二酰亚胺区域集中度分析</w:t>
      </w:r>
      <w:r>
        <w:rPr>
          <w:rFonts w:hint="eastAsia"/>
        </w:rPr>
        <w:br/>
      </w:r>
      <w:r>
        <w:rPr>
          <w:rFonts w:hint="eastAsia"/>
        </w:rPr>
        <w:t>　　第二节 丁二酰亚胺行业竞争格局分析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一、2025年丁二酰亚胺行业竞争分析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二、2025年中外丁二酰亚胺产品竞争分析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三、2019-2024年中国丁二酰亚胺市场竞争分析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四、2025-2031年国内主要丁二酰亚胺企业动向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丁二酰亚胺行业重点企业发展调研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丁二酰亚胺重点企业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丁二酰亚胺重点企业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丁二酰亚胺重点企业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丁二酰亚胺重点企业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丁二酰亚胺重点企业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丁二酰亚胺企业发展策略分析</w:t>
      </w:r>
      <w:r>
        <w:rPr>
          <w:rFonts w:hint="eastAsia"/>
        </w:rPr>
        <w:br/>
      </w:r>
      <w:r>
        <w:rPr>
          <w:rFonts w:hint="eastAsia"/>
        </w:rPr>
        <w:t>　　第一节 丁二酰亚胺市场策略分析</w:t>
      </w:r>
      <w:r>
        <w:rPr>
          <w:rFonts w:hint="eastAsia"/>
        </w:rPr>
        <w:br/>
      </w:r>
      <w:r>
        <w:rPr>
          <w:rFonts w:hint="eastAsia"/>
        </w:rPr>
        <w:t>　　　　一、丁二酰亚胺价格策略分析</w:t>
      </w:r>
      <w:r>
        <w:rPr>
          <w:rFonts w:hint="eastAsia"/>
        </w:rPr>
        <w:br/>
      </w:r>
      <w:r>
        <w:rPr>
          <w:rFonts w:hint="eastAsia"/>
        </w:rPr>
        <w:t>　　　　二、丁二酰亚胺渠道策略分析</w:t>
      </w:r>
      <w:r>
        <w:rPr>
          <w:rFonts w:hint="eastAsia"/>
        </w:rPr>
        <w:br/>
      </w:r>
      <w:r>
        <w:rPr>
          <w:rFonts w:hint="eastAsia"/>
        </w:rPr>
        <w:t>　　第二节 丁二酰亚胺销售策略分析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提高丁二酰亚胺企业竞争力的策略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一、提高中国丁二酰亚胺企业核心竞争力的对策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二、丁二酰亚胺企业提升竞争力的主要方向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三、影响丁二酰亚胺企业核心竞争力的因素及提升途径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四、提高丁二酰亚胺企业竞争力的策略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对中国丁二酰亚胺品牌的战略思考</w:t>
      </w:r>
      <w:r>
        <w:rPr>
          <w:rFonts w:hint="eastAsia"/>
        </w:rPr>
        <w:br/>
      </w:r>
      <w:r>
        <w:rPr>
          <w:rFonts w:hint="eastAsia"/>
        </w:rPr>
        <w:t>　　　　一、丁二酰亚胺实施品牌战略的意义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二、丁二酰亚胺企业品牌的现状分析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三、中国丁二酰亚胺企业的品牌战略</w:t>
      </w:r>
      <w:r>
        <w:rPr>
          <w:rFonts w:hint="eastAsia"/>
        </w:rPr>
        <w:br/>
      </w:r>
      <w:r>
        <w:rPr>
          <w:rFonts w:hint="eastAsia"/>
        </w:rPr>
        <w:t>　　　　四、丁二酰亚胺品牌战略管理的策略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丁二酰亚胺行业发展因素与投资风险分析预测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影响丁二酰亚胺行业发展主要因素分析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一、2025年影响丁二酰亚胺行业发展的不利因素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二、2025年影响丁二酰亚胺行业发展的稳定因素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三、2025年影响丁二酰亚胺行业发展的有利因素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四、2025年中国丁二酰亚胺行业发展面临的机遇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五、2025年中国丁二酰亚胺行业发展面临的挑战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丁二酰亚胺行业投资风险分析预测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一、2025-2031年丁二酰亚胺行业市场风险分析预测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二、2025-2031年丁二酰亚胺行业政策风险分析预测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三、2025-2031年丁二酰亚胺行业技术风险分析预测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四、2025-2031年丁二酰亚胺行业竞争风险分析预测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五、2025-2031年丁二酰亚胺行业管理风险分析预测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丁二酰亚胺市场预测及项目投资建议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中国丁二酰亚胺行业生产、营销企业投资运作模式分析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丁二酰亚胺行业外销与内销优势分析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2025-2031年中国丁二酰亚胺行业市场规模及增长趋势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2025-2031年中国丁二酰亚胺行业投资规模预测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2025-2031年丁二酰亚胺行业市场盈利预测</w:t>
      </w:r>
      <w:r>
        <w:rPr>
          <w:rFonts w:hint="eastAsia"/>
        </w:rPr>
        <w:br/>
      </w:r>
      <w:r>
        <w:rPr>
          <w:rFonts w:hint="eastAsia"/>
        </w:rPr>
        <w:t>　　第六节 丁二酰亚胺行业项目投资建议</w:t>
      </w:r>
      <w:r>
        <w:rPr>
          <w:rFonts w:hint="eastAsia"/>
        </w:rPr>
        <w:br/>
      </w:r>
      <w:r>
        <w:rPr>
          <w:rFonts w:hint="eastAsia"/>
        </w:rPr>
        <w:t>　　　　一、丁二酰亚胺技术应用注意事项</w:t>
      </w:r>
      <w:r>
        <w:rPr>
          <w:rFonts w:hint="eastAsia"/>
        </w:rPr>
        <w:br/>
      </w:r>
      <w:r>
        <w:rPr>
          <w:rFonts w:hint="eastAsia"/>
        </w:rPr>
        <w:t>　　　　二、丁二酰亚胺项目投资注意事项</w:t>
      </w:r>
      <w:r>
        <w:rPr>
          <w:rFonts w:hint="eastAsia"/>
        </w:rPr>
        <w:br/>
      </w:r>
      <w:r>
        <w:rPr>
          <w:rFonts w:hint="eastAsia"/>
        </w:rPr>
        <w:t>　　　　三、丁二酰亚胺生产开发注意事项</w:t>
      </w:r>
      <w:r>
        <w:rPr>
          <w:rFonts w:hint="eastAsia"/>
        </w:rPr>
        <w:br/>
      </w:r>
      <w:r>
        <w:rPr>
          <w:rFonts w:hint="eastAsia"/>
        </w:rPr>
        <w:t>　　　　四、丁二酰亚胺销售注意事项</w:t>
      </w:r>
      <w:r>
        <w:rPr>
          <w:rFonts w:hint="eastAsia"/>
        </w:rPr>
        <w:br/>
      </w:r>
      <w:r>
        <w:rPr>
          <w:rFonts w:hint="eastAsia"/>
        </w:rPr>
        <w:t>　　第七节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丁二酰亚胺行业历程</w:t>
      </w:r>
      <w:r>
        <w:rPr>
          <w:rFonts w:hint="eastAsia"/>
        </w:rPr>
        <w:br/>
      </w:r>
      <w:r>
        <w:rPr>
          <w:rFonts w:hint="eastAsia"/>
        </w:rPr>
        <w:t>　　图表 丁二酰亚胺行业生命周期</w:t>
      </w:r>
      <w:r>
        <w:rPr>
          <w:rFonts w:hint="eastAsia"/>
        </w:rPr>
        <w:br/>
      </w:r>
      <w:r>
        <w:rPr>
          <w:rFonts w:hint="eastAsia"/>
        </w:rPr>
        <w:t>　　图表 丁二酰亚胺行业产业链分析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2019-2024年丁二酰亚胺行业市场容量分析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2019-2024年中国丁二酰亚胺市场需求量及增速统计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2025年中国丁二酰亚胺行业需求领域分布格局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2019-2024年中国丁二酰亚胺进口数量分析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2019-2024年中国丁二酰亚胺进口金额分析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2019-2024年中国丁二酰亚胺出口数量分析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2019-2024年中国丁二酰亚胺出口金额分析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2025年中国丁二酰亚胺进口国家及地区分析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2025年中国丁二酰亚胺出口国家及地区分析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2025-2031年中国丁二酰亚胺市场需求量预测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2025-2031年中国丁二酰亚胺行业供需平衡预测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2025-2031年中国丁二酰亚胺行业市场容量预测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2025年中国丁二酰亚胺市场前景分析</w:t>
      </w:r>
      <w:r>
        <w:rPr>
          <w:rFonts w:hint="eastAsia"/>
        </w:rPr>
        <w:br/>
      </w:r>
      <w:r>
        <w:rPr>
          <w:rFonts w:hint="eastAsia"/>
        </w:rPr>
        <w:t>　　图表 2025年中国丁二酰亚胺发展趋势预测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6bf6981a542f7" w:history="1">
        <w:r>
          <w:rPr>
            <w:rStyle w:val="Hyperlink"/>
          </w:rPr>
          <w:t>中国丁二酰亚胺行业发展分析及市场前景预测报告（2025-2031年）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6bf6981a542f7" w:history="1">
        <w:r>
          <w:rPr>
            <w:rStyle w:val="Hyperlink"/>
          </w:rPr>
          <w:t>https://www.20087.com/3/37/DingErXianYaAnHangYeYanJiuBaoGao.html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热点：马来酰亚胺、n氯代丁二酰亚胺、丁二酸酰胺、丁二酰亚胺结构式、溴代丁二酰亚胺、n-氯代丁二酰亚胺、二氯联苯胺盐酸盐、羟基丁二酰亚胺、亚胺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5471ecf664d5d" w:history="1">
      <w:r>
        <w:rPr>
          <w:rStyle w:val="Hyperlink"/>
        </w:rPr>
        <w:t>中国丁二酰亚胺行业发展分析及市场前景预测报告（2025-2031年）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ngErXianYaAnHangYeYanJiuBaoGao.html" TargetMode="External" Id="R2fe6bf6981a5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ngErXianYaAnHangYeYanJiuBaoGao.html" TargetMode="External" Id="Rfd55471ecf66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2025-01-25T02:54:00Z</dcterms:created>
  <dcterms:modified xsi:type="dcterms:W3CDTF">2025-01-25T03:54:00Z</dcterms:modified>
  <dc:subject>中国丁二酰亚胺行业发展分析及市场前景预测报告（2025-2031年）</dc:subject>
  <dc:title>中国丁二酰亚胺行业发展分析及市场前景预测报告（2025-2031年）</dc:title>
  <cp:keywords>中国丁二酰亚胺行业发展分析及市场前景预测报告（2025-2031年）</cp:keywords>
  <dc:description>中国丁二酰亚胺行业发展分析及市场前景预测报告（2025-2031年）</dc:description>
</cp:coreProperties>
</file>