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b58869d494196" w:history="1">
              <w:r>
                <w:rPr>
                  <w:rStyle w:val="Hyperlink"/>
                </w:rPr>
                <w:t>2024-2030年中国十氯酮行业发展调研与趋势分析报告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b58869d494196" w:history="1">
              <w:r>
                <w:rPr>
                  <w:rStyle w:val="Hyperlink"/>
                </w:rPr>
                <w:t>2024-2030年中国十氯酮行业发展调研与趋势分析报告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ab58869d494196" w:history="1">
                <w:r>
                  <w:rPr>
                    <w:rStyle w:val="Hyperlink"/>
                  </w:rPr>
                  <w:t>https://www.20087.com/5/57/ShiLvTongHangYeQuShi.html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氯酮是一种有机化合物，广泛应用于农药、医药以及有机合成等领域，近年来随着化学工业的发展和对环保要求的提高，其制备工艺和应用领域得到了显著扩展。现代十氯酮不仅在合成工艺上更加注重高效性和选择性，通过采用先进的催化剂和反应条件优化，提高了产品的产率和纯度；而且在应用领域上实现了多元化，如在医药中间体、农药活性成分等领域得到了广泛应用。此外，随着对环保要求的提高，十氯酮在生产过程中更加注重节能减排，如采用绿色溶剂和循环利用技术，减少了对环境的影响。同时，随着对产品性能要求的提高，十氯酮在设计上更加注重功能性，如开发出具有更好溶解性和反应活性的改性产品，满足不同工业需求。</w:t>
      </w:r>
      <w:r>
        <w:rPr>
          <w:rFonts w:hint="eastAsia"/>
        </w:rPr>
        <w:br/>
      </w:r>
      <w:r>
        <w:rPr>
          <w:rFonts w:hint="eastAsia"/>
        </w:rPr>
        <w:t>　　未来，十氯酮的发展将更加注重功能化与环保化。一方面，通过引入更多先进的材料和技术，未来的十氯酮将能够支持更多特殊功能，如通过生物基原料替代传统石油基原料、通过纳米技术改善产品的分散性和稳定性等，满足不同应用领域的特殊需求。另一方面，随着可持续发展理念的普及，十氯酮将更加注重使用环保材料和绿色生产技术，如采用可再生资源、优化生产流程等，减少资源消耗和废弃物排放。此外，为了适应未来化工市场的变化，十氯酮将加强与其他新材料技术的结合，如与生物技术、纳米技术的结合，形成更加综合的有机合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b58869d494196" w:history="1">
        <w:r>
          <w:rPr>
            <w:rStyle w:val="Hyperlink"/>
          </w:rPr>
          <w:t>2024-2030年中国十氯酮行业发展调研与趋势分析报告</w:t>
        </w:r>
      </w:hyperlink>
      <w:r>
        <w:rPr>
          <w:rFonts w:hint="eastAsia"/>
        </w:rPr>
        <w:t>》在多年十氯酮行业研究结论的基础上，结合中国十氯酮行业市场的发展现状，通过资深研究团队对十氯酮市场各类资讯进行整理分析，并依托国家权威数据资源和长期市场监测的数据库，对十氯酮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cab58869d494196" w:history="1">
        <w:r>
          <w:rPr>
            <w:rStyle w:val="Hyperlink"/>
          </w:rPr>
          <w:t>2024-2030年中国十氯酮行业发展调研与趋势分析报告</w:t>
        </w:r>
      </w:hyperlink>
      <w:r>
        <w:rPr>
          <w:rFonts w:hint="eastAsia"/>
        </w:rPr>
        <w:t>可以帮助投资者准确把握十氯酮行业的市场现状，为投资者进行投资作出十氯酮行业前景预判，挖掘十氯酮行业投资价值，同时提出十氯酮行业投资策略、营销策略等方面的建议。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十氯酮行业界定</w:t>
      </w:r>
      <w:r>
        <w:rPr>
          <w:rFonts w:hint="eastAsia"/>
        </w:rPr>
        <w:br/>
      </w:r>
      <w:r>
        <w:rPr>
          <w:rFonts w:hint="eastAsia"/>
        </w:rPr>
        <w:t>　　第一节 十氯酮行业定义</w:t>
      </w:r>
      <w:r>
        <w:rPr>
          <w:rFonts w:hint="eastAsia"/>
        </w:rPr>
        <w:br/>
      </w:r>
      <w:r>
        <w:rPr>
          <w:rFonts w:hint="eastAsia"/>
        </w:rPr>
        <w:t>　　第二节 十氯酮行业特点分析</w:t>
      </w:r>
      <w:r>
        <w:rPr>
          <w:rFonts w:hint="eastAsia"/>
        </w:rPr>
        <w:br/>
      </w:r>
      <w:r>
        <w:rPr>
          <w:rFonts w:hint="eastAsia"/>
        </w:rPr>
        <w:t>　　第三节 十氯酮行业发展历程</w:t>
      </w:r>
      <w:r>
        <w:rPr>
          <w:rFonts w:hint="eastAsia"/>
        </w:rPr>
        <w:br/>
      </w:r>
      <w:r>
        <w:rPr>
          <w:rFonts w:hint="eastAsia"/>
        </w:rPr>
        <w:t>　　第四节 十氯酮产业链分析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国外十氯酮行业发展态势分析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国外十氯酮行业总体情况</w:t>
      </w:r>
      <w:r>
        <w:rPr>
          <w:rFonts w:hint="eastAsia"/>
        </w:rPr>
        <w:br/>
      </w:r>
      <w:r>
        <w:rPr>
          <w:rFonts w:hint="eastAsia"/>
        </w:rPr>
        <w:t>　　第二节 十氯酮行业重点国家、地区市场分析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国外十氯酮行业发展前景预测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中国十氯酮行业发展环境分析</w:t>
      </w:r>
      <w:r>
        <w:rPr>
          <w:rFonts w:hint="eastAsia"/>
        </w:rPr>
        <w:br/>
      </w:r>
      <w:r>
        <w:rPr>
          <w:rFonts w:hint="eastAsia"/>
        </w:rPr>
        <w:t>　　第一节 十氯酮行业经济环境分析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十氯酮行业政策环境分析</w:t>
      </w:r>
      <w:r>
        <w:rPr>
          <w:rFonts w:hint="eastAsia"/>
        </w:rPr>
        <w:br/>
      </w:r>
      <w:r>
        <w:rPr>
          <w:rFonts w:hint="eastAsia"/>
        </w:rPr>
        <w:t>　　　　一、十氯酮行业相关政策</w:t>
      </w:r>
      <w:r>
        <w:rPr>
          <w:rFonts w:hint="eastAsia"/>
        </w:rPr>
        <w:br/>
      </w:r>
      <w:r>
        <w:rPr>
          <w:rFonts w:hint="eastAsia"/>
        </w:rPr>
        <w:t>　　　　二、十氯酮行业相关标准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十氯酮行业技术发展现状及趋势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当前我国十氯酮技术发展现状</w:t>
      </w:r>
      <w:r>
        <w:rPr>
          <w:rFonts w:hint="eastAsia"/>
        </w:rPr>
        <w:br/>
      </w:r>
      <w:r>
        <w:rPr>
          <w:rFonts w:hint="eastAsia"/>
        </w:rPr>
        <w:t>　　第二节 中外十氯酮技术差距及产生差距的主要原因分析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提高我国十氯酮技术的对策</w:t>
      </w:r>
      <w:r>
        <w:rPr>
          <w:rFonts w:hint="eastAsia"/>
        </w:rPr>
        <w:br/>
      </w:r>
      <w:r>
        <w:rPr>
          <w:rFonts w:hint="eastAsia"/>
        </w:rPr>
        <w:t>　　第四节 我国十氯酮研发、设计发展趋势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中国十氯酮行业市场供需状况分析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中国十氯酮行业市场规模情况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中国十氯酮行业市场需求状况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一、2018-2023年十氯酮行业市场需求情况</w:t>
      </w:r>
      <w:r>
        <w:rPr>
          <w:rFonts w:hint="eastAsia"/>
        </w:rPr>
        <w:br/>
      </w:r>
      <w:r>
        <w:rPr>
          <w:rFonts w:hint="eastAsia"/>
        </w:rPr>
        <w:t>　　　　二、十氯酮行业市场需求特点分析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三、2024-2030年十氯酮行业市场需求预测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中国十氯酮行业市场供给状况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一、2018-2023年十氯酮行业市场供给情况</w:t>
      </w:r>
      <w:r>
        <w:rPr>
          <w:rFonts w:hint="eastAsia"/>
        </w:rPr>
        <w:br/>
      </w:r>
      <w:r>
        <w:rPr>
          <w:rFonts w:hint="eastAsia"/>
        </w:rPr>
        <w:t>　　　　二、十氯酮行业市场供给特点分析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三、2024-2030年十氯酮行业市场供给预测</w:t>
      </w:r>
      <w:r>
        <w:rPr>
          <w:rFonts w:hint="eastAsia"/>
        </w:rPr>
        <w:br/>
      </w:r>
      <w:r>
        <w:rPr>
          <w:rFonts w:hint="eastAsia"/>
        </w:rPr>
        <w:t>　　第四节 十氯酮行业市场供需平衡状况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中国十氯酮行业进出口情况分析</w:t>
      </w:r>
      <w:r>
        <w:rPr>
          <w:rFonts w:hint="eastAsia"/>
        </w:rPr>
        <w:br/>
      </w:r>
      <w:r>
        <w:rPr>
          <w:rFonts w:hint="eastAsia"/>
        </w:rPr>
        <w:t>　　第一节 十氯酮行业出口情况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一、2018-2023年十氯酮行业出口情况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三、2024-2030年十氯酮行业出口情况预测</w:t>
      </w:r>
      <w:r>
        <w:rPr>
          <w:rFonts w:hint="eastAsia"/>
        </w:rPr>
        <w:br/>
      </w:r>
      <w:r>
        <w:rPr>
          <w:rFonts w:hint="eastAsia"/>
        </w:rPr>
        <w:t>　　第二节 十氯酮行业进口情况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一、2018-2023年十氯酮行业进口情况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三、2024-2030年十氯酮行业进口情况预测</w:t>
      </w:r>
      <w:r>
        <w:rPr>
          <w:rFonts w:hint="eastAsia"/>
        </w:rPr>
        <w:br/>
      </w:r>
      <w:r>
        <w:rPr>
          <w:rFonts w:hint="eastAsia"/>
        </w:rPr>
        <w:t>　　第三节 十氯酮行业进出口面临的挑战及对策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中国十氯酮行业产品价格监测</w:t>
      </w:r>
      <w:r>
        <w:rPr>
          <w:rFonts w:hint="eastAsia"/>
        </w:rPr>
        <w:br/>
      </w:r>
      <w:r>
        <w:rPr>
          <w:rFonts w:hint="eastAsia"/>
        </w:rPr>
        <w:t>　　　　一、十氯酮市场价格特征</w:t>
      </w:r>
      <w:r>
        <w:rPr>
          <w:rFonts w:hint="eastAsia"/>
        </w:rPr>
        <w:br/>
      </w:r>
      <w:r>
        <w:rPr>
          <w:rFonts w:hint="eastAsia"/>
        </w:rPr>
        <w:t>　　　　二、当前十氯酮市场价格评述</w:t>
      </w:r>
      <w:r>
        <w:rPr>
          <w:rFonts w:hint="eastAsia"/>
        </w:rPr>
        <w:br/>
      </w:r>
      <w:r>
        <w:rPr>
          <w:rFonts w:hint="eastAsia"/>
        </w:rPr>
        <w:t>　　　　三、影响十氯酮市场价格因素分析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四、未来十氯酮市场价格走势预测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中国十氯酮行业重点区域市场分析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十氯酮行业区域市场分布情况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十氯酮行业细分市场调研分析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十氯酮细分产品（一）市场调研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十氯酮细分产品（二）市场调研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十氯酮行业上、下游市场分析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十氯酮行业上游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十氯酮行业下游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十氯酮行业重点企业发展调研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十氯酮重点企业（一）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十氯酮重点企业（二）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十氯酮重点企业（三）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十氯酮重点企业（四）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十氯酮重点企业（五）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十氯酮重点企业（六）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十氯酮行业风险及对策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2024-2030年十氯酮行业发展环境分析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2024-2030年十氯酮行业投资特性分析</w:t>
      </w:r>
      <w:r>
        <w:rPr>
          <w:rFonts w:hint="eastAsia"/>
        </w:rPr>
        <w:br/>
      </w:r>
      <w:r>
        <w:rPr>
          <w:rFonts w:hint="eastAsia"/>
        </w:rPr>
        <w:t>　　　　一、十氯酮行业进入壁垒</w:t>
      </w:r>
      <w:r>
        <w:rPr>
          <w:rFonts w:hint="eastAsia"/>
        </w:rPr>
        <w:br/>
      </w:r>
      <w:r>
        <w:rPr>
          <w:rFonts w:hint="eastAsia"/>
        </w:rPr>
        <w:t>　　　　二、十氯酮行业盈利模式</w:t>
      </w:r>
      <w:r>
        <w:rPr>
          <w:rFonts w:hint="eastAsia"/>
        </w:rPr>
        <w:br/>
      </w:r>
      <w:r>
        <w:rPr>
          <w:rFonts w:hint="eastAsia"/>
        </w:rPr>
        <w:t>　　　　三、十氯酮行业盈利因素</w:t>
      </w:r>
      <w:r>
        <w:rPr>
          <w:rFonts w:hint="eastAsia"/>
        </w:rPr>
        <w:br/>
      </w:r>
      <w:r>
        <w:rPr>
          <w:rFonts w:hint="eastAsia"/>
        </w:rPr>
        <w:t>　　第三节 十氯酮行业“波特五力模型”分析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2024-2030年十氯酮行业风险及对策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十氯酮企业竞争策略分析</w:t>
      </w:r>
      <w:r>
        <w:rPr>
          <w:rFonts w:hint="eastAsia"/>
        </w:rPr>
        <w:br/>
      </w:r>
      <w:r>
        <w:rPr>
          <w:rFonts w:hint="eastAsia"/>
        </w:rPr>
        <w:t>　　第一节 十氯酮市场竞争策略分析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一、2024-2030年中国十氯酮市场增长潜力分析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二、2024-2030年中国十氯酮主要潜力品种分析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三、现有十氯酮产品竞争策略分析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四、潜力十氯酮品种竞争策略选择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2024-2030年中国十氯酮企业竞争策略分析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一、2024-2030年我国十氯酮市场竞争趋势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二、2024-2030年十氯酮行业竞争格局展望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三、2024-2030年十氯酮行业竞争策略分析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四、2024-2030年十氯酮企业竞争策略分析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2024-2030年中国十氯酮行业发展趋势分析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一、2024-2030年十氯酮技术发展趋势分析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二、2024-2030年十氯酮产品发展趋势分析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三、2024-2030年十氯酮行业竞争格局展望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2024-2030年中国十氯酮市场趋势分析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一、2024-2030年十氯酮发展趋势预测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二、2024-2030年十氯酮市场前景分析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三、2024-2030年十氯酮产业政策趋向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2024-2030年十氯酮行业投资价值评估分析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十氯酮行业发展建议分析</w:t>
      </w:r>
      <w:r>
        <w:rPr>
          <w:rFonts w:hint="eastAsia"/>
        </w:rPr>
        <w:br/>
      </w:r>
      <w:r>
        <w:rPr>
          <w:rFonts w:hint="eastAsia"/>
        </w:rPr>
        <w:t>　　第一节 十氯酮行业研究结论及建议</w:t>
      </w:r>
      <w:r>
        <w:rPr>
          <w:rFonts w:hint="eastAsia"/>
        </w:rPr>
        <w:br/>
      </w:r>
      <w:r>
        <w:rPr>
          <w:rFonts w:hint="eastAsia"/>
        </w:rPr>
        <w:t>　　第二节 十氯酮细分行业研究结论及建议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[中智:林]十氯酮行业竞争策略总结及建议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十氯酮行业历程</w:t>
      </w:r>
      <w:r>
        <w:rPr>
          <w:rFonts w:hint="eastAsia"/>
        </w:rPr>
        <w:br/>
      </w:r>
      <w:r>
        <w:rPr>
          <w:rFonts w:hint="eastAsia"/>
        </w:rPr>
        <w:t>　　图表 十氯酮行业生命周期</w:t>
      </w:r>
      <w:r>
        <w:rPr>
          <w:rFonts w:hint="eastAsia"/>
        </w:rPr>
        <w:br/>
      </w:r>
      <w:r>
        <w:rPr>
          <w:rFonts w:hint="eastAsia"/>
        </w:rPr>
        <w:t>　　图表 十氯酮行业产业链分析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2018-2023年中国十氯酮行业市场规模及增长情况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2018-2023年十氯酮行业市场容量分析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2018-2023年中国十氯酮行业产能统计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2018-2023年中国十氯酮行业产量及增长趋势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2018-2023年中国十氯酮市场需求量及增速统计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2023年中国十氯酮行业需求领域分布格局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2018-2023年中国十氯酮行业销售收入分析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2018-2023年中国十氯酮行业盈利情况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2018-2023年中国十氯酮行业利润总额统计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2018-2023年中国十氯酮进口数量分析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2018-2023年中国十氯酮进口金额分析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2018-2023年中国十氯酮出口数量分析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2018-2023年中国十氯酮出口金额分析</w:t>
      </w:r>
      <w:r>
        <w:rPr>
          <w:rFonts w:hint="eastAsia"/>
        </w:rPr>
        <w:br/>
      </w:r>
      <w:r>
        <w:rPr>
          <w:rFonts w:hint="eastAsia"/>
        </w:rPr>
        <w:t>　　图表 2023年中国十氯酮进口国家及地区分析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2023年中国十氯酮出口国家及地区分析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2018-2023年中国十氯酮行业企业数量情况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2018-2023年中国十氯酮行业企业平均规模情况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**地区十氯酮市场规模及增长情况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**地区十氯酮行业市场需求情况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**地区十氯酮市场规模及增长情况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**地区十氯酮行业市场需求情况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**地区十氯酮市场规模及增长情况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**地区十氯酮行业市场需求情况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**地区十氯酮市场规模及增长情况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**地区十氯酮行业市场需求情况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十氯酮重点企业（一）基本信息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十氯酮重点企业（一）经营情况分析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十氯酮重点企业（一）主要经济指标情况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十氯酮重点企业（一）盈利能力情况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十氯酮重点企业（一）偿债能力情况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十氯酮重点企业（一）运营能力情况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十氯酮重点企业（一）成长能力情况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十氯酮重点企业（二）基本信息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十氯酮重点企业（二）经营情况分析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十氯酮重点企业（二）主要经济指标情况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十氯酮重点企业（二）盈利能力情况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十氯酮重点企业（二）偿债能力情况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十氯酮重点企业（二）运营能力情况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十氯酮重点企业（二）成长能力情况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十氯酮重点企业（三）基本信息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十氯酮重点企业（三）经营情况分析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十氯酮重点企业（三）主要经济指标情况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十氯酮重点企业（三）盈利能力情况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十氯酮重点企业（三）偿债能力情况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十氯酮重点企业（三）运营能力情况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十氯酮重点企业（三）成长能力情况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2024-2030年中国十氯酮行业产能预测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2024-2030年中国十氯酮行业产量预测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2024-2030年中国十氯酮市场需求量预测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2024-2030年中国十氯酮行业供需平衡预测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2024-2030年中国十氯酮市场容量预测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2024-2030年中国十氯酮市场规模预测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2024-2030年中国十氯酮市场前景分析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2024-2030年中国十氯酮发展趋势预测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b58869d494196" w:history="1">
        <w:r>
          <w:rPr>
            <w:rStyle w:val="Hyperlink"/>
          </w:rPr>
          <w:t>2024-2030年中国十氯酮行业发展调研与趋势分析报告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ab58869d494196" w:history="1">
        <w:r>
          <w:rPr>
            <w:rStyle w:val="Hyperlink"/>
          </w:rPr>
          <w:t>https://www.20087.com/5/57/ShiLvTongHangYeQuShi.html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1c0317d274731" w:history="1">
      <w:r>
        <w:rPr>
          <w:rStyle w:val="Hyperlink"/>
        </w:rPr>
        <w:t>2024-2030年中国十氯酮行业发展调研与趋势分析报告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ShiLvTongHangYeQuShi.html" TargetMode="External" Id="R0cab58869d49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ShiLvTongHangYeQuShi.html" TargetMode="External" Id="R0c81c0317d27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2023-12-19T02:46:42Z</dcterms:created>
  <dcterms:modified xsi:type="dcterms:W3CDTF">2023-12-19T03:46:42Z</dcterms:modified>
  <dc:subject>2024-2030年中国十氯酮行业发展调研与趋势分析报告</dc:subject>
  <dc:title>2024-2030年中国十氯酮行业发展调研与趋势分析报告</dc:title>
  <cp:keywords>2024-2030年中国十氯酮行业发展调研与趋势分析报告</cp:keywords>
  <dc:description>2024-2030年中国十氯酮行业发展调研与趋势分析报告</dc:description>
</cp:coreProperties>
</file>