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c0002ff57401a" w:history="1">
              <w:r>
                <w:rPr>
                  <w:rStyle w:val="Hyperlink"/>
                </w:rPr>
                <w:t>2024-2030年中国热固性聚合物行业研究分析与前景趋势预测报告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c0002ff57401a" w:history="1">
              <w:r>
                <w:rPr>
                  <w:rStyle w:val="Hyperlink"/>
                </w:rPr>
                <w:t>2024-2030年中国热固性聚合物行业研究分析与前景趋势预测报告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c0002ff57401a" w:history="1">
                <w:r>
                  <w:rPr>
                    <w:rStyle w:val="Hyperlink"/>
                  </w:rPr>
                  <w:t>https://www.20087.com/5/87/ReGuXingJuHeWuFaZhanXianZhuangQianJing.html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聚合物是一类在固化后形成三维交联网络结构的材料，广泛应用于复合材料、涂料、胶黏剂、电子产品等领域。随着材料科学的进步，热固性聚合物的性能不断提升，如耐热性、化学稳定性、机械强度等。目前，热固性聚合物不仅种类繁多，而且针对特定应用领域进行了专门的改性处理，以满足不同行业的需求。此外，随着环保意识的增强，一些可再生或可生物降解的热固性聚合物也开始受到关注。</w:t>
      </w:r>
      <w:r>
        <w:rPr>
          <w:rFonts w:hint="eastAsia"/>
        </w:rPr>
        <w:br/>
      </w:r>
      <w:r>
        <w:rPr>
          <w:rFonts w:hint="eastAsia"/>
        </w:rPr>
        <w:t>　　未来，热固性聚合物的发展将更加注重可持续性和高性能。一方面，随着生物基材料的研究进展，热固性聚合物将采用更多源自可再生资源的原料，减少对化石燃料的依赖。另一方面，随着复合材料技术的发展，热固性聚合物将与纳米材料、纤维增强材料等结合，以提高其力学性能和功能特性。此外，随着3D打印技术的应用，热固性聚合物将被开发成适合增材制造的新配方，拓展其在定制化产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c0002ff57401a" w:history="1">
        <w:r>
          <w:rPr>
            <w:rStyle w:val="Hyperlink"/>
          </w:rPr>
          <w:t>2024-2030年中国热固性聚合物行业研究分析与前景趋势预测报告</w:t>
        </w:r>
      </w:hyperlink>
      <w:r>
        <w:rPr>
          <w:rFonts w:hint="eastAsia"/>
        </w:rPr>
        <w:t>》从市场规模、需求变化及价格动态等维度，系统解析了热固性聚合物行业的现状与发展趋势。报告深入分析了热固性聚合物产业链各环节，科学预测了市场前景与技术发展方向，同时聚焦热固性聚合物细分市场特点及重点企业的经营表现，揭示了热固性聚合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热固性聚合物行业界定及应用</w:t>
      </w:r>
      <w:r>
        <w:rPr>
          <w:rFonts w:hint="eastAsia"/>
        </w:rPr>
        <w:br/>
      </w:r>
      <w:r>
        <w:rPr>
          <w:rFonts w:hint="eastAsia"/>
        </w:rPr>
        <w:t>　　第一节 热固性聚合物行业定义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热固性聚合物主要应用领域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全球热固性聚合物行业发展状况分析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2019-2024年全球热固性聚合物行业运行概况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2019-2024年全球热固性聚合物行业市场规模分析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全球主要地区热固性聚合物行业运行情况分析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2024-2030年全球热固性聚合物行业发展趋势预测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2023-2024年中国热固性聚合物发展环境分析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热固性聚合物行业相关政策、标准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热固性聚合物行业相关发展规划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中国热固性聚合物行业现状调研分析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中国热固性聚合物行业发展现状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一、2023-2024年热固性聚合物行业品牌发展现状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二、2023-2024年热固性聚合物行业需求市场现状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三、2023-2024年热固性聚合物市场需求层次分析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四、2023-2024年中国热固性聚合物市场走向分析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中国热固性聚合物产品技术分析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一、2023-2024年热固性聚合物产品技术变化特点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二、2023-2024年热固性聚合物产品市场的新技术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三、2023-2024年热固性聚合物产品市场现状分析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中国热固性聚合物行业存在的问题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一、2023-2024年热固性聚合物产品市场存在的主要问题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二、2023-2024年国内热固性聚合物产品市场的三大瓶颈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三、2023-2024年热固性聚合物产品市场遭遇的规模难题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对中国热固性聚合物市场的分析及思考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一、热固性聚合物市场特点</w:t>
      </w:r>
      <w:r>
        <w:rPr>
          <w:rFonts w:hint="eastAsia"/>
        </w:rPr>
        <w:br/>
      </w:r>
      <w:r>
        <w:rPr>
          <w:rFonts w:hint="eastAsia"/>
        </w:rPr>
        <w:t>　　　　二、热固性聚合物市场分析</w:t>
      </w:r>
      <w:r>
        <w:rPr>
          <w:rFonts w:hint="eastAsia"/>
        </w:rPr>
        <w:br/>
      </w:r>
      <w:r>
        <w:rPr>
          <w:rFonts w:hint="eastAsia"/>
        </w:rPr>
        <w:t>　　　　三、热固性聚合物市场变化的方向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四、中国热固性聚合物行业发展的新思路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五、对中国热固性聚合物行业发展的思考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中国热固性聚合物行业市场供需现状调研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中国热固性聚合物市场现状分析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中国热固性聚合物行业产量情况分析及预测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一、热固性聚合物总体产能规模</w:t>
      </w:r>
      <w:r>
        <w:rPr>
          <w:rFonts w:hint="eastAsia"/>
        </w:rPr>
        <w:br/>
      </w:r>
      <w:r>
        <w:rPr>
          <w:rFonts w:hint="eastAsia"/>
        </w:rPr>
        <w:t>　　　　二、热固性聚合物生产区域分布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三、2019-2024年中国热固性聚合物产量统计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四、2024-2030年中国热固性聚合物产量预测</w:t>
      </w:r>
      <w:r>
        <w:rPr>
          <w:rFonts w:hint="eastAsia"/>
        </w:rPr>
        <w:br/>
      </w:r>
      <w:r>
        <w:rPr>
          <w:rFonts w:hint="eastAsia"/>
        </w:rPr>
        <w:t>　　第三节 中国热固性聚合物市场需求分析及预测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一、中国热固性聚合物市场需求特点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二、2019-2024年中国热固性聚合物市场需求量统计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三、2024-2030年中国热固性聚合物市场需求量预测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中国热固性聚合物价格趋势分析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一、2019-2024年中国热固性聚合物市场价格趋势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二、2024-2030年中国热固性聚合物市场价格走势预测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中国热固性聚合物进出口分析</w:t>
      </w:r>
      <w:r>
        <w:rPr>
          <w:rFonts w:hint="eastAsia"/>
        </w:rPr>
        <w:br/>
      </w:r>
      <w:r>
        <w:rPr>
          <w:rFonts w:hint="eastAsia"/>
        </w:rPr>
        <w:t>　　第一节 热固性聚合物进口情况分析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热固性聚合物出口情况分析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影响热固性聚合物进出口因素分析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中国热固性聚合物行业主要指标监测分析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2019-2024年中国热固性聚合物行业财务能力分析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热固性聚合物行业细分产品调研</w:t>
      </w:r>
      <w:r>
        <w:rPr>
          <w:rFonts w:hint="eastAsia"/>
        </w:rPr>
        <w:br/>
      </w:r>
      <w:r>
        <w:rPr>
          <w:rFonts w:hint="eastAsia"/>
        </w:rPr>
        <w:t>　　第一节 热固性聚合物细分产品结构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热固性聚合物行业上下游发展情况分析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热固性聚合物行业上游产业发展分析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热固性聚合物行业下游产业发展分析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中国热固性聚合物行业重点地区发展分析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热固性聚合物行业重点区域市场结构调研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**地区热固性聚合物市场容量分析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**地区热固性聚合物市场容量分析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**地区热固性聚合物市场容量分析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**地区热固性聚合物市场容量分析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**地区热固性聚合物市场容量分析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热固性聚合物行业企业经营策略研究分析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热固性聚合物企业多样化经营策略分析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一、热固性聚合物企业多样化经营情况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二、现行热固性聚合物行业多样化经营的方向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大型热固性聚合物企业集团未来发展策略分析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对中小热固性聚合物企业生产经营的建议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热固性聚合物行业前景及投资风险预警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2024年热固性聚合物市场前景分析</w:t>
      </w:r>
      <w:r>
        <w:rPr>
          <w:rFonts w:hint="eastAsia"/>
        </w:rPr>
        <w:br/>
      </w:r>
      <w:r>
        <w:rPr>
          <w:rFonts w:hint="eastAsia"/>
        </w:rPr>
        <w:t>　　第二节 2024年热固性聚合物行业发展趋势预测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影响热固性聚合物行业发展的主要因素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一、2024年影响热固性聚合物行业运行的有利因素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二、2024年影响热固性聚合物行业运行的稳定因素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三、2024年影响热固性聚合物行业运行的不利因素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四、2024年中国热固性聚合物行业发展面临的挑战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五、2024年中国热固性聚合物行业发展面临的机遇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热固性聚合物行业投资风险预警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一、热固性聚合物行业市场风险预测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二、热固性聚合物行业政策风险预测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三、热固性聚合物行业经营风险预测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四、热固性聚合物行业技术风险预测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五、热固性聚合物行业竞争风险预测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六、热固性聚合物行业其他风险预测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热固性聚合物投资建议</w:t>
      </w:r>
      <w:r>
        <w:rPr>
          <w:rFonts w:hint="eastAsia"/>
        </w:rPr>
        <w:br/>
      </w:r>
      <w:r>
        <w:rPr>
          <w:rFonts w:hint="eastAsia"/>
        </w:rPr>
        <w:t>　　第一节 热固性聚合物行业投资环境分析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热固性聚合物行业投资进入壁垒分析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热固性聚合物行业历程</w:t>
      </w:r>
      <w:r>
        <w:rPr>
          <w:rFonts w:hint="eastAsia"/>
        </w:rPr>
        <w:br/>
      </w:r>
      <w:r>
        <w:rPr>
          <w:rFonts w:hint="eastAsia"/>
        </w:rPr>
        <w:t>　　图表 热固性聚合物行业生命周期</w:t>
      </w:r>
      <w:r>
        <w:rPr>
          <w:rFonts w:hint="eastAsia"/>
        </w:rPr>
        <w:br/>
      </w:r>
      <w:r>
        <w:rPr>
          <w:rFonts w:hint="eastAsia"/>
        </w:rPr>
        <w:t>　　图表 热固性聚合物行业产业链分析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2024年中国热固性聚合物行业需求领域分布格局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2024年中国热固性聚合物进口国家及地区分析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2024年中国热固性聚合物出口国家及地区分析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2024年中国热固性聚合物市场前景分析</w:t>
      </w:r>
      <w:r>
        <w:rPr>
          <w:rFonts w:hint="eastAsia"/>
        </w:rPr>
        <w:br/>
      </w:r>
      <w:r>
        <w:rPr>
          <w:rFonts w:hint="eastAsia"/>
        </w:rPr>
        <w:t>　　图表 2024年中国热固性聚合物发展趋势预测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c0002ff57401a" w:history="1">
        <w:r>
          <w:rPr>
            <w:rStyle w:val="Hyperlink"/>
          </w:rPr>
          <w:t>2024-2030年中国热固性聚合物行业研究分析与前景趋势预测报告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c0002ff57401a" w:history="1">
        <w:r>
          <w:rPr>
            <w:rStyle w:val="Hyperlink"/>
          </w:rPr>
          <w:t>https://www.20087.com/5/87/ReGuXingJuHeWuFaZhanXianZhuangQianJing.html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热点：热固性聚合物的特征是、热固性聚合物受热时的物理、力学状态?、热固性聚合物加工的一般工艺流程、热固性聚合物随温度变化可以反复进行加工、热塑性聚合物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1274c5b5e43eb" w:history="1">
      <w:r>
        <w:rPr>
          <w:rStyle w:val="Hyperlink"/>
        </w:rPr>
        <w:t>2024-2030年中国热固性聚合物行业研究分析与前景趋势预测报告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ReGuXingJuHeWuFaZhanXianZhuangQianJing.html" TargetMode="External" Id="Re2fc0002ff57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ReGuXingJuHeWuFaZhanXianZhuangQianJing.html" TargetMode="External" Id="R6d71274c5b5e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2024-02-29T01:14:00Z</dcterms:created>
  <dcterms:modified xsi:type="dcterms:W3CDTF">2024-02-29T02:14:00Z</dcterms:modified>
  <dc:subject>2024-2030年中国热固性聚合物行业研究分析与前景趋势预测报告</dc:subject>
  <dc:title>2024-2030年中国热固性聚合物行业研究分析与前景趋势预测报告</dc:title>
  <cp:keywords>2024-2030年中国热固性聚合物行业研究分析与前景趋势预测报告</cp:keywords>
  <dc:description>2024-2030年中国热固性聚合物行业研究分析与前景趋势预测报告</dc:description>
</cp:coreProperties>
</file>