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6aa0b2f524972" w:history="1">
              <w:r>
                <w:rPr>
                  <w:rStyle w:val="Hyperlink"/>
                </w:rPr>
                <w:t>2025-2031年中国钡镉锌稳定剂行业发展研究分析与发展趋势预测报告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6aa0b2f524972" w:history="1">
              <w:r>
                <w:rPr>
                  <w:rStyle w:val="Hyperlink"/>
                </w:rPr>
                <w:t>2025-2031年中国钡镉锌稳定剂行业发展研究分析与发展趋势预测报告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1663575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96aa0b2f524972" w:history="1">
                <w:r>
                  <w:rPr>
                    <w:rStyle w:val="Hyperlink"/>
                  </w:rPr>
                  <w:t>https://www.20087.com/M_ShiYouHuaGong/75/BeiGeXinWenDingJiHangYeXianZhuangYuFaZhanQuShi.html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钡镉锌稳定剂是一种重要的塑料稳定剂，广泛应用于PVC制品的生产。近年来，随着塑料加工业的发展和技术的进步，钡镉锌稳定剂在提高热稳定性、降低成本方面取得了长足进展。当前市场上，钡镉锌稳定剂不仅在提高加工性能、增加制品耐候性方面实现了技术突破，还在提高产品的稳定性和降低环境污染方面进行了优化。随着对环保产品的需求增加，钡镉锌稳定剂的开发更加注重采用环保材料和技术。</w:t>
      </w:r>
      <w:r>
        <w:rPr>
          <w:rFonts w:hint="eastAsia"/>
        </w:rPr>
        <w:br/>
      </w:r>
      <w:r>
        <w:rPr>
          <w:rFonts w:hint="eastAsia"/>
        </w:rPr>
        <w:t>　　未来，钡镉锌稳定剂的发展将更加注重技术创新和服务优化。一方面，随着新材料和新技术的应用，钡镉锌稳定剂将采用更高性能的材料和更先进的制造工艺，以提高其热稳定性和加工性能。另一方面，随着对环境保护的重视，钡镉锌稳定剂将更加注重采用低毒或无毒的环保配方，减少对环境的影响。此外，随着对高质量塑料制品的需求增长，钡镉锌稳定剂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6aa0b2f524972" w:history="1">
        <w:r>
          <w:rPr>
            <w:rStyle w:val="Hyperlink"/>
          </w:rPr>
          <w:t>2025-2031年中国钡镉锌稳定剂行业发展研究分析与发展趋势预测报告</w:t>
        </w:r>
      </w:hyperlink>
      <w:r>
        <w:rPr>
          <w:rFonts w:hint="eastAsia"/>
        </w:rPr>
        <w:t>》依托多年行业监测数据，结合钡镉锌稳定剂行业现状与未来前景，系统分析了钡镉锌稳定剂市场需求、市场规模、产业链结构、价格机制及细分市场特征。报告对钡镉锌稳定剂市场前景进行了客观评估，预测了钡镉锌稳定剂行业发展趋势，并详细解读了品牌竞争格局、市场集中度及重点企业的运营表现。此外，报告通过SWOT分析识别了钡镉锌稳定剂行业机遇与潜在风险，为投资者和决策者提供了科学、规范的战略建议，助力把握钡镉锌稳定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钡镉锌稳定剂行业现状及特点</w:t>
      </w:r>
      <w:r>
        <w:rPr>
          <w:rFonts w:hint="eastAsia"/>
        </w:rPr>
        <w:br/>
      </w:r>
      <w:r>
        <w:rPr>
          <w:rFonts w:hint="eastAsia"/>
        </w:rPr>
        <w:t>第一章 钡镉锌稳定剂行业发展概述</w:t>
      </w:r>
      <w:r>
        <w:rPr>
          <w:rFonts w:hint="eastAsia"/>
        </w:rPr>
        <w:br/>
      </w:r>
      <w:r>
        <w:rPr>
          <w:rFonts w:hint="eastAsia"/>
        </w:rPr>
        <w:t>　　第一节 钡镉锌稳定剂的概念</w:t>
      </w:r>
      <w:r>
        <w:rPr>
          <w:rFonts w:hint="eastAsia"/>
        </w:rPr>
        <w:br/>
      </w:r>
      <w:r>
        <w:rPr>
          <w:rFonts w:hint="eastAsia"/>
        </w:rPr>
        <w:t>　　　　一、钡镉锌稳定剂的定义</w:t>
      </w:r>
      <w:r>
        <w:rPr>
          <w:rFonts w:hint="eastAsia"/>
        </w:rPr>
        <w:br/>
      </w:r>
      <w:r>
        <w:rPr>
          <w:rFonts w:hint="eastAsia"/>
        </w:rPr>
        <w:t>　　　　二、钡镉锌稳定剂的特点</w:t>
      </w:r>
      <w:r>
        <w:rPr>
          <w:rFonts w:hint="eastAsia"/>
        </w:rPr>
        <w:br/>
      </w:r>
      <w:r>
        <w:rPr>
          <w:rFonts w:hint="eastAsia"/>
        </w:rPr>
        <w:t>　　　　三、钡镉锌稳定剂的应用</w:t>
      </w:r>
      <w:r>
        <w:rPr>
          <w:rFonts w:hint="eastAsia"/>
        </w:rPr>
        <w:br/>
      </w:r>
      <w:r>
        <w:rPr>
          <w:rFonts w:hint="eastAsia"/>
        </w:rPr>
        <w:t>　　第二节 钡镉锌稳定剂行业发展成熟度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钡镉锌稳定剂市场特征分析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钡镉锌稳定剂行业供需及分布</w:t>
      </w:r>
      <w:r>
        <w:rPr>
          <w:rFonts w:hint="eastAsia"/>
        </w:rPr>
        <w:br/>
      </w:r>
      <w:r>
        <w:rPr>
          <w:rFonts w:hint="eastAsia"/>
        </w:rPr>
        <w:t>第二章 钡镉锌稳定剂行业生产与需求分析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一、2020-2025年钡镉锌稳定剂行业生产总量及增速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二、2020-2025年钡镉锌稳定剂行业产能及增速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三、国内外经济形势对钡镉锌稳定剂行业生产的影响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一、2020-2025年钡镉锌稳定剂行业需求总量及增速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二、国内外经济形势对钡镉锌稳定剂行业需求的影响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一、钡镉锌稳定剂行业供需平衡现状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二、国内外经济形势对钡镉锌稳定剂行业供需平衡的影响</w:t>
      </w:r>
      <w:r>
        <w:rPr>
          <w:rFonts w:hint="eastAsia"/>
        </w:rPr>
        <w:br/>
      </w:r>
      <w:r>
        <w:rPr>
          <w:rFonts w:hint="eastAsia"/>
        </w:rPr>
        <w:t>　　　　三、钡镉锌稳定剂行业供需平衡趋势预测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我国钡镉锌稳定剂产业进出口分析</w:t>
      </w:r>
      <w:r>
        <w:rPr>
          <w:rFonts w:hint="eastAsia"/>
        </w:rPr>
        <w:br/>
      </w:r>
      <w:r>
        <w:rPr>
          <w:rFonts w:hint="eastAsia"/>
        </w:rPr>
        <w:t>　　第一节 我国钡镉锌稳定剂产品进口分析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我国钡镉锌稳定剂产品出口分析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我国钡镉锌稳定剂产品进出口预测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三、2025-2031年钡镉锌稳定剂进口预测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钡镉锌稳定剂区域市场发展分析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六、2020-2025年行业发展形势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钡镉锌稳定剂产业链及竞争分析</w:t>
      </w:r>
      <w:r>
        <w:rPr>
          <w:rFonts w:hint="eastAsia"/>
        </w:rPr>
        <w:br/>
      </w:r>
      <w:r>
        <w:rPr>
          <w:rFonts w:hint="eastAsia"/>
        </w:rPr>
        <w:t>第五章 钡镉锌稳定剂上下游行业分析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上游行业对钡镉锌稳定剂行业的影响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下游行业对钡镉锌稳定剂行业的影响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钡镉锌稳定剂行业竞争格局分析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钡镉锌稳定剂行业主要企业竞争力分析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2020-2025年钡镉锌稳定剂行业竞争格局分析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一、2020-2025年钡镉锌稳定剂行业竞争分析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二、2020-2025年中外钡镉锌稳定剂产品竞争分析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三、2020-2025年国内外钡镉锌稳定剂竞争分析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四、2020-2025年我国钡镉锌稳定剂市场竞争分析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五、2020-2025年我国钡镉锌稳定剂市场集中度分析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六、2025-2031年国内主要钡镉锌稳定剂企业动向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行业发展趋势分析及预测</w:t>
      </w:r>
      <w:r>
        <w:rPr>
          <w:rFonts w:hint="eastAsia"/>
        </w:rPr>
        <w:br/>
      </w:r>
      <w:r>
        <w:rPr>
          <w:rFonts w:hint="eastAsia"/>
        </w:rPr>
        <w:t>第七章 钡镉锌稳定剂行业发展趋势分析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2025-2031年发展环境展望</w:t>
      </w:r>
      <w:r>
        <w:rPr>
          <w:rFonts w:hint="eastAsia"/>
        </w:rPr>
        <w:br/>
      </w:r>
      <w:r>
        <w:rPr>
          <w:rFonts w:hint="eastAsia"/>
        </w:rPr>
        <w:t>　　　　一、2025-2031年宏观经济形势展望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二、2025-2031年政策走势及其影响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三、2025-2031年国际行业走势展望</w:t>
      </w:r>
      <w:r>
        <w:rPr>
          <w:rFonts w:hint="eastAsia"/>
        </w:rPr>
        <w:br/>
      </w:r>
      <w:r>
        <w:rPr>
          <w:rFonts w:hint="eastAsia"/>
        </w:rPr>
        <w:t>　　第二节 2025-2031年钡镉锌稳定剂行业发展趋势分析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2025-2031年中国钡镉锌稳定剂市场趋势分析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一、2020-2025年钡镉锌稳定剂市场趋势总结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二、2025-2031年钡镉锌稳定剂发展趋势分析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五、2025-2031年钡镉锌稳定剂技术革新趋势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六、2025-2031年钡镉锌稳定剂价格走势分析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未来钡镉锌稳定剂行业发展预测</w:t>
      </w:r>
      <w:r>
        <w:rPr>
          <w:rFonts w:hint="eastAsia"/>
        </w:rPr>
        <w:br/>
      </w:r>
      <w:r>
        <w:rPr>
          <w:rFonts w:hint="eastAsia"/>
        </w:rPr>
        <w:t>　　第一节 未来钡镉锌稳定剂需求与消费预测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一、2025-2031年钡镉锌稳定剂产品消费预测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二、2025-2031年钡镉锌稳定剂市场规模预测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五、2025-2031年钡镉锌稳定剂行业总资产预测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2025-2031年中国钡镉锌稳定剂行业供需预测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一、2025-2031年中国钡镉锌稳定剂供给预测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二、2025-2031年中国钡镉锌稳定剂产量预测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三、2025-2031年中国钡镉锌稳定剂需求预测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四、2025-2031年中国钡镉锌稳定剂供需平衡预测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五、2025-2031年中国钡镉锌稳定剂产品价格预测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六、2025-2031年主要钡镉锌稳定剂产品进出口预测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钡镉锌稳定剂行业投资前景及策略分析</w:t>
      </w:r>
      <w:r>
        <w:rPr>
          <w:rFonts w:hint="eastAsia"/>
        </w:rPr>
        <w:br/>
      </w:r>
      <w:r>
        <w:rPr>
          <w:rFonts w:hint="eastAsia"/>
        </w:rPr>
        <w:t>第九章 钡镉锌稳定剂行业投资现状分析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2025年钡镉锌稳定剂行业投资情况分析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2025年钡镉锌稳定剂行业投资情况分析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钡镉锌稳定剂行业投资环境分析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一、2025-2031年我国宏观经济运行情况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一、2025-2031年钡镉锌稳定剂行业政策环境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三、2025-2031年行业产业政策对其影响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二、2025-2031年社会环境发展分析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钡镉锌稳定剂行业投资机会与风险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钡镉锌稳定剂行业投资效益分析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一、2025-2031年钡镉锌稳定剂行业投资状况分析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二、2025-2031年钡镉锌稳定剂行业投资效益分析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五、2025-2031年钡镉锌稳定剂行业投资的建议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影响钡镉锌稳定剂行业发展的主要因素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一、2025-2031年影响钡镉锌稳定剂行业运行的有利因素分析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二、2025-2031年影响钡镉锌稳定剂行业运行的稳定因素分析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三、2025-2031年影响钡镉锌稳定剂行业运行的不利因素分析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四、2025-2031年我国钡镉锌稳定剂行业发展面临的挑战分析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五、2025-2031年我国钡镉锌稳定剂行业发展面临的机遇分析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钡镉锌稳定剂行业投资风险及控制策略分析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一、2025-2031年钡镉锌稳定剂行业市场风险及控制策略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二、2025-2031年钡镉锌稳定剂行业政策风险及控制策略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三、2025-2031年钡镉锌稳定剂行业经营风险及控制策略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四、2025-2031年钡镉锌稳定剂行业技术风险及控制策略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五、2025-2031年钡镉锌稳定剂同业竞争风险及控制策略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六、2025-2031年钡镉锌稳定剂行业其他风险及控制策略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钡镉锌稳定剂行业盈利模式与投资策略分析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国外钡镉锌稳定剂行业投资现状及经营模式分析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一、境外钡镉锌稳定剂行业成长情况调查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我国钡镉锌稳定剂行业商业模式探讨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我国钡镉锌稳定剂行业投资国际化发展战略分析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中国钡镉锌稳定剂项目融资问题分析与专家建议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中国钡镉锌稳定剂项目的融资演变</w:t>
      </w:r>
      <w:r>
        <w:rPr>
          <w:rFonts w:hint="eastAsia"/>
        </w:rPr>
        <w:br/>
      </w:r>
      <w:r>
        <w:rPr>
          <w:rFonts w:hint="eastAsia"/>
        </w:rPr>
        <w:t>　　第二节 中国钡镉锌稳定剂项目特点、融资特点及影响因素分析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一、钡镉锌稳定剂及其项目的主要特点</w:t>
      </w:r>
      <w:r>
        <w:rPr>
          <w:rFonts w:hint="eastAsia"/>
        </w:rPr>
        <w:br/>
      </w:r>
      <w:r>
        <w:rPr>
          <w:rFonts w:hint="eastAsia"/>
        </w:rPr>
        <w:t>　　　　二、钡镉锌稳定剂项目的融资特点</w:t>
      </w:r>
      <w:r>
        <w:rPr>
          <w:rFonts w:hint="eastAsia"/>
        </w:rPr>
        <w:br/>
      </w:r>
      <w:r>
        <w:rPr>
          <w:rFonts w:hint="eastAsia"/>
        </w:rPr>
        <w:t>　　　　三、钡镉锌稳定剂项目的融资相关影响因素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中国钡镉锌稳定剂项目的融资对策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2025-2031年中国钡镉锌稳定剂行业区域结构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2025-2031年中国钡镉锌稳定剂行业渠道结构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2025-2031年中国钡镉锌稳定剂行业需求总量预测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2020-2025年中国钡镉锌稳定剂行业需求集中度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2020-2025年中国钡镉锌稳定剂行业需求增长速度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2020-2025年中国钡镉锌稳定剂行业市场饱和度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2020-2025年中国钡镉锌稳定剂行业供给总量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2025-2031年中国钡镉锌稳定剂行业供给量预测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2020-2025年中国钡镉锌稳定剂行业供给集中度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2020-2025年中国钡镉锌稳定剂行业销售量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2020-2025年中国钡镉锌稳定剂行业库存量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2020-2025年中国钡镉锌稳定剂行业企业区域分布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2020-2025年中国钡镉锌稳定剂行业销售渠道分布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2020-2025年中国钡镉锌稳定剂行业主要代理商分布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2025-2031年中国钡镉锌稳定剂行业产品价格趋势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2020-2025年中国钡镉锌稳定剂行业利润及增长速度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2020-2025年中国钡镉锌稳定剂行业销售毛利率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2020-2025年中国钡镉锌稳定剂行业销售利润率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2020-2025年中国钡镉锌稳定剂行业产值利税率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2020-2025年中国钡镉锌稳定剂行业资产负债率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2020-2025年中国钡镉锌稳定剂行业总资产周转率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2020-2025年中国钡镉锌稳定剂行业应收账款周转率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2020-2025年中国钡镉锌稳定剂行业存货周转率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2020-2025年中国钡镉锌稳定剂产品出口量以及出口额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2020-2025年中国钡镉锌稳定剂行业出口地区分布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2020-2025年中国钡镉锌稳定剂行业进口量及进口额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2020-2025年中国钡镉锌稳定剂行业进口区域分布</w:t>
      </w:r>
      <w:r>
        <w:rPr>
          <w:rFonts w:hint="eastAsia"/>
        </w:rPr>
        <w:br/>
      </w:r>
      <w:r>
        <w:rPr>
          <w:rFonts w:hint="eastAsia"/>
        </w:rPr>
        <w:t>　　图表 2020-2025年中国钡镉锌稳定剂行业对外依存度</w:t>
      </w:r>
      <w:r>
        <w:rPr>
          <w:rFonts w:hint="eastAsia"/>
        </w:rPr>
        <w:br/>
      </w:r>
      <w:r>
        <w:rPr>
          <w:rFonts w:hint="eastAsia"/>
        </w:rPr>
        <w:t>　　图表 2025-2031年中国钡镉锌稳定剂行业投资项目数量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6aa0b2f524972" w:history="1">
        <w:r>
          <w:rPr>
            <w:rStyle w:val="Hyperlink"/>
          </w:rPr>
          <w:t>2025-2031年中国钡镉锌稳定剂行业发展研究分析与发展趋势预测报告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1663575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96aa0b2f524972" w:history="1">
        <w:r>
          <w:rPr>
            <w:rStyle w:val="Hyperlink"/>
          </w:rPr>
          <w:t>https://www.20087.com/M_ShiYouHuaGong/75/BeiGeXinWenDingJiHangYeXianZhuangYuFaZhanQuShi.html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热点：26个金属元素、钡镉锌稳定剂的介绍、钡镉膏会和吹气反应吗、钡镉锌稳定剂价格、钡镉是不是重金属、钡镉锌稳定剂成份、二甲基镉、钡镉锌稳定剂与钡锌稳定剂有什么区别、硫氰酸盐测定银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5c97087cd4913" w:history="1">
      <w:r>
        <w:rPr>
          <w:rStyle w:val="Hyperlink"/>
        </w:rPr>
        <w:t>2025-2031年中国钡镉锌稳定剂行业发展研究分析与发展趋势预测报告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5/BeiGeXinWenDingJiHangYeXianZhuangYuFaZhanQuShi.html" TargetMode="External" Id="R7996aa0b2f5249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5/BeiGeXinWenDingJiHangYeXianZhuangYuFaZhanQuShi.html" TargetMode="External" Id="Re405c97087cd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2025-04-26T00:23:00Z</dcterms:created>
  <dcterms:modified xsi:type="dcterms:W3CDTF">2025-04-26T01:23:00Z</dcterms:modified>
  <dc:subject>2025-2031年中国钡镉锌稳定剂行业发展研究分析与发展趋势预测报告</dc:subject>
  <dc:title>2025-2031年中国钡镉锌稳定剂行业发展研究分析与发展趋势预测报告</dc:title>
  <cp:keywords>2025-2031年中国钡镉锌稳定剂行业发展研究分析与发展趋势预测报告</cp:keywords>
  <dc:description>2025-2031年中国钡镉锌稳定剂行业发展研究分析与发展趋势预测报告</dc:description>
</cp:coreProperties>
</file>