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d0e7aa3f04dd2" w:history="1">
              <w:r>
                <w:rPr>
                  <w:rStyle w:val="Hyperlink"/>
                </w:rPr>
                <w:t>2025-2031年中国L-乳酸行业现状分析与发展趋势研究报告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d0e7aa3f04dd2" w:history="1">
              <w:r>
                <w:rPr>
                  <w:rStyle w:val="Hyperlink"/>
                </w:rPr>
                <w:t>2025-2031年中国L-乳酸行业现状分析与发展趋势研究报告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d0e7aa3f04dd2" w:history="1">
                <w:r>
                  <w:rPr>
                    <w:rStyle w:val="Hyperlink"/>
                  </w:rPr>
                  <w:t>https://www.20087.com/M_ShiYouHuaGong/76/L-RuSuanHangYeQianJingFenXi.html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是一种重要的有机酸，广泛应用于食品、医药、化妆品等多个领域。近年来，随着生物发酵技术的进步和消费者对天然、健康产品的偏好增加，L-乳酸及其衍生物的市场需求持续增长。行业内企业通过优化发酵工艺和纯化技术，提高了L-乳酸的产量和纯度。同时，随着L-乳酸在可降解塑料等新材料领域的应用拓展，行业迎来了新的发展机遇。</w:t>
      </w:r>
      <w:r>
        <w:rPr>
          <w:rFonts w:hint="eastAsia"/>
        </w:rPr>
        <w:br/>
      </w:r>
      <w:r>
        <w:rPr>
          <w:rFonts w:hint="eastAsia"/>
        </w:rPr>
        <w:t>　　未来，L-乳酸行业的发展将更加注重可持续性和应用领域的拓展。一方面，随着环保要求的提高和生物基材料市场的扩大，L-乳酸将作为生物可降解材料的主要原料之一，其市场需求将持续增长。行业企业需要加大研发投入，开发更高效的发酵菌种和生产工艺，以降低成本并提高生产效率。另一方面，随着消费者对健康食品和天然成分的需求增加，L-乳酸在食品添加剂、功能性饮料等领域的应用将进一步拓展。此外，随着生物技术的进步，L-乳酸还可以应用于更多新兴领域，如生物制药和生物燃料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d0e7aa3f04dd2" w:history="1">
        <w:r>
          <w:rPr>
            <w:rStyle w:val="Hyperlink"/>
          </w:rPr>
          <w:t>2025-2031年中国L-乳酸行业现状分析与发展趋势研究报告</w:t>
        </w:r>
      </w:hyperlink>
      <w:r>
        <w:rPr>
          <w:rFonts w:hint="eastAsia"/>
        </w:rPr>
        <w:t>》基于科学的市场调研与数据分析，全面解析了L-乳酸行业的市场规模、市场需求及发展现状。报告深入探讨了L-乳酸产业链结构、细分市场特点及技术发展方向，并结合宏观经济环境与消费者需求变化，对L-乳酸行业前景与未来趋势进行了科学预测，揭示了潜在增长空间。通过对L-乳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一、L-乳酸用途及应用领域</w:t>
      </w:r>
      <w:r>
        <w:rPr>
          <w:rFonts w:hint="eastAsia"/>
        </w:rPr>
        <w:br/>
      </w:r>
      <w:r>
        <w:rPr>
          <w:rFonts w:hint="eastAsia"/>
        </w:rPr>
        <w:t>　　　　二、L-乳酸理化性质及质量标准</w:t>
      </w:r>
      <w:r>
        <w:rPr>
          <w:rFonts w:hint="eastAsia"/>
        </w:rPr>
        <w:br/>
      </w:r>
      <w:r>
        <w:rPr>
          <w:rFonts w:hint="eastAsia"/>
        </w:rPr>
        <w:t>　　　　三、L-乳酸技术指标</w:t>
      </w:r>
      <w:r>
        <w:rPr>
          <w:rFonts w:hint="eastAsia"/>
        </w:rPr>
        <w:br/>
      </w:r>
      <w:r>
        <w:rPr>
          <w:rFonts w:hint="eastAsia"/>
        </w:rPr>
        <w:t>　　　　四、2025年中国L-乳酸行业发展综述</w:t>
      </w:r>
      <w:r>
        <w:rPr>
          <w:rFonts w:hint="eastAsia"/>
        </w:rPr>
        <w:br/>
      </w:r>
      <w:r>
        <w:rPr>
          <w:rFonts w:hint="eastAsia"/>
        </w:rPr>
        <w:t>　　　　五、我国L-乳酸行业产能扩增起步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L-乳酸及其主要上下游产品</w:t>
      </w:r>
      <w:r>
        <w:rPr>
          <w:rFonts w:hint="eastAsia"/>
        </w:rPr>
        <w:br/>
      </w:r>
      <w:r>
        <w:rPr>
          <w:rFonts w:hint="eastAsia"/>
        </w:rPr>
        <w:t>　　第一节 L-乳酸主要上游产品</w:t>
      </w:r>
      <w:r>
        <w:rPr>
          <w:rFonts w:hint="eastAsia"/>
        </w:rPr>
        <w:br/>
      </w:r>
      <w:r>
        <w:rPr>
          <w:rFonts w:hint="eastAsia"/>
        </w:rPr>
        <w:t>　　　　一、L-乳酸的性质</w:t>
      </w:r>
      <w:r>
        <w:rPr>
          <w:rFonts w:hint="eastAsia"/>
        </w:rPr>
        <w:br/>
      </w:r>
      <w:r>
        <w:rPr>
          <w:rFonts w:hint="eastAsia"/>
        </w:rPr>
        <w:t>　　　　二、L-乳酸的用途</w:t>
      </w:r>
      <w:r>
        <w:rPr>
          <w:rFonts w:hint="eastAsia"/>
        </w:rPr>
        <w:br/>
      </w:r>
      <w:r>
        <w:rPr>
          <w:rFonts w:hint="eastAsia"/>
        </w:rPr>
        <w:t>　　　　三、L-乳酸的性质及用途</w:t>
      </w:r>
      <w:r>
        <w:rPr>
          <w:rFonts w:hint="eastAsia"/>
        </w:rPr>
        <w:br/>
      </w:r>
      <w:r>
        <w:rPr>
          <w:rFonts w:hint="eastAsia"/>
        </w:rPr>
        <w:t>　　　　四、L-乳酸的生理效应与生物合成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L-乳酸行业发展形势分析</w:t>
      </w:r>
      <w:r>
        <w:rPr>
          <w:rFonts w:hint="eastAsia"/>
        </w:rPr>
        <w:br/>
      </w:r>
      <w:r>
        <w:rPr>
          <w:rFonts w:hint="eastAsia"/>
        </w:rPr>
        <w:t>　　第一节 L-乳酸行业发展概况</w:t>
      </w:r>
      <w:r>
        <w:rPr>
          <w:rFonts w:hint="eastAsia"/>
        </w:rPr>
        <w:br/>
      </w:r>
      <w:r>
        <w:rPr>
          <w:rFonts w:hint="eastAsia"/>
        </w:rPr>
        <w:t>　　　　一、L-乳酸行业发展特点分析</w:t>
      </w:r>
      <w:r>
        <w:rPr>
          <w:rFonts w:hint="eastAsia"/>
        </w:rPr>
        <w:br/>
      </w:r>
      <w:r>
        <w:rPr>
          <w:rFonts w:hint="eastAsia"/>
        </w:rPr>
        <w:t>　　　　二、L-乳酸行业投资现状分析</w:t>
      </w:r>
      <w:r>
        <w:rPr>
          <w:rFonts w:hint="eastAsia"/>
        </w:rPr>
        <w:br/>
      </w:r>
      <w:r>
        <w:rPr>
          <w:rFonts w:hint="eastAsia"/>
        </w:rPr>
        <w:t>　　　　三、L-乳酸行业总产值分析</w:t>
      </w:r>
      <w:r>
        <w:rPr>
          <w:rFonts w:hint="eastAsia"/>
        </w:rPr>
        <w:br/>
      </w:r>
      <w:r>
        <w:rPr>
          <w:rFonts w:hint="eastAsia"/>
        </w:rPr>
        <w:t>　　　　四、L-乳酸技术发展分析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L-乳酸产品生产工艺及技术趋势研究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L-乳酸销售渠道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国内L-乳酸产品市场供需分析</w:t>
      </w:r>
      <w:r>
        <w:rPr>
          <w:rFonts w:hint="eastAsia"/>
        </w:rPr>
        <w:br/>
      </w:r>
      <w:r>
        <w:rPr>
          <w:rFonts w:hint="eastAsia"/>
        </w:rPr>
        <w:t>　　第一节 L-乳酸市场特征分析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L-乳酸市场需求情况分析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L-乳酸市场供给情况分析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L-乳酸市场价格走势分析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L-乳酸市场供给平衡性分析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L-乳酸产品进出口情况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L-乳酸国内重点生产厂家竞争与趋势分析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安徽丰原格拉特乳酸有限公司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第二节 郑州天润乳酸有限公司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第三节 河南金丹乳酸科技有限公司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第四节 江西武藏野生物化工有限公司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第五节 宁夏昊凯生物科技有限公司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第六节 高邮市申夏生物工程技术有限公司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第七节 山东富欣生物科技股份有限公司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第八节 郸城远大化工有限公司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L-乳酸国内外市场综述</w:t>
      </w:r>
      <w:r>
        <w:rPr>
          <w:rFonts w:hint="eastAsia"/>
        </w:rPr>
        <w:br/>
      </w:r>
      <w:r>
        <w:rPr>
          <w:rFonts w:hint="eastAsia"/>
        </w:rPr>
        <w:t>　　第一节 L-乳酸市场状况分析及预测</w:t>
      </w:r>
      <w:r>
        <w:rPr>
          <w:rFonts w:hint="eastAsia"/>
        </w:rPr>
        <w:br/>
      </w:r>
      <w:r>
        <w:rPr>
          <w:rFonts w:hint="eastAsia"/>
        </w:rPr>
        <w:t>　　第二节 L-乳酸产量分析及预测</w:t>
      </w:r>
      <w:r>
        <w:rPr>
          <w:rFonts w:hint="eastAsia"/>
        </w:rPr>
        <w:br/>
      </w:r>
      <w:r>
        <w:rPr>
          <w:rFonts w:hint="eastAsia"/>
        </w:rPr>
        <w:t>　　第三节 L-乳酸需求量分析及预测</w:t>
      </w:r>
      <w:r>
        <w:rPr>
          <w:rFonts w:hint="eastAsia"/>
        </w:rPr>
        <w:br/>
      </w:r>
      <w:r>
        <w:rPr>
          <w:rFonts w:hint="eastAsia"/>
        </w:rPr>
        <w:t>　　第四节 L-乳酸产供需状况分析及预测</w:t>
      </w:r>
      <w:r>
        <w:rPr>
          <w:rFonts w:hint="eastAsia"/>
        </w:rPr>
        <w:br/>
      </w:r>
      <w:r>
        <w:rPr>
          <w:rFonts w:hint="eastAsia"/>
        </w:rPr>
        <w:t>　　第五节 L-乳酸价格分析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未来L-乳酸市场趋势分析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L-乳酸产品行业前景调研分析</w:t>
      </w:r>
      <w:r>
        <w:rPr>
          <w:rFonts w:hint="eastAsia"/>
        </w:rPr>
        <w:br/>
      </w:r>
      <w:r>
        <w:rPr>
          <w:rFonts w:hint="eastAsia"/>
        </w:rPr>
        <w:t>　　第一节 L-乳酸产品投资机会</w:t>
      </w:r>
      <w:r>
        <w:rPr>
          <w:rFonts w:hint="eastAsia"/>
        </w:rPr>
        <w:br/>
      </w:r>
      <w:r>
        <w:rPr>
          <w:rFonts w:hint="eastAsia"/>
        </w:rPr>
        <w:t>　　第二节 L-乳酸产品投资前景</w:t>
      </w:r>
      <w:r>
        <w:rPr>
          <w:rFonts w:hint="eastAsia"/>
        </w:rPr>
        <w:br/>
      </w:r>
      <w:r>
        <w:rPr>
          <w:rFonts w:hint="eastAsia"/>
        </w:rPr>
        <w:t>　　第三节 L-乳酸产品投资收益预测</w:t>
      </w:r>
      <w:r>
        <w:rPr>
          <w:rFonts w:hint="eastAsia"/>
        </w:rPr>
        <w:br/>
      </w:r>
      <w:r>
        <w:rPr>
          <w:rFonts w:hint="eastAsia"/>
        </w:rPr>
        <w:t>　　第四节 L-乳酸产品投资热点及未来投资方向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L-乳酸生产行业投资环境分析及建议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三、投资前景研究分析</w:t>
      </w:r>
      <w:r>
        <w:rPr>
          <w:rFonts w:hint="eastAsia"/>
        </w:rPr>
        <w:br/>
      </w:r>
      <w:r>
        <w:rPr>
          <w:rFonts w:hint="eastAsia"/>
        </w:rPr>
        <w:t>　　第二节 L-乳酸行业营销策略分析及建议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L-乳酸行业企业经营发展分析及建议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L-乳酸国内市场投资机会和风险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L-乳酸市场竞争力分析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L-乳酸市场投资机会分析</w:t>
      </w:r>
      <w:r>
        <w:rPr>
          <w:rFonts w:hint="eastAsia"/>
        </w:rPr>
        <w:br/>
      </w:r>
      <w:r>
        <w:rPr>
          <w:rFonts w:hint="eastAsia"/>
        </w:rPr>
        <w:t>　　第三节 中~智~林~　L-乳酸市场投资前景分析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2020-2025年我国L-乳酸工业总产值及增长对比</w:t>
      </w:r>
      <w:r>
        <w:rPr>
          <w:rFonts w:hint="eastAsia"/>
        </w:rPr>
        <w:br/>
      </w:r>
      <w:r>
        <w:rPr>
          <w:rFonts w:hint="eastAsia"/>
        </w:rPr>
        <w:t>　　图表 2国际市场PLA市场份额分布</w:t>
      </w:r>
      <w:r>
        <w:rPr>
          <w:rFonts w:hint="eastAsia"/>
        </w:rPr>
        <w:br/>
      </w:r>
      <w:r>
        <w:rPr>
          <w:rFonts w:hint="eastAsia"/>
        </w:rPr>
        <w:t>　　图表 3 2020-2025年我国L-乳酸产量及增长情况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2020-2025年我国L-乳酸产量及增长对比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2020-2025年我国L-乳酸进口量及增长情况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2020-2025年我国L-乳酸进口量及增长对比</w:t>
      </w:r>
      <w:r>
        <w:rPr>
          <w:rFonts w:hint="eastAsia"/>
        </w:rPr>
        <w:br/>
      </w:r>
      <w:r>
        <w:rPr>
          <w:rFonts w:hint="eastAsia"/>
        </w:rPr>
        <w:t>　　图表 7近3年安徽丰原格拉特乳酸有限公司流动资产周转次数变化情况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8近3年安徽丰原格拉特乳酸有限公司总资产周转次数变化情况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9近3年安徽丰原格拉特乳酸有限公司销售毛利率变化情况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10近3年安徽丰原格拉特乳酸有限公司资产负债率变化情况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11近3年安徽丰原格拉特乳酸有限公司产权比率变化情况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12近3年安徽丰原格拉特乳酸有限公司固定资产周转次数情况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13近3年郑州天润乳酸有限公司固定资产周转次数情况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14近3年郑州天润乳酸有限公司流动资产周转次数变化情况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15近3年郑州天润乳酸有限公司销售毛利率变化情况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16近3年郑州天润乳酸有限公司资产负债率变化情况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17近3年郑州天润乳酸有限公司产权比率变化情况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18近3年郑州天润乳酸有限公司总资产周转次数变化情况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19近3年河南金丹乳酸科技有限公司固定资产周转次数情况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20近3年河南金丹乳酸科技有限公司流动资产周转次数变化情况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21近3年河南金丹乳酸科技有限公司销售毛利率变化情况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22近3年河南金丹乳酸科技有限公司资产负债率变化情况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23近3年河南金丹乳酸科技有限公司产权比率变化情况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24近3年河南金丹乳酸科技有限公司总资产周转次数变化情况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25近3年江西武藏野生物化工有限公司固定资产周转次数情况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26近3年江西武藏野生物化工有限公司流动资产周转次数变化情况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27近3年江西武藏野生物化工有限公司销售毛利率变化情况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28近3年江西武藏野生物化工有限公司资产负债率变化情况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29近3年江西武藏野生物化工有限公司产权比率变化情况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30近3年江西武藏野生物化工有限公司总资产周转次数变化情况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31近3年宁夏昊凯生物科技有限公司固定资产周转次数情况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32近3年宁夏昊凯生物科技有限公司流动资产周转次数变化情况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33近3年宁夏昊凯生物科技有限公司销售毛利率变化情况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34近3年宁夏昊凯生物科技有限公司资产负债率变化情况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35近3年宁夏昊凯生物科技有限公司产权比率变化情况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36近3年宁夏昊凯生物科技有限公司总资产周转次数变化情况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37近3年高邮市申夏生物工程技术有限公司固定资产周转次数变化情况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38近3年高邮市申夏生物工程技术有限公司流动资产周转次数变化情况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39近3年高邮市申夏生物工程技术有限公司销售毛利率变化情况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40近3年高邮市申夏生物工程技术有限公司资产负债率变化情况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41近3年高邮市申夏生物工程技术有限公司产权比率变化情况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42近3年高邮市申夏生物工程技术有限公司总资产周转次数变化情况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43近3年山东富欣生物科技股份有限公司固定资产周转次数变化情况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44近3年山东富欣生物科技股份有限公司流动资产周转次数变化情况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45近3年山东富欣生物科技股份有限公司销售毛利率变化情况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46近3年山东富欣生物科技股份有限公司资产负债率变化情况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47近3年山东富欣生物科技股份有限公司产权比率变化情况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48近3年山东富欣生物科技股份有限公司总资产周转次数变化情况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49近3年郸城远大化工有限公司固定资产周转次数变化情况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50近3年郸城远大化工有限公司流动资产周转次数变化情况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51近3年郸城远大化工有限公司销售毛利率变化情况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52近3年郸城远大化工有限公司资产负债率变化情况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53近3年郸城远大化工有限公司产权比率变化情况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54近3年郸城远大化工有限公司总资产周转次数变化情况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2020-2025年我国L-乳酸需求及增长对比</w:t>
      </w:r>
      <w:r>
        <w:rPr>
          <w:rFonts w:hint="eastAsia"/>
        </w:rPr>
        <w:br/>
      </w:r>
      <w:r>
        <w:rPr>
          <w:rFonts w:hint="eastAsia"/>
        </w:rPr>
        <w:t>　　图表 56 2025-2031年我国L-乳酸产量量预测图</w:t>
      </w:r>
      <w:r>
        <w:rPr>
          <w:rFonts w:hint="eastAsia"/>
        </w:rPr>
        <w:br/>
      </w:r>
      <w:r>
        <w:rPr>
          <w:rFonts w:hint="eastAsia"/>
        </w:rPr>
        <w:t>　　图表 57 2025-2031年我国L-乳酸需求量预测图</w:t>
      </w:r>
      <w:r>
        <w:rPr>
          <w:rFonts w:hint="eastAsia"/>
        </w:rPr>
        <w:br/>
      </w:r>
      <w:r>
        <w:rPr>
          <w:rFonts w:hint="eastAsia"/>
        </w:rPr>
        <w:t>　　图表 58 2025-2031年我国L-乳酸进口量预测图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d0e7aa3f04dd2" w:history="1">
        <w:r>
          <w:rPr>
            <w:rStyle w:val="Hyperlink"/>
          </w:rPr>
          <w:t>2025-2031年中国L-乳酸行业现状分析与发展趋势研究报告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d0e7aa3f04dd2" w:history="1">
        <w:r>
          <w:rPr>
            <w:rStyle w:val="Hyperlink"/>
          </w:rPr>
          <w:t>https://www.20087.com/M_ShiYouHuaGong/76/L-RuSuanHangYeQianJingFenXi.html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热点：L乳酸含量公式、L-乳酸的作用和效果、l乳酸熔点、l乳酸脱氢酶、乳酸的立体构型、l乳酸钙、l乳酸的费歇尔投影式是、l乳酸钙的作用与功效是、l乳酸生产工艺流程图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f79da845c4352" w:history="1">
      <w:r>
        <w:rPr>
          <w:rStyle w:val="Hyperlink"/>
        </w:rPr>
        <w:t>2025-2031年中国L-乳酸行业现状分析与发展趋势研究报告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L-RuSuanHangYeQianJingFenXi.html" TargetMode="External" Id="R9a2d0e7aa3f0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L-RuSuanHangYeQianJingFenXi.html" TargetMode="External" Id="R71cf79da845c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2025-04-23T02:57:00Z</dcterms:created>
  <dcterms:modified xsi:type="dcterms:W3CDTF">2025-04-23T03:57:00Z</dcterms:modified>
  <dc:subject>2025-2031年中国L-乳酸行业现状分析与发展趋势研究报告</dc:subject>
  <dc:title>2025-2031年中国L-乳酸行业现状分析与发展趋势研究报告</dc:title>
  <cp:keywords>2025-2031年中国L-乳酸行业现状分析与发展趋势研究报告</cp:keywords>
  <dc:description>2025-2031年中国L-乳酸行业现状分析与发展趋势研究报告</dc:description>
</cp:coreProperties>
</file>