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5ddc73467405c" w:history="1">
              <w:r>
                <w:rPr>
                  <w:rStyle w:val="Hyperlink"/>
                </w:rPr>
                <w:t>2025-2031年中国液化设备市场剖析及发展趋势预测报告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5ddc73467405c" w:history="1">
              <w:r>
                <w:rPr>
                  <w:rStyle w:val="Hyperlink"/>
                </w:rPr>
                <w:t>2025-2031年中国液化设备市场剖析及发展趋势预测报告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5ddc73467405c" w:history="1">
                <w:r>
                  <w:rPr>
                    <w:rStyle w:val="Hyperlink"/>
                  </w:rPr>
                  <w:t>https://www.20087.com/6/37/YeHuaSheBeiFaZhanQuShi.html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设备主要用于将气体转化为液态，广泛应用于天然气液化、化工原料制备、实验室气体处理等领域。目前，液化设备技术正向高效率、低能耗、模块化方向发展。随着液化天然气（LNG）市场的扩大，高效、小型化的液化设备需求增加，推动了相关技术的创新，如采用新型制冷剂、优化换热器设计等。</w:t>
      </w:r>
      <w:r>
        <w:rPr>
          <w:rFonts w:hint="eastAsia"/>
        </w:rPr>
        <w:br/>
      </w:r>
      <w:r>
        <w:rPr>
          <w:rFonts w:hint="eastAsia"/>
        </w:rPr>
        <w:t>　　未来，液化设备的发展将更加注重节能和小型化。节能方面，通过优化热力学循环，减少能量损失，提高液化效率。小型化方面，利用新材料和紧凑型设计，开发适用于分布式能源系统的小型液化装置，满足城市和偏远地区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5ddc73467405c" w:history="1">
        <w:r>
          <w:rPr>
            <w:rStyle w:val="Hyperlink"/>
          </w:rPr>
          <w:t>2025-2031年中国液化设备市场剖析及发展趋势预测报告</w:t>
        </w:r>
      </w:hyperlink>
      <w:r>
        <w:rPr>
          <w:rFonts w:hint="eastAsia"/>
        </w:rPr>
        <w:t>》深入解析了液化设备行业的产业链结构，全面剖析了液化设备市场规模与需求。液化设备报告详细探讨了液化设备市场价格、行业现状及市场前景，并对未来液化设备发展趋势进行了科学预测。同时，液化设备报告聚焦于重点企业，深入分析了液化设备行业竞争格局、市场集中度及品牌影响力。此外，液化设备报告还对液化设备市场进行了细分，揭示了液化设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世界液化设备行业发展情况分析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世界液化设备行业分析</w:t>
      </w:r>
      <w:r>
        <w:rPr>
          <w:rFonts w:hint="eastAsia"/>
        </w:rPr>
        <w:br/>
      </w:r>
      <w:r>
        <w:rPr>
          <w:rFonts w:hint="eastAsia"/>
        </w:rPr>
        <w:t>　　　　一、世界液化设备行业特点</w:t>
      </w:r>
      <w:r>
        <w:rPr>
          <w:rFonts w:hint="eastAsia"/>
        </w:rPr>
        <w:br/>
      </w:r>
      <w:r>
        <w:rPr>
          <w:rFonts w:hint="eastAsia"/>
        </w:rPr>
        <w:t>　　　　二、世界液化设备产能状况</w:t>
      </w:r>
      <w:r>
        <w:rPr>
          <w:rFonts w:hint="eastAsia"/>
        </w:rPr>
        <w:br/>
      </w:r>
      <w:r>
        <w:rPr>
          <w:rFonts w:hint="eastAsia"/>
        </w:rPr>
        <w:t>　　　　三、世界液化设备行业动态</w:t>
      </w:r>
      <w:r>
        <w:rPr>
          <w:rFonts w:hint="eastAsia"/>
        </w:rPr>
        <w:br/>
      </w:r>
      <w:r>
        <w:rPr>
          <w:rFonts w:hint="eastAsia"/>
        </w:rPr>
        <w:t>　　　　四、世界液化设备行业动态</w:t>
      </w:r>
      <w:r>
        <w:rPr>
          <w:rFonts w:hint="eastAsia"/>
        </w:rPr>
        <w:br/>
      </w:r>
      <w:r>
        <w:rPr>
          <w:rFonts w:hint="eastAsia"/>
        </w:rPr>
        <w:t>　　第二节 世界液化设备市场分析</w:t>
      </w:r>
      <w:r>
        <w:rPr>
          <w:rFonts w:hint="eastAsia"/>
        </w:rPr>
        <w:br/>
      </w:r>
      <w:r>
        <w:rPr>
          <w:rFonts w:hint="eastAsia"/>
        </w:rPr>
        <w:t>　　　　一、世界液化设备生产分布</w:t>
      </w:r>
      <w:r>
        <w:rPr>
          <w:rFonts w:hint="eastAsia"/>
        </w:rPr>
        <w:br/>
      </w:r>
      <w:r>
        <w:rPr>
          <w:rFonts w:hint="eastAsia"/>
        </w:rPr>
        <w:t>　　　　二、世界液化设备消费情况</w:t>
      </w:r>
      <w:r>
        <w:rPr>
          <w:rFonts w:hint="eastAsia"/>
        </w:rPr>
        <w:br/>
      </w:r>
      <w:r>
        <w:rPr>
          <w:rFonts w:hint="eastAsia"/>
        </w:rPr>
        <w:t>　　　　三、世界液化设备消费结构</w:t>
      </w:r>
      <w:r>
        <w:rPr>
          <w:rFonts w:hint="eastAsia"/>
        </w:rPr>
        <w:br/>
      </w:r>
      <w:r>
        <w:rPr>
          <w:rFonts w:hint="eastAsia"/>
        </w:rPr>
        <w:t>　　　　四、世界液化设备价格分析</w:t>
      </w:r>
      <w:r>
        <w:rPr>
          <w:rFonts w:hint="eastAsia"/>
        </w:rPr>
        <w:br/>
      </w:r>
      <w:r>
        <w:rPr>
          <w:rFonts w:hint="eastAsia"/>
        </w:rPr>
        <w:t>　　第三节 2019-2024年中外液化设备市场对比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2019-2024年中国液化设备行业市场供给分析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一、液化设备整体供给情况分析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二、液化设备重点区域供给分析</w:t>
      </w:r>
      <w:r>
        <w:rPr>
          <w:rFonts w:hint="eastAsia"/>
        </w:rPr>
        <w:br/>
      </w:r>
      <w:r>
        <w:rPr>
          <w:rFonts w:hint="eastAsia"/>
        </w:rPr>
        <w:t>　　第二节 液化设备行业供给关系因素分析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2025-2031年中国液化设备行业市场供给趋势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一、液化设备整体供给情况趋势分析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二、液化设备重点区域供给趋势分析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三、影响未来液化设备供给的因素分析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2019-2024年中国液化设备行业发展概况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2019-2024年中国液化设备行业发展态势分析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2019-2024年中国液化设备行业发展特点分析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2019-2024年中国液化设备行业产量、需求情况分析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2019-2024年中国液化设备行业价格分析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2019-2024年中国液化设备行业整体运行状况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2019-2024年液化设备行业产销分析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2019-2024年液化设备行业盈利能力分析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2019-2024年液化设备行业偿债能力分析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2019-2024年液化设备行业营运能力分析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2019-2024年液化设备行业进出口特点分析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2019-2024年液化设备行业进出口量分析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2025-2031年液化设备行业进出口市场预测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2025-2031年液化设备行业投资价值（绩效）及行业发展预测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2019-2024年液化设备行业成长性分析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2019-2024年液化设备行业经营能力分析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2019-2024年液化设备行业盈利能力分析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2019-2024年液化设备行业偿债能力分析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2025-2031年我国液化设备行业产值预测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2025-2031年我国液化设备行业销售收入预测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2025-2031年我国液化设备行业总资产预测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2019-2024年华东地区液化设备市场分析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2019-2024年华南地区液化设备市场分析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2019-2024年华中地区液化设备市场分析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2019-2024年华北地区液化设备市场分析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2019-2024年西北地区液化设备市场分析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2019-2024年西南地区液化设备市场分析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2019-2024年东北地区液化设备市场分析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液化设备企业（一）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液化设备企业（二）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液化设备企业（三）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液化设备企业（四）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液化设备企业（五）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液化设备企业（六）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2024-2025年中国液化设备行业消费者偏好调查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液化设备目标客户群体调查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液化设备的品牌市场调查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一、消费者对液化设备品牌认知度宏观调查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二、消费者对液化设备的品牌偏好调查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三、消费者对液化设备品牌的首要认知渠道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五、液化设备品牌忠诚度调查</w:t>
      </w:r>
      <w:r>
        <w:rPr>
          <w:rFonts w:hint="eastAsia"/>
        </w:rPr>
        <w:br/>
      </w:r>
      <w:r>
        <w:rPr>
          <w:rFonts w:hint="eastAsia"/>
        </w:rPr>
        <w:t>　　　　六、液化设备品牌市场占有率调查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2019-2024年中国液化设备行业投资环境分析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2019-2024年中国液化设备行业投资收益分析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2019-2024年中国液化设备行业产品投资方向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2025-2031年中国液化设备行业投资收益预测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二、2025-2031年中国液化设备行业工业总产值预测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三、2025-2031年中国液化设备行业销售收入预测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四、2025-2031年中国液化设备行业利润总额预测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五、2025-2031年中国液化设备行业总资产预测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中国液化设备行业投资风险分析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中国液化设备行业内部风险分析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中国液化设备行业外部风险分析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二、液化设备行业政策环境风险分析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三、液化设备关联行业风险分析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液化设备市场发展潜力分析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液化设备行业发展趋势分析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液化设备行业发展战略研究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液化设备市场预测及投资建议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2025-2031年液化设备市场规模及增长趋势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2025-2031年液化设备投资规模预测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2025-2031年液化设备市场盈利预测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液化设备项目投资建议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液化设备行业类别</w:t>
      </w:r>
      <w:r>
        <w:rPr>
          <w:rFonts w:hint="eastAsia"/>
        </w:rPr>
        <w:br/>
      </w:r>
      <w:r>
        <w:rPr>
          <w:rFonts w:hint="eastAsia"/>
        </w:rPr>
        <w:t>　　图表 液化设备行业产业链调研</w:t>
      </w:r>
      <w:r>
        <w:rPr>
          <w:rFonts w:hint="eastAsia"/>
        </w:rPr>
        <w:br/>
      </w:r>
      <w:r>
        <w:rPr>
          <w:rFonts w:hint="eastAsia"/>
        </w:rPr>
        <w:t>　　图表 液化设备行业现状</w:t>
      </w:r>
      <w:r>
        <w:rPr>
          <w:rFonts w:hint="eastAsia"/>
        </w:rPr>
        <w:br/>
      </w:r>
      <w:r>
        <w:rPr>
          <w:rFonts w:hint="eastAsia"/>
        </w:rPr>
        <w:t>　　图表 液化设备行业标准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2019-2024年中国液化设备行业产量统计</w:t>
      </w:r>
      <w:r>
        <w:rPr>
          <w:rFonts w:hint="eastAsia"/>
        </w:rPr>
        <w:br/>
      </w:r>
      <w:r>
        <w:rPr>
          <w:rFonts w:hint="eastAsia"/>
        </w:rPr>
        <w:t>　　图表 液化设备行业动态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2024年中国液化设备行业需求区域调研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2019-2024年中国液化设备行情</w:t>
      </w:r>
      <w:r>
        <w:rPr>
          <w:rFonts w:hint="eastAsia"/>
        </w:rPr>
        <w:br/>
      </w:r>
      <w:r>
        <w:rPr>
          <w:rFonts w:hint="eastAsia"/>
        </w:rPr>
        <w:t>　　图表 2019-2024年中国液化设备价格走势图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**地区液化设备市场规模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**地区液化设备市场调研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**地区液化设备市场规模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**地区液化设备市场调研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液化设备行业竞争对手分析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2025-2031年中国液化设备行业市场规模预测</w:t>
      </w:r>
      <w:r>
        <w:rPr>
          <w:rFonts w:hint="eastAsia"/>
        </w:rPr>
        <w:br/>
      </w:r>
      <w:r>
        <w:rPr>
          <w:rFonts w:hint="eastAsia"/>
        </w:rPr>
        <w:t>　　图表 液化设备行业准入条件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5ddc73467405c" w:history="1">
        <w:r>
          <w:rPr>
            <w:rStyle w:val="Hyperlink"/>
          </w:rPr>
          <w:t>2025-2031年中国液化设备市场剖析及发展趋势预测报告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5ddc73467405c" w:history="1">
        <w:r>
          <w:rPr>
            <w:rStyle w:val="Hyperlink"/>
          </w:rPr>
          <w:t>https://www.20087.com/6/37/YeHuaSheBeiFaZhanQuShi.html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热点：液化气汽化器、液化设备招聘销售、二氧化碳液化设备、液化设备换热器、气体液化设备、液化设备有哪些?谁的降温效果好?、液化天然气技术、液化装置设备、液化气主要用途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1a719eee04f49" w:history="1">
      <w:r>
        <w:rPr>
          <w:rStyle w:val="Hyperlink"/>
        </w:rPr>
        <w:t>2025-2031年中国液化设备市场剖析及发展趋势预测报告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eHuaSheBeiFaZhanQuShi.html" TargetMode="External" Id="Ra095ddc73467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eHuaSheBeiFaZhanQuShi.html" TargetMode="External" Id="Rf451a719eee0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2024-10-28T04:28:00Z</dcterms:created>
  <dcterms:modified xsi:type="dcterms:W3CDTF">2024-10-28T05:28:00Z</dcterms:modified>
  <dc:subject>2025-2031年中国液化设备市场剖析及发展趋势预测报告</dc:subject>
  <dc:title>2025-2031年中国液化设备市场剖析及发展趋势预测报告</dc:title>
  <cp:keywords>2025-2031年中国液化设备市场剖析及发展趋势预测报告</cp:keywords>
  <dc:description>2025-2031年中国液化设备市场剖析及发展趋势预测报告</dc:description>
</cp:coreProperties>
</file>