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769525fe34601" w:history="1">
              <w:r>
                <w:rPr>
                  <w:rStyle w:val="Hyperlink"/>
                </w:rPr>
                <w:t>2025-2031年中国特种橡胶助剂行业现状及市场前景报告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769525fe34601" w:history="1">
              <w:r>
                <w:rPr>
                  <w:rStyle w:val="Hyperlink"/>
                </w:rPr>
                <w:t>2025-2031年中国特种橡胶助剂行业现状及市场前景报告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769525fe34601" w:history="1">
                <w:r>
                  <w:rPr>
                    <w:rStyle w:val="Hyperlink"/>
                  </w:rPr>
                  <w:t>https://www.20087.com/6/67/TeZhongXiangJiaoZhuJiHangYeQianJing.html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助剂是一种用于特种橡胶制品生产的化学品，近年来随着橡胶制品对性能要求的提高而得到了快速发展。当前市场上，特种橡胶助剂不仅在改善橡胶加工性能方面有所提升，还在提高橡胶制品性能方面进行了优化。随着新材料和新配方的研发，特种橡胶助剂能够更好地适应特种橡胶制品的需求，如提高耐热性、耐磨性、耐老化性等。此外，随着对环保和可持续性的重视，特种橡胶助剂的开发也更加注重减少对环境的影响，如采用低VOC（挥发性有机化合物）和可再生资源为基础的助剂。</w:t>
      </w:r>
      <w:r>
        <w:rPr>
          <w:rFonts w:hint="eastAsia"/>
        </w:rPr>
        <w:br/>
      </w:r>
      <w:r>
        <w:rPr>
          <w:rFonts w:hint="eastAsia"/>
        </w:rPr>
        <w:t>　　未来，特种橡胶助剂将更加注重高性能和绿色环保。随着材料科学的进步，特种橡胶助剂将采用更多新型材料和先进技术，以提高橡胶制品的各项性能指标。同时，随着可持续发展理念的推广，特种橡胶助剂的开发将更加注重环保性能，如通过减少有害物质的使用和提高助剂的生物降解性。此外，随着橡胶制品向更高性能和更广泛应用领域发展，特种橡胶助剂也将探索更多创新应用，如在航空航天、医疗设备等高性能橡胶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769525fe34601" w:history="1">
        <w:r>
          <w:rPr>
            <w:rStyle w:val="Hyperlink"/>
          </w:rPr>
          <w:t>2025-2031年中国特种橡胶助剂行业现状及市场前景报告</w:t>
        </w:r>
      </w:hyperlink>
      <w:r>
        <w:rPr>
          <w:rFonts w:hint="eastAsia"/>
        </w:rPr>
        <w:t>》从市场规模、需求变化及价格动态等维度，系统解析了特种橡胶助剂行业的现状与发展趋势。报告深入分析了特种橡胶助剂产业链各环节，科学预测了市场前景与技术发展方向，同时聚焦特种橡胶助剂细分市场特点及重点企业的经营表现，揭示了特种橡胶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特种橡胶助剂行业产品定义及行业概述发展分析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特种橡胶助剂行业产品定义</w:t>
      </w:r>
      <w:r>
        <w:rPr>
          <w:rFonts w:hint="eastAsia"/>
        </w:rPr>
        <w:br/>
      </w:r>
      <w:r>
        <w:rPr>
          <w:rFonts w:hint="eastAsia"/>
        </w:rPr>
        <w:t>　　　　一、特种橡胶助剂行业产品定义及分类</w:t>
      </w:r>
      <w:r>
        <w:rPr>
          <w:rFonts w:hint="eastAsia"/>
        </w:rPr>
        <w:br/>
      </w:r>
      <w:r>
        <w:rPr>
          <w:rFonts w:hint="eastAsia"/>
        </w:rPr>
        <w:t>　　　　二、特种橡胶助剂行业产品应用范围分析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三、特种橡胶助剂行业发展历程</w:t>
      </w:r>
      <w:r>
        <w:rPr>
          <w:rFonts w:hint="eastAsia"/>
        </w:rPr>
        <w:br/>
      </w:r>
      <w:r>
        <w:rPr>
          <w:rFonts w:hint="eastAsia"/>
        </w:rPr>
        <w:t>　　　　四、特种橡胶助剂行业发展地位及影响分析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特种橡胶助剂行业产业链发展环境简析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一、特种橡胶助剂行业产业链模型理论</w:t>
      </w:r>
      <w:r>
        <w:rPr>
          <w:rFonts w:hint="eastAsia"/>
        </w:rPr>
        <w:br/>
      </w:r>
      <w:r>
        <w:rPr>
          <w:rFonts w:hint="eastAsia"/>
        </w:rPr>
        <w:t>　　　　二、特种橡胶助剂行业产业链示意图及相关概述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四、恩格尔系数（年更新）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特种橡胶助剂行业税收及进出口关税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特种橡胶助剂技术发展现状</w:t>
      </w:r>
      <w:r>
        <w:rPr>
          <w:rFonts w:hint="eastAsia"/>
        </w:rPr>
        <w:br/>
      </w:r>
      <w:r>
        <w:rPr>
          <w:rFonts w:hint="eastAsia"/>
        </w:rPr>
        <w:t>　　　　一、特种橡胶助剂行业技术发展</w:t>
      </w:r>
      <w:r>
        <w:rPr>
          <w:rFonts w:hint="eastAsia"/>
        </w:rPr>
        <w:br/>
      </w:r>
      <w:r>
        <w:rPr>
          <w:rFonts w:hint="eastAsia"/>
        </w:rPr>
        <w:t>　　　　二、特种橡胶助剂生产工艺</w:t>
      </w:r>
      <w:r>
        <w:rPr>
          <w:rFonts w:hint="eastAsia"/>
        </w:rPr>
        <w:br/>
      </w:r>
      <w:r>
        <w:rPr>
          <w:rFonts w:hint="eastAsia"/>
        </w:rPr>
        <w:t>　　　　一、特种橡胶助剂技术发展趋势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2020-2025年特种橡胶助剂行业国内外市场发展概述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2020-2025年全球特种橡胶助剂行业发展分析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2020-2025年全球特种橡胶助剂行业供需及规模分析</w:t>
      </w:r>
      <w:r>
        <w:rPr>
          <w:rFonts w:hint="eastAsia"/>
        </w:rPr>
        <w:br/>
      </w:r>
      <w:r>
        <w:rPr>
          <w:rFonts w:hint="eastAsia"/>
        </w:rPr>
        <w:t>　　第三节 2020-2025年中国及全球特种橡胶助剂行业对比分析</w:t>
      </w:r>
      <w:r>
        <w:rPr>
          <w:rFonts w:hint="eastAsia"/>
        </w:rPr>
        <w:br/>
      </w:r>
      <w:r>
        <w:rPr>
          <w:rFonts w:hint="eastAsia"/>
        </w:rPr>
        <w:t>　　第四节 2020-2025年全球特种橡胶助剂行业相关产品进出口情况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2020-2025年我国特种橡胶助剂行业发展现状</w:t>
      </w:r>
      <w:r>
        <w:rPr>
          <w:rFonts w:hint="eastAsia"/>
        </w:rPr>
        <w:br/>
      </w:r>
      <w:r>
        <w:rPr>
          <w:rFonts w:hint="eastAsia"/>
        </w:rPr>
        <w:t>　　第一节 中国特种橡胶助剂行业发展概述</w:t>
      </w:r>
      <w:r>
        <w:rPr>
          <w:rFonts w:hint="eastAsia"/>
        </w:rPr>
        <w:br/>
      </w:r>
      <w:r>
        <w:rPr>
          <w:rFonts w:hint="eastAsia"/>
        </w:rPr>
        <w:t>　　　　一、中国特种橡胶助剂行业发展现状</w:t>
      </w:r>
      <w:r>
        <w:rPr>
          <w:rFonts w:hint="eastAsia"/>
        </w:rPr>
        <w:br/>
      </w:r>
      <w:r>
        <w:rPr>
          <w:rFonts w:hint="eastAsia"/>
        </w:rPr>
        <w:t>　　　　二、中国特种橡胶助剂发展面临问题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三、2020-2025年中国特种橡胶助剂行业市场规模</w:t>
      </w:r>
      <w:r>
        <w:rPr>
          <w:rFonts w:hint="eastAsia"/>
        </w:rPr>
        <w:br/>
      </w:r>
      <w:r>
        <w:rPr>
          <w:rFonts w:hint="eastAsia"/>
        </w:rPr>
        <w:t>　　　　四、中国特种橡胶助剂行业需求客户结构</w:t>
      </w:r>
      <w:r>
        <w:rPr>
          <w:rFonts w:hint="eastAsia"/>
        </w:rPr>
        <w:br/>
      </w:r>
      <w:r>
        <w:rPr>
          <w:rFonts w:hint="eastAsia"/>
        </w:rPr>
        <w:t>　　第二节 我国特种橡胶助剂行业发展状况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一、2020-2025年中国特种橡胶助剂行业产值情况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二、2025年我国特种橡胶助剂产值区域分布分析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2020-2025年中国特种橡胶助剂行业产量分析</w:t>
      </w:r>
      <w:r>
        <w:rPr>
          <w:rFonts w:hint="eastAsia"/>
        </w:rPr>
        <w:br/>
      </w:r>
      <w:r>
        <w:rPr>
          <w:rFonts w:hint="eastAsia"/>
        </w:rPr>
        <w:t>　　第四节 2025年特种橡胶助剂行业需求分析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一、2020-2025年我国特种橡胶助剂行业需求分析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二、2020-2025年我国特种橡胶助剂市场价格走势分析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特种橡胶助剂行业竞争态势分析</w:t>
      </w:r>
      <w:r>
        <w:rPr>
          <w:rFonts w:hint="eastAsia"/>
        </w:rPr>
        <w:br/>
      </w:r>
      <w:r>
        <w:rPr>
          <w:rFonts w:hint="eastAsia"/>
        </w:rPr>
        <w:t>　　第一节 特种橡胶助剂行业集中度分析</w:t>
      </w:r>
      <w:r>
        <w:rPr>
          <w:rFonts w:hint="eastAsia"/>
        </w:rPr>
        <w:br/>
      </w:r>
      <w:r>
        <w:rPr>
          <w:rFonts w:hint="eastAsia"/>
        </w:rPr>
        <w:t>　　　　一、特种橡胶助剂市场集中度分析</w:t>
      </w:r>
      <w:r>
        <w:rPr>
          <w:rFonts w:hint="eastAsia"/>
        </w:rPr>
        <w:br/>
      </w:r>
      <w:r>
        <w:rPr>
          <w:rFonts w:hint="eastAsia"/>
        </w:rPr>
        <w:t>　　　　二、特种橡胶助剂企业分布区域集中度分析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三、特种橡胶助剂区域消费集中度分析</w:t>
      </w:r>
      <w:r>
        <w:rPr>
          <w:rFonts w:hint="eastAsia"/>
        </w:rPr>
        <w:br/>
      </w:r>
      <w:r>
        <w:rPr>
          <w:rFonts w:hint="eastAsia"/>
        </w:rPr>
        <w:t>　　第二节 特种橡胶助剂行业主要企业竞争力分析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特种橡胶助剂行业竞争格局分析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一、2025年特种橡胶助剂行业竞争分析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二、2025年中外特种橡胶助剂产品竞争分析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三、2025年我国特种橡胶助剂市场竞争分析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四、近年国内特种橡胶助剂行业重点企业发展动向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2020-2025年中国特种橡胶助剂所属行业运行及进出口分析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2020-2025年中国特种橡胶助剂所属行业总体运行情况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一、特种橡胶助剂企业数量及分布</w:t>
      </w:r>
      <w:r>
        <w:rPr>
          <w:rFonts w:hint="eastAsia"/>
        </w:rPr>
        <w:br/>
      </w:r>
      <w:r>
        <w:rPr>
          <w:rFonts w:hint="eastAsia"/>
        </w:rPr>
        <w:t>　　　　二、特种橡胶助剂行业从业人员统计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2020-2025年中国特种橡胶助剂所属行业运行数据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2020-2025年中国特种橡胶助剂所属行业成本费用结构分析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2020-2025年中国特种橡胶助剂所属行业经营成本情况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2020-2025年中国特种橡胶助剂所属行业管理费用情况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中国特种橡胶助剂行业或相关行业进出口分析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2020-2025年中国特种橡胶助剂行业区域发展分析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中国特种橡胶助剂行业区域发展现状分析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特种橡胶助剂重点企业发展分析</w:t>
      </w:r>
      <w:r>
        <w:rPr>
          <w:rFonts w:hint="eastAsia"/>
        </w:rPr>
        <w:br/>
      </w:r>
      <w:r>
        <w:rPr>
          <w:rFonts w:hint="eastAsia"/>
        </w:rPr>
        <w:t>　　第一节 彤程新材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圣莱科特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圣莱科特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韩国可隆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韩国可隆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2020-2025年中国特种橡胶助剂行业上下游主要行业发展现状分析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2025-2031年中国特种橡胶助剂行业发展预测分析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2025-2031年中国特种橡胶助剂行业产量预测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2025-2031年中国特种橡胶助剂行业需求量预测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2025-2031年中国特种橡胶助剂行业规模预测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一、中国特种橡胶助剂市场发展前景乐观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二、2025年中国特种橡胶助剂市场消费趋势分析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2025-2031年中国特种橡胶助剂行业发展趋势</w:t>
      </w:r>
      <w:r>
        <w:rPr>
          <w:rFonts w:hint="eastAsia"/>
        </w:rPr>
        <w:br/>
      </w:r>
      <w:r>
        <w:rPr>
          <w:rFonts w:hint="eastAsia"/>
        </w:rPr>
        <w:t>　　　　一、中国特种橡胶助剂行业的发展前景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二、2025-2031年中国特种橡胶助剂产业规划分析</w:t>
      </w:r>
      <w:r>
        <w:rPr>
          <w:rFonts w:hint="eastAsia"/>
        </w:rPr>
        <w:br/>
      </w:r>
      <w:r>
        <w:rPr>
          <w:rFonts w:hint="eastAsia"/>
        </w:rPr>
        <w:t>　　　　三、我国特种橡胶助剂行业的标准化发展趋势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2025-2031年中国特种橡胶助剂行业“走出去”发展分析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特种橡胶助剂行业投资前景研究及销售战略分析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影响特种橡胶助剂行业发展的主要因素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一、影响特种橡胶助剂行业运行的有利因素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二、影响特种橡胶助剂行业运行的稳定因素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三、影响特种橡胶助剂行业运行的不利因素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四、我国特种橡胶助剂行业发展面临的挑战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五、我国特种橡胶助剂行业发展面临的机遇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2025-2031年特种橡胶助剂行业投资效益分析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2025-2031年特种橡胶助剂行业投资前景研究研究</w:t>
      </w:r>
      <w:r>
        <w:rPr>
          <w:rFonts w:hint="eastAsia"/>
        </w:rPr>
        <w:br/>
      </w:r>
      <w:r>
        <w:rPr>
          <w:rFonts w:hint="eastAsia"/>
        </w:rPr>
        <w:t>　　第五节 特种橡胶助剂行业投资前景预警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一、2025-2031年特种橡胶助剂行业市场风险预测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二、2025-2031年特种橡胶助剂行业政策风险预测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三、2025-2031年特种橡胶助剂行业经营风险预测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四、2025-2031年特种橡胶助剂行业技术风险预测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五、2025-2031年特种橡胶助剂行业竞争风险预测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六、2025-2031年特种橡胶助剂行业其他风险预测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一、特种橡胶助剂价格策略分析</w:t>
      </w:r>
      <w:r>
        <w:rPr>
          <w:rFonts w:hint="eastAsia"/>
        </w:rPr>
        <w:br/>
      </w:r>
      <w:r>
        <w:rPr>
          <w:rFonts w:hint="eastAsia"/>
        </w:rPr>
        <w:t>　　　　二、特种橡胶助剂渠道策略分析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提高特种橡胶助剂企业竞争力的策略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一、提高中国特种橡胶助剂企业核心竞争力的对策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二、特种橡胶助剂企业提升竞争力的主要方向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三、影响特种橡胶助剂企业核心竞争力的因素及提升途径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四、提高特种橡胶助剂企业竞争力的策略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对我国特种橡胶助剂品牌的战略思考</w:t>
      </w:r>
      <w:r>
        <w:rPr>
          <w:rFonts w:hint="eastAsia"/>
        </w:rPr>
        <w:br/>
      </w:r>
      <w:r>
        <w:rPr>
          <w:rFonts w:hint="eastAsia"/>
        </w:rPr>
        <w:t>　　　　一、特种橡胶助剂实施品牌战略的意义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二、特种橡胶助剂企业品牌的现状分析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三、我国特种橡胶助剂企业的品牌战略</w:t>
      </w:r>
      <w:r>
        <w:rPr>
          <w:rFonts w:hint="eastAsia"/>
        </w:rPr>
        <w:br/>
      </w:r>
      <w:r>
        <w:rPr>
          <w:rFonts w:hint="eastAsia"/>
        </w:rPr>
        <w:t>　　　　四、特种橡胶助剂品牌战略管理的策略</w:t>
      </w:r>
      <w:r>
        <w:rPr>
          <w:rFonts w:hint="eastAsia"/>
        </w:rPr>
        <w:br/>
      </w:r>
      <w:r>
        <w:rPr>
          <w:rFonts w:hint="eastAsia"/>
        </w:rPr>
        <w:t>　　第十节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特种橡胶助剂行业历程</w:t>
      </w:r>
      <w:r>
        <w:rPr>
          <w:rFonts w:hint="eastAsia"/>
        </w:rPr>
        <w:br/>
      </w:r>
      <w:r>
        <w:rPr>
          <w:rFonts w:hint="eastAsia"/>
        </w:rPr>
        <w:t>　　图表 特种橡胶助剂行业生命周期</w:t>
      </w:r>
      <w:r>
        <w:rPr>
          <w:rFonts w:hint="eastAsia"/>
        </w:rPr>
        <w:br/>
      </w:r>
      <w:r>
        <w:rPr>
          <w:rFonts w:hint="eastAsia"/>
        </w:rPr>
        <w:t>　　图表 特种橡胶助剂行业产业链分析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2020-2025年特种橡胶助剂行业市场容量分析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2020-2025年中国特种橡胶助剂行业产量及增长趋势</w:t>
      </w:r>
      <w:r>
        <w:rPr>
          <w:rFonts w:hint="eastAsia"/>
        </w:rPr>
        <w:br/>
      </w:r>
      <w:r>
        <w:rPr>
          <w:rFonts w:hint="eastAsia"/>
        </w:rPr>
        <w:t>　　图表 特种橡胶助剂行业动态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2025年中国特种橡胶助剂行业需求领域分布格局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2025年中国特种橡胶助剂进口国家及地区分析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2025年中国特种橡胶助剂出口国家及地区分析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2020-2025年中国特种橡胶助剂行业企业平均规模情况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特种橡胶助剂重点企业（三）成长能力情况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2025-2031年中国特种橡胶助剂行业发展趋势预测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769525fe34601" w:history="1">
        <w:r>
          <w:rPr>
            <w:rStyle w:val="Hyperlink"/>
          </w:rPr>
          <w:t>2025-2031年中国特种橡胶助剂行业现状及市场前景报告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769525fe34601" w:history="1">
        <w:r>
          <w:rPr>
            <w:rStyle w:val="Hyperlink"/>
          </w:rPr>
          <w:t>https://www.20087.com/6/67/TeZhongXiangJiaoZhuJiHangYeQianJing.html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热点：油性脱模剂、特种橡胶助剂上市公司、橡胶概念股龙头一览表、特种橡胶助剂销售、增加橡胶摩擦力助剂、特种橡胶助剂企业十强排名、橡胶助剂有哪些、特种橡胶助剂和光刻胶的区别、塑料助剂大全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0c24123984c88" w:history="1">
      <w:r>
        <w:rPr>
          <w:rStyle w:val="Hyperlink"/>
        </w:rPr>
        <w:t>2025-2031年中国特种橡胶助剂行业现状及市场前景报告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eZhongXiangJiaoZhuJiHangYeQianJing.html" TargetMode="External" Id="Rd3e769525fe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eZhongXiangJiaoZhuJiHangYeQianJing.html" TargetMode="External" Id="R27d0c241239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2025-04-28T23:28:00Z</dcterms:created>
  <dcterms:modified xsi:type="dcterms:W3CDTF">2025-04-29T00:28:00Z</dcterms:modified>
  <dc:subject>2025-2031年中国特种橡胶助剂行业现状及市场前景报告</dc:subject>
  <dc:title>2025-2031年中国特种橡胶助剂行业现状及市场前景报告</dc:title>
  <cp:keywords>2025-2031年中国特种橡胶助剂行业现状及市场前景报告</cp:keywords>
  <dc:description>2025-2031年中国特种橡胶助剂行业现状及市场前景报告</dc:description>
</cp:coreProperties>
</file>