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7d7ac8394f32" w:history="1">
              <w:r>
                <w:rPr>
                  <w:rStyle w:val="Hyperlink"/>
                </w:rPr>
                <w:t>2023-2029年中国五氟化碘行业市场调研与趋势分析报告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7d7ac8394f32" w:history="1">
              <w:r>
                <w:rPr>
                  <w:rStyle w:val="Hyperlink"/>
                </w:rPr>
                <w:t>2023-2029年中国五氟化碘行业市场调研与趋势分析报告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77d7ac8394f32" w:history="1">
                <w:r>
                  <w:rPr>
                    <w:rStyle w:val="Hyperlink"/>
                  </w:rPr>
                  <w:t>https://www.20087.com/7/27/WuFuHuaDianHangYeQianJingQuShi.html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碘是一种强氧化剂，广泛应用于有机合成、药物合成及半导体材料制备等领域。目前，其生产技术主要基于卤素交换反应，对设备和操作环境要求极高，以确保安全性和纯度。尽管应用广泛，但五氟化碘的高反应活性和毒性限制了其在普通工业环境中的使用，通常由专业化学品公司小规模生产。</w:t>
      </w:r>
      <w:r>
        <w:rPr>
          <w:rFonts w:hint="eastAsia"/>
        </w:rPr>
        <w:br/>
      </w:r>
      <w:r>
        <w:rPr>
          <w:rFonts w:hint="eastAsia"/>
        </w:rPr>
        <w:t>　　未来，五氟化碘的生产与应用将更加注重安全环保和高效利用。通过开发更安全的合成路线和封闭式自动化生产系统，减少操作风险和环境污染。同时，随着新材料和新药合成技术的发展，五氟化碘作为特殊反应试剂的应用范围有望拓宽，特别是在精细化学品和高性能材料领域。此外，研究其替代品或改进剂型，减少对人体和环境的危害，也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7d7ac8394f32" w:history="1">
        <w:r>
          <w:rPr>
            <w:rStyle w:val="Hyperlink"/>
          </w:rPr>
          <w:t>2023-2029年中国五氟化碘行业市场调研与趋势分析报告</w:t>
        </w:r>
      </w:hyperlink>
      <w:r>
        <w:rPr>
          <w:rFonts w:hint="eastAsia"/>
        </w:rPr>
        <w:t>》基于深入的行业调研，对五氟化碘产业链进行了全面分析。报告详细探讨了五氟化碘市场规模、需求状况，以及价格动态，并深入解读了当前五氟化碘行业现状、市场前景及未来发展趋势。同时，报告聚焦于五氟化碘行业重点企业，剖析了竞争格局、市场集中度及品牌建设情况，并对五氟化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五氟化碘市场概述</w:t>
      </w:r>
      <w:r>
        <w:rPr>
          <w:rFonts w:hint="eastAsia"/>
        </w:rPr>
        <w:br/>
      </w:r>
      <w:r>
        <w:rPr>
          <w:rFonts w:hint="eastAsia"/>
        </w:rPr>
        <w:t>　　第一节 五氟化碘产品定义及统计范围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按照不同产品类型，五氟化碘主要可以分为如下几个类别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一、不同产品类型五氟化碘增长趋势2022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从不同应用，五氟化碘主要包括如下几个方面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全球与中国五氟化碘发展现状对比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一、2018-2029年全球五氟化碘发展现状及未来趋势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二、2018-2029年中国五氟化碘生产发展现状及未来趋势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2018-2029年全球五氟化碘供需现状及预测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二、2018-2029年全球五氟化碘产量、表观消费量及发展趋势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2018-2029年中国五氟化碘供需现状及预测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二、2018-2029年中国五氟化碘产量、表观消费量及发展趋势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新冠肺炎（COVID-19）对五氟化碘行业影响分析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一、COVID-19对五氟化碘行业主要的影响分析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二、COVID-19对五氟化碘行业2022年增长评估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三、COVID-19疫情下，五氟化碘潜在市场机会、挑战及风险分析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2018-2022年全球五氟化碘主要厂商列表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一、2018-2022年全球五氟化碘主要厂商产量列表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二、2018-2022年全球五氟化碘主要厂商产值列表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三、2022年全球主要生产商五氟化碘收入排名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四、2018-2022年全球五氟化碘主要厂商产品价格列表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Covid-19影响：中国市场五氟化碘主要厂商分析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一、2018-2022年中国五氟化碘主要厂商产量列表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二、2018-2022年中国五氟化碘主要厂商产值列表</w:t>
      </w:r>
      <w:r>
        <w:rPr>
          <w:rFonts w:hint="eastAsia"/>
        </w:rPr>
        <w:br/>
      </w:r>
      <w:r>
        <w:rPr>
          <w:rFonts w:hint="eastAsia"/>
        </w:rPr>
        <w:t>　　第三节 五氟化碘厂商产地分布及商业化日期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五氟化碘行业集中度、竞争程度分析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一、五氟化碘行业集中度分析：全球Top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二、全球五氟化碘第一梯队、第二梯队和第三梯队生产商（品牌）及市场份额（2019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五氟化碘全球领先企业SWOT分析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全球主要五氟化碘企业采访及观点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Covid-19对全球五氟化碘主要生产地区影响分析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全球主要地区五氟化碘市场规模分析：2018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二、2018-2029年全球主要地区五氟化碘产量及市场份额预测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三、2018-2029年全球主要地区五氟化碘产值及市场份额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四、2018-2029年全球主要地区五氟化碘产值及市场份额预测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2018-2029年印度市场五氟化碘产量、产值及增长率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Covid-19对全球五氟化碘消费主要地区影响分析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全球主要地区五氟化碘消费展望2018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2018-2022年全球主要地区五氟化碘消费量及增长率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2023-2029年全球主要地区五氟化碘消费量预测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全球五氟化碘重点厂商概况分析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Covid-19对不同类型五氟化碘产品的影响分析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2018-2029年全球不同类型五氟化碘产量</w:t>
      </w:r>
      <w:r>
        <w:rPr>
          <w:rFonts w:hint="eastAsia"/>
        </w:rPr>
        <w:br/>
      </w:r>
      <w:r>
        <w:rPr>
          <w:rFonts w:hint="eastAsia"/>
        </w:rPr>
        <w:t>　　　　一、2018-2022年全球五氟化碘不同类型五氟化碘产量及市场份额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二、2023-2029年全球不同类型五氟化碘产量预测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2018-2029年全球不同类型五氟化碘产值</w:t>
      </w:r>
      <w:r>
        <w:rPr>
          <w:rFonts w:hint="eastAsia"/>
        </w:rPr>
        <w:br/>
      </w:r>
      <w:r>
        <w:rPr>
          <w:rFonts w:hint="eastAsia"/>
        </w:rPr>
        <w:t>　　　　一、2018-2022年全球五氟化碘不同类型五氟化碘产值及市场份额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二、2023-2029年全球不同类型五氟化碘产值预测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2018-2029年全球不同类型五氟化碘价格走势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2018-2022年不同价格区间五氟化碘市场份额对比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2018-2029年中国不同类型五氟化碘产量</w:t>
      </w:r>
      <w:r>
        <w:rPr>
          <w:rFonts w:hint="eastAsia"/>
        </w:rPr>
        <w:br/>
      </w:r>
      <w:r>
        <w:rPr>
          <w:rFonts w:hint="eastAsia"/>
        </w:rPr>
        <w:t>　　　　一、2018-2022年中国五氟化碘不同类型五氟化碘产量及市场份额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二、2023-2029年中国不同类型五氟化碘产量预测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2018-2029年中国不同类型五氟化碘产值</w:t>
      </w:r>
      <w:r>
        <w:rPr>
          <w:rFonts w:hint="eastAsia"/>
        </w:rPr>
        <w:br/>
      </w:r>
      <w:r>
        <w:rPr>
          <w:rFonts w:hint="eastAsia"/>
        </w:rPr>
        <w:t>　　　　一、2018-2022年中国五氟化碘不同类型五氟化碘产值及市场份额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二、2023-2029年中国不同类型五氟化碘产值预测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Covid-19对五氟化碘上游原料及下游主要应用影响分析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五氟化碘产业链分析</w:t>
      </w:r>
      <w:r>
        <w:rPr>
          <w:rFonts w:hint="eastAsia"/>
        </w:rPr>
        <w:br/>
      </w:r>
      <w:r>
        <w:rPr>
          <w:rFonts w:hint="eastAsia"/>
        </w:rPr>
        <w:t>　　第二节 五氟化碘产业上游供应分析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2018-2029年全球不同应用五氟化碘消费量、市场份额及增长率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一、2018-2022年全球不同应用五氟化碘消费量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二、2023-2029年全球不同应用五氟化碘消费量预测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2018-2029年中国不同应用五氟化碘消费量、市场份额及增长率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一、2018-2022年中国不同应用五氟化碘消费量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二、2023-2029年中国不同应用五氟化碘消费量预测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Covid-19对中国五氟化碘产量、消费量、进出口分析及未来趋势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2018-2029年中国五氟化碘产量、消费量、进出口分析及未来趋势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中国五氟化碘进出口贸易趋势</w:t>
      </w:r>
      <w:r>
        <w:rPr>
          <w:rFonts w:hint="eastAsia"/>
        </w:rPr>
        <w:br/>
      </w:r>
      <w:r>
        <w:rPr>
          <w:rFonts w:hint="eastAsia"/>
        </w:rPr>
        <w:t>　　第三节 中国五氟化碘主要进口来源</w:t>
      </w:r>
      <w:r>
        <w:rPr>
          <w:rFonts w:hint="eastAsia"/>
        </w:rPr>
        <w:br/>
      </w:r>
      <w:r>
        <w:rPr>
          <w:rFonts w:hint="eastAsia"/>
        </w:rPr>
        <w:t>　　第四节 中国五氟化碘主要出口目的地</w:t>
      </w:r>
      <w:r>
        <w:rPr>
          <w:rFonts w:hint="eastAsia"/>
        </w:rPr>
        <w:br/>
      </w:r>
      <w:r>
        <w:rPr>
          <w:rFonts w:hint="eastAsia"/>
        </w:rPr>
        <w:t>　　第五节 中国五氟化碘行业未来发展的有利因素、不利因素分析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中国五氟化碘主要地区分布</w:t>
      </w:r>
      <w:r>
        <w:rPr>
          <w:rFonts w:hint="eastAsia"/>
        </w:rPr>
        <w:br/>
      </w:r>
      <w:r>
        <w:rPr>
          <w:rFonts w:hint="eastAsia"/>
        </w:rPr>
        <w:t>　　第一节 中国五氟化碘生产地区分布</w:t>
      </w:r>
      <w:r>
        <w:rPr>
          <w:rFonts w:hint="eastAsia"/>
        </w:rPr>
        <w:br/>
      </w:r>
      <w:r>
        <w:rPr>
          <w:rFonts w:hint="eastAsia"/>
        </w:rPr>
        <w:t>　　第二节 中国五氟化碘消费地区分布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五氟化碘技术及相关行业技术发展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未来五氟化碘行业、产品及技术发展趋势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五氟化碘行业及市场环境发展趋势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五氟化碘产品及技术发展趋势</w:t>
      </w:r>
      <w:r>
        <w:rPr>
          <w:rFonts w:hint="eastAsia"/>
        </w:rPr>
        <w:br/>
      </w:r>
      <w:r>
        <w:rPr>
          <w:rFonts w:hint="eastAsia"/>
        </w:rPr>
        <w:t>　　第三节 五氟化碘产品价格走势</w:t>
      </w:r>
      <w:r>
        <w:rPr>
          <w:rFonts w:hint="eastAsia"/>
        </w:rPr>
        <w:br/>
      </w:r>
      <w:r>
        <w:rPr>
          <w:rFonts w:hint="eastAsia"/>
        </w:rPr>
        <w:t>　　第四节 未来五氟化碘市场消费形态、消费者偏好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国内市场五氟化碘销售渠道</w:t>
      </w:r>
      <w:r>
        <w:rPr>
          <w:rFonts w:hint="eastAsia"/>
        </w:rPr>
        <w:br/>
      </w:r>
      <w:r>
        <w:rPr>
          <w:rFonts w:hint="eastAsia"/>
        </w:rPr>
        <w:t>　　第二节 企业海外五氟化碘销售渠道</w:t>
      </w:r>
      <w:r>
        <w:rPr>
          <w:rFonts w:hint="eastAsia"/>
        </w:rPr>
        <w:br/>
      </w:r>
      <w:r>
        <w:rPr>
          <w:rFonts w:hint="eastAsia"/>
        </w:rPr>
        <w:t>　　第三节 五氟化碘销售/营销策略建议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按照不同产品类型，五氟化碘主要可以分为如下几个类别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不同种类五氟化碘增长趋势2022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从不同应用，五氟化碘主要包括如下几个方面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不同应用五氟化碘消费量（千件）增长趋势2022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五氟化碘中国及欧美日等地区政策分析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COVID-19对五氟化碘行业主要的影响方面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两种情景下，COVID-19对五氟化碘行业2022年增速评估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COVID-19疫情下，五氟化碘潜在市场机会、挑战及风险分析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2018-2022年全球五氟化碘主要厂商产量列表（千件）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2018-2022年全球五氟化碘主要厂商产值列表</w:t>
      </w:r>
      <w:r>
        <w:rPr>
          <w:rFonts w:hint="eastAsia"/>
        </w:rPr>
        <w:br/>
      </w:r>
      <w:r>
        <w:rPr>
          <w:rFonts w:hint="eastAsia"/>
        </w:rPr>
        <w:t>　　表 全球五氟化碘主要厂商产值市场份额列表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2022年全球主要生产商五氟化碘收入排名</w:t>
      </w:r>
      <w:r>
        <w:rPr>
          <w:rFonts w:hint="eastAsia"/>
        </w:rPr>
        <w:br/>
      </w:r>
      <w:r>
        <w:rPr>
          <w:rFonts w:hint="eastAsia"/>
        </w:rPr>
        <w:t>　　表 2018-2022年全球五氟化碘主要厂商产品价格列表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2018-2022年中国市场五氟化碘主要厂商产品产量列表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2018-2022年中国五氟化碘主要厂商产值列表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2018-2022年中国五氟化碘主要厂商产值市场份额列表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全球主要厂商五氟化碘厂商产地分布及商业化日期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全球主要五氟化碘企业采访及观点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全球主要地区五氟化碘产值：2018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2018-2022年全球主要地区五氟化碘产量市场份额列表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2023-2029年全球主要地区五氟化碘产量列表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2023-2029年全球主要地区五氟化碘产量份额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2018-2022年全球主要地区五氟化碘产值列表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2018-2022年全球主要地区五氟化碘产值份额列表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2018-2022年全球主要地区五氟化碘消费量列表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2018-2022年全球主要地区五氟化碘消费量市场份额列表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2018-2022年重点企业（八）五氟化碘产能（千件）、产量（千件）、产值、价格及毛利率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2018-2022年全球不同产品类型五氟化碘产量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全球不同产品类型五氟化碘产量预测（2023-2029）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2018-2022年全球不同产品类型五氟化碘产量市场份额预测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2018-2022年全球不同类型五氟化碘产值</w:t>
      </w:r>
      <w:r>
        <w:rPr>
          <w:rFonts w:hint="eastAsia"/>
        </w:rPr>
        <w:br/>
      </w:r>
      <w:r>
        <w:rPr>
          <w:rFonts w:hint="eastAsia"/>
        </w:rPr>
        <w:t>　　表 2018-2022年全球不同类型五氟化碘产值市场份额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全球不同类型五氟化碘产值预测（2023-2029）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全球不同类型五氟化碘产值市场预测份额（2023-2029）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2018-2022年全球不同价格区间五氟化碘市场份额对比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2018-2022年中国不同产品类型五氟化碘产量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2018-2022年中国不同产品类型五氟化碘产值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2018-2022年中国不同产品类型五氟化碘产值市场份额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五氟化碘上游原料供应商及联系方式列表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2018-2022年全球不同应用五氟化碘消费量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2018-2022年全球不同应用五氟化碘消费量市场份额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全球不同应用五氟化碘消费量预测（2023-2029）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全球不同应用五氟化碘消费量市场份额预测（2023-2029）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2018-2022年中国不同应用五氟化碘消费量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2018-2022年中国不同应用五氟化碘消费量市场份额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中国不同应用五氟化碘消费量预测（2023-2029）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中国不同应用五氟化碘消费量市场份额预测（2023-2029）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2018-2022年中国五氟化碘产量、消费量、进出口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中国五氟化碘产量、消费量、进出口预测（2023-2029）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中国市场五氟化碘进出口贸易趋势</w:t>
      </w:r>
      <w:r>
        <w:rPr>
          <w:rFonts w:hint="eastAsia"/>
        </w:rPr>
        <w:br/>
      </w:r>
      <w:r>
        <w:rPr>
          <w:rFonts w:hint="eastAsia"/>
        </w:rPr>
        <w:t>　　表 中国市场五氟化碘主要进口来源</w:t>
      </w:r>
      <w:r>
        <w:rPr>
          <w:rFonts w:hint="eastAsia"/>
        </w:rPr>
        <w:br/>
      </w:r>
      <w:r>
        <w:rPr>
          <w:rFonts w:hint="eastAsia"/>
        </w:rPr>
        <w:t>　　表 中国市场五氟化碘主要出口目的地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中国五氟化碘生产地区分布</w:t>
      </w:r>
      <w:r>
        <w:rPr>
          <w:rFonts w:hint="eastAsia"/>
        </w:rPr>
        <w:br/>
      </w:r>
      <w:r>
        <w:rPr>
          <w:rFonts w:hint="eastAsia"/>
        </w:rPr>
        <w:t>　　表 中国五氟化碘消费地区分布</w:t>
      </w:r>
      <w:r>
        <w:rPr>
          <w:rFonts w:hint="eastAsia"/>
        </w:rPr>
        <w:br/>
      </w:r>
      <w:r>
        <w:rPr>
          <w:rFonts w:hint="eastAsia"/>
        </w:rPr>
        <w:t>　　表 五氟化碘行业及市场环境发展趋势</w:t>
      </w:r>
      <w:r>
        <w:rPr>
          <w:rFonts w:hint="eastAsia"/>
        </w:rPr>
        <w:br/>
      </w:r>
      <w:r>
        <w:rPr>
          <w:rFonts w:hint="eastAsia"/>
        </w:rPr>
        <w:t>　　表 五氟化碘产品及技术发展趋势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国内当前及未来五氟化碘主要销售模式及销售渠道趋势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欧美日等地区当前及未来五氟化碘主要销售模式及销售渠道趋势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五氟化碘产品市场定位及目标消费者分析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五氟化碘产品图片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全球产品类型五氟化碘消费量市场份额2022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2018-2029年全球五氟化碘产值及增长率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2018-2029年中国五氟化碘产量及发展趋势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2018-2029年中国五氟化碘产值及未来发展趋势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全球五氟化碘主要厂商2022年产量市场份额列表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全球五氟化碘主要厂商2022年产值市场份额列表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2018-2022年中国市场五氟化碘主要厂商2022年产量市场份额列表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中国五氟化碘主要厂商2022年产量市场份额列表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中国五氟化碘主要厂商2022年产值市场份额列表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2022年全球前五及前十大生产商五氟化碘市场份额</w:t>
      </w:r>
      <w:r>
        <w:rPr>
          <w:rFonts w:hint="eastAsia"/>
        </w:rPr>
        <w:br/>
      </w:r>
      <w:r>
        <w:rPr>
          <w:rFonts w:hint="eastAsia"/>
        </w:rPr>
        <w:t>　　图 全球五氟化碘第一梯队、第二梯队和第三梯队生产商（品牌）及市场份额（2019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五氟化碘全球领先企业SWOT分析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2018-2029年印度市场五氟化碘产值及增长率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五氟化碘产业链图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五氟化碘产品价格走势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7d7ac8394f32" w:history="1">
        <w:r>
          <w:rPr>
            <w:rStyle w:val="Hyperlink"/>
          </w:rPr>
          <w:t>2023-2029年中国五氟化碘行业市场调研与趋势分析报告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77d7ac8394f32" w:history="1">
        <w:r>
          <w:rPr>
            <w:rStyle w:val="Hyperlink"/>
          </w:rPr>
          <w:t>https://www.20087.com/7/27/WuFuHuaDianHangYeQianJingQuShi.html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91355cb74408" w:history="1">
      <w:r>
        <w:rPr>
          <w:rStyle w:val="Hyperlink"/>
        </w:rPr>
        <w:t>2023-2029年中国五氟化碘行业市场调研与趋势分析报告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FuHuaDianHangYeQianJingQuShi.html" TargetMode="External" Id="Rce277d7ac839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FuHuaDianHangYeQianJingQuShi.html" TargetMode="External" Id="Rab0391355cb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2022-11-24T08:25:00Z</dcterms:created>
  <dcterms:modified xsi:type="dcterms:W3CDTF">2022-11-24T09:25:00Z</dcterms:modified>
  <dc:subject>2023-2029年中国五氟化碘行业市场调研与趋势分析报告</dc:subject>
  <dc:title>2023-2029年中国五氟化碘行业市场调研与趋势分析报告</dc:title>
  <cp:keywords>2023-2029年中国五氟化碘行业市场调研与趋势分析报告</cp:keywords>
  <dc:description>2023-2029年中国五氟化碘行业市场调研与趋势分析报告</dc:description>
</cp:coreProperties>
</file>