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efa0f7288437d" w:history="1">
              <w:r>
                <w:rPr>
                  <w:rStyle w:val="Hyperlink"/>
                </w:rPr>
                <w:t>2025年中国2-甲基-2,4-戊二醇行业发展回顾及发展趋势展望报告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efa0f7288437d" w:history="1">
              <w:r>
                <w:rPr>
                  <w:rStyle w:val="Hyperlink"/>
                </w:rPr>
                <w:t>2025年中国2-甲基-2,4-戊二醇行业发展回顾及发展趋势展望报告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efa0f7288437d" w:history="1">
                <w:r>
                  <w:rPr>
                    <w:rStyle w:val="Hyperlink"/>
                  </w:rPr>
                  <w:t>https://www.20087.com/7/37/2-JiaJi-2-4-WuErChunHangYeYanJiuBaoGao.html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-2,4-戊二醇是一种有机化合物，主要用于合成香料、溶剂和医药中间体。目前，随着精细化工行业的发展，对2-甲基-2,4-戊二醇的需求稳步增长，特别是在香精香料和涂料领域，其作为香料成分和溶剂添加剂，提供了独特的香气和溶解性能。随着合成技术的进步，2-甲基-2,4-戊二醇的生产成本和环境影响得到了有效控制，推动了其在更多应用领域的拓展。</w:t>
      </w:r>
      <w:r>
        <w:rPr>
          <w:rFonts w:hint="eastAsia"/>
        </w:rPr>
        <w:br/>
      </w:r>
      <w:r>
        <w:rPr>
          <w:rFonts w:hint="eastAsia"/>
        </w:rPr>
        <w:t>　　未来，2-甲基-2,4-戊二醇的市场将受益于绿色化学和循环经济的理念。一方面，生物基和可再生原料的使用将减少对化石资源的依赖，促进2-甲基-2,4-戊二醇的可持续生产。另一方面，随着消费者对健康和环保意识的增强，对低VOCs（挥发性有机化合物）和生物降解性产品的偏好将推动2-甲基-2,4-戊二醇向更环保的配方转变。同时，跨学科研究的深化，如化学与生物技术的结合，将催生新的应用领域，如生物活性化合物和功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efa0f7288437d" w:history="1">
        <w:r>
          <w:rPr>
            <w:rStyle w:val="Hyperlink"/>
          </w:rPr>
          <w:t>2025年中国2-甲基-2,4-戊二醇行业发展回顾及发展趋势展望报告</w:t>
        </w:r>
      </w:hyperlink>
      <w:r>
        <w:rPr>
          <w:rFonts w:hint="eastAsia"/>
        </w:rPr>
        <w:t>》通过对行业现状的深入剖析，结合市场需求、市场规模等关键数据，全面梳理了2-甲基-2,4-戊二醇产业链。2-甲基-2,4-戊二醇报告详细分析了市场竞争格局，聚焦了重点企业及品牌影响力，并对价格机制和2-甲基-2,4-戊二醇细分市场特征进行了探讨。此外，报告还对市场前景进行了展望，预测了行业发展趋势，并就潜在的风险与机遇提供了专业的见解。2-甲基-2,4-戊二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2-甲基-2,4-戊二醇产业概述</w:t>
      </w:r>
      <w:r>
        <w:rPr>
          <w:rFonts w:hint="eastAsia"/>
        </w:rPr>
        <w:br/>
      </w:r>
      <w:r>
        <w:rPr>
          <w:rFonts w:hint="eastAsia"/>
        </w:rPr>
        <w:t>　　第一节 2-甲基-2,4-戊二醇产业定义</w:t>
      </w:r>
      <w:r>
        <w:rPr>
          <w:rFonts w:hint="eastAsia"/>
        </w:rPr>
        <w:br/>
      </w:r>
      <w:r>
        <w:rPr>
          <w:rFonts w:hint="eastAsia"/>
        </w:rPr>
        <w:t>　　第二节 2-甲基-2,4-戊二醇产业发展历程</w:t>
      </w:r>
      <w:r>
        <w:rPr>
          <w:rFonts w:hint="eastAsia"/>
        </w:rPr>
        <w:br/>
      </w:r>
      <w:r>
        <w:rPr>
          <w:rFonts w:hint="eastAsia"/>
        </w:rPr>
        <w:t>　　第三节 2-甲基-2,4-戊二醇分类情况</w:t>
      </w:r>
      <w:r>
        <w:rPr>
          <w:rFonts w:hint="eastAsia"/>
        </w:rPr>
        <w:br/>
      </w:r>
      <w:r>
        <w:rPr>
          <w:rFonts w:hint="eastAsia"/>
        </w:rPr>
        <w:t>　　第四节 2-甲基-2,4-戊二醇产业链分析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2024-2025年中国2-甲基-2,4-戊二醇行业发展环境分析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2024-2025年中国2-甲基-2,4-戊二醇行业经济环境分析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2024-2025年中国2-甲基-2,4-戊二醇行业社会环境分析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2024-2025年中国2-甲基-2,4-戊二醇行业政策环境分析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2024-2025年2-甲基-2,4-戊二醇行业技术发展现状及趋势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当前我国2-甲基-2,4-戊二醇技术发展现状</w:t>
      </w:r>
      <w:r>
        <w:rPr>
          <w:rFonts w:hint="eastAsia"/>
        </w:rPr>
        <w:br/>
      </w:r>
      <w:r>
        <w:rPr>
          <w:rFonts w:hint="eastAsia"/>
        </w:rPr>
        <w:t>　　第二节 中外2-甲基-2,4-戊二醇技术差距及产生差距的主要原因分析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提高我国2-甲基-2,4-戊二醇技术的对策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2024-2025年全球2-甲基-2,4-戊二醇行业发展状况及趋势分析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全球2-甲基-2,4-戊二醇行业发展概况</w:t>
      </w:r>
      <w:r>
        <w:rPr>
          <w:rFonts w:hint="eastAsia"/>
        </w:rPr>
        <w:br/>
      </w:r>
      <w:r>
        <w:rPr>
          <w:rFonts w:hint="eastAsia"/>
        </w:rPr>
        <w:t>　　第二节 全球2-甲基-2,4-戊二醇行业发展现状及趋势分析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一、全球2-甲基-2,4-戊二醇行业市场分布情况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二、全球2-甲基-2,4-戊二醇行业发展趋势分析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全球2-甲基-2,4-戊二醇行业重点区域发展分析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中国2-甲基-2,4-戊二醇行业运行状况分析</w:t>
      </w:r>
      <w:r>
        <w:rPr>
          <w:rFonts w:hint="eastAsia"/>
        </w:rPr>
        <w:br/>
      </w:r>
      <w:r>
        <w:rPr>
          <w:rFonts w:hint="eastAsia"/>
        </w:rPr>
        <w:t>　　第一节 2-甲基-2,4-戊二醇行业市场规模分析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一、2019-2024年2-甲基-2,4-戊二醇行业市场规模分析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二、2024-2025年2-甲基-2,4-戊二醇行业市场规模现状分析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二、2025-2031年2-甲基-2,4-戊二醇行业市场规模况预测</w:t>
      </w:r>
      <w:r>
        <w:rPr>
          <w:rFonts w:hint="eastAsia"/>
        </w:rPr>
        <w:br/>
      </w:r>
      <w:r>
        <w:rPr>
          <w:rFonts w:hint="eastAsia"/>
        </w:rPr>
        <w:t>　　第二节 2-甲基-2,4-戊二醇行业市场供给分析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一、2019-2024年2-甲基-2,4-戊二醇行业市场供给情况分析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二、2024-2025年2-甲基-2,4-戊二醇行业市场供给现状分析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二、2025-2031年2-甲基-2,4-戊二醇行业市场供给情况预测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2-甲基-2,4-戊二醇行业市场需求分析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一、2019-2024年2-甲基-2,4-戊二醇行业市场需求情况分析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二、2024-2025年2-甲基-2,4-戊二醇行业市场需求现状分析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二、2025-2031年2-甲基-2,4-戊二醇行业市场需求情况预测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2024-2025年中国2-甲基-2,4-戊二醇行业集中度分析</w:t>
      </w:r>
      <w:r>
        <w:rPr>
          <w:rFonts w:hint="eastAsia"/>
        </w:rPr>
        <w:br/>
      </w:r>
      <w:r>
        <w:rPr>
          <w:rFonts w:hint="eastAsia"/>
        </w:rPr>
        <w:t>　　　　一、2-甲基-2,4-戊二醇行业市场集中度情况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二、2-甲基-2,4-戊二醇行业企业集中度分析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中国2-甲基-2,4-戊二醇行业市场区域结构分析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中国2-甲基-2,4-戊二醇行业市场需求结构分析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2-甲基-2,4-戊二醇行业重点区域（一）需求分析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2-甲基-2,4-戊二醇行业重点区域（二）需求分析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2-甲基-2,4-戊二醇行业重点区域（三）需求分析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2-甲基-2,4-戊二醇产品市场价格行情分析预测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2019-2024年2-甲基-2,4-戊二醇产品市场价格回顾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2024-2025年2-甲基-2,4-戊二醇产品市场价格现状分析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影响2-甲基-2,4-戊二醇产品市场价格因素分析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2025-2031年2-甲基-2,4-戊二醇产品市场价格走势预测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2-甲基-2,4-戊二醇行业标杆企业竞争力分析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2-甲基-2,4-戊二醇重点企业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三、2-甲基-2,4-戊二醇企业经营情况分析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2-甲基-2,4-戊二醇重点企业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三、2-甲基-2,4-戊二醇企业经营情况分析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2-甲基-2,4-戊二醇重点企业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三、2-甲基-2,4-戊二醇企业经营情况分析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2-甲基-2,4-戊二醇重点企业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三、2-甲基-2,4-戊二醇企业经营情况分析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2-甲基-2,4-戊二醇重点企业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三、2-甲基-2,4-戊二醇企业经营情况分析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2-甲基-2,4-戊二醇重点企业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三、2-甲基-2,4-戊二醇企业经营情况分析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2-甲基-2,4-戊二醇重点企业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三、2-甲基-2,4-戊二醇企业经营情况分析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2-甲基-2,4-戊二醇重点企业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三、2-甲基-2,4-戊二醇企业经营情况分析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2024-2025年2-甲基-2,4-戊二醇行业企业经营策略研究分析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2-甲基-2,4-戊二醇企业多样化经营策略分析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一、2-甲基-2,4-戊二醇企业多样化经营情况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二、现行2-甲基-2,4-戊二醇行业多样化经营的方向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大型2-甲基-2,4-戊二醇企业集团未来发展策略分析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对中小2-甲基-2,4-戊二醇企业生产经营的建议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2024-2025年中国2-甲基-2,4-戊二醇市场营销策略竞争分析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2-甲基-2,4-戊二醇市场产品策略</w:t>
      </w:r>
      <w:r>
        <w:rPr>
          <w:rFonts w:hint="eastAsia"/>
        </w:rPr>
        <w:br/>
      </w:r>
      <w:r>
        <w:rPr>
          <w:rFonts w:hint="eastAsia"/>
        </w:rPr>
        <w:t>　　第二节 2-甲基-2,4-戊二醇市场渠道策略</w:t>
      </w:r>
      <w:r>
        <w:rPr>
          <w:rFonts w:hint="eastAsia"/>
        </w:rPr>
        <w:br/>
      </w:r>
      <w:r>
        <w:rPr>
          <w:rFonts w:hint="eastAsia"/>
        </w:rPr>
        <w:t>　　第三节 2-甲基-2,4-戊二醇市场价格策略</w:t>
      </w:r>
      <w:r>
        <w:rPr>
          <w:rFonts w:hint="eastAsia"/>
        </w:rPr>
        <w:br/>
      </w:r>
      <w:r>
        <w:rPr>
          <w:rFonts w:hint="eastAsia"/>
        </w:rPr>
        <w:t>　　第四节 2-甲基-2,4-戊二醇广告媒体策略</w:t>
      </w:r>
      <w:r>
        <w:rPr>
          <w:rFonts w:hint="eastAsia"/>
        </w:rPr>
        <w:br/>
      </w:r>
      <w:r>
        <w:rPr>
          <w:rFonts w:hint="eastAsia"/>
        </w:rPr>
        <w:t>　　第五节 2-甲基-2,4-戊二醇客户服务策略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2-甲基-2,4-戊二醇行业发展因素与投资风险分析预测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影响2-甲基-2,4-戊二醇行业发展主要因素分析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一、2024-2025年影响2-甲基-2,4-戊二醇行业发展的不利因素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二、2024-2025年影响2-甲基-2,4-戊二醇行业发展的稳定因素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三、2024-2025年影响2-甲基-2,4-戊二醇行业发展的有利因素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四、2024-2025年我国2-甲基-2,4-戊二醇行业发展面临的机遇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五、2024-2025年我国2-甲基-2,4-戊二醇行业发展面临的挑战</w:t>
      </w:r>
      <w:r>
        <w:rPr>
          <w:rFonts w:hint="eastAsia"/>
        </w:rPr>
        <w:br/>
      </w:r>
      <w:r>
        <w:rPr>
          <w:rFonts w:hint="eastAsia"/>
        </w:rPr>
        <w:t>　　第二节 [.中智.林.]2-甲基-2,4-戊二醇行业投资风险分析预测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一、2025-2031年2-甲基-2,4-戊二醇行业市场风险分析预测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二、2025-2031年2-甲基-2,4-戊二醇行业政策风险分析预测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三、2025-2031年2-甲基-2,4-戊二醇行业技术风险分析预测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四、2025-2031年2-甲基-2,4-戊二醇行业竞争风险分析预测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五、2025-2031年2-甲基-2,4-戊二醇行业管理风险分析预测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六、2025-2031年2-甲基-2,4-戊二醇行业其他风险分析预测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2-甲基-2,4-戊二醇行业类别</w:t>
      </w:r>
      <w:r>
        <w:rPr>
          <w:rFonts w:hint="eastAsia"/>
        </w:rPr>
        <w:br/>
      </w:r>
      <w:r>
        <w:rPr>
          <w:rFonts w:hint="eastAsia"/>
        </w:rPr>
        <w:t>　　图表 2-甲基-2,4-戊二醇行业产业链调研</w:t>
      </w:r>
      <w:r>
        <w:rPr>
          <w:rFonts w:hint="eastAsia"/>
        </w:rPr>
        <w:br/>
      </w:r>
      <w:r>
        <w:rPr>
          <w:rFonts w:hint="eastAsia"/>
        </w:rPr>
        <w:t>　　图表 2-甲基-2,4-戊二醇行业现状</w:t>
      </w:r>
      <w:r>
        <w:rPr>
          <w:rFonts w:hint="eastAsia"/>
        </w:rPr>
        <w:br/>
      </w:r>
      <w:r>
        <w:rPr>
          <w:rFonts w:hint="eastAsia"/>
        </w:rPr>
        <w:t>　　图表 2-甲基-2,4-戊二醇行业标准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2019-2024年中国2-甲基-2,4-戊二醇行业市场规模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2024年中国2-甲基-2,4-戊二醇行业产能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2019-2024年中国2-甲基-2,4-戊二醇行业产量统计</w:t>
      </w:r>
      <w:r>
        <w:rPr>
          <w:rFonts w:hint="eastAsia"/>
        </w:rPr>
        <w:br/>
      </w:r>
      <w:r>
        <w:rPr>
          <w:rFonts w:hint="eastAsia"/>
        </w:rPr>
        <w:t>　　图表 2-甲基-2,4-戊二醇行业动态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2019-2024年中国2-甲基-2,4-戊二醇市场需求量</w:t>
      </w:r>
      <w:r>
        <w:rPr>
          <w:rFonts w:hint="eastAsia"/>
        </w:rPr>
        <w:br/>
      </w:r>
      <w:r>
        <w:rPr>
          <w:rFonts w:hint="eastAsia"/>
        </w:rPr>
        <w:t>　　图表 2024年中国2-甲基-2,4-戊二醇行业需求区域调研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2019-2024年中国2-甲基-2,4-戊二醇行情</w:t>
      </w:r>
      <w:r>
        <w:rPr>
          <w:rFonts w:hint="eastAsia"/>
        </w:rPr>
        <w:br/>
      </w:r>
      <w:r>
        <w:rPr>
          <w:rFonts w:hint="eastAsia"/>
        </w:rPr>
        <w:t>　　图表 2019-2024年中国2-甲基-2,4-戊二醇价格走势图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2019-2024年中国2-甲基-2,4-戊二醇行业销售收入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2019-2024年中国2-甲基-2,4-戊二醇行业盈利情况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2019-2024年中国2-甲基-2,4-戊二醇行业利润总额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2019-2024年中国2-甲基-2,4-戊二醇进口统计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2019-2024年中国2-甲基-2,4-戊二醇出口统计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2019-2024年中国2-甲基-2,4-戊二醇行业企业数量统计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**地区2-甲基-2,4-戊二醇市场规模</w:t>
      </w:r>
      <w:r>
        <w:rPr>
          <w:rFonts w:hint="eastAsia"/>
        </w:rPr>
        <w:br/>
      </w:r>
      <w:r>
        <w:rPr>
          <w:rFonts w:hint="eastAsia"/>
        </w:rPr>
        <w:t>　　图表 **地区2-甲基-2,4-戊二醇行业市场需求</w:t>
      </w:r>
      <w:r>
        <w:rPr>
          <w:rFonts w:hint="eastAsia"/>
        </w:rPr>
        <w:br/>
      </w:r>
      <w:r>
        <w:rPr>
          <w:rFonts w:hint="eastAsia"/>
        </w:rPr>
        <w:t>　　图表 **地区2-甲基-2,4-戊二醇市场调研</w:t>
      </w:r>
      <w:r>
        <w:rPr>
          <w:rFonts w:hint="eastAsia"/>
        </w:rPr>
        <w:br/>
      </w:r>
      <w:r>
        <w:rPr>
          <w:rFonts w:hint="eastAsia"/>
        </w:rPr>
        <w:t>　　图表 **地区2-甲基-2,4-戊二醇行业市场需求分析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**地区2-甲基-2,4-戊二醇市场规模</w:t>
      </w:r>
      <w:r>
        <w:rPr>
          <w:rFonts w:hint="eastAsia"/>
        </w:rPr>
        <w:br/>
      </w:r>
      <w:r>
        <w:rPr>
          <w:rFonts w:hint="eastAsia"/>
        </w:rPr>
        <w:t>　　图表 **地区2-甲基-2,4-戊二醇行业市场需求</w:t>
      </w:r>
      <w:r>
        <w:rPr>
          <w:rFonts w:hint="eastAsia"/>
        </w:rPr>
        <w:br/>
      </w:r>
      <w:r>
        <w:rPr>
          <w:rFonts w:hint="eastAsia"/>
        </w:rPr>
        <w:t>　　图表 **地区2-甲基-2,4-戊二醇市场调研</w:t>
      </w:r>
      <w:r>
        <w:rPr>
          <w:rFonts w:hint="eastAsia"/>
        </w:rPr>
        <w:br/>
      </w:r>
      <w:r>
        <w:rPr>
          <w:rFonts w:hint="eastAsia"/>
        </w:rPr>
        <w:t>　　图表 **地区2-甲基-2,4-戊二醇行业市场需求分析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2-甲基-2,4-戊二醇行业竞争对手分析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2-甲基-2,4-戊二醇重点企业（三）成长能力情况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2025-2031年中国2-甲基-2,4-戊二醇行业产能预测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2025-2031年中国2-甲基-2,4-戊二醇行业产量预测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2025-2031年中国2-甲基-2,4-戊二醇市场需求预测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2025-2031年中国2-甲基-2,4-戊二醇行业市场规模预测</w:t>
      </w:r>
      <w:r>
        <w:rPr>
          <w:rFonts w:hint="eastAsia"/>
        </w:rPr>
        <w:br/>
      </w:r>
      <w:r>
        <w:rPr>
          <w:rFonts w:hint="eastAsia"/>
        </w:rPr>
        <w:t>　　图表 2-甲基-2,4-戊二醇行业准入条件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2025-2031年中国2-甲基-2,4-戊二醇市场前景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2025-2031年中国2-甲基-2,4-戊二醇行业信息化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2025-2031年中国2-甲基-2,4-戊二醇行业风险分析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2025-2031年中国2-甲基-2,4-戊二醇行业发展趋势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efa0f7288437d" w:history="1">
        <w:r>
          <w:rPr>
            <w:rStyle w:val="Hyperlink"/>
          </w:rPr>
          <w:t>2025年中国2-甲基-2,4-戊二醇行业发展回顾及发展趋势展望报告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efa0f7288437d" w:history="1">
        <w:r>
          <w:rPr>
            <w:rStyle w:val="Hyperlink"/>
          </w:rPr>
          <w:t>https://www.20087.com/7/37/2-JiaJi-2-4-WuErChunHangYeYanJiuBaoGao.html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13丙二醇、2-甲基-2,4-戊二醇最低抑菌浓度、戊二醇的功效与作用、2-甲基-2,4-戊二醇是危险品吗、聚乙酰胺的作用和用途、2-甲基-2,4-戊二醇国家规定用量、γ-丁内酯购买、2-甲基-2,4-戊二醇参考用量、异己二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8205259c04df5" w:history="1">
      <w:r>
        <w:rPr>
          <w:rStyle w:val="Hyperlink"/>
        </w:rPr>
        <w:t>2025年中国2-甲基-2,4-戊二醇行业发展回顾及发展趋势展望报告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2-JiaJi-2-4-WuErChunHangYeYanJiuBaoGao.html" TargetMode="External" Id="Rcb1efa0f7288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2-JiaJi-2-4-WuErChunHangYeYanJiuBaoGao.html" TargetMode="External" Id="Ra298205259c0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2024-08-23T03:08:00Z</dcterms:created>
  <dcterms:modified xsi:type="dcterms:W3CDTF">2024-08-23T04:08:00Z</dcterms:modified>
  <dc:subject>2025年中国2-甲基-2,4-戊二醇行业发展回顾及发展趋势展望报告</dc:subject>
  <dc:title>2025年中国2-甲基-2,4-戊二醇行业发展回顾及发展趋势展望报告</dc:title>
  <cp:keywords>2025年中国2-甲基-2,4-戊二醇行业发展回顾及发展趋势展望报告</cp:keywords>
  <dc:description>2025年中国2-甲基-2,4-戊二醇行业发展回顾及发展趋势展望报告</dc:description>
</cp:coreProperties>
</file>