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d49ff76ef49c5" w:history="1">
              <w:r>
                <w:rPr>
                  <w:rStyle w:val="Hyperlink"/>
                </w:rPr>
                <w:t>2025-2031年中国木质素磺酸盐市场研究与前景分析报告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d49ff76ef49c5" w:history="1">
              <w:r>
                <w:rPr>
                  <w:rStyle w:val="Hyperlink"/>
                </w:rPr>
                <w:t>2025-2031年中国木质素磺酸盐市场研究与前景分析报告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d49ff76ef49c5" w:history="1">
                <w:r>
                  <w:rPr>
                    <w:rStyle w:val="Hyperlink"/>
                  </w:rPr>
                  <w:t>https://www.20087.com/8/37/MuZhiSuHuangSuanYanDeXianZhuangYuFaZhanQianJing.html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素磺酸盐是一种广泛应用于建筑、石油钻探、水处理等多个领域的天然高分子表面活性剂。近年来，随着环保意识的增强和工业技术的进步，木质素磺酸盐的生产和应用领域得到了快速发展。当前市场上，木质素磺酸盐不仅在品质稳定性、溶解性能方面有了显著提升，还在功能性、应用范围方面实现了突破。随着技术的发展，现代木质素磺酸盐不仅能够提供更高效、更稳定的分散性能，还能通过改进设计提高其在不同条件下的适应性和使用便捷性。此外，随着消费者对环保材料的需求增加，木质素磺酸盐的应用也更加注重提供多样化的解决方案和定制服务。</w:t>
      </w:r>
      <w:r>
        <w:rPr>
          <w:rFonts w:hint="eastAsia"/>
        </w:rPr>
        <w:br/>
      </w:r>
      <w:r>
        <w:rPr>
          <w:rFonts w:hint="eastAsia"/>
        </w:rPr>
        <w:t>　　未来，木质素磺酸盐将朝着更高效、更环保、更广泛应用的方向发展。一方面，随着新材料和新技术的应用，木质素磺酸盐将采用更先进的改性技术和更高效的提取工艺，提高其性能和适用范围。另一方面，随着环保法规的趋严和可持续发展理念的推广，木质素磺酸盐的应用将更加注重全生命周期内的环境友好性，采用更环保的生产工艺和材料。同时，随着应用领域的拓展，木质素磺酸盐还将探索新的应用场景，如绿色建筑材料、新型水处理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d49ff76ef49c5" w:history="1">
        <w:r>
          <w:rPr>
            <w:rStyle w:val="Hyperlink"/>
          </w:rPr>
          <w:t>2025-2031年中国木质素磺酸盐市场研究与前景分析报告</w:t>
        </w:r>
      </w:hyperlink>
      <w:r>
        <w:rPr>
          <w:rFonts w:hint="eastAsia"/>
        </w:rPr>
        <w:t>》依托权威机构及行业协会数据，结合木质素磺酸盐行业的宏观环境与微观实践，从木质素磺酸盐市场规模、市场需求、技术现状及产业链结构等多维度进行了系统调研与分析。报告通过严谨的研究方法与翔实的数据支持，辅以直观图表，全面剖析了木质素磺酸盐行业发展趋势、重点企业表现及市场竞争格局，并通过SWOT分析揭示了行业机遇与潜在风险，为木质素磺酸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木质素磺酸盐行业界定</w:t>
      </w:r>
      <w:r>
        <w:rPr>
          <w:rFonts w:hint="eastAsia"/>
        </w:rPr>
        <w:br/>
      </w:r>
      <w:r>
        <w:rPr>
          <w:rFonts w:hint="eastAsia"/>
        </w:rPr>
        <w:t>　　第一节 木质素磺酸盐行业定义</w:t>
      </w:r>
      <w:r>
        <w:rPr>
          <w:rFonts w:hint="eastAsia"/>
        </w:rPr>
        <w:br/>
      </w:r>
      <w:r>
        <w:rPr>
          <w:rFonts w:hint="eastAsia"/>
        </w:rPr>
        <w:t>　　第二节 木质素磺酸盐行业特点分析</w:t>
      </w:r>
      <w:r>
        <w:rPr>
          <w:rFonts w:hint="eastAsia"/>
        </w:rPr>
        <w:br/>
      </w:r>
      <w:r>
        <w:rPr>
          <w:rFonts w:hint="eastAsia"/>
        </w:rPr>
        <w:t>　　第三节 木质素磺酸盐产业链分析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2024-2025年全球木质素磺酸盐行业市场运行形势分析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2024-2025年全球木质素磺酸盐行业发展概况</w:t>
      </w:r>
      <w:r>
        <w:rPr>
          <w:rFonts w:hint="eastAsia"/>
        </w:rPr>
        <w:br/>
      </w:r>
      <w:r>
        <w:rPr>
          <w:rFonts w:hint="eastAsia"/>
        </w:rPr>
        <w:t>　　第二节 全球木质素磺酸盐行业发展走势</w:t>
      </w:r>
      <w:r>
        <w:rPr>
          <w:rFonts w:hint="eastAsia"/>
        </w:rPr>
        <w:br/>
      </w:r>
      <w:r>
        <w:rPr>
          <w:rFonts w:hint="eastAsia"/>
        </w:rPr>
        <w:t>　　　　二、全球木质素磺酸盐行业市场分布情况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三、全球木质素磺酸盐行业发展趋势分析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全球木质素磺酸盐行业重点国家和区域分析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2024-2025年中国木质素磺酸盐行业发展环境分析</w:t>
      </w:r>
      <w:r>
        <w:rPr>
          <w:rFonts w:hint="eastAsia"/>
        </w:rPr>
        <w:br/>
      </w:r>
      <w:r>
        <w:rPr>
          <w:rFonts w:hint="eastAsia"/>
        </w:rPr>
        <w:t>　　第一节 木质素磺酸盐行业经济环境分析</w:t>
      </w:r>
      <w:r>
        <w:rPr>
          <w:rFonts w:hint="eastAsia"/>
        </w:rPr>
        <w:br/>
      </w:r>
      <w:r>
        <w:rPr>
          <w:rFonts w:hint="eastAsia"/>
        </w:rPr>
        <w:t>　　第二节 木质素磺酸盐行业政策环境分析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一、木质素磺酸盐行业政策影响分析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二、相关木质素磺酸盐行业标准分析</w:t>
      </w:r>
      <w:r>
        <w:rPr>
          <w:rFonts w:hint="eastAsia"/>
        </w:rPr>
        <w:br/>
      </w:r>
      <w:r>
        <w:rPr>
          <w:rFonts w:hint="eastAsia"/>
        </w:rPr>
        <w:t>　　第三节 木质素磺酸盐行业社会环境分析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2024-2025年木质素磺酸盐行业技术发展现状及趋势分析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木质素磺酸盐行业技术发展现状分析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国内外木质素磺酸盐行业技术差异与原因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木质素磺酸盐行业技术发展方向、趋势预测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提升木质素磺酸盐行业技术能力策略建议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2024-2025年中国木质素磺酸盐发展现状调研</w:t>
      </w:r>
      <w:r>
        <w:rPr>
          <w:rFonts w:hint="eastAsia"/>
        </w:rPr>
        <w:br/>
      </w:r>
      <w:r>
        <w:rPr>
          <w:rFonts w:hint="eastAsia"/>
        </w:rPr>
        <w:t>　　第一节 中国木质素磺酸盐市场现状分析</w:t>
      </w:r>
      <w:r>
        <w:rPr>
          <w:rFonts w:hint="eastAsia"/>
        </w:rPr>
        <w:br/>
      </w:r>
      <w:r>
        <w:rPr>
          <w:rFonts w:hint="eastAsia"/>
        </w:rPr>
        <w:t>　　第二节 中国木质素磺酸盐行业产量情况分析及预测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一、木质素磺酸盐总体产能规模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三、2019-2024年中国木质素磺酸盐产量统计</w:t>
      </w:r>
      <w:r>
        <w:rPr>
          <w:rFonts w:hint="eastAsia"/>
        </w:rPr>
        <w:br/>
      </w:r>
      <w:r>
        <w:rPr>
          <w:rFonts w:hint="eastAsia"/>
        </w:rPr>
        <w:t>　　　　二、木质素磺酸盐生产区域分布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三、2025-2031年中国木质素磺酸盐产量预测分析</w:t>
      </w:r>
      <w:r>
        <w:rPr>
          <w:rFonts w:hint="eastAsia"/>
        </w:rPr>
        <w:br/>
      </w:r>
      <w:r>
        <w:rPr>
          <w:rFonts w:hint="eastAsia"/>
        </w:rPr>
        <w:t>　　第三节 中国木质素磺酸盐市场需求分析及预测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一、中国木质素磺酸盐市场需求特点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二、2019-2024年中国木质素磺酸盐市场需求量统计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三、2025-2031年中国木质素磺酸盐市场需求量预测分析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木质素磺酸盐细分市场深度分析</w:t>
      </w:r>
      <w:r>
        <w:rPr>
          <w:rFonts w:hint="eastAsia"/>
        </w:rPr>
        <w:br/>
      </w:r>
      <w:r>
        <w:rPr>
          <w:rFonts w:hint="eastAsia"/>
        </w:rPr>
        <w:t>　　第一节 木质素磺酸盐细分市场（一）发展研究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木质素磺酸盐细分市场（二）发展研究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中国木质素磺酸盐行业进出口情况分析预测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2019-2024年中国木质素磺酸盐行业进出口情况分析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一、2019-2024年中国木质素磺酸盐行业进口分析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二、2019-2024年中国木质素磺酸盐行业出口分析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2025-2031年中国木质素磺酸盐行业进出口情况预测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一、2025-2031年中国木质素磺酸盐行业进口预测分析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二、2025-2031年中国木质素磺酸盐行业出口预测分析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影响木质素磺酸盐行业进出口变化的主要原因分析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2019-2024年中国木质素磺酸盐行业区域市场分析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中国木质素磺酸盐行业区域市场结构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重点地区木质素磺酸盐行业调研分析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一、重点地区（一）木质素磺酸盐市场分析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二、重点地区（二）木质素磺酸盐市场分析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三、重点地区（三）木质素磺酸盐市场分析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四、重点地区（四）木质素磺酸盐市场分析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五、重点地区（五）木质素磺酸盐市场分析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木质素磺酸盐行业竞争格局分析</w:t>
      </w:r>
      <w:r>
        <w:rPr>
          <w:rFonts w:hint="eastAsia"/>
        </w:rPr>
        <w:br/>
      </w:r>
      <w:r>
        <w:rPr>
          <w:rFonts w:hint="eastAsia"/>
        </w:rPr>
        <w:t>　　第一节 木质素磺酸盐行业集中度分析</w:t>
      </w:r>
      <w:r>
        <w:rPr>
          <w:rFonts w:hint="eastAsia"/>
        </w:rPr>
        <w:br/>
      </w:r>
      <w:r>
        <w:rPr>
          <w:rFonts w:hint="eastAsia"/>
        </w:rPr>
        <w:t>　　　　一、木质素磺酸盐市场集中度分析</w:t>
      </w:r>
      <w:r>
        <w:rPr>
          <w:rFonts w:hint="eastAsia"/>
        </w:rPr>
        <w:br/>
      </w:r>
      <w:r>
        <w:rPr>
          <w:rFonts w:hint="eastAsia"/>
        </w:rPr>
        <w:t>　　　　二、木质素磺酸盐企业集中度分析</w:t>
      </w:r>
      <w:r>
        <w:rPr>
          <w:rFonts w:hint="eastAsia"/>
        </w:rPr>
        <w:br/>
      </w:r>
      <w:r>
        <w:rPr>
          <w:rFonts w:hint="eastAsia"/>
        </w:rPr>
        <w:t>　　　　三、木质素磺酸盐区域集中度分析</w:t>
      </w:r>
      <w:r>
        <w:rPr>
          <w:rFonts w:hint="eastAsia"/>
        </w:rPr>
        <w:br/>
      </w:r>
      <w:r>
        <w:rPr>
          <w:rFonts w:hint="eastAsia"/>
        </w:rPr>
        <w:t>　　第二节 木质素磺酸盐行业主要企业竞争力分析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木质素磺酸盐行业竞争格局分析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一、2024-2025年木质素磺酸盐行业竞争分析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二、2024-2025年中外木质素磺酸盐产品竞争分析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三、2019-2024年我国木质素磺酸盐市场竞争分析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四、2025-2031年国内主要木质素磺酸盐企业动向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木质素磺酸盐行业上、下游市场分析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木质素磺酸盐行业上游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木质素磺酸盐行业下游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木质素磺酸盐行业重点企业发展调研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木质素磺酸盐重点企业（一）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木质素磺酸盐重点企业（二）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木质素磺酸盐重点企业（三）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木质素磺酸盐重点企业（四）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木质素磺酸盐重点企业（五）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木质素磺酸盐重点企业（六）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2025年木质素磺酸盐企业管理策略建议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提高木质素磺酸盐企业竞争力的策略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一、提高中国木质素磺酸盐企业核心竞争力的对策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二、木质素磺酸盐企业提升竞争力的主要方向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三、影响木质素磺酸盐企业核心竞争力的因素及提升途径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四、提高木质素磺酸盐企业竞争力的策略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对我国木质素磺酸盐品牌的战略思考</w:t>
      </w:r>
      <w:r>
        <w:rPr>
          <w:rFonts w:hint="eastAsia"/>
        </w:rPr>
        <w:br/>
      </w:r>
      <w:r>
        <w:rPr>
          <w:rFonts w:hint="eastAsia"/>
        </w:rPr>
        <w:t>　　　　一、木质素磺酸盐实施品牌战略的意义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二、木质素磺酸盐企业品牌的现状分析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三、我国木质素磺酸盐企业的品牌战略</w:t>
      </w:r>
      <w:r>
        <w:rPr>
          <w:rFonts w:hint="eastAsia"/>
        </w:rPr>
        <w:br/>
      </w:r>
      <w:r>
        <w:rPr>
          <w:rFonts w:hint="eastAsia"/>
        </w:rPr>
        <w:t>　　　　四、木质素磺酸盐品牌战略管理的策略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2025-2031年中国木质素磺酸盐行业前景与风险预测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2025年中国木质素磺酸盐市场前景分析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2025-2031年中国木质素磺酸盐发展趋势预测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2025-2031年中国木质素磺酸盐行业投资特性分析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一、2025-2031年中国木质素磺酸盐行业进入壁垒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二、2025-2031年中国木质素磺酸盐行业盈利模式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三、2025-2031年中国木质素磺酸盐行业盈利因素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2025-2031年中国木质素磺酸盐行业投资机会分析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一、2025-2031年中国木质素磺酸盐细分市场投资机会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二、2025-2031年中国木质素磺酸盐行业区域市场投资潜力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2025-2031年中国木质素磺酸盐行业投资风险分析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一、2025-2031年中国木质素磺酸盐行业市场竞争风险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二、2025-2031年中国木质素磺酸盐行业技术风险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三、2025-2031年中国木质素磺酸盐行业政策风险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四、2025-2031年中国木质素磺酸盐行业进入退出风险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木质素磺酸盐行业研究结论</w:t>
      </w:r>
      <w:r>
        <w:rPr>
          <w:rFonts w:hint="eastAsia"/>
        </w:rPr>
        <w:br/>
      </w:r>
      <w:r>
        <w:rPr>
          <w:rFonts w:hint="eastAsia"/>
        </w:rPr>
        <w:t>　　第二节 木质素磺酸盐行业投资价值评估</w:t>
      </w:r>
      <w:r>
        <w:rPr>
          <w:rFonts w:hint="eastAsia"/>
        </w:rPr>
        <w:br/>
      </w:r>
      <w:r>
        <w:rPr>
          <w:rFonts w:hint="eastAsia"/>
        </w:rPr>
        <w:t>　　第三节 (中智⋅林)木质素磺酸盐行业投资建议</w:t>
      </w:r>
      <w:r>
        <w:rPr>
          <w:rFonts w:hint="eastAsia"/>
        </w:rPr>
        <w:br/>
      </w:r>
      <w:r>
        <w:rPr>
          <w:rFonts w:hint="eastAsia"/>
        </w:rPr>
        <w:t>　　　　一、木质素磺酸盐行业投资策略建议</w:t>
      </w:r>
      <w:r>
        <w:rPr>
          <w:rFonts w:hint="eastAsia"/>
        </w:rPr>
        <w:br/>
      </w:r>
      <w:r>
        <w:rPr>
          <w:rFonts w:hint="eastAsia"/>
        </w:rPr>
        <w:t>　　　　二、木质素磺酸盐行业投资方向建议</w:t>
      </w:r>
      <w:r>
        <w:rPr>
          <w:rFonts w:hint="eastAsia"/>
        </w:rPr>
        <w:br/>
      </w:r>
      <w:r>
        <w:rPr>
          <w:rFonts w:hint="eastAsia"/>
        </w:rPr>
        <w:t>　　　　三、木质素磺酸盐行业投资方式建议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木质素磺酸盐行业类别</w:t>
      </w:r>
      <w:r>
        <w:rPr>
          <w:rFonts w:hint="eastAsia"/>
        </w:rPr>
        <w:br/>
      </w:r>
      <w:r>
        <w:rPr>
          <w:rFonts w:hint="eastAsia"/>
        </w:rPr>
        <w:t>　　图表 木质素磺酸盐行业产业链调研</w:t>
      </w:r>
      <w:r>
        <w:rPr>
          <w:rFonts w:hint="eastAsia"/>
        </w:rPr>
        <w:br/>
      </w:r>
      <w:r>
        <w:rPr>
          <w:rFonts w:hint="eastAsia"/>
        </w:rPr>
        <w:t>　　图表 木质素磺酸盐行业现状</w:t>
      </w:r>
      <w:r>
        <w:rPr>
          <w:rFonts w:hint="eastAsia"/>
        </w:rPr>
        <w:br/>
      </w:r>
      <w:r>
        <w:rPr>
          <w:rFonts w:hint="eastAsia"/>
        </w:rPr>
        <w:t>　　图表 木质素磺酸盐行业标准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2019-2024年中国木质素磺酸盐行业市场规模</w:t>
      </w:r>
      <w:r>
        <w:rPr>
          <w:rFonts w:hint="eastAsia"/>
        </w:rPr>
        <w:br/>
      </w:r>
      <w:r>
        <w:rPr>
          <w:rFonts w:hint="eastAsia"/>
        </w:rPr>
        <w:t>　　图表 2024年中国木质素磺酸盐行业产能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2019-2024年中国木质素磺酸盐行业产量统计</w:t>
      </w:r>
      <w:r>
        <w:rPr>
          <w:rFonts w:hint="eastAsia"/>
        </w:rPr>
        <w:br/>
      </w:r>
      <w:r>
        <w:rPr>
          <w:rFonts w:hint="eastAsia"/>
        </w:rPr>
        <w:t>　　图表 木质素磺酸盐行业动态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2019-2024年中国木质素磺酸盐市场需求量</w:t>
      </w:r>
      <w:r>
        <w:rPr>
          <w:rFonts w:hint="eastAsia"/>
        </w:rPr>
        <w:br/>
      </w:r>
      <w:r>
        <w:rPr>
          <w:rFonts w:hint="eastAsia"/>
        </w:rPr>
        <w:t>　　图表 2024年中国木质素磺酸盐行业需求区域调研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2019-2024年中国木质素磺酸盐行情</w:t>
      </w:r>
      <w:r>
        <w:rPr>
          <w:rFonts w:hint="eastAsia"/>
        </w:rPr>
        <w:br/>
      </w:r>
      <w:r>
        <w:rPr>
          <w:rFonts w:hint="eastAsia"/>
        </w:rPr>
        <w:t>　　图表 2019-2024年中国木质素磺酸盐价格走势图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2019-2024年中国木质素磺酸盐行业销售收入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2019-2024年中国木质素磺酸盐行业盈利情况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2019-2024年中国木质素磺酸盐行业利润总额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2019-2024年中国木质素磺酸盐进口统计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2019-2024年中国木质素磺酸盐出口统计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2019-2024年中国木质素磺酸盐行业企业数量统计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**地区木质素磺酸盐市场规模</w:t>
      </w:r>
      <w:r>
        <w:rPr>
          <w:rFonts w:hint="eastAsia"/>
        </w:rPr>
        <w:br/>
      </w:r>
      <w:r>
        <w:rPr>
          <w:rFonts w:hint="eastAsia"/>
        </w:rPr>
        <w:t>　　图表 **地区木质素磺酸盐行业市场需求</w:t>
      </w:r>
      <w:r>
        <w:rPr>
          <w:rFonts w:hint="eastAsia"/>
        </w:rPr>
        <w:br/>
      </w:r>
      <w:r>
        <w:rPr>
          <w:rFonts w:hint="eastAsia"/>
        </w:rPr>
        <w:t>　　图表 **地区木质素磺酸盐市场调研</w:t>
      </w:r>
      <w:r>
        <w:rPr>
          <w:rFonts w:hint="eastAsia"/>
        </w:rPr>
        <w:br/>
      </w:r>
      <w:r>
        <w:rPr>
          <w:rFonts w:hint="eastAsia"/>
        </w:rPr>
        <w:t>　　图表 **地区木质素磺酸盐行业市场需求分析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**地区木质素磺酸盐市场规模</w:t>
      </w:r>
      <w:r>
        <w:rPr>
          <w:rFonts w:hint="eastAsia"/>
        </w:rPr>
        <w:br/>
      </w:r>
      <w:r>
        <w:rPr>
          <w:rFonts w:hint="eastAsia"/>
        </w:rPr>
        <w:t>　　图表 **地区木质素磺酸盐行业市场需求</w:t>
      </w:r>
      <w:r>
        <w:rPr>
          <w:rFonts w:hint="eastAsia"/>
        </w:rPr>
        <w:br/>
      </w:r>
      <w:r>
        <w:rPr>
          <w:rFonts w:hint="eastAsia"/>
        </w:rPr>
        <w:t>　　图表 **地区木质素磺酸盐市场调研</w:t>
      </w:r>
      <w:r>
        <w:rPr>
          <w:rFonts w:hint="eastAsia"/>
        </w:rPr>
        <w:br/>
      </w:r>
      <w:r>
        <w:rPr>
          <w:rFonts w:hint="eastAsia"/>
        </w:rPr>
        <w:t>　　图表 **地区木质素磺酸盐行业市场需求分析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木质素磺酸盐行业竞争对手分析</w:t>
      </w:r>
      <w:r>
        <w:rPr>
          <w:rFonts w:hint="eastAsia"/>
        </w:rPr>
        <w:br/>
      </w:r>
      <w:r>
        <w:rPr>
          <w:rFonts w:hint="eastAsia"/>
        </w:rPr>
        <w:t>　　图表 木质素磺酸盐重点企业（一）基本信息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木质素磺酸盐重点企业（一）经营情况分析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木质素磺酸盐重点企业（一）主要经济指标情况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木质素磺酸盐重点企业（一）盈利能力情况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木质素磺酸盐重点企业（一）偿债能力情况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木质素磺酸盐重点企业（一）运营能力情况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木质素磺酸盐重点企业（一）成长能力情况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木质素磺酸盐重点企业（二）基本信息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木质素磺酸盐重点企业（二）经营情况分析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木质素磺酸盐重点企业（二）主要经济指标情况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木质素磺酸盐重点企业（二）盈利能力情况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木质素磺酸盐重点企业（二）偿债能力情况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木质素磺酸盐重点企业（二）运营能力情况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木质素磺酸盐重点企业（二）成长能力情况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木质素磺酸盐重点企业（三）基本信息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木质素磺酸盐重点企业（三）经营情况分析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木质素磺酸盐重点企业（三）主要经济指标情况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木质素磺酸盐重点企业（三）盈利能力情况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木质素磺酸盐重点企业（三）偿债能力情况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木质素磺酸盐重点企业（三）运营能力情况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木质素磺酸盐重点企业（三）成长能力情况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2025-2031年中国木质素磺酸盐行业产能预测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2025-2031年中国木质素磺酸盐行业产量预测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2025-2031年中国木质素磺酸盐市场需求预测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2025-2031年中国木质素磺酸盐行业市场规模预测</w:t>
      </w:r>
      <w:r>
        <w:rPr>
          <w:rFonts w:hint="eastAsia"/>
        </w:rPr>
        <w:br/>
      </w:r>
      <w:r>
        <w:rPr>
          <w:rFonts w:hint="eastAsia"/>
        </w:rPr>
        <w:t>　　图表 木质素磺酸盐行业准入条件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2025-2031年中国木质素磺酸盐行业信息化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2025-2031年中国木质素磺酸盐市场前景</w:t>
      </w:r>
      <w:r>
        <w:rPr>
          <w:rFonts w:hint="eastAsia"/>
        </w:rPr>
        <w:br/>
      </w:r>
      <w:r>
        <w:rPr>
          <w:rFonts w:hint="eastAsia"/>
        </w:rPr>
        <w:t>　　图表 2025-2031年中国木质素磺酸盐行业风险分析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2025-2031年中国木质素磺酸盐行业发展趋势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d49ff76ef49c5" w:history="1">
        <w:r>
          <w:rPr>
            <w:rStyle w:val="Hyperlink"/>
          </w:rPr>
          <w:t>2025-2031年中国木质素磺酸盐市场研究与前景分析报告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d49ff76ef49c5" w:history="1">
        <w:r>
          <w:rPr>
            <w:rStyle w:val="Hyperlink"/>
          </w:rPr>
          <w:t>https://www.20087.com/8/37/MuZhiSuHuangSuanYanDeXianZhuangYuFaZhanQianJing.html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纤维素多少钱一吨、木质素磺酸盐的特征结构、木质素磺酸钠作用与用途、木质素磺酸盐结构式、木质素紫外最大吸收、木质素磺酸盐的特性、木质素磺酸盐溶于盐酸、木质素磺酸盐在水产中的应用、木质素基材料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46d40f8bc4e7b" w:history="1">
      <w:r>
        <w:rPr>
          <w:rStyle w:val="Hyperlink"/>
        </w:rPr>
        <w:t>2025-2031年中国木质素磺酸盐市场研究与前景分析报告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MuZhiSuHuangSuanYanDeXianZhuangYuFaZhanQianJing.html" TargetMode="External" Id="R8a5d49ff76ef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MuZhiSuHuangSuanYanDeXianZhuangYuFaZhanQianJing.html" TargetMode="External" Id="Ra4046d40f8bc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2024-11-22T23:16:00Z</dcterms:created>
  <dcterms:modified xsi:type="dcterms:W3CDTF">2024-11-23T00:16:00Z</dcterms:modified>
  <dc:subject>2025-2031年中国木质素磺酸盐市场研究与前景分析报告</dc:subject>
  <dc:title>2025-2031年中国木质素磺酸盐市场研究与前景分析报告</dc:title>
  <cp:keywords>2025-2031年中国木质素磺酸盐市场研究与前景分析报告</cp:keywords>
  <dc:description>2025-2031年中国木质素磺酸盐市场研究与前景分析报告</dc:description>
</cp:coreProperties>
</file>