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a195ce8f749e2" w:history="1">
              <w:r>
                <w:rPr>
                  <w:rStyle w:val="Hyperlink"/>
                </w:rPr>
                <w:t>2025-2031年全球与中国1-丁烯-乙烯共聚物市场现状及发展前景预测报告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a195ce8f749e2" w:history="1">
              <w:r>
                <w:rPr>
                  <w:rStyle w:val="Hyperlink"/>
                </w:rPr>
                <w:t>2025-2031年全球与中国1-丁烯-乙烯共聚物市场现状及发展前景预测报告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a195ce8f749e2" w:history="1">
                <w:r>
                  <w:rPr>
                    <w:rStyle w:val="Hyperlink"/>
                  </w:rPr>
                  <w:t>https://www.20087.com/8/67/1-DingXi-YiXiGongJuWuDeFaZhanQianJing.html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丁烯-乙烯共聚物是一种由1-丁烯与乙烯单体通过配位聚合技术合成的无规共聚物，兼具聚1-丁烯的优异耐蠕变性、耐环境应力开裂性与聚乙烯的良好加工性能。该材料的分子链中乙烯单元的引入破坏了聚1-丁烯的规整结构，降低了结晶度与熔点，从而改善了低温韧性与成型加工性，同时保留了较高的长期静液压强度与尺寸稳定性。其典型应用领域包括冷热水管道系统、地板辐射采暖管、气体输送管及工业流体输送系统。在管道应用中，1-丁烯-乙烯共聚物表现出优异的抗快速裂纹扩展（RCP）与慢速裂纹增长（SCG）能力，适用于高压、高温及长期服役环境。产品通常以颗粒形态供应，可通过挤出成型工艺加工为管材，其焊接性能良好，支持热熔对接与电熔连接。材料具备良好的耐化学腐蚀性与抗微生物侵蚀能力，适合埋地敷设与复杂工况使用。生产过程需精确控制共聚单体比例、分子量分布与催化剂残留，确保长期使用可靠性与卫生安全性。</w:t>
      </w:r>
      <w:r>
        <w:rPr>
          <w:rFonts w:hint="eastAsia"/>
        </w:rPr>
        <w:br/>
      </w:r>
      <w:r>
        <w:rPr>
          <w:rFonts w:hint="eastAsia"/>
        </w:rPr>
        <w:t>　　未来，1-丁烯-乙烯共聚物的发展将聚焦于性能优化、应用拓展与可持续发展。在材料科学层面，将进一步调控乙烯含量与序列分布，开发具有更高耐温等级、更优抗冲击性能或更低密度的新型牌号，以满足极端气候或特殊工业环境的需求。纳米复合技术可能被引入，通过添加功能性无机填料提升阻隔性、抗老化性或导热性能，拓展在新能源或特种管道中的应用。在加工技术方面，将支持更高效的挤出工艺与在线质量监控，提升管材的壁厚均匀性与表面质量。智能化管道系统的发展可能推动其与传感器或示踪剂的集成，实现泄漏检测与运行状态监测。环保要求将促进绿色生产工艺的应用，减少挥发性有机物排放与能源消耗。回收与循环利用体系的建设将成为重点，探索物理再生与化学升级回收路径，提高材料的生命周期价值。同时，标准化与认证体系的完善将增强市场信心，促进全球范围内的应用推广。整体而言，1-丁烯-乙烯共聚物将在巩固其在管道领域优势地位的基础上，向更耐用、更智能、更环保的方向发展，支撑现代流体输送系统的安全与可持续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a195ce8f749e2" w:history="1">
        <w:r>
          <w:rPr>
            <w:rStyle w:val="Hyperlink"/>
          </w:rPr>
          <w:t>2025-2031年全球与中国1-丁烯-乙烯共聚物市场现状及发展前景预测报告</w:t>
        </w:r>
      </w:hyperlink>
      <w:r>
        <w:rPr>
          <w:rFonts w:hint="eastAsia"/>
        </w:rPr>
        <w:t>》基于国家统计局及相关协会的详实数据，结合长期监测的一手资料，全面分析了1-丁烯-乙烯共聚物行业的市场规模、需求变化、产业链动态及区域发展格局。报告重点解读了1-丁烯-乙烯共聚物行业竞争态势与重点企业的市场表现，并通过科学研判行业趋势与前景，揭示了1-丁烯-乙烯共聚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1-丁烯-乙烯共聚物市场概述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按照不同产品类型，1-丁烯-乙烯共聚物主要可以分为如下几个类别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全球不同产品类型1-丁烯-乙烯共聚物销售额增长趋势2020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低共聚单体含量 （2–6%）</w:t>
      </w:r>
      <w:r>
        <w:rPr>
          <w:rFonts w:hint="eastAsia"/>
        </w:rPr>
        <w:br/>
      </w:r>
      <w:r>
        <w:rPr>
          <w:rFonts w:hint="eastAsia"/>
        </w:rPr>
        <w:t>　　　　1.2.3 中共聚单体含量 （6–10%）</w:t>
      </w:r>
      <w:r>
        <w:rPr>
          <w:rFonts w:hint="eastAsia"/>
        </w:rPr>
        <w:br/>
      </w:r>
      <w:r>
        <w:rPr>
          <w:rFonts w:hint="eastAsia"/>
        </w:rPr>
        <w:t>　　　　1.2.4 高共聚单体含量 （&gt;10%）</w:t>
      </w:r>
      <w:r>
        <w:rPr>
          <w:rFonts w:hint="eastAsia"/>
        </w:rPr>
        <w:br/>
      </w:r>
      <w:r>
        <w:rPr>
          <w:rFonts w:hint="eastAsia"/>
        </w:rPr>
        <w:t>　　1.3 从不同应用，1-丁烯-乙烯共聚物主要包括如下几个方面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全球不同应用1-丁烯-乙烯共聚物销售额增长趋势2020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消费品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1-丁烯-乙烯共聚物行业背景、发展历史、现状及趋势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1-丁烯-乙烯共聚物行业目前现状分析</w:t>
      </w:r>
      <w:r>
        <w:rPr>
          <w:rFonts w:hint="eastAsia"/>
        </w:rPr>
        <w:br/>
      </w:r>
      <w:r>
        <w:rPr>
          <w:rFonts w:hint="eastAsia"/>
        </w:rPr>
        <w:t>　　　　1.4.2 1-丁烯-乙烯共聚物发展趋势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全球1-丁烯-乙烯共聚物总体规模分析</w:t>
      </w:r>
      <w:r>
        <w:rPr>
          <w:rFonts w:hint="eastAsia"/>
        </w:rPr>
        <w:br/>
      </w:r>
      <w:r>
        <w:rPr>
          <w:rFonts w:hint="eastAsia"/>
        </w:rPr>
        <w:t>　　2.1 全球1-丁烯-乙烯共聚物供需现状及预测（2020-2031）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全球1-丁烯-乙烯共聚物产能、产量、产能利用率及发展趋势（2020-2031）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全球1-丁烯-乙烯共聚物产量、需求量及发展趋势（2020-2031）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全球主要地区1-丁烯-乙烯共聚物产量及发展趋势（2020-2031）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全球主要地区1-丁烯-乙烯共聚物产量（2020-2025）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全球主要地区1-丁烯-乙烯共聚物产量（2026-2031）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全球主要地区1-丁烯-乙烯共聚物产量市场份额（2020-2031）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中国1-丁烯-乙烯共聚物供需现状及预测（2020-2031）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中国1-丁烯-乙烯共聚物产能、产量、产能利用率及发展趋势（2020-2031）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中国1-丁烯-乙烯共聚物产量、市场需求量及发展趋势（2020-2031）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全球1-丁烯-乙烯共聚物销量及销售额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全球市场1-丁烯-乙烯共聚物销售额（2020-2031）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全球市场1-丁烯-乙烯共聚物销量（2020-2031）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全球市场1-丁烯-乙烯共聚物价格趋势（2020-2031）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全球1-丁烯-乙烯共聚物主要地区分析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全球主要地区1-丁烯-乙烯共聚物市场规模分析：2020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全球主要地区1-丁烯-乙烯共聚物销售收入及市场份额（2020-2025年）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全球主要地区1-丁烯-乙烯共聚物销售收入预测（2026-2031年）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全球主要地区1-丁烯-乙烯共聚物销量分析：2020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全球主要地区1-丁烯-乙烯共聚物销量及市场份额（2020-2025年）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全球主要地区1-丁烯-乙烯共聚物销量及市场份额预测（2026-2031）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北美市场1-丁烯-乙烯共聚物销量、收入及增长率（2020-2031）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欧洲市场1-丁烯-乙烯共聚物销量、收入及增长率（2020-2031）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中国市场1-丁烯-乙烯共聚物销量、收入及增长率（2020-2031）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日本市场1-丁烯-乙烯共聚物销量、收入及增长率（2020-2031）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东南亚市场1-丁烯-乙烯共聚物销量、收入及增长率（2020-2031）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印度市场1-丁烯-乙烯共聚物销量、收入及增长率（2020-2031）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全球市场主要厂商1-丁烯-乙烯共聚物产能市场份额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全球市场主要厂商1-丁烯-乙烯共聚物销量（2020-2025）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全球市场主要厂商1-丁烯-乙烯共聚物销量（2020-2025）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全球市场主要厂商1-丁烯-乙烯共聚物销售收入（2020-2025）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全球市场主要厂商1-丁烯-乙烯共聚物销售价格（2020-2025）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2024年全球主要生产商1-丁烯-乙烯共聚物收入排名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中国市场主要厂商1-丁烯-乙烯共聚物销量（2020-2025）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中国市场主要厂商1-丁烯-乙烯共聚物销量（2020-2025）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中国市场主要厂商1-丁烯-乙烯共聚物销售收入（2020-2025）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2024年中国主要生产商1-丁烯-乙烯共聚物收入排名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中国市场主要厂商1-丁烯-乙烯共聚物销售价格（2020-2025）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全球主要厂商1-丁烯-乙烯共聚物总部及产地分布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全球主要厂商成立时间及1-丁烯-乙烯共聚物商业化日期</w:t>
      </w:r>
      <w:r>
        <w:rPr>
          <w:rFonts w:hint="eastAsia"/>
        </w:rPr>
        <w:br/>
      </w:r>
      <w:r>
        <w:rPr>
          <w:rFonts w:hint="eastAsia"/>
        </w:rPr>
        <w:t>　　4.6 全球主要厂商1-丁烯-乙烯共聚物产品类型及应用</w:t>
      </w:r>
      <w:r>
        <w:rPr>
          <w:rFonts w:hint="eastAsia"/>
        </w:rPr>
        <w:br/>
      </w:r>
      <w:r>
        <w:rPr>
          <w:rFonts w:hint="eastAsia"/>
        </w:rPr>
        <w:t>　　4.7 1-丁烯-乙烯共聚物行业集中度、竞争程度分析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1-丁烯-乙烯共聚物行业集中度分析：2024年全球Top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全球1-丁烯-乙烯共聚物第一梯队、第二梯队和第三梯队生产商（品牌）及市场份额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1-丁烯-乙烯共聚物销量、收入、价格及毛利率（2020-2025）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1-丁烯-乙烯共聚物销量、收入、价格及毛利率（2020-2025）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1-丁烯-乙烯共聚物销量、收入、价格及毛利率（2020-2025）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1-丁烯-乙烯共聚物销量、收入、价格及毛利率（2020-2025）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1-丁烯-乙烯共聚物销量、收入、价格及毛利率（2020-2025）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1-丁烯-乙烯共聚物销量、收入、价格及毛利率（2020-2025）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1-丁烯-乙烯共聚物销量、收入、价格及毛利率（2020-2025）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1-丁烯-乙烯共聚物销量、收入、价格及毛利率（2020-2025）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1-丁烯-乙烯共聚物销量、收入、价格及毛利率（2020-2025）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1-丁烯-乙烯共聚物销量、收入、价格及毛利率（2020-2025）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1-丁烯-乙烯共聚物销量、收入、价格及毛利率（2020-2025）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1-丁烯-乙烯共聚物销量、收入、价格及毛利率（2020-2025）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1-丁烯-乙烯共聚物销量、收入、价格及毛利率（2020-2025）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1-丁烯-乙烯共聚物销量、收入、价格及毛利率（2020-2025）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1-丁烯-乙烯共聚物销量、收入、价格及毛利率（2020-2025）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1-丁烯-乙烯共聚物销量、收入、价格及毛利率（2020-2025）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1-丁烯-乙烯共聚物销量、收入、价格及毛利率（2020-2025）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1-丁烯-乙烯共聚物销量、收入、价格及毛利率（2020-2025）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1-丁烯-乙烯共聚物销量、收入、价格及毛利率（2020-2025）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1-丁烯-乙烯共聚物销量、收入、价格及毛利率（2020-2025）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不同产品类型1-丁烯-乙烯共聚物分析</w:t>
      </w:r>
      <w:r>
        <w:rPr>
          <w:rFonts w:hint="eastAsia"/>
        </w:rPr>
        <w:br/>
      </w:r>
      <w:r>
        <w:rPr>
          <w:rFonts w:hint="eastAsia"/>
        </w:rPr>
        <w:t>　　6.1 全球不同产品类型1-丁烯-乙烯共聚物销量（2020-2031）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全球不同产品类型1-丁烯-乙烯共聚物销量及市场份额（2020-2025）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全球不同产品类型1-丁烯-乙烯共聚物销量预测（2026-2031）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全球不同产品类型1-丁烯-乙烯共聚物收入（2020-2031）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全球不同产品类型1-丁烯-乙烯共聚物收入及市场份额（2020-2025）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全球不同产品类型1-丁烯-乙烯共聚物收入预测（2026-2031）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全球不同产品类型1-丁烯-乙烯共聚物价格走势（2020-2031）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不同应用1-丁烯-乙烯共聚物分析</w:t>
      </w:r>
      <w:r>
        <w:rPr>
          <w:rFonts w:hint="eastAsia"/>
        </w:rPr>
        <w:br/>
      </w:r>
      <w:r>
        <w:rPr>
          <w:rFonts w:hint="eastAsia"/>
        </w:rPr>
        <w:t>　　7.1 全球不同应用1-丁烯-乙烯共聚物销量（2020-2031）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全球不同应用1-丁烯-乙烯共聚物销量及市场份额（2020-2025）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全球不同应用1-丁烯-乙烯共聚物销量预测（2026-2031）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全球不同应用1-丁烯-乙烯共聚物收入（2020-2031）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全球不同应用1-丁烯-乙烯共聚物收入及市场份额（2020-2025）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全球不同应用1-丁烯-乙烯共聚物收入预测（2026-2031）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全球不同应用1-丁烯-乙烯共聚物价格走势（2020-2031）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1-丁烯-乙烯共聚物产业链分析</w:t>
      </w:r>
      <w:r>
        <w:rPr>
          <w:rFonts w:hint="eastAsia"/>
        </w:rPr>
        <w:br/>
      </w:r>
      <w:r>
        <w:rPr>
          <w:rFonts w:hint="eastAsia"/>
        </w:rPr>
        <w:t>　　8.2 1-丁烯-乙烯共聚物工艺制造技术分析</w:t>
      </w:r>
      <w:r>
        <w:rPr>
          <w:rFonts w:hint="eastAsia"/>
        </w:rPr>
        <w:br/>
      </w:r>
      <w:r>
        <w:rPr>
          <w:rFonts w:hint="eastAsia"/>
        </w:rPr>
        <w:t>　　8.3 1-丁烯-乙烯共聚物产业上游供应分析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1-丁烯-乙烯共聚物下游客户分析</w:t>
      </w:r>
      <w:r>
        <w:rPr>
          <w:rFonts w:hint="eastAsia"/>
        </w:rPr>
        <w:br/>
      </w:r>
      <w:r>
        <w:rPr>
          <w:rFonts w:hint="eastAsia"/>
        </w:rPr>
        <w:t>　　8.5 1-丁烯-乙烯共聚物销售渠道分析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1-丁烯-乙烯共聚物行业发展机遇及主要驱动因素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1-丁烯-乙烯共聚物行业发展面临的风险</w:t>
      </w:r>
      <w:r>
        <w:rPr>
          <w:rFonts w:hint="eastAsia"/>
        </w:rPr>
        <w:br/>
      </w:r>
      <w:r>
        <w:rPr>
          <w:rFonts w:hint="eastAsia"/>
        </w:rPr>
        <w:t>　　9.3 1-丁烯-乙烯共聚物行业政策分析</w:t>
      </w:r>
      <w:r>
        <w:rPr>
          <w:rFonts w:hint="eastAsia"/>
        </w:rPr>
        <w:br/>
      </w:r>
      <w:r>
        <w:rPr>
          <w:rFonts w:hint="eastAsia"/>
        </w:rPr>
        <w:t>　　9.4 1-丁烯-乙烯共聚物中国企业SWOT分析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全球不同产品类型1-丁烯-乙烯共聚物销售额增长（CAGR）趋势2020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1-丁烯-乙烯共聚物行业目前发展现状</w:t>
      </w:r>
      <w:r>
        <w:rPr>
          <w:rFonts w:hint="eastAsia"/>
        </w:rPr>
        <w:br/>
      </w:r>
      <w:r>
        <w:rPr>
          <w:rFonts w:hint="eastAsia"/>
        </w:rPr>
        <w:t>　　表 4： 1-丁烯-乙烯共聚物发展趋势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全球主要地区1-丁烯-乙烯共聚物产量增速（CAGR）：（2020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全球主要地区1-丁烯-乙烯共聚物产量（2020-2025）&amp;（千吨）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全球主要地区1-丁烯-乙烯共聚物产量（2026-2031）&amp;（千吨）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全球主要地区1-丁烯-乙烯共聚物产量市场份额（2020-2025）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全球主要地区1-丁烯-乙烯共聚物产量（2026-2031）&amp;（千吨）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全球主要地区1-丁烯-乙烯共聚物销售收入增速：（2020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全球主要地区1-丁烯-乙烯共聚物销售收入（2020-2025）&amp;（百万美元）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全球主要地区1-丁烯-乙烯共聚物销售收入市场份额（2020-2025）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全球主要地区1-丁烯-乙烯共聚物收入（2026-2031）&amp;（百万美元）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全球主要地区1-丁烯-乙烯共聚物收入市场份额（2026-2031）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全球主要地区1-丁烯-乙烯共聚物销量（千吨）：2020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全球主要地区1-丁烯-乙烯共聚物销量（2020-2025）&amp;（千吨）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全球主要地区1-丁烯-乙烯共聚物销量市场份额（2020-2025）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全球主要地区1-丁烯-乙烯共聚物销量（2026-2031）&amp;（千吨）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全球主要地区1-丁烯-乙烯共聚物销量份额（2026-2031）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全球市场主要厂商1-丁烯-乙烯共聚物产能（2024-2025）&amp;（千吨）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全球市场主要厂商1-丁烯-乙烯共聚物销量（2020-2025）&amp;（千吨）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全球市场主要厂商1-丁烯-乙烯共聚物销量市场份额（2020-2025）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全球市场主要厂商1-丁烯-乙烯共聚物销售收入（2020-2025）&amp;（百万美元）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全球市场主要厂商1-丁烯-乙烯共聚物销售收入市场份额（2020-2025）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全球市场主要厂商1-丁烯-乙烯共聚物销售价格（2020-2025）&amp;（美元/吨）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2024年全球主要生产商1-丁烯-乙烯共聚物收入排名（百万美元）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中国市场主要厂商1-丁烯-乙烯共聚物销量（2020-2025）&amp;（千吨）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中国市场主要厂商1-丁烯-乙烯共聚物销量市场份额（2020-2025）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中国市场主要厂商1-丁烯-乙烯共聚物销售收入（2020-2025）&amp;（百万美元）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中国市场主要厂商1-丁烯-乙烯共聚物销售收入市场份额（2020-2025）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2024年中国主要生产商1-丁烯-乙烯共聚物收入排名（百万美元）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中国市场主要厂商1-丁烯-乙烯共聚物销售价格（2020-2025）&amp;（美元/吨）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全球主要厂商1-丁烯-乙烯共聚物总部及产地分布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全球主要厂商成立时间及1-丁烯-乙烯共聚物商业化日期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全球主要厂商1-丁烯-乙烯共聚物产品类型及应用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2024年全球1-丁烯-乙烯共聚物主要厂商市场地位（第一梯队、第二梯队和第三梯队）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全球1-丁烯-乙烯共聚物市场投资、并购等现状分析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1-丁烯-乙烯共聚物销量（千吨）、收入（百万美元）、价格（美元/吨）及毛利率（2020-2025）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1-丁烯-乙烯共聚物销量（千吨）、收入（百万美元）、价格（美元/吨）及毛利率（2020-2025）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1-丁烯-乙烯共聚物销量（千吨）、收入（百万美元）、价格（美元/吨）及毛利率（2020-2025）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1-丁烯-乙烯共聚物销量（千吨）、收入（百万美元）、价格（美元/吨）及毛利率（2020-2025）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1-丁烯-乙烯共聚物销量（千吨）、收入（百万美元）、价格（美元/吨）及毛利率（2020-2025）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1-丁烯-乙烯共聚物销量（千吨）、收入（百万美元）、价格（美元/吨）及毛利率（2020-2025）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1-丁烯-乙烯共聚物销量（千吨）、收入（百万美元）、价格（美元/吨）及毛利率（2020-2025）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1-丁烯-乙烯共聚物销量（千吨）、收入（百万美元）、价格（美元/吨）及毛利率（2020-2025）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1-丁烯-乙烯共聚物销量（千吨）、收入（百万美元）、价格（美元/吨）及毛利率（2020-2025）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1-丁烯-乙烯共聚物销量（千吨）、收入（百万美元）、价格（美元/吨）及毛利率（2020-2025）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1-丁烯-乙烯共聚物销量（千吨）、收入（百万美元）、价格（美元/吨）及毛利率（2020-2025）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1-丁烯-乙烯共聚物销量（千吨）、收入（百万美元）、价格（美元/吨）及毛利率（2020-2025）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1-丁烯-乙烯共聚物销量（千吨）、收入（百万美元）、价格（美元/吨）及毛利率（2020-2025）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1-丁烯-乙烯共聚物销量（千吨）、收入（百万美元）、价格（美元/吨）及毛利率（2020-2025）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1-丁烯-乙烯共聚物销量（千吨）、收入（百万美元）、价格（美元/吨）及毛利率（2020-2025）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1-丁烯-乙烯共聚物销量（千吨）、收入（百万美元）、价格（美元/吨）及毛利率（2020-2025）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1-丁烯-乙烯共聚物销量（千吨）、收入（百万美元）、价格（美元/吨）及毛利率（2020-2025）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1-丁烯-乙烯共聚物销量（千吨）、收入（百万美元）、价格（美元/吨）及毛利率（2020-2025）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1-丁烯-乙烯共聚物销量（千吨）、收入（百万美元）、价格（美元/吨）及毛利率（2020-2025）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1-丁烯-乙烯共聚物生产基地、销售区域、竞争对手及市场地位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1-丁烯-乙烯共聚物产品规格、参数及市场应用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1-丁烯-乙烯共聚物销量（千吨）、收入（百万美元）、价格（美元/吨）及毛利率（2020-2025）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全球不同产品类型1-丁烯-乙烯共聚物销量（2020-2025年）&amp;（千吨）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全球不同产品类型1-丁烯-乙烯共聚物销量市场份额（2020-2025）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全球不同产品类型1-丁烯-乙烯共聚物销量预测（2026-2031）&amp;（千吨）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全球市场不同产品类型1-丁烯-乙烯共聚物销量市场份额预测（2026-2031）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全球不同产品类型1-丁烯-乙烯共聚物收入（2020-2025年）&amp;（百万美元）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全球不同产品类型1-丁烯-乙烯共聚物收入市场份额（2020-2025）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全球不同产品类型1-丁烯-乙烯共聚物收入预测（2026-2031）&amp;（百万美元）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全球不同产品类型1-丁烯-乙烯共聚物收入市场份额预测（2026-2031）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全球不同应用1-丁烯-乙烯共聚物销量（2020-2025年）&amp;（千吨）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全球不同应用1-丁烯-乙烯共聚物销量市场份额（2020-2025）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全球不同应用1-丁烯-乙烯共聚物销量预测（2026-2031）&amp;（千吨）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全球市场不同应用1-丁烯-乙烯共聚物销量市场份额预测（2026-2031）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全球不同应用1-丁烯-乙烯共聚物收入（2020-2025年）&amp;（百万美元）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全球不同应用1-丁烯-乙烯共聚物收入市场份额（2020-2025）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全球不同应用1-丁烯-乙烯共聚物收入预测（2026-2031）&amp;（百万美元）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全球不同应用1-丁烯-乙烯共聚物收入市场份额预测（2026-2031）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1-丁烯-乙烯共聚物上游原料供应商及联系方式列表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1-丁烯-乙烯共聚物典型客户列表</w:t>
      </w:r>
      <w:r>
        <w:rPr>
          <w:rFonts w:hint="eastAsia"/>
        </w:rPr>
        <w:br/>
      </w:r>
      <w:r>
        <w:rPr>
          <w:rFonts w:hint="eastAsia"/>
        </w:rPr>
        <w:t>　　表 156： 1-丁烯-乙烯共聚物主要销售模式及销售渠道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1-丁烯-乙烯共聚物行业发展机遇及主要驱动因素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1-丁烯-乙烯共聚物行业发展面临的风险</w:t>
      </w:r>
      <w:r>
        <w:rPr>
          <w:rFonts w:hint="eastAsia"/>
        </w:rPr>
        <w:br/>
      </w:r>
      <w:r>
        <w:rPr>
          <w:rFonts w:hint="eastAsia"/>
        </w:rPr>
        <w:t>　　表 159： 1-丁烯-乙烯共聚物行业政策分析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1-丁烯-乙烯共聚物产品图片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全球不同产品类型1-丁烯-乙烯共聚物销售额2020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全球不同产品类型1-丁烯-乙烯共聚物市场份额2024 &amp; 2031</w:t>
      </w:r>
      <w:r>
        <w:rPr>
          <w:rFonts w:hint="eastAsia"/>
        </w:rPr>
        <w:br/>
      </w:r>
      <w:r>
        <w:rPr>
          <w:rFonts w:hint="eastAsia"/>
        </w:rPr>
        <w:t>　　图 4： 低共聚单体含量 （2–6%）产品图片</w:t>
      </w:r>
      <w:r>
        <w:rPr>
          <w:rFonts w:hint="eastAsia"/>
        </w:rPr>
        <w:br/>
      </w:r>
      <w:r>
        <w:rPr>
          <w:rFonts w:hint="eastAsia"/>
        </w:rPr>
        <w:t>　　图 5： 中共聚单体含量 （6–10%）产品图片</w:t>
      </w:r>
      <w:r>
        <w:rPr>
          <w:rFonts w:hint="eastAsia"/>
        </w:rPr>
        <w:br/>
      </w:r>
      <w:r>
        <w:rPr>
          <w:rFonts w:hint="eastAsia"/>
        </w:rPr>
        <w:t>　　图 6： 高共聚单体含量 （&gt;10%）产品图片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全球不同应用1-丁烯-乙烯共聚物市场份额2024 &amp; 2031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消费品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全球1-丁烯-乙烯共聚物产能、产量、产能利用率及发展趋势（2020-2031）&amp;（千吨）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全球1-丁烯-乙烯共聚物产量、需求量及发展趋势（2020-2031）&amp;（千吨）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全球主要地区1-丁烯-乙烯共聚物产量（2020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全球主要地区1-丁烯-乙烯共聚物产量市场份额（2020-2031）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中国1-丁烯-乙烯共聚物产能、产量、产能利用率及发展趋势（2020-2031）&amp;（千吨）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中国1-丁烯-乙烯共聚物产量、市场需求量及发展趋势（2020-2031）&amp;（千吨）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全球1-丁烯-乙烯共聚物市场销售额及增长率：（2020-2031）&amp;（百万美元）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全球市场1-丁烯-乙烯共聚物市场规模：2020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全球市场1-丁烯-乙烯共聚物销量及增长率（2020-2031）&amp;（千吨）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全球市场1-丁烯-乙烯共聚物价格趋势（2020-2031）&amp;（美元/吨）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全球主要地区1-丁烯-乙烯共聚物销售收入（2020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全球主要地区1-丁烯-乙烯共聚物销售收入市场份额（2020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北美市场1-丁烯-乙烯共聚物销量及增长率（2020-2031）&amp;（千吨）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北美市场1-丁烯-乙烯共聚物收入及增长率（2020-2031）&amp;（百万美元）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欧洲市场1-丁烯-乙烯共聚物销量及增长率（2020-2031）&amp;（千吨）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欧洲市场1-丁烯-乙烯共聚物收入及增长率（2020-2031）&amp;（百万美元）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中国市场1-丁烯-乙烯共聚物销量及增长率（2020-2031）&amp;（千吨）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中国市场1-丁烯-乙烯共聚物收入及增长率（2020-2031）&amp;（百万美元）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日本市场1-丁烯-乙烯共聚物销量及增长率（2020-2031）&amp;（千吨）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日本市场1-丁烯-乙烯共聚物收入及增长率（2020-2031）&amp;（百万美元）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东南亚市场1-丁烯-乙烯共聚物销量及增长率（2020-2031）&amp;（千吨）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东南亚市场1-丁烯-乙烯共聚物收入及增长率（2020-2031）&amp;（百万美元）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印度市场1-丁烯-乙烯共聚物销量及增长率（2020-2031）&amp;（千吨）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印度市场1-丁烯-乙烯共聚物收入及增长率（2020-2031）&amp;（百万美元）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2024年全球市场主要厂商1-丁烯-乙烯共聚物销量市场份额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2024年全球市场主要厂商1-丁烯-乙烯共聚物收入市场份额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2024年中国市场主要厂商1-丁烯-乙烯共聚物销量市场份额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2024年中国市场主要厂商1-丁烯-乙烯共聚物收入市场份额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2024年全球前五大生产商1-丁烯-乙烯共聚物市场份额</w:t>
      </w:r>
      <w:r>
        <w:rPr>
          <w:rFonts w:hint="eastAsia"/>
        </w:rPr>
        <w:br/>
      </w:r>
      <w:r>
        <w:rPr>
          <w:rFonts w:hint="eastAsia"/>
        </w:rPr>
        <w:t>　　图 44： 2024年全球1-丁烯-乙烯共聚物第一梯队、第二梯队和第三梯队厂商及市场份额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全球不同产品类型1-丁烯-乙烯共聚物价格走势（2020-2031）&amp;（美元/吨）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全球不同应用1-丁烯-乙烯共聚物价格走势（2020-2031）&amp;（美元/吨）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1-丁烯-乙烯共聚物产业链</w:t>
      </w:r>
      <w:r>
        <w:rPr>
          <w:rFonts w:hint="eastAsia"/>
        </w:rPr>
        <w:br/>
      </w:r>
      <w:r>
        <w:rPr>
          <w:rFonts w:hint="eastAsia"/>
        </w:rPr>
        <w:t>　　图 48： 1-丁烯-乙烯共聚物中国企业SWOT分析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a195ce8f749e2" w:history="1">
        <w:r>
          <w:rPr>
            <w:rStyle w:val="Hyperlink"/>
          </w:rPr>
          <w:t>2025-2031年全球与中国1-丁烯-乙烯共聚物市场现状及发展前景预测报告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a195ce8f749e2" w:history="1">
        <w:r>
          <w:rPr>
            <w:rStyle w:val="Hyperlink"/>
          </w:rPr>
          <w:t>https://www.20087.com/8/67/1-DingXi-YiXiGongJuWuDeFaZhanQianJing.html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92f9871fc4684" w:history="1">
      <w:r>
        <w:rPr>
          <w:rStyle w:val="Hyperlink"/>
        </w:rPr>
        <w:t>2025-2031年全球与中国1-丁烯-乙烯共聚物市场现状及发展前景预测报告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1-DingXi-YiXiGongJuWuDeFaZhanQianJing.html" TargetMode="External" Id="R7e5a195ce8f7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1-DingXi-YiXiGongJuWuDeFaZhanQianJing.html" TargetMode="External" Id="Rb6d92f9871fc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2025-07-26T00:23:33Z</dcterms:created>
  <dcterms:modified xsi:type="dcterms:W3CDTF">2025-07-26T01:23:33Z</dcterms:modified>
  <dc:subject>2025-2031年全球与中国1-丁烯-乙烯共聚物市场现状及发展前景预测报告</dc:subject>
  <dc:title>2025-2031年全球与中国1-丁烯-乙烯共聚物市场现状及发展前景预测报告</dc:title>
  <cp:keywords>2025-2031年全球与中国1-丁烯-乙烯共聚物市场现状及发展前景预测报告</cp:keywords>
  <dc:description>2025-2031年全球与中国1-丁烯-乙烯共聚物市场现状及发展前景预测报告</dc:description>
</cp:coreProperties>
</file>