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e0093be3743c1" w:history="1">
              <w:r>
                <w:rPr>
                  <w:rStyle w:val="Hyperlink"/>
                </w:rPr>
                <w:t>2025-2031年中国尼龙帘子布行业市场调研与前景分析报告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e0093be3743c1" w:history="1">
              <w:r>
                <w:rPr>
                  <w:rStyle w:val="Hyperlink"/>
                </w:rPr>
                <w:t>2025-2031年中国尼龙帘子布行业市场调研与前景分析报告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e0093be3743c1" w:history="1">
                <w:r>
                  <w:rPr>
                    <w:rStyle w:val="Hyperlink"/>
                  </w:rPr>
                  <w:t>https://www.20087.com/8/17/NiLongLianZiBuHangYeQianJingQuShi.html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帘子布是一种用于轮胎骨架层的高强度纤维织物，具有耐磨损、耐疲劳等特点。近年来，随着汽车工业的发展和技术进步，尼龙帘子布的需求量持续增长。当前市场上，尼龙帘子布不仅在强度和耐久性方面有所提高，还通过改进纤维结构和织造工艺，提高了产品的均匀性和一致性。此外，随着环保法规的严格实施，尼龙帘子布的生产过程更加注重节能减排和废弃物回收利用。</w:t>
      </w:r>
      <w:r>
        <w:rPr>
          <w:rFonts w:hint="eastAsia"/>
        </w:rPr>
        <w:br/>
      </w:r>
      <w:r>
        <w:rPr>
          <w:rFonts w:hint="eastAsia"/>
        </w:rPr>
        <w:t>　　未来，尼龙帘子布将更加注重高性能和可持续性。一方面，随着汽车行业对轮胎性能要求的提高，尼龙帘子布将更加注重提高其耐热性、耐老化性等性能指标，以适应高速行驶和复杂路况的要求。另一方面，随着可持续发展理念的普及，尼龙帘子布将更加注重采用环保材料和技术，减少生产过程中的能耗和污染。此外，随着新材料技术的发展，尼龙帘子布还将探索与碳纤维、芳纶等高性能纤维的复合使用，以进一步提高轮胎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e0093be3743c1" w:history="1">
        <w:r>
          <w:rPr>
            <w:rStyle w:val="Hyperlink"/>
          </w:rPr>
          <w:t>2025-2031年中国尼龙帘子布行业市场调研与前景分析报告</w:t>
        </w:r>
      </w:hyperlink>
      <w:r>
        <w:rPr>
          <w:rFonts w:hint="eastAsia"/>
        </w:rPr>
        <w:t>》基于国家统计局及相关行业协会的详实数据，结合国内外尼龙帘子布行业研究资料及深入市场调研，系统分析了尼龙帘子布行业的市场规模、市场需求及产业链现状。报告重点探讨了尼龙帘子布行业整体运行情况及细分领域特点，科学预测了尼龙帘子布市场前景与发展趋势，揭示了尼龙帘子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1e0093be3743c1" w:history="1">
        <w:r>
          <w:rPr>
            <w:rStyle w:val="Hyperlink"/>
          </w:rPr>
          <w:t>2025-2031年中国尼龙帘子布行业市场调研与前景分析报告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尼龙帘子布行业界定</w:t>
      </w:r>
      <w:r>
        <w:rPr>
          <w:rFonts w:hint="eastAsia"/>
        </w:rPr>
        <w:br/>
      </w:r>
      <w:r>
        <w:rPr>
          <w:rFonts w:hint="eastAsia"/>
        </w:rPr>
        <w:t>　　第一节 尼龙帘子布行业定义</w:t>
      </w:r>
      <w:r>
        <w:rPr>
          <w:rFonts w:hint="eastAsia"/>
        </w:rPr>
        <w:br/>
      </w:r>
      <w:r>
        <w:rPr>
          <w:rFonts w:hint="eastAsia"/>
        </w:rPr>
        <w:t>　　第二节 尼龙帘子布行业特点分析</w:t>
      </w:r>
      <w:r>
        <w:rPr>
          <w:rFonts w:hint="eastAsia"/>
        </w:rPr>
        <w:br/>
      </w:r>
      <w:r>
        <w:rPr>
          <w:rFonts w:hint="eastAsia"/>
        </w:rPr>
        <w:t>　　第三节 尼龙帘子布行业发展历程</w:t>
      </w:r>
      <w:r>
        <w:rPr>
          <w:rFonts w:hint="eastAsia"/>
        </w:rPr>
        <w:br/>
      </w:r>
      <w:r>
        <w:rPr>
          <w:rFonts w:hint="eastAsia"/>
        </w:rPr>
        <w:t>　　第四节 尼龙帘子布产业链分析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2024-2025年全球尼龙帘子布行业发展态势分析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全球尼龙帘子布行业总体情况</w:t>
      </w:r>
      <w:r>
        <w:rPr>
          <w:rFonts w:hint="eastAsia"/>
        </w:rPr>
        <w:br/>
      </w:r>
      <w:r>
        <w:rPr>
          <w:rFonts w:hint="eastAsia"/>
        </w:rPr>
        <w:t>　　第二节 尼龙帘子布行业重点国家、地区市场分析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全球尼龙帘子布行业发展前景预测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2024-2025年中国尼龙帘子布行业发展环境分析</w:t>
      </w:r>
      <w:r>
        <w:rPr>
          <w:rFonts w:hint="eastAsia"/>
        </w:rPr>
        <w:br/>
      </w:r>
      <w:r>
        <w:rPr>
          <w:rFonts w:hint="eastAsia"/>
        </w:rPr>
        <w:t>　　第一节 尼龙帘子布行业经济环境分析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尼龙帘子布行业政策环境分析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一、尼龙帘子布行业相关政策</w:t>
      </w:r>
      <w:r>
        <w:rPr>
          <w:rFonts w:hint="eastAsia"/>
        </w:rPr>
        <w:br/>
      </w:r>
      <w:r>
        <w:rPr>
          <w:rFonts w:hint="eastAsia"/>
        </w:rPr>
        <w:t>　　　　二、尼龙帘子布行业相关标准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尼龙帘子布行业技术发展现状及趋势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当前我国尼龙帘子布技术发展现状</w:t>
      </w:r>
      <w:r>
        <w:rPr>
          <w:rFonts w:hint="eastAsia"/>
        </w:rPr>
        <w:br/>
      </w:r>
      <w:r>
        <w:rPr>
          <w:rFonts w:hint="eastAsia"/>
        </w:rPr>
        <w:t>　　第二节 中外尼龙帘子布技术差距及产生差距的主要原因分析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提高我国尼龙帘子布技术的对策</w:t>
      </w:r>
      <w:r>
        <w:rPr>
          <w:rFonts w:hint="eastAsia"/>
        </w:rPr>
        <w:br/>
      </w:r>
      <w:r>
        <w:rPr>
          <w:rFonts w:hint="eastAsia"/>
        </w:rPr>
        <w:t>　　第四节 我国尼龙帘子布研发、设计发展趋势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中国尼龙帘子布行业市场供需状况分析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中国尼龙帘子布行业市场规模情况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中国尼龙帘子布行业市场需求状况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一、2019-2024年尼龙帘子布行业市场需求情况</w:t>
      </w:r>
      <w:r>
        <w:rPr>
          <w:rFonts w:hint="eastAsia"/>
        </w:rPr>
        <w:br/>
      </w:r>
      <w:r>
        <w:rPr>
          <w:rFonts w:hint="eastAsia"/>
        </w:rPr>
        <w:t>　　　　二、尼龙帘子布行业市场需求特点分析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三、2025-2031年尼龙帘子布行业市场需求预测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中国尼龙帘子布行业产量情况分析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一、2019-2024年尼龙帘子布行业产量统计</w:t>
      </w:r>
      <w:r>
        <w:rPr>
          <w:rFonts w:hint="eastAsia"/>
        </w:rPr>
        <w:br/>
      </w:r>
      <w:r>
        <w:rPr>
          <w:rFonts w:hint="eastAsia"/>
        </w:rPr>
        <w:t>　　　　二、尼龙帘子布行业市场供给特点分析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三、2025-2031年尼龙帘子布行业产量预测</w:t>
      </w:r>
      <w:r>
        <w:rPr>
          <w:rFonts w:hint="eastAsia"/>
        </w:rPr>
        <w:br/>
      </w:r>
      <w:r>
        <w:rPr>
          <w:rFonts w:hint="eastAsia"/>
        </w:rPr>
        <w:t>　　第四节 尼龙帘子布行业市场供需平衡状况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中国尼龙帘子布行业进出口情况分析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尼龙帘子布行业出口情况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一、2019-2024年尼龙帘子布行业出口情况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三、2025-2031年尼龙帘子布行业出口情况预测</w:t>
      </w:r>
      <w:r>
        <w:rPr>
          <w:rFonts w:hint="eastAsia"/>
        </w:rPr>
        <w:br/>
      </w:r>
      <w:r>
        <w:rPr>
          <w:rFonts w:hint="eastAsia"/>
        </w:rPr>
        <w:t>　　第二节 尼龙帘子布行业进口情况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一、2019-2024年尼龙帘子布行业进口情况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三、2025-2031年尼龙帘子布行业进口情况预测</w:t>
      </w:r>
      <w:r>
        <w:rPr>
          <w:rFonts w:hint="eastAsia"/>
        </w:rPr>
        <w:br/>
      </w:r>
      <w:r>
        <w:rPr>
          <w:rFonts w:hint="eastAsia"/>
        </w:rPr>
        <w:t>　　第三节 尼龙帘子布行业进出口面临的挑战及对策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中国尼龙帘子布行业产品价格监测</w:t>
      </w:r>
      <w:r>
        <w:rPr>
          <w:rFonts w:hint="eastAsia"/>
        </w:rPr>
        <w:br/>
      </w:r>
      <w:r>
        <w:rPr>
          <w:rFonts w:hint="eastAsia"/>
        </w:rPr>
        <w:t>　　　　一、尼龙帘子布市场价格特征</w:t>
      </w:r>
      <w:r>
        <w:rPr>
          <w:rFonts w:hint="eastAsia"/>
        </w:rPr>
        <w:br/>
      </w:r>
      <w:r>
        <w:rPr>
          <w:rFonts w:hint="eastAsia"/>
        </w:rPr>
        <w:t>　　　　二、当前尼龙帘子布市场价格评述</w:t>
      </w:r>
      <w:r>
        <w:rPr>
          <w:rFonts w:hint="eastAsia"/>
        </w:rPr>
        <w:br/>
      </w:r>
      <w:r>
        <w:rPr>
          <w:rFonts w:hint="eastAsia"/>
        </w:rPr>
        <w:t>　　　　三、影响尼龙帘子布市场价格因素分析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四、未来尼龙帘子布市场价格走势预测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中国尼龙帘子布行业重点区域市场分析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尼龙帘子布行业区域市场分布情况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尼龙帘子布行业细分市场调研分析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尼龙帘子布细分产品（一）市场调研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尼龙帘子布细分产品（二）市场调研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尼龙帘子布行业上、下游市场分析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尼龙帘子布行业上游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尼龙帘子布行业下游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尼龙帘子布行业重点企业发展调研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尼龙帘子布重点企业（一）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尼龙帘子布重点企业（二）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尼龙帘子布重点企业（三）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尼龙帘子布重点企业（四）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尼龙帘子布重点企业（五）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尼龙帘子布重点企业（六）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尼龙帘子布行业风险及对策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2025-2031年尼龙帘子布行业发展环境分析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2025-2031年尼龙帘子布行业投资特性分析</w:t>
      </w:r>
      <w:r>
        <w:rPr>
          <w:rFonts w:hint="eastAsia"/>
        </w:rPr>
        <w:br/>
      </w:r>
      <w:r>
        <w:rPr>
          <w:rFonts w:hint="eastAsia"/>
        </w:rPr>
        <w:t>　　　　一、尼龙帘子布行业进入壁垒</w:t>
      </w:r>
      <w:r>
        <w:rPr>
          <w:rFonts w:hint="eastAsia"/>
        </w:rPr>
        <w:br/>
      </w:r>
      <w:r>
        <w:rPr>
          <w:rFonts w:hint="eastAsia"/>
        </w:rPr>
        <w:t>　　　　二、尼龙帘子布行业盈利模式</w:t>
      </w:r>
      <w:r>
        <w:rPr>
          <w:rFonts w:hint="eastAsia"/>
        </w:rPr>
        <w:br/>
      </w:r>
      <w:r>
        <w:rPr>
          <w:rFonts w:hint="eastAsia"/>
        </w:rPr>
        <w:t>　　　　三、尼龙帘子布行业盈利因素</w:t>
      </w:r>
      <w:r>
        <w:rPr>
          <w:rFonts w:hint="eastAsia"/>
        </w:rPr>
        <w:br/>
      </w:r>
      <w:r>
        <w:rPr>
          <w:rFonts w:hint="eastAsia"/>
        </w:rPr>
        <w:t>　　第三节 尼龙帘子布行业“波特五力模型”分析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2025-2031年尼龙帘子布行业风险及对策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尼龙帘子布企业竞争策略分析</w:t>
      </w:r>
      <w:r>
        <w:rPr>
          <w:rFonts w:hint="eastAsia"/>
        </w:rPr>
        <w:br/>
      </w:r>
      <w:r>
        <w:rPr>
          <w:rFonts w:hint="eastAsia"/>
        </w:rPr>
        <w:t>　　第一节 尼龙帘子布市场竞争策略分析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一、2025-2031年中国尼龙帘子布市场增长潜力分析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二、2025-2031年中国尼龙帘子布主要潜力品种分析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三、现有尼龙帘子布产品竞争策略分析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四、潜力尼龙帘子布品种竞争策略选择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2025-2031年中国尼龙帘子布企业竞争策略分析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一、2025-2031年我国尼龙帘子布市场竞争趋势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二、2025-2031年尼龙帘子布行业竞争格局展望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三、2025-2031年尼龙帘子布行业竞争策略分析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四、2025-2031年尼龙帘子布企业竞争策略分析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2025-2031年中国尼龙帘子布行业发展趋势分析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一、2025-2031年尼龙帘子布技术发展趋势分析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二、2025-2031年尼龙帘子布产品发展趋势分析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三、2025-2031年尼龙帘子布行业竞争格局展望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2025-2031年中国尼龙帘子布市场趋势分析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一、2025-2031年尼龙帘子布发展趋势预测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二、2025-2031年尼龙帘子布市场前景分析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三、2025-2031年尼龙帘子布产业政策趋向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2025-2031年尼龙帘子布行业投资价值评估分析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尼龙帘子布行业发展建议分析</w:t>
      </w:r>
      <w:r>
        <w:rPr>
          <w:rFonts w:hint="eastAsia"/>
        </w:rPr>
        <w:br/>
      </w:r>
      <w:r>
        <w:rPr>
          <w:rFonts w:hint="eastAsia"/>
        </w:rPr>
        <w:t>　　第一节 尼龙帘子布行业研究结论及建议</w:t>
      </w:r>
      <w:r>
        <w:rPr>
          <w:rFonts w:hint="eastAsia"/>
        </w:rPr>
        <w:br/>
      </w:r>
      <w:r>
        <w:rPr>
          <w:rFonts w:hint="eastAsia"/>
        </w:rPr>
        <w:t>　　第二节 尼龙帘子布细分行业研究结论及建议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中智~林~－尼龙帘子布行业竞争策略总结及建议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2025-2031年中国尼龙帘子布行业产能预测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2025-2031年中国尼龙帘子布行业产量预测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2025-2031年中国尼龙帘子布行业市场需求预测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**地区尼龙帘子布市场规模及增长情况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**地区尼龙帘子布行业市场需求情况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**地区尼龙帘子布行业市场需求情况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尼龙帘子布重点企业经营情况分析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2025年尼龙帘子布行业壁垒</w:t>
      </w:r>
      <w:r>
        <w:rPr>
          <w:rFonts w:hint="eastAsia"/>
        </w:rPr>
        <w:br/>
      </w:r>
      <w:r>
        <w:rPr>
          <w:rFonts w:hint="eastAsia"/>
        </w:rPr>
        <w:t>　　图表 2025年尼龙帘子布市场前景分析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2025-2031年中国尼龙帘子布市场需求预测</w:t>
      </w:r>
      <w:r>
        <w:rPr>
          <w:rFonts w:hint="eastAsia"/>
        </w:rPr>
        <w:br/>
      </w:r>
      <w:r>
        <w:rPr>
          <w:rFonts w:hint="eastAsia"/>
        </w:rPr>
        <w:t>　　图表 2025年尼龙帘子布发展趋势预测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e0093be3743c1" w:history="1">
        <w:r>
          <w:rPr>
            <w:rStyle w:val="Hyperlink"/>
          </w:rPr>
          <w:t>2025-2031年中国尼龙帘子布行业市场调研与前景分析报告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e0093be3743c1" w:history="1">
        <w:r>
          <w:rPr>
            <w:rStyle w:val="Hyperlink"/>
          </w:rPr>
          <w:t>https://www.20087.com/8/17/NiLongLianZiBuHangYeQianJingQuShi.html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热点：帘子布是什么材料、尼龙帘子布规格、涤纶帘子布、尼龙帘子布厂家排名、尼龙织带、尼龙帘子布用途、怎样搭配窗帘效果最好、尼龙帘子布价格走势图、尼龙网布厂家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62f6acbc94883" w:history="1">
      <w:r>
        <w:rPr>
          <w:rStyle w:val="Hyperlink"/>
        </w:rPr>
        <w:t>2025-2031年中国尼龙帘子布行业市场调研与前景分析报告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NiLongLianZiBuHangYeQianJingQuShi.html" TargetMode="External" Id="R431e0093be37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NiLongLianZiBuHangYeQianJingQuShi.html" TargetMode="External" Id="R26a62f6acbc9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2024-09-14T05:31:00Z</dcterms:created>
  <dcterms:modified xsi:type="dcterms:W3CDTF">2024-09-14T06:31:00Z</dcterms:modified>
  <dc:subject>2025-2031年中国尼龙帘子布行业市场调研与前景分析报告</dc:subject>
  <dc:title>2025-2031年中国尼龙帘子布行业市场调研与前景分析报告</dc:title>
  <cp:keywords>2025-2031年中国尼龙帘子布行业市场调研与前景分析报告</cp:keywords>
  <dc:description>2025-2031年中国尼龙帘子布行业市场调研与前景分析报告</dc:description>
</cp:coreProperties>
</file>