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062412e0408b" w:history="1">
              <w:r>
                <w:rPr>
                  <w:rStyle w:val="Hyperlink"/>
                </w:rPr>
                <w:t>2025-2031年全球与中国挤出涂层级LDPE市场研究及趋势分析报告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062412e0408b" w:history="1">
              <w:r>
                <w:rPr>
                  <w:rStyle w:val="Hyperlink"/>
                </w:rPr>
                <w:t>2025-2031年全球与中国挤出涂层级LDPE市场研究及趋势分析报告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8062412e0408b" w:history="1">
                <w:r>
                  <w:rPr>
                    <w:rStyle w:val="Hyperlink"/>
                  </w:rPr>
                  <w:t>https://www.20087.com/8/07/JiChuTuCengJiLDPEFaZhanQuShi.html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涂层级低密度聚乙烯是一种广泛应用在食品包装、电缆绝缘、农业薄膜以及复合材料层压板等领域的树脂材料。随着技术进步与环保要求提升，市场上的LDPE产品正逐渐向高性能、多功能、绿色环保方向发展，如开发具有优良机械性能、耐候性、可降解性和无毒安全性的新型涂层材料。</w:t>
      </w:r>
      <w:r>
        <w:rPr>
          <w:rFonts w:hint="eastAsia"/>
        </w:rPr>
        <w:br/>
      </w:r>
      <w:r>
        <w:rPr>
          <w:rFonts w:hint="eastAsia"/>
        </w:rPr>
        <w:t>　　未来挤出涂层级LDPE的发展将紧密围绕可持续发展战略展开，一方面，加大研发力度，通过改性技术提高其力学性能和加工性能，以满足更复杂的应用需求；另一方面，推动生物基及可回收LDPE的研发与应用，以适应全球循环经济的趋势和法规限制。此外，智能包装材料领域的新机遇也将促使LDPE涂层技术与电子信息技术、纳米技术等多学科交叉融合，催生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062412e0408b" w:history="1">
        <w:r>
          <w:rPr>
            <w:rStyle w:val="Hyperlink"/>
          </w:rPr>
          <w:t>2025-2031年全球与中国挤出涂层级LDPE市场研究及趋势分析报告</w:t>
        </w:r>
      </w:hyperlink>
      <w:r>
        <w:rPr>
          <w:rFonts w:hint="eastAsia"/>
        </w:rPr>
        <w:t>》基于国家统计局及相关行业协会的详实数据，结合国内外挤出涂层级LDPE行业研究资料及深入市场调研，系统分析了挤出涂层级LDPE行业的市场规模、市场需求及产业链现状。报告重点探讨了挤出涂层级LDPE行业整体运行情况及细分领域特点，科学预测了挤出涂层级LDPE市场前景与发展趋势，揭示了挤出涂层级LDPE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d8062412e0408b" w:history="1">
        <w:r>
          <w:rPr>
            <w:rStyle w:val="Hyperlink"/>
          </w:rPr>
          <w:t>2025-2031年全球与中国挤出涂层级LDPE市场研究及趋势分析报告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产品分类，按生产工艺</w:t>
      </w:r>
      <w:r>
        <w:rPr>
          <w:rFonts w:hint="eastAsia"/>
        </w:rPr>
        <w:br/>
      </w:r>
      <w:r>
        <w:rPr>
          <w:rFonts w:hint="eastAsia"/>
        </w:rPr>
        <w:t>　　　　1.3.1 按生产工艺细分，全球挤出涂层级LDPE市场规模2020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管式法工艺</w:t>
      </w:r>
      <w:r>
        <w:rPr>
          <w:rFonts w:hint="eastAsia"/>
        </w:rPr>
        <w:br/>
      </w:r>
      <w:r>
        <w:rPr>
          <w:rFonts w:hint="eastAsia"/>
        </w:rPr>
        <w:t>　　　　1.3.3 釜式法工艺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按应用细分，全球挤出涂层级LDPE市场规模2020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乳制品包装</w:t>
      </w:r>
      <w:r>
        <w:rPr>
          <w:rFonts w:hint="eastAsia"/>
        </w:rPr>
        <w:br/>
      </w:r>
      <w:r>
        <w:rPr>
          <w:rFonts w:hint="eastAsia"/>
        </w:rPr>
        <w:t>　　　　1.4.3 无酒精饮料包装</w:t>
      </w:r>
      <w:r>
        <w:rPr>
          <w:rFonts w:hint="eastAsia"/>
        </w:rPr>
        <w:br/>
      </w:r>
      <w:r>
        <w:rPr>
          <w:rFonts w:hint="eastAsia"/>
        </w:rPr>
        <w:t>　　　　1.4.4 层压纸包装</w:t>
      </w:r>
      <w:r>
        <w:rPr>
          <w:rFonts w:hint="eastAsia"/>
        </w:rPr>
        <w:br/>
      </w:r>
      <w:r>
        <w:rPr>
          <w:rFonts w:hint="eastAsia"/>
        </w:rPr>
        <w:t>　　　　1.4.5 其他包装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挤出涂层级LDPE行业发展总体概况</w:t>
      </w:r>
      <w:r>
        <w:rPr>
          <w:rFonts w:hint="eastAsia"/>
        </w:rPr>
        <w:br/>
      </w:r>
      <w:r>
        <w:rPr>
          <w:rFonts w:hint="eastAsia"/>
        </w:rPr>
        <w:t>　　　　1.5.2 挤出涂层级LDPE行业发展主要特点</w:t>
      </w:r>
      <w:r>
        <w:rPr>
          <w:rFonts w:hint="eastAsia"/>
        </w:rPr>
        <w:br/>
      </w:r>
      <w:r>
        <w:rPr>
          <w:rFonts w:hint="eastAsia"/>
        </w:rPr>
        <w:t>　　　　1.5.3 挤出涂层级LDPE行业发展影响因素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全球市场，近三年挤出涂层级LDPE主要企业占有率及排名（按销量）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近三年挤出涂层级LDPE主要企业在国际市场占有率（按销量，2020-2025）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2025年挤出涂层级LDPE主要企业在国际市场排名（按销量）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近三年全球市场主要企业挤出涂层级LDPE销量（2020-2025）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全球市场，近三年挤出涂层级LDPE主要企业占有率及排名（按收入）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近三年挤出涂层级LDPE主要企业在国际市场占有率（按收入，2020-2025）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2025年挤出涂层级LDPE主要企业在国际市场排名（按收入）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近三年全球市场主要企业挤出涂层级LDPE销售收入（2020-2025）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全球市场，近三年主要企业挤出涂层级LDPE销售价格（2020-2025）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中国市场，近三年挤出涂层级LDPE主要企业占有率及排名（按销量）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近三年挤出涂层级LDPE主要企业在中国市场占有率（按销量，2020-2025）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2025年挤出涂层级LDPE主要企业在中国市场排名（按销量）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近三年中国市场主要企业挤出涂层级LDPE销量（2020-2025）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中国市场，近三年挤出涂层级LDPE主要企业占有率及排名（按收入）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近三年挤出涂层级LDPE主要企业在中国市场占有率（按收入，2020-2025）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2025年挤出涂层级LDPE主要企业在中国市场排名（按收入）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近三年中国市场主要企业挤出涂层级LDPE销售收入（2020-2025）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全球主要厂商挤出涂层级LDPE总部及产地分布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全球主要厂商成立时间及挤出涂层级LDPE商业化日期</w:t>
      </w:r>
      <w:r>
        <w:rPr>
          <w:rFonts w:hint="eastAsia"/>
        </w:rPr>
        <w:br/>
      </w:r>
      <w:r>
        <w:rPr>
          <w:rFonts w:hint="eastAsia"/>
        </w:rPr>
        <w:t>　　2.8 全球主要厂商挤出涂层级LDPE产品类型及应用</w:t>
      </w:r>
      <w:r>
        <w:rPr>
          <w:rFonts w:hint="eastAsia"/>
        </w:rPr>
        <w:br/>
      </w:r>
      <w:r>
        <w:rPr>
          <w:rFonts w:hint="eastAsia"/>
        </w:rPr>
        <w:t>　　2.9 挤出涂层级LDPE行业集中度、竞争程度分析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挤出涂层级LDPE行业集中度分析：2025年全球Top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全球挤出涂层级LDPE第一梯队、第二梯队和第三梯队生产商（品牌）及市场份额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全球挤出涂层级LDPE总体规模分析</w:t>
      </w:r>
      <w:r>
        <w:rPr>
          <w:rFonts w:hint="eastAsia"/>
        </w:rPr>
        <w:br/>
      </w:r>
      <w:r>
        <w:rPr>
          <w:rFonts w:hint="eastAsia"/>
        </w:rPr>
        <w:t>　　3.1 全球挤出涂层级LDPE供需现状及预测（2020-2031）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全球挤出涂层级LDPE产能、产量、产能利用率及发展趋势（2020-2031）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全球挤出涂层级LDPE产量、需求量及发展趋势（2020-2031）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全球主要地区挤出涂层级LDPE产量及发展趋势（2020-2031）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全球主要地区挤出涂层级LDPE产量（2020-2025）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全球主要地区挤出涂层级LDPE产量（2025-2031）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全球主要地区挤出涂层级LDPE产量市场份额（2020-2031）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中国挤出涂层级LDPE供需现状及预测（2020-2031）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中国挤出涂层级LDPE产能、产量、产能利用率及发展趋势（2020-2031）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中国挤出涂层级LDPE产量、市场需求量及发展趋势（2020-2031）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全球挤出涂层级LDPE销量及销售额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全球市场挤出涂层级LDPE销售额（2020-2031）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全球市场挤出涂层级LDPE销量（2020-2031）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全球市场挤出涂层级LDPE价格趋势（2020-2031）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全球挤出涂层级LDPE主要地区分析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全球主要地区挤出涂层级LDPE市场规模分析：2020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全球主要地区挤出涂层级LDPE销售收入及市场份额（2020-2025年）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全球主要地区挤出涂层级LDPE销售收入预测（2025-2031年）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全球主要地区挤出涂层级LDPE销量分析：2020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全球主要地区挤出涂层级LDPE销量及市场份额（2020-2025年）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全球主要地区挤出涂层级LDPE销量及市场份额预测（2025-2031年）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北美市场挤出涂层级LDPE销量、收入及增长率（2020-2031）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欧洲市场挤出涂层级LDPE销量、收入及增长率（2020-2031）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中国市场挤出涂层级LDPE销量、收入及增长率（2020-2031）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日本市场挤出涂层级LDPE销量、收入及增长率（2020-2031）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东南亚市场挤出涂层级LDPE销量、收入及增长率（2020-2031）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印度市场挤出涂层级LDPE销量、收入及增长率（2020-2031）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挤出涂层级LDPE销量、收入、价格及毛利率（2020-2025）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不同生产工艺挤出涂层级LDPE分析</w:t>
      </w:r>
      <w:r>
        <w:rPr>
          <w:rFonts w:hint="eastAsia"/>
        </w:rPr>
        <w:br/>
      </w:r>
      <w:r>
        <w:rPr>
          <w:rFonts w:hint="eastAsia"/>
        </w:rPr>
        <w:t>　　6.1 全球不同生产工艺挤出涂层级LDPE销量（2020-2031）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全球不同生产工艺挤出涂层级LDPE销量及市场份额（2020-2025）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全球不同生产工艺挤出涂层级LDPE销量预测（2025-2031）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全球不同生产工艺挤出涂层级LDPE收入（2020-2031）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全球不同生产工艺挤出涂层级LDPE收入及市场份额（2020-2025）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全球不同生产工艺挤出涂层级LDPE收入预测（2025-2031）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全球不同生产工艺挤出涂层级LDPE价格走势（2020-2031）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不同应用挤出涂层级LDPE分析</w:t>
      </w:r>
      <w:r>
        <w:rPr>
          <w:rFonts w:hint="eastAsia"/>
        </w:rPr>
        <w:br/>
      </w:r>
      <w:r>
        <w:rPr>
          <w:rFonts w:hint="eastAsia"/>
        </w:rPr>
        <w:t>　　7.1 全球不同应用挤出涂层级LDPE销量（2020-2031）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全球不同应用挤出涂层级LDPE销量及市场份额（2020-2025）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全球不同应用挤出涂层级LDPE销量预测（2025-2031）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全球不同应用挤出涂层级LDPE收入（2020-2031）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全球不同应用挤出涂层级LDPE收入及市场份额（2020-2025）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全球不同应用挤出涂层级LDPE收入预测（2025-2031）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全球不同应用挤出涂层级LDPE价格走势（2020-2031）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挤出涂层级LDPE行业发展趋势</w:t>
      </w:r>
      <w:r>
        <w:rPr>
          <w:rFonts w:hint="eastAsia"/>
        </w:rPr>
        <w:br/>
      </w:r>
      <w:r>
        <w:rPr>
          <w:rFonts w:hint="eastAsia"/>
        </w:rPr>
        <w:t>　　8.2 挤出涂层级LDPE行业主要驱动因素</w:t>
      </w:r>
      <w:r>
        <w:rPr>
          <w:rFonts w:hint="eastAsia"/>
        </w:rPr>
        <w:br/>
      </w:r>
      <w:r>
        <w:rPr>
          <w:rFonts w:hint="eastAsia"/>
        </w:rPr>
        <w:t>　　8.3 挤出涂层级LDPE中国企业SWOT分析</w:t>
      </w:r>
      <w:r>
        <w:rPr>
          <w:rFonts w:hint="eastAsia"/>
        </w:rPr>
        <w:br/>
      </w:r>
      <w:r>
        <w:rPr>
          <w:rFonts w:hint="eastAsia"/>
        </w:rPr>
        <w:t>　　8.4 中国挤出涂层级LDPE行业政策环境分析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挤出涂层级LDPE行业产业链简介</w:t>
      </w:r>
      <w:r>
        <w:rPr>
          <w:rFonts w:hint="eastAsia"/>
        </w:rPr>
        <w:br/>
      </w:r>
      <w:r>
        <w:rPr>
          <w:rFonts w:hint="eastAsia"/>
        </w:rPr>
        <w:t>　　　　9.1.1 挤出涂层级LDPE行业供应链分析</w:t>
      </w:r>
      <w:r>
        <w:rPr>
          <w:rFonts w:hint="eastAsia"/>
        </w:rPr>
        <w:br/>
      </w:r>
      <w:r>
        <w:rPr>
          <w:rFonts w:hint="eastAsia"/>
        </w:rPr>
        <w:t>　　　　9.1.2 挤出涂层级LDPE主要原料及供应情况</w:t>
      </w:r>
      <w:r>
        <w:rPr>
          <w:rFonts w:hint="eastAsia"/>
        </w:rPr>
        <w:br/>
      </w:r>
      <w:r>
        <w:rPr>
          <w:rFonts w:hint="eastAsia"/>
        </w:rPr>
        <w:t>　　　　9.1.3 挤出涂层级LDPE行业主要下游客户</w:t>
      </w:r>
      <w:r>
        <w:rPr>
          <w:rFonts w:hint="eastAsia"/>
        </w:rPr>
        <w:br/>
      </w:r>
      <w:r>
        <w:rPr>
          <w:rFonts w:hint="eastAsia"/>
        </w:rPr>
        <w:t>　　9.2 挤出涂层级LDPE行业采购模式</w:t>
      </w:r>
      <w:r>
        <w:rPr>
          <w:rFonts w:hint="eastAsia"/>
        </w:rPr>
        <w:br/>
      </w:r>
      <w:r>
        <w:rPr>
          <w:rFonts w:hint="eastAsia"/>
        </w:rPr>
        <w:t>　　9.3 挤出涂层级LDPE行业生产模式</w:t>
      </w:r>
      <w:r>
        <w:rPr>
          <w:rFonts w:hint="eastAsia"/>
        </w:rPr>
        <w:br/>
      </w:r>
      <w:r>
        <w:rPr>
          <w:rFonts w:hint="eastAsia"/>
        </w:rPr>
        <w:t>　　9.4 挤出涂层级LDPE行业销售模式及销售渠道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按生产工艺细分，全球挤出涂层级LDPE市场规模2020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按应用细分，全球挤出涂层级LDPE市场规模2020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挤出涂层级LDPE行业发展主要特点</w:t>
      </w:r>
      <w:r>
        <w:rPr>
          <w:rFonts w:hint="eastAsia"/>
        </w:rPr>
        <w:br/>
      </w:r>
      <w:r>
        <w:rPr>
          <w:rFonts w:hint="eastAsia"/>
        </w:rPr>
        <w:t>　　表4 挤出涂层级LDPE行业发展有利因素分析</w:t>
      </w:r>
      <w:r>
        <w:rPr>
          <w:rFonts w:hint="eastAsia"/>
        </w:rPr>
        <w:br/>
      </w:r>
      <w:r>
        <w:rPr>
          <w:rFonts w:hint="eastAsia"/>
        </w:rPr>
        <w:t>　　表5 挤出涂层级LDPE行业发展不利因素分析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进入挤出涂层级LDPE行业壁垒</w:t>
      </w:r>
      <w:r>
        <w:rPr>
          <w:rFonts w:hint="eastAsia"/>
        </w:rPr>
        <w:br/>
      </w:r>
      <w:r>
        <w:rPr>
          <w:rFonts w:hint="eastAsia"/>
        </w:rPr>
        <w:t>　　表7 近三年挤出涂层级LDPE主要企业在国际市场占有率（按销量，2020-2025）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2025年挤出涂层级LDPE主要企业在国际市场排名（按销量）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近三年全球市场主要企业挤出涂层级LDPE销量（2020-2025）&amp;（千吨）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近三年挤出涂层级LDPE主要企业在国际市场占有率（按收入，2020-2025）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2025年挤出涂层级LDPE主要企业在国际市场排名（按收入）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近三年全球市场主要企业挤出涂层级LDPE销售收入（2020-2025）&amp;（万元）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近三年全球市场主要企业挤出涂层级LDPE销售价格（2020-2025）&amp;（元/吨）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近三年挤出涂层级LDPE主要企业在中国市场占有率（按销量，2020-2025）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2025年挤出涂层级LDPE主要企业在中国市场排名（按销量）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近三年中国市场主要企业挤出涂层级LDPE销量（2020-2025）&amp;（千吨）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近三年挤出涂层级LDPE主要企业在中国市场占有率（按收入，2020-2025）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2025年挤出涂层级LDPE主要企业在中国市场排名（按收入）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近三年中国市场主要企业挤出涂层级LDPE销售收入（2020-2025）&amp;（万元）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全球主要厂商挤出涂层级LDPE总部及产地分布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全球主要厂商成立时间及挤出涂层级LDPE商业化日期</w:t>
      </w:r>
      <w:r>
        <w:rPr>
          <w:rFonts w:hint="eastAsia"/>
        </w:rPr>
        <w:br/>
      </w:r>
      <w:r>
        <w:rPr>
          <w:rFonts w:hint="eastAsia"/>
        </w:rPr>
        <w:t>　　表22 全球主要厂商挤出涂层级LDPE产品类型及应用</w:t>
      </w:r>
      <w:r>
        <w:rPr>
          <w:rFonts w:hint="eastAsia"/>
        </w:rPr>
        <w:br/>
      </w:r>
      <w:r>
        <w:rPr>
          <w:rFonts w:hint="eastAsia"/>
        </w:rPr>
        <w:t>　　表23 2025年全球挤出涂层级LDPE主要厂商市场地位（第一梯队、第二梯队和第三梯队）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全球挤出涂层级LDPE市场投资、并购等现状分析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全球主要地区挤出涂层级LDPE产量增速（CAGR）：（2020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全球主要地区挤出涂层级LDPE产量（2020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全球主要地区挤出涂层级LDPE产量（2020-2025）&amp;（千吨）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全球主要地区挤出涂层级LDPE产量（2025-2031）&amp;（千吨）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全球主要地区挤出涂层级LDPE产量市场份额（2020-2025）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全球主要地区挤出涂层级LDPE产量（2025-2031）&amp;（千吨）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全球主要地区挤出涂层级LDPE销售收入增速：（2020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全球主要地区挤出涂层级LDPE销售收入（2020-2025）&amp;（万元）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全球主要地区挤出涂层级LDPE销售收入市场份额（2020-2025）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全球主要地区挤出涂层级LDPE收入（2025-2031）&amp;（万元）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全球主要地区挤出涂层级LDPE收入市场份额（2025-2031）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全球主要地区挤出涂层级LDPE销量（千吨）：2020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全球主要地区挤出涂层级LDPE销量（2020-2025）&amp;（千吨）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全球主要地区挤出涂层级LDPE销量市场份额（2020-2025）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全球主要地区挤出涂层级LDPE销量（2025-2031）&amp;（千吨）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全球主要地区挤出涂层级LDPE销量份额（2025-2031）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挤出涂层级LDPE生产基地、销售区域、竞争对手及市场地位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挤出涂层级LDPE产品规格、参数及市场应用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挤出涂层级LDPE销量（千吨）、收入（万元）、价格（元/吨）及毛利率（2020-2025）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全球不同生产工艺挤出涂层级LDPE销量（2020-2025年）&amp;（千吨）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全球不同生产工艺挤出涂层级LDPE销量市场份额（2020-2025）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全球不同生产工艺挤出涂层级LDPE销量预测（2025-2031）&amp;（千吨）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全球市场不同生产工艺挤出涂层级LDPE销量市场份额预测（2025-2031）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全球不同生产工艺挤出涂层级LDPE收入（2020-2025年）&amp;（万元）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全球不同生产工艺挤出涂层级LDPE收入市场份额（2020-2025）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全球不同生产工艺挤出涂层级LDPE收入预测（2025-2031）&amp;（万元）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全球不同生产工艺挤出涂层级LDPE收入市场份额预测（2025-2031）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全球不同应用挤出涂层级LDPE销量（2020-2025年）&amp;（千吨）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全球不同应用挤出涂层级LDPE销量市场份额（2020-2025）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全球不同应用挤出涂层级LDPE销量预测（2025-2031）&amp;（千吨）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全球市场不同应用挤出涂层级LDPE销量市场份额预测（2025-2031）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全球不同应用挤出涂层级LDPE收入（2020-2025年）&amp;（万元）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全球不同应用挤出涂层级LDPE收入市场份额（2020-2025）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全球不同应用挤出涂层级LDPE收入预测（2025-2031）&amp;（万元）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全球不同应用挤出涂层级LDPE收入市场份额预测（2025-2031）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挤出涂层级LDPE行业发展趋势</w:t>
      </w:r>
      <w:r>
        <w:rPr>
          <w:rFonts w:hint="eastAsia"/>
        </w:rPr>
        <w:br/>
      </w:r>
      <w:r>
        <w:rPr>
          <w:rFonts w:hint="eastAsia"/>
        </w:rPr>
        <w:t>　　表113 挤出涂层级LDPE行业主要驱动因素</w:t>
      </w:r>
      <w:r>
        <w:rPr>
          <w:rFonts w:hint="eastAsia"/>
        </w:rPr>
        <w:br/>
      </w:r>
      <w:r>
        <w:rPr>
          <w:rFonts w:hint="eastAsia"/>
        </w:rPr>
        <w:t>　　表114 挤出涂层级LDPE行业供应链分析</w:t>
      </w:r>
      <w:r>
        <w:rPr>
          <w:rFonts w:hint="eastAsia"/>
        </w:rPr>
        <w:br/>
      </w:r>
      <w:r>
        <w:rPr>
          <w:rFonts w:hint="eastAsia"/>
        </w:rPr>
        <w:t>　　表115 挤出涂层级LDPE上游原料供应商</w:t>
      </w:r>
      <w:r>
        <w:rPr>
          <w:rFonts w:hint="eastAsia"/>
        </w:rPr>
        <w:br/>
      </w:r>
      <w:r>
        <w:rPr>
          <w:rFonts w:hint="eastAsia"/>
        </w:rPr>
        <w:t>　　表116 挤出涂层级LDPE行业主要下游客户</w:t>
      </w:r>
      <w:r>
        <w:rPr>
          <w:rFonts w:hint="eastAsia"/>
        </w:rPr>
        <w:br/>
      </w:r>
      <w:r>
        <w:rPr>
          <w:rFonts w:hint="eastAsia"/>
        </w:rPr>
        <w:t>　　表117 挤出涂层级LDPE行业典型经销商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挤出涂层级LDPE产品图片</w:t>
      </w:r>
      <w:r>
        <w:rPr>
          <w:rFonts w:hint="eastAsia"/>
        </w:rPr>
        <w:br/>
      </w:r>
      <w:r>
        <w:rPr>
          <w:rFonts w:hint="eastAsia"/>
        </w:rPr>
        <w:t>　　图2 全球不同生产工艺挤出涂层级LDPE销售额2020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全球不同生产工艺挤出涂层级LDPE市场份额2024 VS 2025</w:t>
      </w:r>
      <w:r>
        <w:rPr>
          <w:rFonts w:hint="eastAsia"/>
        </w:rPr>
        <w:br/>
      </w:r>
      <w:r>
        <w:rPr>
          <w:rFonts w:hint="eastAsia"/>
        </w:rPr>
        <w:t>　　图4 管式法工艺产品图片</w:t>
      </w:r>
      <w:r>
        <w:rPr>
          <w:rFonts w:hint="eastAsia"/>
        </w:rPr>
        <w:br/>
      </w:r>
      <w:r>
        <w:rPr>
          <w:rFonts w:hint="eastAsia"/>
        </w:rPr>
        <w:t>　　图5 釜式法工艺产品图片</w:t>
      </w:r>
      <w:r>
        <w:rPr>
          <w:rFonts w:hint="eastAsia"/>
        </w:rPr>
        <w:br/>
      </w:r>
      <w:r>
        <w:rPr>
          <w:rFonts w:hint="eastAsia"/>
        </w:rPr>
        <w:t>　　图6 全球不同应用挤出涂层级LDPE销售额2020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全球不同应用挤出涂层级LDPE市场份额2024 VS 2025</w:t>
      </w:r>
      <w:r>
        <w:rPr>
          <w:rFonts w:hint="eastAsia"/>
        </w:rPr>
        <w:br/>
      </w:r>
      <w:r>
        <w:rPr>
          <w:rFonts w:hint="eastAsia"/>
        </w:rPr>
        <w:t>　　图8 乳制品包装</w:t>
      </w:r>
      <w:r>
        <w:rPr>
          <w:rFonts w:hint="eastAsia"/>
        </w:rPr>
        <w:br/>
      </w:r>
      <w:r>
        <w:rPr>
          <w:rFonts w:hint="eastAsia"/>
        </w:rPr>
        <w:t>　　图9 无酒精饮料包装</w:t>
      </w:r>
      <w:r>
        <w:rPr>
          <w:rFonts w:hint="eastAsia"/>
        </w:rPr>
        <w:br/>
      </w:r>
      <w:r>
        <w:rPr>
          <w:rFonts w:hint="eastAsia"/>
        </w:rPr>
        <w:t>　　图10 层压纸包装</w:t>
      </w:r>
      <w:r>
        <w:rPr>
          <w:rFonts w:hint="eastAsia"/>
        </w:rPr>
        <w:br/>
      </w:r>
      <w:r>
        <w:rPr>
          <w:rFonts w:hint="eastAsia"/>
        </w:rPr>
        <w:t>　　图11 其他包装</w:t>
      </w:r>
      <w:r>
        <w:rPr>
          <w:rFonts w:hint="eastAsia"/>
        </w:rPr>
        <w:br/>
      </w:r>
      <w:r>
        <w:rPr>
          <w:rFonts w:hint="eastAsia"/>
        </w:rPr>
        <w:t>　　图12 2025年全球前五大生产商挤出涂层级LDPE市场份额</w:t>
      </w:r>
      <w:r>
        <w:rPr>
          <w:rFonts w:hint="eastAsia"/>
        </w:rPr>
        <w:br/>
      </w:r>
      <w:r>
        <w:rPr>
          <w:rFonts w:hint="eastAsia"/>
        </w:rPr>
        <w:t>　　图13 2025年全球挤出涂层级LDPE第一梯队、第二梯队和第三梯队厂商及市场份额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全球挤出涂层级LDPE产能、产量、产能利用率及发展趋势（2020-2031）&amp;（千吨）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全球挤出涂层级LDPE产量、需求量及发展趋势（2020-2031）&amp;（千吨）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全球主要地区挤出涂层级LDPE产量市场份额（2020-2031）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中国挤出涂层级LDPE产能、产量、产能利用率及发展趋势（2020-2031）&amp;（千吨）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中国挤出涂层级LDPE产量、市场需求量及发展趋势（2020-2031）&amp;（千吨）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全球挤出涂层级LDPE市场销售额及增长率：（2020-2031）&amp;（万元）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全球市场挤出涂层级LDPE市场规模：2020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全球市场挤出涂层级LDPE价格趋势（2020-2031）&amp;（元/吨）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全球主要地区挤出涂层级LDPE销售收入（2020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全球主要地区挤出涂层级LDPE销售收入市场份额（2024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北美市场挤出涂层级LDPE收入及增长率（2020-2031）&amp;（万元）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欧洲市场挤出涂层级LDPE收入及增长率（2020-2031）&amp;（万元）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中国市场挤出涂层级LDPE收入及增长率（2020-2031）&amp;（万元）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日本市场挤出涂层级LDPE收入及增长率（2020-2031）&amp;（万元）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东南亚市场挤出涂层级LDPE收入及增长率（2020-2031）&amp;（万元）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印度市场挤出涂层级LDPE销量及增长率（2020-2031）&amp;（千吨）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印度市场挤出涂层级LDPE收入及增长率（2020-2031）&amp;（万元）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全球不同生产工艺挤出涂层级LDPE价格走势（2020-2031）&amp;（元/吨）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全球不同应用挤出涂层级LDPE价格走势（2020-2031）&amp;（元/吨）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挤出涂层级LDPE中国企业SWOT分析</w:t>
      </w:r>
      <w:r>
        <w:rPr>
          <w:rFonts w:hint="eastAsia"/>
        </w:rPr>
        <w:br/>
      </w:r>
      <w:r>
        <w:rPr>
          <w:rFonts w:hint="eastAsia"/>
        </w:rPr>
        <w:t>　　图40 挤出涂层级LDPE产业链</w:t>
      </w:r>
      <w:r>
        <w:rPr>
          <w:rFonts w:hint="eastAsia"/>
        </w:rPr>
        <w:br/>
      </w:r>
      <w:r>
        <w:rPr>
          <w:rFonts w:hint="eastAsia"/>
        </w:rPr>
        <w:t>　　图41 挤出涂层级LDPE行业采购模式分析</w:t>
      </w:r>
      <w:r>
        <w:rPr>
          <w:rFonts w:hint="eastAsia"/>
        </w:rPr>
        <w:br/>
      </w:r>
      <w:r>
        <w:rPr>
          <w:rFonts w:hint="eastAsia"/>
        </w:rPr>
        <w:t>　　图42 挤出涂层级LDPE行业生产模式分析</w:t>
      </w:r>
      <w:r>
        <w:rPr>
          <w:rFonts w:hint="eastAsia"/>
        </w:rPr>
        <w:br/>
      </w:r>
      <w:r>
        <w:rPr>
          <w:rFonts w:hint="eastAsia"/>
        </w:rPr>
        <w:t>　　图43 挤出涂层级LDPE行业销售模式分析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062412e0408b" w:history="1">
        <w:r>
          <w:rPr>
            <w:rStyle w:val="Hyperlink"/>
          </w:rPr>
          <w:t>2025-2031年全球与中国挤出涂层级LDPE市场研究及趋势分析报告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8062412e0408b" w:history="1">
        <w:r>
          <w:rPr>
            <w:rStyle w:val="Hyperlink"/>
          </w:rPr>
          <w:t>https://www.20087.com/8/07/JiChuTuCengJiLDPEFaZhanQuShi.html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热点：ldpe是什么材料干什么用、挤出级ldpe有哪些型号、tpe挤出加工工艺、挤出级pmma、可替代ldpe的中空级pp、挤出级tpe来样定制、pbs树脂、挤出级pa66、EBC涂层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fd7c44eda4126" w:history="1">
      <w:r>
        <w:rPr>
          <w:rStyle w:val="Hyperlink"/>
        </w:rPr>
        <w:t>2025-2031年全球与中国挤出涂层级LDPE市场研究及趋势分析报告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ChuTuCengJiLDPEFaZhanQuShi.html" TargetMode="External" Id="Rdfd8062412e0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ChuTuCengJiLDPEFaZhanQuShi.html" TargetMode="External" Id="Reaefd7c44ed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2025-05-06T00:24:00Z</dcterms:created>
  <dcterms:modified xsi:type="dcterms:W3CDTF">2025-05-06T01:24:00Z</dcterms:modified>
  <dc:subject>2025-2031年全球与中国挤出涂层级LDPE市场研究及趋势分析报告</dc:subject>
  <dc:title>2025-2031年全球与中国挤出涂层级LDPE市场研究及趋势分析报告</dc:title>
  <cp:keywords>2025-2031年全球与中国挤出涂层级LDPE市场研究及趋势分析报告</cp:keywords>
  <dc:description>2025-2031年全球与中国挤出涂层级LDPE市场研究及趋势分析报告</dc:description>
</cp:coreProperties>
</file>