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ed87a2caa4797" w:history="1">
              <w:r>
                <w:rPr>
                  <w:rStyle w:val="Hyperlink"/>
                </w:rPr>
                <w:t>中国蛋液行业现状调查研究及市场前景分析预测报告（2025版）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ed87a2caa4797" w:history="1">
              <w:r>
                <w:rPr>
                  <w:rStyle w:val="Hyperlink"/>
                </w:rPr>
                <w:t>中国蛋液行业现状调查研究及市场前景分析预测报告（2025版）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ed87a2caa4797" w:history="1">
                <w:r>
                  <w:rPr>
                    <w:rStyle w:val="Hyperlink"/>
                  </w:rPr>
                  <w:t>https://www.20087.com/8/87/DanYeXianZhuangDiaoChaFenXi.html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液是一种方便快捷的蛋类产品，近年来随着餐饮业和食品加工业的发展需求日益增长。相较于整蛋，蛋液具有更长的保质期，更便于储存和运输，同时在标准化生产过程中能够更好地控制质量和卫生。目前，蛋液市场正逐渐从餐饮业扩展到家庭消费，越来越多的消费者开始倾向于购买蛋液产品，以减少烹饪过程中的准备工作。随着技术的提升，蛋液的营养价值和口感得以保留，甚至在某些加工技术下，其安全性更高，因为可以进行彻底的巴氏杀菌。</w:t>
      </w:r>
      <w:r>
        <w:rPr>
          <w:rFonts w:hint="eastAsia"/>
        </w:rPr>
        <w:br/>
      </w:r>
      <w:r>
        <w:rPr>
          <w:rFonts w:hint="eastAsia"/>
        </w:rPr>
        <w:t>　　未来，蛋液市场的发展将更加注重产品创新和健康属性。一方面，随着消费者对健康生活方式的追求，低脂、低胆固醇、高蛋白的蛋液产品将受到欢迎。另一方面，功能性蛋液，如添加Omega-3脂肪酸或维生素D的强化蛋液，将满足特定人群的营养需求。同时，可持续性和动物福利也将成为蛋液行业关注的焦点，推动企业采用更负责任的养殖和生产方法，以响应消费者对环保和道德消费的期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蛋液概述</w:t>
      </w:r>
      <w:r>
        <w:rPr>
          <w:rFonts w:hint="eastAsia"/>
        </w:rPr>
        <w:br/>
      </w:r>
      <w:r>
        <w:rPr>
          <w:rFonts w:hint="eastAsia"/>
        </w:rPr>
        <w:t>　　第一节 蛋液行业分类</w:t>
      </w:r>
      <w:r>
        <w:rPr>
          <w:rFonts w:hint="eastAsia"/>
        </w:rPr>
        <w:br/>
      </w:r>
      <w:r>
        <w:rPr>
          <w:rFonts w:hint="eastAsia"/>
        </w:rPr>
        <w:t>　　　　一、蛋液发展历程</w:t>
      </w:r>
      <w:r>
        <w:rPr>
          <w:rFonts w:hint="eastAsia"/>
        </w:rPr>
        <w:br/>
      </w:r>
      <w:r>
        <w:rPr>
          <w:rFonts w:hint="eastAsia"/>
        </w:rPr>
        <w:t>　　　　二、蛋液发展所处的阶段</w:t>
      </w:r>
      <w:r>
        <w:rPr>
          <w:rFonts w:hint="eastAsia"/>
        </w:rPr>
        <w:br/>
      </w:r>
      <w:r>
        <w:rPr>
          <w:rFonts w:hint="eastAsia"/>
        </w:rPr>
        <w:t>　　　　三、蛋液行业地位分析</w:t>
      </w:r>
      <w:r>
        <w:rPr>
          <w:rFonts w:hint="eastAsia"/>
        </w:rPr>
        <w:br/>
      </w:r>
      <w:r>
        <w:rPr>
          <w:rFonts w:hint="eastAsia"/>
        </w:rPr>
        <w:t>　　第二节 蛋液行业国内与国外情况分析</w:t>
      </w:r>
      <w:r>
        <w:rPr>
          <w:rFonts w:hint="eastAsia"/>
        </w:rPr>
        <w:br/>
      </w:r>
      <w:r>
        <w:rPr>
          <w:rFonts w:hint="eastAsia"/>
        </w:rPr>
        <w:t>　　　　一、国内蛋液发展情况分析</w:t>
      </w:r>
      <w:r>
        <w:rPr>
          <w:rFonts w:hint="eastAsia"/>
        </w:rPr>
        <w:br/>
      </w:r>
      <w:r>
        <w:rPr>
          <w:rFonts w:hint="eastAsia"/>
        </w:rPr>
        <w:t>　　　　二、国外蛋液发展情况分析</w:t>
      </w:r>
      <w:r>
        <w:rPr>
          <w:rFonts w:hint="eastAsia"/>
        </w:rPr>
        <w:br/>
      </w:r>
      <w:r>
        <w:rPr>
          <w:rFonts w:hint="eastAsia"/>
        </w:rPr>
        <w:t>　　第三节 蛋液行业发展历程及产业链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第四节 蛋液行业的地位分析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中国蛋液行业发展概况分析</w:t>
      </w:r>
      <w:r>
        <w:rPr>
          <w:rFonts w:hint="eastAsia"/>
        </w:rPr>
        <w:br/>
      </w:r>
      <w:r>
        <w:rPr>
          <w:rFonts w:hint="eastAsia"/>
        </w:rPr>
        <w:t>　　第一节 中国蛋液行业发展总体概况</w:t>
      </w:r>
      <w:r>
        <w:rPr>
          <w:rFonts w:hint="eastAsia"/>
        </w:rPr>
        <w:br/>
      </w:r>
      <w:r>
        <w:rPr>
          <w:rFonts w:hint="eastAsia"/>
        </w:rPr>
        <w:t>　　第二节 中国蛋液产业发展成就</w:t>
      </w:r>
      <w:r>
        <w:rPr>
          <w:rFonts w:hint="eastAsia"/>
        </w:rPr>
        <w:br/>
      </w:r>
      <w:r>
        <w:rPr>
          <w:rFonts w:hint="eastAsia"/>
        </w:rPr>
        <w:t>　　第三节 中国蛋液行业发展前景简析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蛋液行业外部环境分析</w:t>
      </w:r>
      <w:r>
        <w:rPr>
          <w:rFonts w:hint="eastAsia"/>
        </w:rPr>
        <w:br/>
      </w:r>
      <w:r>
        <w:rPr>
          <w:rFonts w:hint="eastAsia"/>
        </w:rPr>
        <w:t>　　第一节 蛋液行业经济环境影响分析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二、国内投资蛋液情况</w:t>
      </w:r>
      <w:r>
        <w:rPr>
          <w:rFonts w:hint="eastAsia"/>
        </w:rPr>
        <w:br/>
      </w:r>
      <w:r>
        <w:rPr>
          <w:rFonts w:hint="eastAsia"/>
        </w:rPr>
        <w:t>　　第二节 蛋液行业政策影响分析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蛋液产业上下游影响分析</w:t>
      </w:r>
      <w:r>
        <w:rPr>
          <w:rFonts w:hint="eastAsia"/>
        </w:rPr>
        <w:br/>
      </w:r>
      <w:r>
        <w:rPr>
          <w:rFonts w:hint="eastAsia"/>
        </w:rPr>
        <w:t>　　　　一、蛋液行业上游影响分析</w:t>
      </w:r>
      <w:r>
        <w:rPr>
          <w:rFonts w:hint="eastAsia"/>
        </w:rPr>
        <w:br/>
      </w:r>
      <w:r>
        <w:rPr>
          <w:rFonts w:hint="eastAsia"/>
        </w:rPr>
        <w:t>　　　　二、蛋液行业下游影响分析</w:t>
      </w:r>
      <w:r>
        <w:rPr>
          <w:rFonts w:hint="eastAsia"/>
        </w:rPr>
        <w:br/>
      </w:r>
      <w:r>
        <w:rPr>
          <w:rFonts w:hint="eastAsia"/>
        </w:rPr>
        <w:t>　　第四节 蛋液行业的技术影响分析</w:t>
      </w:r>
      <w:r>
        <w:rPr>
          <w:rFonts w:hint="eastAsia"/>
        </w:rPr>
        <w:br/>
      </w:r>
      <w:r>
        <w:rPr>
          <w:rFonts w:hint="eastAsia"/>
        </w:rPr>
        <w:t>　　　　一、蛋液行业技术现状分析</w:t>
      </w:r>
      <w:r>
        <w:rPr>
          <w:rFonts w:hint="eastAsia"/>
        </w:rPr>
        <w:br/>
      </w:r>
      <w:r>
        <w:rPr>
          <w:rFonts w:hint="eastAsia"/>
        </w:rPr>
        <w:t>　　　　二、蛋液行业技术发展趋势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2025年中国蛋液行业发展概况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2025年中国蛋液行业发展态势分析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2025年中国蛋液行业发展特点分析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2025年中国蛋液行业市场供需分析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2025年中国蛋液行业价格分析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2025年中国蛋液行业整体运行状况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2025年蛋液行业产销分析</w:t>
      </w:r>
      <w:r>
        <w:rPr>
          <w:rFonts w:hint="eastAsia"/>
        </w:rPr>
        <w:br/>
      </w:r>
      <w:r>
        <w:rPr>
          <w:rFonts w:hint="eastAsia"/>
        </w:rPr>
        <w:t>　　第二节 2025年蛋液行业盈利能力分析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2025年蛋液行业偿债能力分析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2025年蛋液行业营运能力分析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2025年中国蛋液产业政策环境分析</w:t>
      </w:r>
      <w:r>
        <w:rPr>
          <w:rFonts w:hint="eastAsia"/>
        </w:rPr>
        <w:br/>
      </w:r>
      <w:r>
        <w:rPr>
          <w:rFonts w:hint="eastAsia"/>
        </w:rPr>
        <w:t>　　第一节 国际蛋液行业相关政策法规</w:t>
      </w:r>
      <w:r>
        <w:rPr>
          <w:rFonts w:hint="eastAsia"/>
        </w:rPr>
        <w:br/>
      </w:r>
      <w:r>
        <w:rPr>
          <w:rFonts w:hint="eastAsia"/>
        </w:rPr>
        <w:t>　　第二节 蛋液：国际蛋液行业相关政策解读</w:t>
      </w:r>
      <w:r>
        <w:rPr>
          <w:rFonts w:hint="eastAsia"/>
        </w:rPr>
        <w:br/>
      </w:r>
      <w:r>
        <w:rPr>
          <w:rFonts w:hint="eastAsia"/>
        </w:rPr>
        <w:t>　　第三节 中国蛋液行业相关政策法规</w:t>
      </w:r>
      <w:r>
        <w:rPr>
          <w:rFonts w:hint="eastAsia"/>
        </w:rPr>
        <w:br/>
      </w:r>
      <w:r>
        <w:rPr>
          <w:rFonts w:hint="eastAsia"/>
        </w:rPr>
        <w:t>　　第四节 蛋液：中国蛋液行业相关政策解读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2025年全球蛋液行业市场整体运行状况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全球蛋液市场发展现状</w:t>
      </w:r>
      <w:r>
        <w:rPr>
          <w:rFonts w:hint="eastAsia"/>
        </w:rPr>
        <w:br/>
      </w:r>
      <w:r>
        <w:rPr>
          <w:rFonts w:hint="eastAsia"/>
        </w:rPr>
        <w:t>　　第二节 全球蛋液行业市场供需分析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新冠疫情对全球蛋液行业市场整体运行的影响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2025年中国蛋液进出口分析</w:t>
      </w:r>
      <w:r>
        <w:rPr>
          <w:rFonts w:hint="eastAsia"/>
        </w:rPr>
        <w:br/>
      </w:r>
      <w:r>
        <w:rPr>
          <w:rFonts w:hint="eastAsia"/>
        </w:rPr>
        <w:t>　　第一节 蛋液历史出口总体分析</w:t>
      </w:r>
      <w:r>
        <w:rPr>
          <w:rFonts w:hint="eastAsia"/>
        </w:rPr>
        <w:br/>
      </w:r>
      <w:r>
        <w:rPr>
          <w:rFonts w:hint="eastAsia"/>
        </w:rPr>
        <w:t>　　　　一、蛋液出口总量历史汇总</w:t>
      </w:r>
      <w:r>
        <w:rPr>
          <w:rFonts w:hint="eastAsia"/>
        </w:rPr>
        <w:br/>
      </w:r>
      <w:r>
        <w:rPr>
          <w:rFonts w:hint="eastAsia"/>
        </w:rPr>
        <w:t>　　　　二、蛋液出口价格历史汇总</w:t>
      </w:r>
      <w:r>
        <w:rPr>
          <w:rFonts w:hint="eastAsia"/>
        </w:rPr>
        <w:br/>
      </w:r>
      <w:r>
        <w:rPr>
          <w:rFonts w:hint="eastAsia"/>
        </w:rPr>
        <w:t>　　第二节 蛋液历史出口月度分析</w:t>
      </w:r>
      <w:r>
        <w:rPr>
          <w:rFonts w:hint="eastAsia"/>
        </w:rPr>
        <w:br/>
      </w:r>
      <w:r>
        <w:rPr>
          <w:rFonts w:hint="eastAsia"/>
        </w:rPr>
        <w:t>　　　　一、蛋液出口总量月度走势</w:t>
      </w:r>
      <w:r>
        <w:rPr>
          <w:rFonts w:hint="eastAsia"/>
        </w:rPr>
        <w:br/>
      </w:r>
      <w:r>
        <w:rPr>
          <w:rFonts w:hint="eastAsia"/>
        </w:rPr>
        <w:t>　　　　二、蛋液出口价格月度走势</w:t>
      </w:r>
      <w:r>
        <w:rPr>
          <w:rFonts w:hint="eastAsia"/>
        </w:rPr>
        <w:br/>
      </w:r>
      <w:r>
        <w:rPr>
          <w:rFonts w:hint="eastAsia"/>
        </w:rPr>
        <w:t>　　第三节 蛋液出口量预测</w:t>
      </w:r>
      <w:r>
        <w:rPr>
          <w:rFonts w:hint="eastAsia"/>
        </w:rPr>
        <w:br/>
      </w:r>
      <w:r>
        <w:rPr>
          <w:rFonts w:hint="eastAsia"/>
        </w:rPr>
        <w:t>　　　　一、蛋液出口总量预测</w:t>
      </w:r>
      <w:r>
        <w:rPr>
          <w:rFonts w:hint="eastAsia"/>
        </w:rPr>
        <w:br/>
      </w:r>
      <w:r>
        <w:rPr>
          <w:rFonts w:hint="eastAsia"/>
        </w:rPr>
        <w:t>　　　　二、蛋液出口金额预测</w:t>
      </w:r>
      <w:r>
        <w:rPr>
          <w:rFonts w:hint="eastAsia"/>
        </w:rPr>
        <w:br/>
      </w:r>
      <w:r>
        <w:rPr>
          <w:rFonts w:hint="eastAsia"/>
        </w:rPr>
        <w:t>　　第四节 蛋液出口价格预测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2019-2024年中国蛋液产业重点区域运行分析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华东地区蛋液产业运行情况</w:t>
      </w:r>
      <w:r>
        <w:rPr>
          <w:rFonts w:hint="eastAsia"/>
        </w:rPr>
        <w:br/>
      </w:r>
      <w:r>
        <w:rPr>
          <w:rFonts w:hint="eastAsia"/>
        </w:rPr>
        <w:t>　　第二节 华南地区蛋液产业运行情况</w:t>
      </w:r>
      <w:r>
        <w:rPr>
          <w:rFonts w:hint="eastAsia"/>
        </w:rPr>
        <w:br/>
      </w:r>
      <w:r>
        <w:rPr>
          <w:rFonts w:hint="eastAsia"/>
        </w:rPr>
        <w:t>　　第三节 华中地区蛋液产业运行情况</w:t>
      </w:r>
      <w:r>
        <w:rPr>
          <w:rFonts w:hint="eastAsia"/>
        </w:rPr>
        <w:br/>
      </w:r>
      <w:r>
        <w:rPr>
          <w:rFonts w:hint="eastAsia"/>
        </w:rPr>
        <w:t>　　第四节 华北地区蛋液产业运行情况</w:t>
      </w:r>
      <w:r>
        <w:rPr>
          <w:rFonts w:hint="eastAsia"/>
        </w:rPr>
        <w:br/>
      </w:r>
      <w:r>
        <w:rPr>
          <w:rFonts w:hint="eastAsia"/>
        </w:rPr>
        <w:t>　　第五节 西北地区蛋液产业运行情况</w:t>
      </w:r>
      <w:r>
        <w:rPr>
          <w:rFonts w:hint="eastAsia"/>
        </w:rPr>
        <w:br/>
      </w:r>
      <w:r>
        <w:rPr>
          <w:rFonts w:hint="eastAsia"/>
        </w:rPr>
        <w:t>　　第六节 西南地区蛋液产业运行情况</w:t>
      </w:r>
      <w:r>
        <w:rPr>
          <w:rFonts w:hint="eastAsia"/>
        </w:rPr>
        <w:br/>
      </w:r>
      <w:r>
        <w:rPr>
          <w:rFonts w:hint="eastAsia"/>
        </w:rPr>
        <w:t>　　第七节 东北地区蛋液产业运行情况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2019-2024年中国蛋液行业市场竞争格局分析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蛋液行业主要竞争因素分析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蛋液企业国际竞争力比较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蛋液行业竞争格局分析</w:t>
      </w:r>
      <w:r>
        <w:rPr>
          <w:rFonts w:hint="eastAsia"/>
        </w:rPr>
        <w:br/>
      </w:r>
      <w:r>
        <w:rPr>
          <w:rFonts w:hint="eastAsia"/>
        </w:rPr>
        <w:t>　　　　一、蛋液行业集中度分析</w:t>
      </w:r>
      <w:r>
        <w:rPr>
          <w:rFonts w:hint="eastAsia"/>
        </w:rPr>
        <w:br/>
      </w:r>
      <w:r>
        <w:rPr>
          <w:rFonts w:hint="eastAsia"/>
        </w:rPr>
        <w:t>　　　　二、蛋液行业竞争程度分析</w:t>
      </w:r>
      <w:r>
        <w:rPr>
          <w:rFonts w:hint="eastAsia"/>
        </w:rPr>
        <w:br/>
      </w:r>
      <w:r>
        <w:rPr>
          <w:rFonts w:hint="eastAsia"/>
        </w:rPr>
        <w:t>　　第四节 蛋液行业竞争策略分析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一、2019-2024年蛋液行业竞争策略分析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二、2025-2031年蛋液行业竞争格局展望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广州回味源蛋类食品有限公司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吉林金翼蛋品有限公司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大连绿雪蛋品发展有限公司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大连韩伟食品有限公司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苏州欧福蛋业有限公司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中国蛋液行业投资分析及建议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二、蛋液行业企业在危机中的竞争优势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2025-2031年中国蛋液行业发展前景及趋势分析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发展前景及趋势分析</w:t>
      </w:r>
      <w:r>
        <w:rPr>
          <w:rFonts w:hint="eastAsia"/>
        </w:rPr>
        <w:br/>
      </w:r>
      <w:r>
        <w:rPr>
          <w:rFonts w:hint="eastAsia"/>
        </w:rPr>
        <w:t>　　第二节 市场预测分析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t>　　第四节 技术发展趋势分析</w:t>
      </w:r>
      <w:r>
        <w:rPr>
          <w:rFonts w:hint="eastAsia"/>
        </w:rPr>
        <w:br/>
      </w:r>
      <w:r>
        <w:rPr>
          <w:rFonts w:hint="eastAsia"/>
        </w:rPr>
        <w:t>　　第五节 (中⋅智⋅林)济研：市场盈利预测分析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蛋液行业所处生命周期示意图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蛋液的产业链结构图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7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9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10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11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19 2019-2024年全社会消费品零售总额及其增长速度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24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25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26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27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29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30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31 2024年末人口数及其构成</w:t>
      </w:r>
      <w:r>
        <w:rPr>
          <w:rFonts w:hint="eastAsia"/>
        </w:rPr>
        <w:br/>
      </w:r>
      <w:r>
        <w:rPr>
          <w:rFonts w:hint="eastAsia"/>
        </w:rPr>
        <w:t>　　图表 32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33 2019-2024年城镇居民可支配收入及其实际增长速度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34 其他指标环比数据表</w:t>
      </w:r>
      <w:r>
        <w:rPr>
          <w:rFonts w:hint="eastAsia"/>
        </w:rPr>
        <w:br/>
      </w:r>
      <w:r>
        <w:rPr>
          <w:rFonts w:hint="eastAsia"/>
        </w:rPr>
        <w:t>　　图表 35 2025年主要统计数据</w:t>
      </w:r>
      <w:r>
        <w:rPr>
          <w:rFonts w:hint="eastAsia"/>
        </w:rPr>
        <w:br/>
      </w:r>
      <w:r>
        <w:rPr>
          <w:rFonts w:hint="eastAsia"/>
        </w:rPr>
        <w:t>　　图表 37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39 2019-2024年房地产开发投资同比增速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40 2019-2024年社会消费品零售总额增速（月度同比）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41 2019-2024年居民消费价格同比上涨情况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42 2019-2024年工业生产者出厂价格同比涨跌情况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43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44 2019-2024年农村居民人均收入实际增长速度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47 2019-2024年我国蛋液行业产销分析</w:t>
      </w:r>
      <w:r>
        <w:rPr>
          <w:rFonts w:hint="eastAsia"/>
        </w:rPr>
        <w:br/>
      </w:r>
      <w:r>
        <w:rPr>
          <w:rFonts w:hint="eastAsia"/>
        </w:rPr>
        <w:t>　　图表 49 2025-2031年中国蛋液行业偿债能力预测分析</w:t>
      </w:r>
      <w:r>
        <w:rPr>
          <w:rFonts w:hint="eastAsia"/>
        </w:rPr>
        <w:br/>
      </w:r>
      <w:r>
        <w:rPr>
          <w:rFonts w:hint="eastAsia"/>
        </w:rPr>
        <w:t>　　图表 51 再制蛋类产品质量检验项目表</w:t>
      </w:r>
      <w:r>
        <w:rPr>
          <w:rFonts w:hint="eastAsia"/>
        </w:rPr>
        <w:br/>
      </w:r>
      <w:r>
        <w:rPr>
          <w:rFonts w:hint="eastAsia"/>
        </w:rPr>
        <w:t>　　图表 52 干蛋类产品质量检验项目表</w:t>
      </w:r>
      <w:r>
        <w:rPr>
          <w:rFonts w:hint="eastAsia"/>
        </w:rPr>
        <w:br/>
      </w:r>
      <w:r>
        <w:rPr>
          <w:rFonts w:hint="eastAsia"/>
        </w:rPr>
        <w:t>　　图表 53 冰蛋类产品质量检验项目表</w:t>
      </w:r>
      <w:r>
        <w:rPr>
          <w:rFonts w:hint="eastAsia"/>
        </w:rPr>
        <w:br/>
      </w:r>
      <w:r>
        <w:rPr>
          <w:rFonts w:hint="eastAsia"/>
        </w:rPr>
        <w:t>　　图表 57 2025年我国蛋液出口总量月度走势</w:t>
      </w:r>
      <w:r>
        <w:rPr>
          <w:rFonts w:hint="eastAsia"/>
        </w:rPr>
        <w:br/>
      </w:r>
      <w:r>
        <w:rPr>
          <w:rFonts w:hint="eastAsia"/>
        </w:rPr>
        <w:t>　　图表 58 2025年我国蛋液出口价格月度走势</w:t>
      </w:r>
      <w:r>
        <w:rPr>
          <w:rFonts w:hint="eastAsia"/>
        </w:rPr>
        <w:br/>
      </w:r>
      <w:r>
        <w:rPr>
          <w:rFonts w:hint="eastAsia"/>
        </w:rPr>
        <w:t>　　图表 69 我国蛋液行业集中度分析</w:t>
      </w:r>
      <w:r>
        <w:rPr>
          <w:rFonts w:hint="eastAsia"/>
        </w:rPr>
        <w:br/>
      </w:r>
      <w:r>
        <w:rPr>
          <w:rFonts w:hint="eastAsia"/>
        </w:rPr>
        <w:t>　　图表 70 近4年广州回味源蛋类食品有限公司总资产周转次数变化情况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近4年广州回味源蛋类食品有限公司总资产周转次数变化情况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近4年广州回味源蛋类食品有限公司固定资产周转次数情况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近4年广州回味源蛋类食品有限公司固定资产周转次数情况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近4年广州回味源蛋类食品有限公司流动资产周转次数变化情况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近4年广州回味源蛋类食品有限公司流动资产周转次数变化情况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近4年广州回味源蛋类食品有限公司资产负债率变化情况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近4年广州回味源蛋类食品有限公司资产负债率变化情况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近4年广州回味源蛋类食品有限公司产权比率变化情况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近4年广州回味源蛋类食品有限公司产权比率变化情况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近4年广州回味源蛋类食品有限公司销售毛利率变化情况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近4年广州回味源蛋类食品有限公司销售毛利率变化情况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近4年吉林金翼蛋品有限公司总资产周转次数变化情况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近4年吉林金翼蛋品有限公司总资产周转次数变化情况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近4年吉林金翼蛋品有限公司固定资产周转次数情况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近4年吉林金翼蛋品有限公司固定资产周转次数情况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近4年吉林金翼蛋品有限公司流动资产周转次数变化情况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近4年吉林金翼蛋品有限公司流动资产周转次数变化情况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近4年吉林金翼蛋品有限公司资产负债率变化情况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近4年吉林金翼蛋品有限公司资产负债率变化情况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近4年吉林金翼蛋品有限公司产权比率变化情况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近4年吉林金翼蛋品有限公司产权比率变化情况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近4年吉林金翼蛋品有限公司销售毛利率变化情况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近4年吉林金翼蛋品有限公司销售毛利率变化情况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近4年大连绿雪蛋品发展有限公司总资产周转次数变化情况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近4年大连绿雪蛋品发展有限公司总资产周转次数变化情况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近4年大连绿雪蛋品发展有限公司固定资产周转次数情况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近4年大连绿雪蛋品发展有限公司固定资产周转次数情况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近4年大连绿雪蛋品发展有限公司流动资产周转次数变化情况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近4年大连绿雪蛋品发展有限公司流动资产周转次数变化情况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近4年大连绿雪蛋品发展有限公司资产负债率变化情况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近4年大连绿雪蛋品发展有限公司资产负债率变化情况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近4年大连绿雪蛋品发展有限公司产权比率变化情况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近4年大连绿雪蛋品发展有限公司产权比率变化情况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近4年大连绿雪蛋品发展有限公司销售毛利率变化情况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近4年大连绿雪蛋品发展有限公司销售毛利率变化情况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近4年大连韩伟食品有限公司（HANOVO）总资产周转次数变化情况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近4年大连韩伟食品有限公司（HANOVO）总资产周转次数变化情况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近4年大连韩伟食品有限公司（HANOVO）固定资产周转次数情况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近4年大连韩伟食品有限公司（HANOVO）固定资产周转次数情况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近4年大连韩伟食品有限公司（HANOVO）流动资产周转次数变化情况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近4年大连韩伟食品有限公司（HANOVO）流动资产周转次数变化情况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近4年大连韩伟食品有限公司（HANOVO）资产负债率变化情况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近4年大连韩伟食品有限公司（HANOVO）资产负债率变化情况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近4年大连韩伟食品有限公司（HANOVO）产权比率变化情况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近4年大连韩伟食品有限公司（HANOVO）产权比率变化情况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近4年大连韩伟食品有限公司（HANOVO）销售毛利率变化情况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近4年大连韩伟食品有限公司（HANOVO）销售毛利率变化情况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近4年苏州欧福蛋业有限公司总资产周转次数变化情况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近4年苏州欧福蛋业有限公司总资产周转次数变化情况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近4年苏州欧福蛋业有限公司固定资产周转次数情况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近4年苏州欧福蛋业有限公司固定资产周转次数变化情况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近4年苏州欧福蛋业有限公司流动资产周转次数变化情况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近4年苏州欧福蛋业有限公司流动资产周转次数变化情况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近4年苏州欧福蛋业有限公司资产负债率变化情况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近4年苏州欧福蛋业有限公司资产负债率变化情况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近4年苏州欧福蛋业有限公司产权比率变化情况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近4年苏州欧福蛋业有限公司产权比率变化情况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近4年苏州欧福蛋业有限公司销售毛利率变化情况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近4年苏州欧福蛋业有限公司销售毛利率变化情况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ed87a2caa4797" w:history="1">
        <w:r>
          <w:rPr>
            <w:rStyle w:val="Hyperlink"/>
          </w:rPr>
          <w:t>中国蛋液行业现状调查研究及市场前景分析预测报告（2025版）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ed87a2caa4797" w:history="1">
        <w:r>
          <w:rPr>
            <w:rStyle w:val="Hyperlink"/>
          </w:rPr>
          <w:t>https://www.20087.com/8/87/DanYeXianZhuangDiaoChaFenXi.html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热点：什么叫蛋液、蛋液是蛋黄还是蛋清、蛋液加工厂家、蛋液怎么做、蛋黄液的做法、蛋液放冰箱一晚上还能用吗、蛋黄液只用蛋黄吗、蛋液加醋有什么功效、蛋液可以做什么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ce1a577104998" w:history="1">
      <w:r>
        <w:rPr>
          <w:rStyle w:val="Hyperlink"/>
        </w:rPr>
        <w:t>中国蛋液行业现状调查研究及市场前景分析预测报告（2025版）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anYeXianZhuangDiaoChaFenXi.html" TargetMode="External" Id="Rd24ed87a2caa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anYeXianZhuangDiaoChaFenXi.html" TargetMode="External" Id="Rbf3ce1a57710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2024-08-26T05:50:00Z</dcterms:created>
  <dcterms:modified xsi:type="dcterms:W3CDTF">2024-08-26T06:50:00Z</dcterms:modified>
  <dc:subject>中国蛋液行业现状调查研究及市场前景分析预测报告（2025版）</dc:subject>
  <dc:title>中国蛋液行业现状调查研究及市场前景分析预测报告（2025版）</dc:title>
  <cp:keywords>中国蛋液行业现状调查研究及市场前景分析预测报告（2025版）</cp:keywords>
  <dc:description>中国蛋液行业现状调查研究及市场前景分析预测报告（2025版）</dc:description>
</cp:coreProperties>
</file>