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9c9e879224193" w:history="1">
              <w:r>
                <w:rPr>
                  <w:rStyle w:val="Hyperlink"/>
                </w:rPr>
                <w:t>2025-2031年中国颜料产品市场调查研究与发展前景报告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9c9e879224193" w:history="1">
              <w:r>
                <w:rPr>
                  <w:rStyle w:val="Hyperlink"/>
                </w:rPr>
                <w:t>2025-2031年中国颜料产品市场调查研究与发展前景报告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9c9e879224193" w:history="1">
                <w:r>
                  <w:rPr>
                    <w:rStyle w:val="Hyperlink"/>
                  </w:rPr>
                  <w:t>https://www.20087.com/8/67/YanLiaoChanPinFaZhanXianZhuangQianJing.html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产品是一种广泛应用于涂料、印刷、塑料等行业的基础材料，因其能够赋予制品丰富的色彩而受到市场的欢迎。近年来，随着材料科学和化工技术的发展，颜料产品不仅在色彩稳定性和环保性上有所提升，还在应用范围和功能性方面进行了改进。通过采用先进的合成工艺和优化的配方设计，现代颜料产品的色彩更加鲜艳，耐候性和耐化学性更强，能够满足不同应用场景的需求。此外，通过引入环保型颜料和水性涂料技术，减少了有害物质的排放，提高了产品的环保性能。同时，随着个性化需求的增长，颜料产品的设计更加多样化，能够满足不同风格和功能需求的消费者。</w:t>
      </w:r>
      <w:r>
        <w:rPr>
          <w:rFonts w:hint="eastAsia"/>
        </w:rPr>
        <w:br/>
      </w:r>
      <w:r>
        <w:rPr>
          <w:rFonts w:hint="eastAsia"/>
        </w:rPr>
        <w:t>　　未来，颜料产品的发展将更加注重高性能化与环保化。一方面，随着新材料技术的应用，颜料产品将采用更多高性能材料，如纳米材料、生物基材料等，以提高其色彩稳定性和功能性。另一方面，随着绿色化学理念的推广，颜料产品的生产将更多地采用环保材料和节能技术，减少对环境的影响。此外，随着循环经济理念的普及，颜料产品将更多地应用于资源回收和再利用领域，如废旧颜料的化学回收技术，减少资源浪费。同时，随着新材料技术的发展，颜料产品将集成更多智能功能，如自清洁、抗菌等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9c9e879224193" w:history="1">
        <w:r>
          <w:rPr>
            <w:rStyle w:val="Hyperlink"/>
          </w:rPr>
          <w:t>2025-2031年中国颜料产品市场调查研究与发展前景报告</w:t>
        </w:r>
      </w:hyperlink>
      <w:r>
        <w:rPr>
          <w:rFonts w:hint="eastAsia"/>
        </w:rPr>
        <w:t>》基于国家统计局及相关协会的权威数据，系统研究了颜料产品行业的市场需求、市场规模及产业链现状，分析了颜料产品价格波动、细分市场动态及重点企业的经营表现，科学预测了颜料产品市场前景与发展趋势，揭示了潜在需求与投资机会，同时指出了颜料产品行业可能面临的风险。通过对颜料产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按照不同分类，颜料产品主要可以分为如下几个类别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不同分类颜料产品增长趋势2020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从不同应用，颜料产品主要包括如下几个方面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中国颜料产品发展现状及未来趋势（2020-2031）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中国市场颜料产品销售规模及增长率（2020-2031）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中国市场颜料产品销量及增长率（2020-2031）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中国市场主要颜料产品厂商分析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中国市场主要厂商颜料产品销量、收入及市场份额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中国市场主要厂商颜料产品销量（2020-2025）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中国市场主要厂商颜料产品收入（2020-2025）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2025年中国市场主要厂商颜料产品收入排名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中国市场主要厂商颜料产品价格（2020-2025）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中国市场主要厂商颜料产品产地分布及商业化日期</w:t>
      </w:r>
      <w:r>
        <w:rPr>
          <w:rFonts w:hint="eastAsia"/>
        </w:rPr>
        <w:br/>
      </w:r>
      <w:r>
        <w:rPr>
          <w:rFonts w:hint="eastAsia"/>
        </w:rPr>
        <w:t>　　2.3 颜料产品行业集中度、竞争程度分析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颜料产品行业集中度分析：中国Top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中国市场颜料产品第一梯队、第二梯队和第三梯队厂商（品牌）及市场份额（2024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中国主要地区颜料产品分析</w:t>
      </w:r>
      <w:r>
        <w:rPr>
          <w:rFonts w:hint="eastAsia"/>
        </w:rPr>
        <w:br/>
      </w:r>
      <w:r>
        <w:rPr>
          <w:rFonts w:hint="eastAsia"/>
        </w:rPr>
        <w:t>　　3.1 中国主要地区颜料产品市场规模分析：2020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中国主要地区颜料产品销量及市场份额（2020-2025）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中国主要地区颜料产品销量及市场份额预测（2025-2031）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中国主要地区颜料产品销售规模及市场份额（2020-2025）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中国主要地区颜料产品销售规模及市场份额预测（2025-2031）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华东地区颜料产品销量、销售规模及增长率（2020-2031）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华南地区颜料产品销量、销售规模及增长率（2020-2031）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华中地区颜料产品销量、销售规模及增长率（2020-2031）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华北地区颜料产品销量、销售规模及增长率（2020-2031）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西南地区颜料产品销量、销售规模及增长率（2020-2031）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东北及西北地区颜料产品销量、销售规模及增长率（2020-2031）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中国市场颜料产品主要企业分析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重点企业（1）基本信息、颜料产品生产基地、总部、竞争对手及市场地位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重点企业（1）颜料产品产品规格、参数及市场应用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重点企业（1）在中国市场颜料产品销量、收入、价格及毛利率（2020-2025）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重点企业（2）基本信息、颜料产品生产基地、总部、竞争对手及市场地位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重点企业（2）颜料产品产品规格、参数及市场应用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重点企业（2）在中国市场颜料产品销量、收入、价格及毛利率（2020-2025）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重点企业（3）基本信息、颜料产品生产基地、总部、竞争对手及市场地位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重点企业（3）颜料产品产品规格、参数及市场应用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重点企业（3）在中国市场颜料产品销量、收入、价格及毛利率（2020-2025）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重点企业（4）基本信息、颜料产品生产基地、总部、竞争对手及市场地位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重点企业（4）颜料产品产品规格、参数及市场应用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重点企业（4）在中国市场颜料产品销量、收入、价格及毛利率（2020-2025）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重点企业（5）基本信息、颜料产品生产基地、总部、竞争对手及市场地位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重点企业（5）颜料产品产品规格、参数及市场应用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重点企业（5）在中国市场颜料产品销量、收入、价格及毛利率（2020-2025）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重点企业（6）基本信息、颜料产品生产基地、总部、竞争对手及市场地位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重点企业（6）颜料产品产品规格、参数及市场应用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重点企业（6）在中国市场颜料产品销量、收入、价格及毛利率（2020-2025）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重点企业（7）基本信息、颜料产品生产基地、总部、竞争对手及市场地位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重点企业（7）颜料产品产品规格、参数及市场应用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重点企业（7）在中国市场颜料产品销量、收入、价格及毛利率（2020-2025）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重点企业（8）基本信息、颜料产品生产基地、总部、竞争对手及市场地位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重点企业（8）颜料产品产品规格、参数及市场应用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重点企业（8）在中国市场颜料产品销量、收入、价格及毛利率（2020-2025）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重点企业（9）基本信息、颜料产品生产基地、总部、竞争对手及市场地位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重点企业（9）颜料产品产品规格、参数及市场应用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重点企业（9）在中国市场颜料产品销量、收入、价格及毛利率（2020-2025）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重点企业（10）基本信息、颜料产品生产基地、总部、竞争对手及市场地位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重点企业（10）颜料产品产品规格、参数及市场应用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重点企业（10）在中国市场颜料产品销量、收入、价格及毛利率（2020-2025）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不同分类颜料产品分析</w:t>
      </w:r>
      <w:r>
        <w:rPr>
          <w:rFonts w:hint="eastAsia"/>
        </w:rPr>
        <w:br/>
      </w:r>
      <w:r>
        <w:rPr>
          <w:rFonts w:hint="eastAsia"/>
        </w:rPr>
        <w:t>　　5.1 中国市场不同分类颜料产品销量（2020-2031）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中国市场不同分类颜料产品销量及市场份额（2020-2025）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中国市场不同分类颜料产品销量预测（2025-2031）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中国市场不同分类颜料产品规模（2020-2031）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中国市场不同分类颜料产品规模及市场份额（2020-2025）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中国市场不同分类颜料产品规模预测（2025-2031）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中国市场不同分类颜料产品价格走势（2020-2031）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不同应用颜料产品分析</w:t>
      </w:r>
      <w:r>
        <w:rPr>
          <w:rFonts w:hint="eastAsia"/>
        </w:rPr>
        <w:br/>
      </w:r>
      <w:r>
        <w:rPr>
          <w:rFonts w:hint="eastAsia"/>
        </w:rPr>
        <w:t>　　6.1 中国市场不同应用颜料产品销量（2020-2031）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中国市场不同应用颜料产品销量及市场份额（2020-2025）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中国市场不同应用颜料产品销量预测（2025-2031）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中国市场不同应用颜料产品规模（2020-2031）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中国市场不同应用颜料产品规模及市场份额（2020-2025）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中国市场不同应用颜料产品规模预测（2025-2031）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中国市场不同应用颜料产品价格走势（2020-2031）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颜料产品行业技术发展趋势</w:t>
      </w:r>
      <w:r>
        <w:rPr>
          <w:rFonts w:hint="eastAsia"/>
        </w:rPr>
        <w:br/>
      </w:r>
      <w:r>
        <w:rPr>
          <w:rFonts w:hint="eastAsia"/>
        </w:rPr>
        <w:t>　　7.2 颜料产品行业主要的增长驱动因素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颜料产品中国企业SWOT分析</w:t>
      </w:r>
      <w:r>
        <w:rPr>
          <w:rFonts w:hint="eastAsia"/>
        </w:rPr>
        <w:br/>
      </w:r>
      <w:r>
        <w:rPr>
          <w:rFonts w:hint="eastAsia"/>
        </w:rPr>
        <w:t>　　7.4 中国颜料产品行业政策环境分析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政策环境对颜料产品行业的影响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颜料产品行业产业链简介</w:t>
      </w:r>
      <w:r>
        <w:rPr>
          <w:rFonts w:hint="eastAsia"/>
        </w:rPr>
        <w:br/>
      </w:r>
      <w:r>
        <w:rPr>
          <w:rFonts w:hint="eastAsia"/>
        </w:rPr>
        <w:t>　　8.3 颜料产品行业供应链分析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上下游行业对颜料产品行业的影响</w:t>
      </w:r>
      <w:r>
        <w:rPr>
          <w:rFonts w:hint="eastAsia"/>
        </w:rPr>
        <w:br/>
      </w:r>
      <w:r>
        <w:rPr>
          <w:rFonts w:hint="eastAsia"/>
        </w:rPr>
        <w:t>　　8.4 颜料产品行业采购模式</w:t>
      </w:r>
      <w:r>
        <w:rPr>
          <w:rFonts w:hint="eastAsia"/>
        </w:rPr>
        <w:br/>
      </w:r>
      <w:r>
        <w:rPr>
          <w:rFonts w:hint="eastAsia"/>
        </w:rPr>
        <w:t>　　8.5 颜料产品行业生产模式</w:t>
      </w:r>
      <w:r>
        <w:rPr>
          <w:rFonts w:hint="eastAsia"/>
        </w:rPr>
        <w:br/>
      </w:r>
      <w:r>
        <w:rPr>
          <w:rFonts w:hint="eastAsia"/>
        </w:rPr>
        <w:t>　　8.6 颜料产品行业销售模式及销售渠道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中国本土颜料产品产能、产量分析</w:t>
      </w:r>
      <w:r>
        <w:rPr>
          <w:rFonts w:hint="eastAsia"/>
        </w:rPr>
        <w:br/>
      </w:r>
      <w:r>
        <w:rPr>
          <w:rFonts w:hint="eastAsia"/>
        </w:rPr>
        <w:t>　　9.1 中国颜料产品供需现状及预测（2020-2031）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中国颜料产品产能、产量、产能利用率及发展趋势（2020-2031）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中国颜料产品产量、市场需求量及发展趋势（2020-2031）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中国颜料产品进出口分析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中国市场颜料产品主要进口来源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中国市场颜料产品主要出口目的地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中国本土生产商颜料产品产能分析（2020-2025）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中国本土生产商颜料产品产量分析（2020-2025）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按照不同分类，颜料产品主要可以分为如下几个类别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不同分类颜料产品市场规模2020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从不同应用，颜料产品主要包括如下几个方面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不同应用颜料产品市场规模2020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中国市场主要厂商颜料产品销量（2020-2025）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中国市场主要厂商颜料产品销量市场份额（2020-2025）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中国市场主要厂商颜料产品收入（2020-2025）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中国市场主要厂商颜料产品收入份额（2020-2025）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2025年中国主要生产商颜料产品收入排名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中国市场主要厂商颜料产品价格（2020-2025）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中国市场主要厂商颜料产品产地分布及商业化日期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中国主要地区颜料产品销售规模：2020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中国主要地区颜料产品销量（2020-2025）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中国主要地区颜料产品销量市场份额（2020-2025）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中国主要地区颜料产品销量（2025-2031）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中国主要地区颜料产品销量份额（2025-2031）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中国主要地区颜料产品销售规模（2020-2025）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中国主要地区颜料产品销售规模份额（2020-2025）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中国主要地区颜料产品销售规模（2025-2031）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中国主要地区颜料产品销售规模份额（2025-2031）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重点企业（1）颜料产品生产基地、总部、竞争对手及市场地位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重点企业（1）颜料产品产品规格、参数及市场应用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重点企业（1）颜料产品销量、收入、价格及毛利率（2020-2025）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重点企业（2）颜料产品生产基地、总部、竞争对手及市场地位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重点企业（2）颜料产品产品规格、参数及市场应用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重点企业（2）颜料产品销量、收入、价格及毛利率（2020-2025）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重点企业（3）颜料产品生产基地、总部、竞争对手及市场地位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重点企业（3）颜料产品产品规格、参数及市场应用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重点企业（3）颜料产品销量、收入、价格及毛利率（2020-2025）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颜料产品生产基地、总部、竞争对手及市场地位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重点企业（4）颜料产品产品规格、参数及市场应用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重点企业（4）颜料产品销量、收入、价格及毛利率（2020-2025）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颜料产品生产基地、总部、竞争对手及市场地位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重点企业（5）颜料产品产品规格、参数及市场应用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重点企业（5）颜料产品销量、收入、价格及毛利率（2020-2025）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颜料产品生产基地、总部、竞争对手及市场地位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重点企业（6）颜料产品产品规格、参数及市场应用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重点企业（6）颜料产品销量、收入、价格及毛利率（2020-2025）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颜料产品生产基地、总部、竞争对手及市场地位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重点企业（7）颜料产品产品规格、参数及市场应用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重点企业（7）颜料产品销量、收入、价格及毛利率（2020-2025）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颜料产品生产基地、总部、竞争对手及市场地位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重点企业（8）颜料产品产品规格、参数及市场应用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重点企业（8）颜料产品销量、收入、价格及毛利率（2020-2025）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颜料产品生产基地、总部、竞争对手及市场地位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重点企业（9）颜料产品产品规格、参数及市场应用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重点企业（9）颜料产品销量、收入、价格及毛利率（2020-2025）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颜料产品生产基地、总部、竞争对手及市场地位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重点企业（10）颜料产品产品规格、参数及市场应用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重点企业（10）颜料产品销量、收入、价格及毛利率（2020-2025）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中国市场不同分类颜料产品销量（2020-2025）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中国市场不同分类颜料产品销量市场份额（2020-2025）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中国市场不同分类颜料产品销量预测（2025-2031）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中国市场不同分类颜料产品销量市场份额预测（2025-2031）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中国市场不同分类颜料产品规模（2020-2025）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中国市场不同分类颜料产品规模市场份额（2020-2025）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中国市场不同分类颜料产品规模预测（2025-2031）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中国市场不同分类颜料产品规模市场份额预测（2025-2031）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中国市场不同分类颜料产品价格走势（2020-2031）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中国市场不同应用颜料产品销量（2020-2025）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中国市场不同应用颜料产品销量市场份额（2020-2025）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中国市场不同应用颜料产品销量预测（2025-2031）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中国市场不同应用颜料产品销量市场份额预测（2025-2031）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中国市场不同应用颜料产品规模（2020-2025）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中国市场不同应用颜料产品规模市场份额（2020-2025）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中国市场不同应用颜料产品规模预测（2025-2031）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中国市场不同应用颜料产品规模市场份额预测（2025-2031）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中国市场不同应用颜料产品价格走势（2020-2031）</w:t>
      </w:r>
      <w:r>
        <w:rPr>
          <w:rFonts w:hint="eastAsia"/>
        </w:rPr>
        <w:br/>
      </w:r>
      <w:r>
        <w:rPr>
          <w:rFonts w:hint="eastAsia"/>
        </w:rPr>
        <w:t>　　表： 颜料产品行业技术发展趋势</w:t>
      </w:r>
      <w:r>
        <w:rPr>
          <w:rFonts w:hint="eastAsia"/>
        </w:rPr>
        <w:br/>
      </w:r>
      <w:r>
        <w:rPr>
          <w:rFonts w:hint="eastAsia"/>
        </w:rPr>
        <w:t>　　表： 颜料产品行业主要的增长驱动因素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颜料产品行业供应链分析</w:t>
      </w:r>
      <w:r>
        <w:rPr>
          <w:rFonts w:hint="eastAsia"/>
        </w:rPr>
        <w:br/>
      </w:r>
      <w:r>
        <w:rPr>
          <w:rFonts w:hint="eastAsia"/>
        </w:rPr>
        <w:t>　　表： 颜料产品上游原料供应商</w:t>
      </w:r>
      <w:r>
        <w:rPr>
          <w:rFonts w:hint="eastAsia"/>
        </w:rPr>
        <w:br/>
      </w:r>
      <w:r>
        <w:rPr>
          <w:rFonts w:hint="eastAsia"/>
        </w:rPr>
        <w:t>　　表： 颜料产品行业下游客户分析</w:t>
      </w:r>
      <w:r>
        <w:rPr>
          <w:rFonts w:hint="eastAsia"/>
        </w:rPr>
        <w:br/>
      </w:r>
      <w:r>
        <w:rPr>
          <w:rFonts w:hint="eastAsia"/>
        </w:rPr>
        <w:t>　　表： 颜料产品行业主要下游客户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上下游行业对颜料产品行业的影响</w:t>
      </w:r>
      <w:r>
        <w:rPr>
          <w:rFonts w:hint="eastAsia"/>
        </w:rPr>
        <w:br/>
      </w:r>
      <w:r>
        <w:rPr>
          <w:rFonts w:hint="eastAsia"/>
        </w:rPr>
        <w:t>　　表： 颜料产品行业主要经销商</w:t>
      </w:r>
      <w:r>
        <w:rPr>
          <w:rFonts w:hint="eastAsia"/>
        </w:rPr>
        <w:br/>
      </w:r>
      <w:r>
        <w:rPr>
          <w:rFonts w:hint="eastAsia"/>
        </w:rPr>
        <w:t>　　表： 中国颜料产品产量、销量、进口量及出口量（2020-2025）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中国颜料产品产量、销量、进口量及出口量预测（2025-2031）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中国市场颜料产品主要进口来源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中国市场颜料产品主要出口目的地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中国本主要土生产商颜料产品产能（2020-2025）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中国本土主要生产商颜料产品产能份额（2020-2025）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中国本土主要生产商颜料产品产量（2020-2025）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中国本土主要生产商颜料产品产量份额（2020-2025）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颜料产品产品图片</w:t>
      </w:r>
      <w:r>
        <w:rPr>
          <w:rFonts w:hint="eastAsia"/>
        </w:rPr>
        <w:br/>
      </w:r>
      <w:r>
        <w:rPr>
          <w:rFonts w:hint="eastAsia"/>
        </w:rPr>
        <w:t>　　图： 中国不同分类颜料产品市场规模市场份额2025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中国不同分类颜料产品产品图片</w:t>
      </w:r>
      <w:r>
        <w:rPr>
          <w:rFonts w:hint="eastAsia"/>
        </w:rPr>
        <w:br/>
      </w:r>
      <w:r>
        <w:rPr>
          <w:rFonts w:hint="eastAsia"/>
        </w:rPr>
        <w:t>　　图： 中国不同应用颜料产品市场份额2024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中国不同应用颜料产品</w:t>
      </w:r>
      <w:r>
        <w:rPr>
          <w:rFonts w:hint="eastAsia"/>
        </w:rPr>
        <w:br/>
      </w:r>
      <w:r>
        <w:rPr>
          <w:rFonts w:hint="eastAsia"/>
        </w:rPr>
        <w:t>　　图： 中国颜料产品市场规模预测（2020-2031）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中国市场颜料产品市场规模,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中国市场颜料产品销售规模及增长率（2020-2031）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中国市场颜料产品销量及增长率（2020-2031）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2025年中国市场主要厂商颜料产品销量市场份额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2025年中国市场主要厂商颜料产品收入市场份额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2025年中国市场前五及前十大厂商商颜料产品市场份额</w:t>
      </w:r>
      <w:r>
        <w:rPr>
          <w:rFonts w:hint="eastAsia"/>
        </w:rPr>
        <w:br/>
      </w:r>
      <w:r>
        <w:rPr>
          <w:rFonts w:hint="eastAsia"/>
        </w:rPr>
        <w:t>　　图： 中国市场颜料产品第一梯队、第二梯队和第三梯队厂商（品牌）及市场份额（2024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中国主要地区颜料产品销量市场份额（2024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中国主要地区颜料产品销售规模份额（2024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华东地区颜料产品销量及增长率（2020-2031）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华东地区颜料产品销售规模及增长率（2020-2031）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华南地区颜料产品销量及增长率（2020-2031）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华南地区颜料产品销售规模及增长率（2020-2031）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华中地区颜料产品销量及增长率（2020-2031）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华中地区颜料产品销售规模及增长率（2020-2031）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华北地区颜料产品销量及增长率（2020-2031）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华北地区颜料产品销售规模及增长率（2020-2031）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西南地区颜料产品销量及增长率（2020-2031）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西南地区颜料产品销售规模及增长率（2020-2031）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东北及西北地区颜料产品销量及增长率（2020-2031）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东北及西北地区颜料产品销售规模及增长率（2020-2031）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颜料产品中国企业SWOT分析</w:t>
      </w:r>
      <w:r>
        <w:rPr>
          <w:rFonts w:hint="eastAsia"/>
        </w:rPr>
        <w:br/>
      </w:r>
      <w:r>
        <w:rPr>
          <w:rFonts w:hint="eastAsia"/>
        </w:rPr>
        <w:t>　　图： 颜料产品产业链</w:t>
      </w:r>
      <w:r>
        <w:rPr>
          <w:rFonts w:hint="eastAsia"/>
        </w:rPr>
        <w:br/>
      </w:r>
      <w:r>
        <w:rPr>
          <w:rFonts w:hint="eastAsia"/>
        </w:rPr>
        <w:t>　　图： 颜料产品行业采购模式分析</w:t>
      </w:r>
      <w:r>
        <w:rPr>
          <w:rFonts w:hint="eastAsia"/>
        </w:rPr>
        <w:br/>
      </w:r>
      <w:r>
        <w:rPr>
          <w:rFonts w:hint="eastAsia"/>
        </w:rPr>
        <w:t>　　图： 颜料产品行业销售模式分析</w:t>
      </w:r>
      <w:r>
        <w:rPr>
          <w:rFonts w:hint="eastAsia"/>
        </w:rPr>
        <w:br/>
      </w:r>
      <w:r>
        <w:rPr>
          <w:rFonts w:hint="eastAsia"/>
        </w:rPr>
        <w:t>　　图： 颜料产品行业销售模式分析</w:t>
      </w:r>
      <w:r>
        <w:rPr>
          <w:rFonts w:hint="eastAsia"/>
        </w:rPr>
        <w:br/>
      </w:r>
      <w:r>
        <w:rPr>
          <w:rFonts w:hint="eastAsia"/>
        </w:rPr>
        <w:t>　　图： 中国颜料产品产能、产量、产能利用率及发展趋势（2020-2031）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中国颜料产品产量、市场需求量及发展趋势（2020-2031）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9c9e879224193" w:history="1">
        <w:r>
          <w:rPr>
            <w:rStyle w:val="Hyperlink"/>
          </w:rPr>
          <w:t>2025-2031年中国颜料产品市场调查研究与发展前景报告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9c9e879224193" w:history="1">
        <w:r>
          <w:rPr>
            <w:rStyle w:val="Hyperlink"/>
          </w:rPr>
          <w:t>https://www.20087.com/8/67/YanLiaoChanPinFaZhanXianZhuangQianJing.html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热点：颜料产品说明书、颜料产品标准数据、颜料产品手册、颜料产品摄影、颜料产品R和RF有什么区别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235069ef64a5c" w:history="1">
      <w:r>
        <w:rPr>
          <w:rStyle w:val="Hyperlink"/>
        </w:rPr>
        <w:t>2025-2031年中国颜料产品市场调查研究与发展前景报告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anLiaoChanPinFaZhanXianZhuangQianJing.html" TargetMode="External" Id="Rec99c9e8792241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anLiaoChanPinFaZhanXianZhuangQianJing.html" TargetMode="External" Id="R617235069ef6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2025-01-03T03:45:00Z</dcterms:created>
  <dcterms:modified xsi:type="dcterms:W3CDTF">2025-01-03T04:45:00Z</dcterms:modified>
  <dc:subject>2025-2031年中国颜料产品市场调查研究与发展前景报告</dc:subject>
  <dc:title>2025-2031年中国颜料产品市场调查研究与发展前景报告</dc:title>
  <cp:keywords>2025-2031年中国颜料产品市场调查研究与发展前景报告</cp:keywords>
  <dc:description>2025-2031年中国颜料产品市场调查研究与发展前景报告</dc:description>
</cp:coreProperties>
</file>