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8fa4c16cb40de" w:history="1">
              <w:r>
                <w:rPr>
                  <w:rStyle w:val="Hyperlink"/>
                </w:rPr>
                <w:t>2024-2030年中国锆氟酸钾发展现状与市场前景预测报告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8fa4c16cb40de" w:history="1">
              <w:r>
                <w:rPr>
                  <w:rStyle w:val="Hyperlink"/>
                </w:rPr>
                <w:t>2024-2030年中国锆氟酸钾发展现状与市场前景预测报告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8fa4c16cb40de" w:history="1">
                <w:r>
                  <w:rPr>
                    <w:rStyle w:val="Hyperlink"/>
                  </w:rPr>
                  <w:t>https://www.20087.com/9/07/GaoFuSuanJiaFaZhanXianZhuangQianJing.html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氟酸钾（KZrF5）是一种重要的无机化合物，常用于核反应堆燃料元件的制备、陶瓷材料的生产以及科学研究中。近年来，随着核能和先进材料技术的发展，锆氟酸钾的需求量有所增加。目前，锆氟酸钾不仅在传统的核能领域使用，还在新型材料的开发中扮演着重要角色，如高温超导材料和光学玻璃。</w:t>
      </w:r>
      <w:r>
        <w:rPr>
          <w:rFonts w:hint="eastAsia"/>
        </w:rPr>
        <w:br/>
      </w:r>
      <w:r>
        <w:rPr>
          <w:rFonts w:hint="eastAsia"/>
        </w:rPr>
        <w:t>　　未来，锆氟酸钾的发展将更加注重材料特性的优化和应用领域的拓展。一方面，随着核能技术的进步，锆氟酸钾将被用于开发更安全、更高效的核燃料组件。另一方面，随着新材料技术的发展，锆氟酸钾将被用于制备具有特殊光学和电子性能的新型材料。此外，随着环境监测和分析技术的需求增加，锆氟酸钾作为分析试剂和标准物质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8fa4c16cb40de" w:history="1">
        <w:r>
          <w:rPr>
            <w:rStyle w:val="Hyperlink"/>
          </w:rPr>
          <w:t>2024-2030年中国锆氟酸钾发展现状与市场前景预测报告</w:t>
        </w:r>
      </w:hyperlink>
      <w:r>
        <w:rPr>
          <w:rFonts w:hint="eastAsia"/>
        </w:rPr>
        <w:t>》在多年锆氟酸钾行业研究的基础上，结合中国锆氟酸钾行业市场的发展现状，通过资深研究团队对锆氟酸钾市场资料进行整理，并依托国家权威数据资源和长期市场监测的数据库，对锆氟酸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38fa4c16cb40de" w:history="1">
        <w:r>
          <w:rPr>
            <w:rStyle w:val="Hyperlink"/>
          </w:rPr>
          <w:t>2024-2030年中国锆氟酸钾发展现状与市场前景预测报告</w:t>
        </w:r>
      </w:hyperlink>
      <w:r>
        <w:rPr>
          <w:rFonts w:hint="eastAsia"/>
        </w:rPr>
        <w:t>》可以帮助投资者准确把握锆氟酸钾行业的市场现状，为投资者进行投资作出锆氟酸钾行业前景预判，挖掘锆氟酸钾行业投资价值，同时提出锆氟酸钾行业投资策略、营销策略等方面的建议。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锆氟酸钾产品概述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锆氟酸钾市场特点分析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锆氟酸钾行业发展周期特征分析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2023-2024年中国锆氟酸钾行业发展环境分析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中国锆氟酸钾行业发展经济环境分析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中国锆氟酸钾行业发展政策环境分析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一、锆氟酸钾行业政策影响分析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二、相关锆氟酸钾行业标准分析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全球锆氟酸钾行业市场发展调研分析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全球锆氟酸钾行业市场运行环境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全球锆氟酸钾行业市场发展情况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一、全球锆氟酸钾行业市场供给分析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二、全球锆氟酸钾行业市场需求分析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三、全球锆氟酸钾行业主要国家地区发展情况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2024-2030年全球锆氟酸钾行业市场规模趋势预测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中国锆氟酸钾行业市场供需现状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中国锆氟酸钾市场现状</w:t>
      </w:r>
      <w:r>
        <w:rPr>
          <w:rFonts w:hint="eastAsia"/>
        </w:rPr>
        <w:br/>
      </w:r>
      <w:r>
        <w:rPr>
          <w:rFonts w:hint="eastAsia"/>
        </w:rPr>
        <w:t>　　第二节 中国锆氟酸钾产量分析及预测</w:t>
      </w:r>
      <w:r>
        <w:rPr>
          <w:rFonts w:hint="eastAsia"/>
        </w:rPr>
        <w:br/>
      </w:r>
      <w:r>
        <w:rPr>
          <w:rFonts w:hint="eastAsia"/>
        </w:rPr>
        <w:t>　　　　一、锆氟酸钾总体产能规模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二、2019-2024年中国锆氟酸钾产量统计</w:t>
      </w:r>
      <w:r>
        <w:rPr>
          <w:rFonts w:hint="eastAsia"/>
        </w:rPr>
        <w:br/>
      </w:r>
      <w:r>
        <w:rPr>
          <w:rFonts w:hint="eastAsia"/>
        </w:rPr>
        <w:t>　　　　三、锆氟酸钾行业供给区域分布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四、2024-2030年中国锆氟酸钾产量预测</w:t>
      </w:r>
      <w:r>
        <w:rPr>
          <w:rFonts w:hint="eastAsia"/>
        </w:rPr>
        <w:br/>
      </w:r>
      <w:r>
        <w:rPr>
          <w:rFonts w:hint="eastAsia"/>
        </w:rPr>
        <w:t>　　第三节 中国锆氟酸钾市场需求分析及预测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二、中国锆氟酸钾市场需求特点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三、2024-2030年中国锆氟酸钾市场需求量预测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中国锆氟酸钾行业现状调研分析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中国锆氟酸钾行业发展现状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一、2023-2024年锆氟酸钾行业品牌发展现状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二、2023-2024年锆氟酸钾行业需求市场现状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三、2023-2024年锆氟酸钾市场需求层次分析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四、2023-2024年中国锆氟酸钾市场走向分析</w:t>
      </w:r>
      <w:r>
        <w:rPr>
          <w:rFonts w:hint="eastAsia"/>
        </w:rPr>
        <w:br/>
      </w:r>
      <w:r>
        <w:rPr>
          <w:rFonts w:hint="eastAsia"/>
        </w:rPr>
        <w:t>　　第二节 中国锆氟酸钾产品技术分析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一、2023-2024年锆氟酸钾产品技术变化特点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二、2023-2024年锆氟酸钾产品市场的新技术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三、2023-2024年锆氟酸钾产品市场现状分析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中国锆氟酸钾行业存在的问题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一、2023-2024年锆氟酸钾产品市场存在的主要问题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二、2023-2024年国内锆氟酸钾产品市场的三大瓶颈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三、2023-2024年锆氟酸钾产品市场遭遇的规模难题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对中国锆氟酸钾市场的分析及思考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一、锆氟酸钾市场特点</w:t>
      </w:r>
      <w:r>
        <w:rPr>
          <w:rFonts w:hint="eastAsia"/>
        </w:rPr>
        <w:br/>
      </w:r>
      <w:r>
        <w:rPr>
          <w:rFonts w:hint="eastAsia"/>
        </w:rPr>
        <w:t>　　　　二、锆氟酸钾市场分析</w:t>
      </w:r>
      <w:r>
        <w:rPr>
          <w:rFonts w:hint="eastAsia"/>
        </w:rPr>
        <w:br/>
      </w:r>
      <w:r>
        <w:rPr>
          <w:rFonts w:hint="eastAsia"/>
        </w:rPr>
        <w:t>　　　　三、锆氟酸钾市场变化的方向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四、中国锆氟酸钾行业发展的新思路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五、对中国锆氟酸钾行业发展的思考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2019-2024年中国锆氟酸钾产品市场进出口数据分析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2019-2024年中国锆氟酸钾产品出口统计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2019-2024年中国锆氟酸钾产品进口统计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2019-2024年中国锆氟酸钾产品进出口价格对比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中国锆氟酸钾主要进口来源地及出口目的地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锆氟酸钾行业细分产品调研</w:t>
      </w:r>
      <w:r>
        <w:rPr>
          <w:rFonts w:hint="eastAsia"/>
        </w:rPr>
        <w:br/>
      </w:r>
      <w:r>
        <w:rPr>
          <w:rFonts w:hint="eastAsia"/>
        </w:rPr>
        <w:t>　　第一节 锆氟酸钾细分产品结构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2019-2024年中国锆氟酸钾行业竞争态势分析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2024年锆氟酸钾行业集中度分析</w:t>
      </w:r>
      <w:r>
        <w:rPr>
          <w:rFonts w:hint="eastAsia"/>
        </w:rPr>
        <w:br/>
      </w:r>
      <w:r>
        <w:rPr>
          <w:rFonts w:hint="eastAsia"/>
        </w:rPr>
        <w:t>　　　　一、锆氟酸钾市场集中度分析</w:t>
      </w:r>
      <w:r>
        <w:rPr>
          <w:rFonts w:hint="eastAsia"/>
        </w:rPr>
        <w:br/>
      </w:r>
      <w:r>
        <w:rPr>
          <w:rFonts w:hint="eastAsia"/>
        </w:rPr>
        <w:t>　　　　二、锆氟酸钾企业分布区域集中度分析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三、锆氟酸钾区域消费集中度分析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2019-2024年锆氟酸钾主要企业竞争力分析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2024年锆氟酸钾行业竞争格局分析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一、锆氟酸钾行业竞争分析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二、中外锆氟酸钾产品竞争分析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三、国内锆氟酸钾行业重点企业发展动向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锆氟酸钾行业上下游产业链发展情况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锆氟酸钾上游产业发展分析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锆氟酸钾下游产业发展分析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锆氟酸钾行业重点企业竞争力分析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锆氟酸钾企业管理策略建议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提高锆氟酸钾企业竞争力的策略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一、提高中国锆氟酸钾企业核心竞争力的对策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二、锆氟酸钾企业提升竞争力的主要方向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三、影响锆氟酸钾企业核心竞争力的因素及提升途径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四、提高锆氟酸钾企业竞争力的策略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对中国锆氟酸钾品牌的战略思考</w:t>
      </w:r>
      <w:r>
        <w:rPr>
          <w:rFonts w:hint="eastAsia"/>
        </w:rPr>
        <w:br/>
      </w:r>
      <w:r>
        <w:rPr>
          <w:rFonts w:hint="eastAsia"/>
        </w:rPr>
        <w:t>　　　　一、锆氟酸钾实施品牌战略的意义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二、锆氟酸钾企业品牌的现状分析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三、中国锆氟酸钾企业的品牌战略</w:t>
      </w:r>
      <w:r>
        <w:rPr>
          <w:rFonts w:hint="eastAsia"/>
        </w:rPr>
        <w:br/>
      </w:r>
      <w:r>
        <w:rPr>
          <w:rFonts w:hint="eastAsia"/>
        </w:rPr>
        <w:t>　　　　四、锆氟酸钾品牌战略管理的策略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锆氟酸钾行业发展趋势及投资风险预警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2024-2030年锆氟酸钾市场前景分析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2024-2030年锆氟酸钾行业发展趋势预测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影响锆氟酸钾行业发展的主要因素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一、2024年影响锆氟酸钾行业运行的有利因素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二、2024年影响锆氟酸钾行业运行的稳定因素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三、2024年影响锆氟酸钾行业运行的不利因素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四、2024年中国锆氟酸钾行业发展面临的挑战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五、2024年中国锆氟酸钾行业发展面临的机遇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锆氟酸钾行业投资风险预警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一、2024年锆氟酸钾行业市场风险及控制策略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二、2024年锆氟酸钾行业政策风险及控制策略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三、2024年锆氟酸钾行业经营风险及控制策略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四、2024年锆氟酸钾同业竞争风险及控制策略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五、2024年锆氟酸钾行业其他风险及控制策略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锆氟酸钾市场研究结论</w:t>
      </w:r>
      <w:r>
        <w:rPr>
          <w:rFonts w:hint="eastAsia"/>
        </w:rPr>
        <w:br/>
      </w:r>
      <w:r>
        <w:rPr>
          <w:rFonts w:hint="eastAsia"/>
        </w:rPr>
        <w:t>　　第二节 锆氟酸钾子行业研究结论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中智.林－锆氟酸钾市场发展建议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锆氟酸钾行业类别</w:t>
      </w:r>
      <w:r>
        <w:rPr>
          <w:rFonts w:hint="eastAsia"/>
        </w:rPr>
        <w:br/>
      </w:r>
      <w:r>
        <w:rPr>
          <w:rFonts w:hint="eastAsia"/>
        </w:rPr>
        <w:t>　　图表 锆氟酸钾行业产业链调研</w:t>
      </w:r>
      <w:r>
        <w:rPr>
          <w:rFonts w:hint="eastAsia"/>
        </w:rPr>
        <w:br/>
      </w:r>
      <w:r>
        <w:rPr>
          <w:rFonts w:hint="eastAsia"/>
        </w:rPr>
        <w:t>　　图表 锆氟酸钾行业现状</w:t>
      </w:r>
      <w:r>
        <w:rPr>
          <w:rFonts w:hint="eastAsia"/>
        </w:rPr>
        <w:br/>
      </w:r>
      <w:r>
        <w:rPr>
          <w:rFonts w:hint="eastAsia"/>
        </w:rPr>
        <w:t>　　图表 锆氟酸钾行业标准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2019-2024年中国锆氟酸钾市场规模</w:t>
      </w:r>
      <w:r>
        <w:rPr>
          <w:rFonts w:hint="eastAsia"/>
        </w:rPr>
        <w:br/>
      </w:r>
      <w:r>
        <w:rPr>
          <w:rFonts w:hint="eastAsia"/>
        </w:rPr>
        <w:t>　　图表 2024年中国锆氟酸钾行业产能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2019-2024年中国锆氟酸钾产量</w:t>
      </w:r>
      <w:r>
        <w:rPr>
          <w:rFonts w:hint="eastAsia"/>
        </w:rPr>
        <w:br/>
      </w:r>
      <w:r>
        <w:rPr>
          <w:rFonts w:hint="eastAsia"/>
        </w:rPr>
        <w:t>　　图表 锆氟酸钾行业动态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2024年中国锆氟酸钾行业需求区域调研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2019-2024年中国锆氟酸钾行情</w:t>
      </w:r>
      <w:r>
        <w:rPr>
          <w:rFonts w:hint="eastAsia"/>
        </w:rPr>
        <w:br/>
      </w:r>
      <w:r>
        <w:rPr>
          <w:rFonts w:hint="eastAsia"/>
        </w:rPr>
        <w:t>　　图表 2019-2024年中国锆氟酸钾价格走势图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锆氟酸钾行业竞争对手分析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2024-2030年中国锆氟酸钾行业产能预测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2024-2030年中国锆氟酸钾市场需求预测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2024-2030年中国锆氟酸钾市场规模预测</w:t>
      </w:r>
      <w:r>
        <w:rPr>
          <w:rFonts w:hint="eastAsia"/>
        </w:rPr>
        <w:br/>
      </w:r>
      <w:r>
        <w:rPr>
          <w:rFonts w:hint="eastAsia"/>
        </w:rPr>
        <w:t>　　图表 锆氟酸钾行业准入条件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2024-2030年中国锆氟酸钾行业信息化</w:t>
      </w:r>
      <w:r>
        <w:rPr>
          <w:rFonts w:hint="eastAsia"/>
        </w:rPr>
        <w:br/>
      </w:r>
      <w:r>
        <w:rPr>
          <w:rFonts w:hint="eastAsia"/>
        </w:rPr>
        <w:t>　　图表 2024年中国锆氟酸钾市场前景分析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2024-2030年中国锆氟酸钾行业风险分析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2024-2030年中国锆氟酸钾行业发展趋势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8fa4c16cb40de" w:history="1">
        <w:r>
          <w:rPr>
            <w:rStyle w:val="Hyperlink"/>
          </w:rPr>
          <w:t>2024-2030年中国锆氟酸钾发展现状与市场前景预测报告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8fa4c16cb40de" w:history="1">
        <w:r>
          <w:rPr>
            <w:rStyle w:val="Hyperlink"/>
          </w:rPr>
          <w:t>https://www.20087.com/9/07/GaoFuSuanJiaFaZhanXianZhuangQianJing.html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03dba8c094137" w:history="1">
      <w:r>
        <w:rPr>
          <w:rStyle w:val="Hyperlink"/>
        </w:rPr>
        <w:t>2024-2030年中国锆氟酸钾发展现状与市场前景预测报告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FuSuanJiaFaZhanXianZhuangQianJing.html" TargetMode="External" Id="R1638fa4c16cb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FuSuanJiaFaZhanXianZhuangQianJing.html" TargetMode="External" Id="Rf3603dba8c09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2024-02-20T01:44:00Z</dcterms:created>
  <dcterms:modified xsi:type="dcterms:W3CDTF">2024-02-20T02:44:00Z</dcterms:modified>
  <dc:subject>2024-2030年中国锆氟酸钾发展现状与市场前景预测报告</dc:subject>
  <dc:title>2024-2030年中国锆氟酸钾发展现状与市场前景预测报告</dc:title>
  <cp:keywords>2024-2030年中国锆氟酸钾发展现状与市场前景预测报告</cp:keywords>
  <dc:description>2024-2030年中国锆氟酸钾发展现状与市场前景预测报告</dc:description>
</cp:coreProperties>
</file>