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d15562b344d74" w:history="1">
              <w:r>
                <w:rPr>
                  <w:rStyle w:val="Hyperlink"/>
                </w:rPr>
                <w:t>2025-2031年中国4A分子筛行业研究与发展趋势预测报告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d15562b344d74" w:history="1">
              <w:r>
                <w:rPr>
                  <w:rStyle w:val="Hyperlink"/>
                </w:rPr>
                <w:t>2025-2031年中国4A分子筛行业研究与发展趋势预测报告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d15562b344d74" w:history="1">
                <w:r>
                  <w:rPr>
                    <w:rStyle w:val="Hyperlink"/>
                  </w:rPr>
                  <w:t>https://www.20087.com/9/77/4AFenZiShaiDeFaZhanQuShi.html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A分子筛是一种具有高度选择性吸附能力的结晶硅铝酸盐材料，广泛应用于气体分离、液体干燥和催化剂载体。随着工业净化和环境保护需求的增加，4A分子筛的市场需求稳步增长。目前，4A分子筛的生产技术不断进步，提高了产品的吸附效率和再生能力。</w:t>
      </w:r>
      <w:r>
        <w:rPr>
          <w:rFonts w:hint="eastAsia"/>
        </w:rPr>
        <w:br/>
      </w:r>
      <w:r>
        <w:rPr>
          <w:rFonts w:hint="eastAsia"/>
        </w:rPr>
        <w:t>　　未来，4A分子筛的研发将更加注重功能性和环境适应性。通过改性技术，4A分子筛将能够吸附更广泛的污染物，如温室气体和有害挥发性有机物，助力环境保护。同时，随着工业过程的复杂化，4A分子筛将被设计成具有更高稳定性和更长使用寿命的版本，减少更换频率，降低运营成本。此外，4A分子筛将在新兴领域，如氢能存储和二氧化碳捕获中发挥重要作用，推动能源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d15562b344d74" w:history="1">
        <w:r>
          <w:rPr>
            <w:rStyle w:val="Hyperlink"/>
          </w:rPr>
          <w:t>2025-2031年中国4A分子筛行业研究与发展趋势预测报告</w:t>
        </w:r>
      </w:hyperlink>
      <w:r>
        <w:rPr>
          <w:rFonts w:hint="eastAsia"/>
        </w:rPr>
        <w:t>》基于对4A分子筛产品多年研究积累，结合4A分子筛行业供需关系的历史变化规律，采用定量与定性相结合的科学方法，对4A分子筛行业企业群体进行了系统调查与分析。报告全面剖析了4A分子筛行业的市场环境、生产经营状况、产品市场动态、品牌竞争格局、进出口贸易及行业投资环境等关键要素，并对4A分子筛行业可持续发展进行了系统预测。通过对4A分子筛行业发展趋势的定性与定量分析，4A分子筛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4A分子筛行业界定及应用</w:t>
      </w:r>
      <w:r>
        <w:rPr>
          <w:rFonts w:hint="eastAsia"/>
        </w:rPr>
        <w:br/>
      </w:r>
      <w:r>
        <w:rPr>
          <w:rFonts w:hint="eastAsia"/>
        </w:rPr>
        <w:t>　　第一节 4A分子筛行业定义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4A分子筛主要应用领域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2024-2025年中国4A分子筛行业发展环境分析</w:t>
      </w:r>
      <w:r>
        <w:rPr>
          <w:rFonts w:hint="eastAsia"/>
        </w:rPr>
        <w:br/>
      </w:r>
      <w:r>
        <w:rPr>
          <w:rFonts w:hint="eastAsia"/>
        </w:rPr>
        <w:t>　　第一节 4A分子筛行业经济环境分析</w:t>
      </w:r>
      <w:r>
        <w:rPr>
          <w:rFonts w:hint="eastAsia"/>
        </w:rPr>
        <w:br/>
      </w:r>
      <w:r>
        <w:rPr>
          <w:rFonts w:hint="eastAsia"/>
        </w:rPr>
        <w:t>　　第二节 4A分子筛行业政策环境分析</w:t>
      </w:r>
      <w:r>
        <w:rPr>
          <w:rFonts w:hint="eastAsia"/>
        </w:rPr>
        <w:br/>
      </w:r>
      <w:r>
        <w:rPr>
          <w:rFonts w:hint="eastAsia"/>
        </w:rPr>
        <w:t>　　　　一、4A分子筛行业政策影响分析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二、相关4A分子筛行业标准分析</w:t>
      </w:r>
      <w:r>
        <w:rPr>
          <w:rFonts w:hint="eastAsia"/>
        </w:rPr>
        <w:br/>
      </w:r>
      <w:r>
        <w:rPr>
          <w:rFonts w:hint="eastAsia"/>
        </w:rPr>
        <w:t>　　第三节 4A分子筛行业社会环境分析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2024-2025年4A分子筛行业技术发展现状及趋势分析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4A分子筛行业技术发展现状分析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国内外4A分子筛行业技术差异与原因</w:t>
      </w:r>
      <w:r>
        <w:rPr>
          <w:rFonts w:hint="eastAsia"/>
        </w:rPr>
        <w:br/>
      </w:r>
      <w:r>
        <w:rPr>
          <w:rFonts w:hint="eastAsia"/>
        </w:rPr>
        <w:t>　　第三节 4A分子筛行业技术发展方向、趋势预测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提升4A分子筛行业技术能力策略建议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2024-2025年全球4A分子筛行业发展状况分析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2019-2024年全球4A分子筛行业运行概况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2019-2024年全球4A分子筛行业市场规模分析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全球主要地区4A分子筛行业运行情况分析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2025-2031年全球4A分子筛行业发展趋势预测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中国4A分子筛行业现状调研分析</w:t>
      </w:r>
      <w:r>
        <w:rPr>
          <w:rFonts w:hint="eastAsia"/>
        </w:rPr>
        <w:br/>
      </w:r>
      <w:r>
        <w:rPr>
          <w:rFonts w:hint="eastAsia"/>
        </w:rPr>
        <w:t>　　第一节 中国4A分子筛行业发展现状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一、2024-2025年4A分子筛行业品牌发展现状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二、2024-2025年4A分子筛行业需求市场现状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三、2024-2025年4A分子筛市场需求层次分析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四、2024-2025年中国4A分子筛市场走向分析</w:t>
      </w:r>
      <w:r>
        <w:rPr>
          <w:rFonts w:hint="eastAsia"/>
        </w:rPr>
        <w:br/>
      </w:r>
      <w:r>
        <w:rPr>
          <w:rFonts w:hint="eastAsia"/>
        </w:rPr>
        <w:t>　　第二节 中国4A分子筛行业存在的问题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一、2024-2025年4A分子筛产品市场存在的主要问题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二、2024-2025年国内4A分子筛产品市场的三大瓶颈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三、2024-2025年4A分子筛产品市场遭遇的规模难题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对中国4A分子筛市场的分析及思考</w:t>
      </w:r>
      <w:r>
        <w:rPr>
          <w:rFonts w:hint="eastAsia"/>
        </w:rPr>
        <w:br/>
      </w:r>
      <w:r>
        <w:rPr>
          <w:rFonts w:hint="eastAsia"/>
        </w:rPr>
        <w:t>　　　　一、4A分子筛市场特点</w:t>
      </w:r>
      <w:r>
        <w:rPr>
          <w:rFonts w:hint="eastAsia"/>
        </w:rPr>
        <w:br/>
      </w:r>
      <w:r>
        <w:rPr>
          <w:rFonts w:hint="eastAsia"/>
        </w:rPr>
        <w:t>　　　　二、4A分子筛市场分析</w:t>
      </w:r>
      <w:r>
        <w:rPr>
          <w:rFonts w:hint="eastAsia"/>
        </w:rPr>
        <w:br/>
      </w:r>
      <w:r>
        <w:rPr>
          <w:rFonts w:hint="eastAsia"/>
        </w:rPr>
        <w:t>　　　　三、4A分子筛市场变化的方向</w:t>
      </w:r>
      <w:r>
        <w:rPr>
          <w:rFonts w:hint="eastAsia"/>
        </w:rPr>
        <w:br/>
      </w:r>
      <w:r>
        <w:rPr>
          <w:rFonts w:hint="eastAsia"/>
        </w:rPr>
        <w:t>　　　　四、中国4A分子筛行业发展的新思路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五、对中国4A分子筛行业发展的思考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中国4A分子筛行业市场供需现状调研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中国4A分子筛市场现状分析</w:t>
      </w:r>
      <w:r>
        <w:rPr>
          <w:rFonts w:hint="eastAsia"/>
        </w:rPr>
        <w:br/>
      </w:r>
      <w:r>
        <w:rPr>
          <w:rFonts w:hint="eastAsia"/>
        </w:rPr>
        <w:t>　　第二节 中国4A分子筛行业产量情况分析及预测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一、4A分子筛总体产能规模</w:t>
      </w:r>
      <w:r>
        <w:rPr>
          <w:rFonts w:hint="eastAsia"/>
        </w:rPr>
        <w:br/>
      </w:r>
      <w:r>
        <w:rPr>
          <w:rFonts w:hint="eastAsia"/>
        </w:rPr>
        <w:t>　　　　二、4A分子筛生产区域分布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三、2019-2024年中国4A分子筛产量统计分析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四、2025-2031年中国4A分子筛产量预测分析</w:t>
      </w:r>
      <w:r>
        <w:rPr>
          <w:rFonts w:hint="eastAsia"/>
        </w:rPr>
        <w:br/>
      </w:r>
      <w:r>
        <w:rPr>
          <w:rFonts w:hint="eastAsia"/>
        </w:rPr>
        <w:t>　　第三节 中国4A分子筛市场需求分析及预测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一、中国4A分子筛市场需求特点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二、2019-2024年中国4A分子筛市场需求量统计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三、2025-2031年中国4A分子筛市场需求量预测</w:t>
      </w:r>
      <w:r>
        <w:rPr>
          <w:rFonts w:hint="eastAsia"/>
        </w:rPr>
        <w:br/>
      </w:r>
      <w:r>
        <w:rPr>
          <w:rFonts w:hint="eastAsia"/>
        </w:rPr>
        <w:t>　　第四节 中国4A分子筛价格趋势分析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一、2019-2024年中国4A分子筛市场价格趋势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二、2025-2031年中国4A分子筛市场价格走势预测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4A分子筛细分市场深度分析</w:t>
      </w:r>
      <w:r>
        <w:rPr>
          <w:rFonts w:hint="eastAsia"/>
        </w:rPr>
        <w:br/>
      </w:r>
      <w:r>
        <w:rPr>
          <w:rFonts w:hint="eastAsia"/>
        </w:rPr>
        <w:t>　　第一节 4A分子筛细分市场（一）发展研究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4A分子筛细分市场（二）发展研究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中国4A分子筛进出口分析</w:t>
      </w:r>
      <w:r>
        <w:rPr>
          <w:rFonts w:hint="eastAsia"/>
        </w:rPr>
        <w:br/>
      </w:r>
      <w:r>
        <w:rPr>
          <w:rFonts w:hint="eastAsia"/>
        </w:rPr>
        <w:t>　　第一节 4A分子筛进口情况分析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4A分子筛出口情况分析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影响4A分子筛进出口因素分析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中国4A分子筛行业主要指标监测分析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2019-2024年中国4A分子筛行业规模情况分析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2019-2024年中国4A分子筛行业财务能力分析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4A分子筛行业上下游发展情况分析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4A分子筛行业上游产业发展分析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4A分子筛行业下游产业发展分析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中国4A分子筛行业重点地区发展分析</w:t>
      </w:r>
      <w:r>
        <w:rPr>
          <w:rFonts w:hint="eastAsia"/>
        </w:rPr>
        <w:br/>
      </w:r>
      <w:r>
        <w:rPr>
          <w:rFonts w:hint="eastAsia"/>
        </w:rPr>
        <w:t>　　第一节 4A分子筛行业重点区域市场结构调研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**地区4A分子筛市场容量分析</w:t>
      </w:r>
      <w:r>
        <w:rPr>
          <w:rFonts w:hint="eastAsia"/>
        </w:rPr>
        <w:br/>
      </w:r>
      <w:r>
        <w:rPr>
          <w:rFonts w:hint="eastAsia"/>
        </w:rPr>
        <w:t>　　第三节 **地区4A分子筛市场容量分析</w:t>
      </w:r>
      <w:r>
        <w:rPr>
          <w:rFonts w:hint="eastAsia"/>
        </w:rPr>
        <w:br/>
      </w:r>
      <w:r>
        <w:rPr>
          <w:rFonts w:hint="eastAsia"/>
        </w:rPr>
        <w:t>　　第四节 **地区4A分子筛市场容量分析</w:t>
      </w:r>
      <w:r>
        <w:rPr>
          <w:rFonts w:hint="eastAsia"/>
        </w:rPr>
        <w:br/>
      </w:r>
      <w:r>
        <w:rPr>
          <w:rFonts w:hint="eastAsia"/>
        </w:rPr>
        <w:t>　　第五节 **地区4A分子筛市场容量分析</w:t>
      </w:r>
      <w:r>
        <w:rPr>
          <w:rFonts w:hint="eastAsia"/>
        </w:rPr>
        <w:br/>
      </w:r>
      <w:r>
        <w:rPr>
          <w:rFonts w:hint="eastAsia"/>
        </w:rPr>
        <w:t>　　第六节 **地区4A分子筛市场容量分析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4A分子筛行业重点企业竞争力分析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三、企业4A分子筛经营状况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三、企业4A分子筛经营状况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三、企业4A分子筛经营状况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三、企业4A分子筛经营状况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三、企业4A分子筛经营状况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三、企业4A分子筛经营状况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4A分子筛行业企业经营策略研究分析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4A分子筛企业多样化经营策略分析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一、4A分子筛企业多样化经营情况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二、现行4A分子筛行业多样化经营的方向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大型4A分子筛企业集团未来发展策略分析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对中小4A分子筛企业生产经营的建议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4A分子筛行业前景及投资风险预警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2025年4A分子筛市场前景分析</w:t>
      </w:r>
      <w:r>
        <w:rPr>
          <w:rFonts w:hint="eastAsia"/>
        </w:rPr>
        <w:br/>
      </w:r>
      <w:r>
        <w:rPr>
          <w:rFonts w:hint="eastAsia"/>
        </w:rPr>
        <w:t>　　第二节 2025年4A分子筛行业发展趋势预测</w:t>
      </w:r>
      <w:r>
        <w:rPr>
          <w:rFonts w:hint="eastAsia"/>
        </w:rPr>
        <w:br/>
      </w:r>
      <w:r>
        <w:rPr>
          <w:rFonts w:hint="eastAsia"/>
        </w:rPr>
        <w:t>　　第三节 影响4A分子筛行业发展的主要因素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一、2025年影响4A分子筛行业运行的有利因素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二、2025年影响4A分子筛行业运行的稳定因素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三、2025年影响4A分子筛行业运行的不利因素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四、2025年中国4A分子筛行业发展面临的挑战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五、2025年中国4A分子筛行业发展面临的机遇</w:t>
      </w:r>
      <w:r>
        <w:rPr>
          <w:rFonts w:hint="eastAsia"/>
        </w:rPr>
        <w:br/>
      </w:r>
      <w:r>
        <w:rPr>
          <w:rFonts w:hint="eastAsia"/>
        </w:rPr>
        <w:t>　　第四节 4A分子筛行业投资风险预警</w:t>
      </w:r>
      <w:r>
        <w:rPr>
          <w:rFonts w:hint="eastAsia"/>
        </w:rPr>
        <w:br/>
      </w:r>
      <w:r>
        <w:rPr>
          <w:rFonts w:hint="eastAsia"/>
        </w:rPr>
        <w:t>　　　　一、4A分子筛行业市场风险预测</w:t>
      </w:r>
      <w:r>
        <w:rPr>
          <w:rFonts w:hint="eastAsia"/>
        </w:rPr>
        <w:br/>
      </w:r>
      <w:r>
        <w:rPr>
          <w:rFonts w:hint="eastAsia"/>
        </w:rPr>
        <w:t>　　　　二、4A分子筛行业政策风险预测</w:t>
      </w:r>
      <w:r>
        <w:rPr>
          <w:rFonts w:hint="eastAsia"/>
        </w:rPr>
        <w:br/>
      </w:r>
      <w:r>
        <w:rPr>
          <w:rFonts w:hint="eastAsia"/>
        </w:rPr>
        <w:t>　　　　三、4A分子筛行业经营风险预测</w:t>
      </w:r>
      <w:r>
        <w:rPr>
          <w:rFonts w:hint="eastAsia"/>
        </w:rPr>
        <w:br/>
      </w:r>
      <w:r>
        <w:rPr>
          <w:rFonts w:hint="eastAsia"/>
        </w:rPr>
        <w:t>　　　　四、4A分子筛行业技术风险预测</w:t>
      </w:r>
      <w:r>
        <w:rPr>
          <w:rFonts w:hint="eastAsia"/>
        </w:rPr>
        <w:br/>
      </w:r>
      <w:r>
        <w:rPr>
          <w:rFonts w:hint="eastAsia"/>
        </w:rPr>
        <w:t>　　　　五、4A分子筛行业竞争风险预测</w:t>
      </w:r>
      <w:r>
        <w:rPr>
          <w:rFonts w:hint="eastAsia"/>
        </w:rPr>
        <w:br/>
      </w:r>
      <w:r>
        <w:rPr>
          <w:rFonts w:hint="eastAsia"/>
        </w:rPr>
        <w:t>　　　　六、4A分子筛行业其他风险预测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4A分子筛投资建议</w:t>
      </w:r>
      <w:r>
        <w:rPr>
          <w:rFonts w:hint="eastAsia"/>
        </w:rPr>
        <w:br/>
      </w:r>
      <w:r>
        <w:rPr>
          <w:rFonts w:hint="eastAsia"/>
        </w:rPr>
        <w:t>　　第一节 4A分子筛行业投资环境分析</w:t>
      </w:r>
      <w:r>
        <w:rPr>
          <w:rFonts w:hint="eastAsia"/>
        </w:rPr>
        <w:br/>
      </w:r>
      <w:r>
        <w:rPr>
          <w:rFonts w:hint="eastAsia"/>
        </w:rPr>
        <w:t>　　第二节 4A分子筛行业投资进入壁垒分析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4A分子筛行业历程</w:t>
      </w:r>
      <w:r>
        <w:rPr>
          <w:rFonts w:hint="eastAsia"/>
        </w:rPr>
        <w:br/>
      </w:r>
      <w:r>
        <w:rPr>
          <w:rFonts w:hint="eastAsia"/>
        </w:rPr>
        <w:t>　　图表 4A分子筛行业生命周期</w:t>
      </w:r>
      <w:r>
        <w:rPr>
          <w:rFonts w:hint="eastAsia"/>
        </w:rPr>
        <w:br/>
      </w:r>
      <w:r>
        <w:rPr>
          <w:rFonts w:hint="eastAsia"/>
        </w:rPr>
        <w:t>　　图表 4A分子筛行业产业链分析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2019-2024年中国4A分子筛行业市场规模及增长情况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2019-2024年4A分子筛行业市场容量分析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2019-2024年中国4A分子筛行业产能统计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2019-2024年中国4A分子筛行业产量及增长趋势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2019-2024年中国4A分子筛市场需求量及增速统计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2024年中国4A分子筛行业需求领域分布格局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2019-2024年中国4A分子筛行业销售收入分析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2019-2024年中国4A分子筛行业盈利情况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2019-2024年中国4A分子筛行业利润总额统计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2019-2024年中国4A分子筛进口数量分析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2019-2024年中国4A分子筛进口金额分析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2019-2024年中国4A分子筛出口数量分析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2019-2024年中国4A分子筛出口金额分析</w:t>
      </w:r>
      <w:r>
        <w:rPr>
          <w:rFonts w:hint="eastAsia"/>
        </w:rPr>
        <w:br/>
      </w:r>
      <w:r>
        <w:rPr>
          <w:rFonts w:hint="eastAsia"/>
        </w:rPr>
        <w:t>　　图表 2024年中国4A分子筛进口国家及地区分析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2024年中国4A分子筛出口国家及地区分析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2019-2024年中国4A分子筛行业企业数量情况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2019-2024年中国4A分子筛行业企业平均规模情况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**地区4A分子筛市场规模及增长情况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**地区4A分子筛行业市场需求情况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**地区4A分子筛市场规模及增长情况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**地区4A分子筛行业市场需求情况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**地区4A分子筛市场规模及增长情况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**地区4A分子筛行业市场需求情况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**地区4A分子筛市场规模及增长情况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**地区4A分子筛行业市场需求情况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4A分子筛重点企业（一）基本信息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4A分子筛重点企业（一）经营情况分析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4A分子筛重点企业（一）主要经济指标情况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4A分子筛重点企业（一）盈利能力情况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4A分子筛重点企业（二）经营情况分析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4A分子筛重点企业（二）主要经济指标情况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4A分子筛重点企业（二）盈利能力情况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4A分子筛重点企业（三）经营情况分析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4A分子筛重点企业（三）主要经济指标情况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4A分子筛重点企业（三）盈利能力情况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2025-2031年中国4A分子筛行业产能预测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2025-2031年中国4A分子筛行业产量预测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2025-2031年中国4A分子筛市场需求量预测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2025-2031年中国4A分子筛行业供需平衡预测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2025-2031年中国4A分子筛市场容量预测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2025-2031年中国4A分子筛市场规模预测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2025-2031年中国4A分子筛市场前景分析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2025-2031年中国4A分子筛发展趋势预测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d15562b344d74" w:history="1">
        <w:r>
          <w:rPr>
            <w:rStyle w:val="Hyperlink"/>
          </w:rPr>
          <w:t>2025-2031年中国4A分子筛行业研究与发展趋势预测报告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d15562b344d74" w:history="1">
        <w:r>
          <w:rPr>
            <w:rStyle w:val="Hyperlink"/>
          </w:rPr>
          <w:t>https://www.20087.com/9/77/4AFenZiShaiDeFaZhanQuShi.html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热点：分析筛除水加多少合适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44fbcc71f4ebc" w:history="1">
      <w:r>
        <w:rPr>
          <w:rStyle w:val="Hyperlink"/>
        </w:rPr>
        <w:t>2025-2031年中国4A分子筛行业研究与发展趋势预测报告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4AFenZiShaiDeFaZhanQuShi.html" TargetMode="External" Id="R57ad15562b34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4AFenZiShaiDeFaZhanQuShi.html" TargetMode="External" Id="R09e44fbcc71f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2024-09-23T06:16:00Z</dcterms:created>
  <dcterms:modified xsi:type="dcterms:W3CDTF">2024-09-23T07:16:00Z</dcterms:modified>
  <dc:subject>2025-2031年中国4A分子筛行业研究与发展趋势预测报告</dc:subject>
  <dc:title>2025-2031年中国4A分子筛行业研究与发展趋势预测报告</dc:title>
  <cp:keywords>2025-2031年中国4A分子筛行业研究与发展趋势预测报告</cp:keywords>
  <dc:description>2025-2031年中国4A分子筛行业研究与发展趋势预测报告</dc:description>
</cp:coreProperties>
</file>