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c07d3be74c13" w:history="1">
              <w:r>
                <w:rPr>
                  <w:rStyle w:val="Hyperlink"/>
                </w:rPr>
                <w:t>全球与中国PVDF氟碳涂料行业发展研究及前景趋势报告（2025-2031年）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c07d3be74c13" w:history="1">
              <w:r>
                <w:rPr>
                  <w:rStyle w:val="Hyperlink"/>
                </w:rPr>
                <w:t>全球与中国PVDF氟碳涂料行业发展研究及前景趋势报告（2025-2031年）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c07d3be74c13" w:history="1">
                <w:r>
                  <w:rPr>
                    <w:rStyle w:val="Hyperlink"/>
                  </w:rPr>
                  <w:t>https://www.20087.com/9/57/PVDFFuTanTuLiaoHangYeQuShi.html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氟碳涂料是一种高性能涂料，具有优异的耐候性、耐腐蚀性和装饰性，广泛应用于建筑外墙、桥梁、化工设备等领域。近年来，随着建筑和工业的快速发展，PVDF氟碳涂料的市场需求持续增长。目前，市场上的PVDF氟碳涂料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PVDF氟碳涂料的发展将更加注重高性能化和环保化。高性能化方面，通过引入新型材料和配方，提高PVDF氟碳涂料的耐候性、耐腐蚀性和装饰性，满足更高要求的工程应用需求。环保化方面，通过使用环保型原料和生产工艺，降低PVDF氟碳涂料对环境的影响。此外，随着绿色建筑和可持续发展的推进，PVDF氟碳涂料将在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c07d3be74c13" w:history="1">
        <w:r>
          <w:rPr>
            <w:rStyle w:val="Hyperlink"/>
          </w:rPr>
          <w:t>全球与中国PVDF氟碳涂料行业发展研究及前景趋势报告（2025-2031年）</w:t>
        </w:r>
      </w:hyperlink>
      <w:r>
        <w:rPr>
          <w:rFonts w:hint="eastAsia"/>
        </w:rPr>
        <w:t>》系统梳理了PVDF氟碳涂料行业的产业链结构，详细分析了PVDF氟碳涂料市场规模与需求状况，并对市场价格、行业现状及未来前景进行了客观评估。报告结合PVDF氟碳涂料技术现状与发展方向，对行业趋势作出科学预测，同时聚焦PVDF氟碳涂料重点企业，解析竞争格局、市场集中度及品牌影响力。通过对PVDF氟碳涂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美国关税政策演进与PVDF氟碳涂料产业冲击</w:t>
      </w:r>
      <w:r>
        <w:rPr>
          <w:rFonts w:hint="eastAsia"/>
        </w:rPr>
        <w:br/>
      </w:r>
      <w:r>
        <w:rPr>
          <w:rFonts w:hint="eastAsia"/>
        </w:rPr>
        <w:t>　　1.1 PVDF氟碳涂料产品定义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中国PVDF氟碳涂料企业国际化的紧迫性：国内市场竞争饱和与全球化机遇并存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美国关税政策背景下，未来几年全球PVDF氟碳涂料行业规模趋势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乐观情形-全球PVDF氟碳涂料发展形式及未来趋势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保守情形-全球PVDF氟碳涂料发展形式及未来趋势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悲观情形-全球PVDF氟碳涂料发展形式及未来趋势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关税政策对中国PVDF氟碳涂料企业的直接影响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近三年全球市场PVDF氟碳涂料主要企业占有率及排名（按收入）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PVDF氟碳涂料主要企业在国际市场占有率（按收入，2022-2025），其中2025为当下预测值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2024年PVDF氟碳涂料主要企业在国际市场排名（按收入）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全球市场主要企业PVDF氟碳涂料销售收入（2022-2025），其中2025为当下预测值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全球市场，近三年PVDF氟碳涂料主要企业占有率及排名（按销量）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PVDF氟碳涂料主要企业在国际市场占有率（按销量，2022-2025），其中2025为当下预测值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2024年PVDF氟碳涂料主要企业在国际市场排名（按销量）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全球市场主要企业PVDF氟碳涂料销量（2022-2025）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全球市场主要企业PVDF氟碳涂料销售价格（2022-2025），其中2025为当下预测值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全球主要厂商PVDF氟碳涂料总部及产地分布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全球主要厂商成立时间及PVDF氟碳涂料商业化日期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全球主要厂商PVDF氟碳涂料产品类型及应用</w:t>
      </w:r>
      <w:r>
        <w:rPr>
          <w:rFonts w:hint="eastAsia"/>
        </w:rPr>
        <w:br/>
      </w:r>
      <w:r>
        <w:rPr>
          <w:rFonts w:hint="eastAsia"/>
        </w:rPr>
        <w:t>　　3.7 PVDF氟碳涂料行业集中度、竞争程度分析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PVDF氟碳涂料行业集中度分析：2024年全球Top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全球PVDF氟碳涂料第一梯队、第二梯队和第三梯队生产商（品牌）及市场份额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全球PVDF氟碳涂料供需现状及预测（2020-2031）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全球PVDF氟碳涂料产能、产量、产能利用率及发展趋势（2020-2031）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全球PVDF氟碳涂料产量、需求量及发展趋势（2020-2031）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全球主要地区PVDF氟碳涂料产量及发展趋势（2020-2031）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全球主要地区PVDF氟碳涂料产量（2020-2025）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全球主要地区PVDF氟碳涂料产量（2026-2031）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全球主要地区PVDF氟碳涂料产量市场份额（2020-2031）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全球PVDF氟碳涂料销量及销售额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全球市场PVDF氟碳涂料销售额（2020-2031）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全球市场PVDF氟碳涂料销量（2020-2031）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全球市场PVDF氟碳涂料价格趋势（2020-2031）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全球主要地区PVDF氟碳涂料市场规模分析：2020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全球主要地区PVDF氟碳涂料销售收入及市场份额（2020-2025年）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全球主要地区PVDF氟碳涂料销售收入预测（2026-2031年）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全球主要地区PVDF氟碳涂料销量分析：2020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全球主要地区PVDF氟碳涂料销量及市场份额（2020-2025年）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全球主要地区PVDF氟碳涂料销量及市场份额预测（2026-2031）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PPG</w:t>
      </w:r>
      <w:r>
        <w:rPr>
          <w:rFonts w:hint="eastAsia"/>
        </w:rPr>
        <w:br/>
      </w:r>
      <w:r>
        <w:rPr>
          <w:rFonts w:hint="eastAsia"/>
        </w:rPr>
        <w:t>　　　　8.1.1 PPG基本信息、PVDF氟碳涂料生产基地、销售区域、竞争对手及市场地位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PPG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PPG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PPG公司简介及主要业务</w:t>
      </w:r>
      <w:r>
        <w:rPr>
          <w:rFonts w:hint="eastAsia"/>
        </w:rPr>
        <w:br/>
      </w:r>
      <w:r>
        <w:rPr>
          <w:rFonts w:hint="eastAsia"/>
        </w:rPr>
        <w:t>　　　　8.1.5 PPG企业最新动态</w:t>
      </w:r>
      <w:r>
        <w:rPr>
          <w:rFonts w:hint="eastAsia"/>
        </w:rPr>
        <w:br/>
      </w:r>
      <w:r>
        <w:rPr>
          <w:rFonts w:hint="eastAsia"/>
        </w:rPr>
        <w:t>　　8.2 AkzoNobel</w:t>
      </w:r>
      <w:r>
        <w:rPr>
          <w:rFonts w:hint="eastAsia"/>
        </w:rPr>
        <w:br/>
      </w:r>
      <w:r>
        <w:rPr>
          <w:rFonts w:hint="eastAsia"/>
        </w:rPr>
        <w:t>　　　　8.2.1 AkzoNobel基本信息、PVDF氟碳涂料生产基地、销售区域、竞争对手及市场地位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AkzoNobel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AkzoNobel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AkzoNobel公司简介及主要业务</w:t>
      </w:r>
      <w:r>
        <w:rPr>
          <w:rFonts w:hint="eastAsia"/>
        </w:rPr>
        <w:br/>
      </w:r>
      <w:r>
        <w:rPr>
          <w:rFonts w:hint="eastAsia"/>
        </w:rPr>
        <w:t>　　　　8.2.5 AkzoNobel企业最新动态</w:t>
      </w:r>
      <w:r>
        <w:rPr>
          <w:rFonts w:hint="eastAsia"/>
        </w:rPr>
        <w:br/>
      </w:r>
      <w:r>
        <w:rPr>
          <w:rFonts w:hint="eastAsia"/>
        </w:rPr>
        <w:t>　　8.3 Sherwin-Williams</w:t>
      </w:r>
      <w:r>
        <w:rPr>
          <w:rFonts w:hint="eastAsia"/>
        </w:rPr>
        <w:br/>
      </w:r>
      <w:r>
        <w:rPr>
          <w:rFonts w:hint="eastAsia"/>
        </w:rPr>
        <w:t>　　　　8.3.1 Sherwin-Williams基本信息、PVDF氟碳涂料生产基地、销售区域、竞争对手及市场地位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Sherwin-Williams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Sherwin-Williams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Sherwin-Williams公司简介及主要业务</w:t>
      </w:r>
      <w:r>
        <w:rPr>
          <w:rFonts w:hint="eastAsia"/>
        </w:rPr>
        <w:br/>
      </w:r>
      <w:r>
        <w:rPr>
          <w:rFonts w:hint="eastAsia"/>
        </w:rPr>
        <w:t>　　　　8.3.5 Sherwin-Williams企业最新动态</w:t>
      </w:r>
      <w:r>
        <w:rPr>
          <w:rFonts w:hint="eastAsia"/>
        </w:rPr>
        <w:br/>
      </w:r>
      <w:r>
        <w:rPr>
          <w:rFonts w:hint="eastAsia"/>
        </w:rPr>
        <w:t>　　8.4 Beckers Group</w:t>
      </w:r>
      <w:r>
        <w:rPr>
          <w:rFonts w:hint="eastAsia"/>
        </w:rPr>
        <w:br/>
      </w:r>
      <w:r>
        <w:rPr>
          <w:rFonts w:hint="eastAsia"/>
        </w:rPr>
        <w:t>　　　　8.4.1 Beckers Group基本信息、PVDF氟碳涂料生产基地、销售区域、竞争对手及市场地位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Beckers Group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Beckers Group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Beckers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Beckers Group企业最新动态</w:t>
      </w:r>
      <w:r>
        <w:rPr>
          <w:rFonts w:hint="eastAsia"/>
        </w:rPr>
        <w:br/>
      </w:r>
      <w:r>
        <w:rPr>
          <w:rFonts w:hint="eastAsia"/>
        </w:rPr>
        <w:t>　　8.5 Dai Nippon Toryo</w:t>
      </w:r>
      <w:r>
        <w:rPr>
          <w:rFonts w:hint="eastAsia"/>
        </w:rPr>
        <w:br/>
      </w:r>
      <w:r>
        <w:rPr>
          <w:rFonts w:hint="eastAsia"/>
        </w:rPr>
        <w:t>　　　　8.5.1 Dai Nippon Toryo基本信息、PVDF氟碳涂料生产基地、销售区域、竞争对手及市场地位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Dai Nippon Toryo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Dai Nippon Toryo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Dai Nippon Toryo公司简介及主要业务</w:t>
      </w:r>
      <w:r>
        <w:rPr>
          <w:rFonts w:hint="eastAsia"/>
        </w:rPr>
        <w:br/>
      </w:r>
      <w:r>
        <w:rPr>
          <w:rFonts w:hint="eastAsia"/>
        </w:rPr>
        <w:t>　　　　8.5.5 Dai Nippon Toryo企业最新动态</w:t>
      </w:r>
      <w:r>
        <w:rPr>
          <w:rFonts w:hint="eastAsia"/>
        </w:rPr>
        <w:br/>
      </w:r>
      <w:r>
        <w:rPr>
          <w:rFonts w:hint="eastAsia"/>
        </w:rPr>
        <w:t>　　8.6 金高丽</w:t>
      </w:r>
      <w:r>
        <w:rPr>
          <w:rFonts w:hint="eastAsia"/>
        </w:rPr>
        <w:br/>
      </w:r>
      <w:r>
        <w:rPr>
          <w:rFonts w:hint="eastAsia"/>
        </w:rPr>
        <w:t>　　　　8.6.1 金高丽基本信息、PVDF氟碳涂料生产基地、销售区域、竞争对手及市场地位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金高丽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金高丽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金高丽公司简介及主要业务</w:t>
      </w:r>
      <w:r>
        <w:rPr>
          <w:rFonts w:hint="eastAsia"/>
        </w:rPr>
        <w:br/>
      </w:r>
      <w:r>
        <w:rPr>
          <w:rFonts w:hint="eastAsia"/>
        </w:rPr>
        <w:t>　　　　8.6.5 金高丽企业最新动态</w:t>
      </w:r>
      <w:r>
        <w:rPr>
          <w:rFonts w:hint="eastAsia"/>
        </w:rPr>
        <w:br/>
      </w:r>
      <w:r>
        <w:rPr>
          <w:rFonts w:hint="eastAsia"/>
        </w:rPr>
        <w:t>　　8.7 考普乐</w:t>
      </w:r>
      <w:r>
        <w:rPr>
          <w:rFonts w:hint="eastAsia"/>
        </w:rPr>
        <w:br/>
      </w:r>
      <w:r>
        <w:rPr>
          <w:rFonts w:hint="eastAsia"/>
        </w:rPr>
        <w:t>　　　　8.7.1 考普乐基本信息、PVDF氟碳涂料生产基地、销售区域、竞争对手及市场地位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考普乐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考普乐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考普乐公司简介及主要业务</w:t>
      </w:r>
      <w:r>
        <w:rPr>
          <w:rFonts w:hint="eastAsia"/>
        </w:rPr>
        <w:br/>
      </w:r>
      <w:r>
        <w:rPr>
          <w:rFonts w:hint="eastAsia"/>
        </w:rPr>
        <w:t>　　　　8.7.5 考普乐企业最新动态</w:t>
      </w:r>
      <w:r>
        <w:rPr>
          <w:rFonts w:hint="eastAsia"/>
        </w:rPr>
        <w:br/>
      </w:r>
      <w:r>
        <w:rPr>
          <w:rFonts w:hint="eastAsia"/>
        </w:rPr>
        <w:t>　　8.8 氟特科技</w:t>
      </w:r>
      <w:r>
        <w:rPr>
          <w:rFonts w:hint="eastAsia"/>
        </w:rPr>
        <w:br/>
      </w:r>
      <w:r>
        <w:rPr>
          <w:rFonts w:hint="eastAsia"/>
        </w:rPr>
        <w:t>　　　　8.8.1 氟特科技基本信息、PVDF氟碳涂料生产基地、销售区域、竞争对手及市场地位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氟特科技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氟特科技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氟特科技公司简介及主要业务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氟特科技企业最新动态</w:t>
      </w:r>
      <w:r>
        <w:rPr>
          <w:rFonts w:hint="eastAsia"/>
        </w:rPr>
        <w:br/>
      </w:r>
      <w:r>
        <w:rPr>
          <w:rFonts w:hint="eastAsia"/>
        </w:rPr>
        <w:t>　　8.9 立幸邦</w:t>
      </w:r>
      <w:r>
        <w:rPr>
          <w:rFonts w:hint="eastAsia"/>
        </w:rPr>
        <w:br/>
      </w:r>
      <w:r>
        <w:rPr>
          <w:rFonts w:hint="eastAsia"/>
        </w:rPr>
        <w:t>　　　　8.9.1 立幸邦基本信息、PVDF氟碳涂料生产基地、销售区域、竞争对手及市场地位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立幸邦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立幸邦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立幸邦公司简介及主要业务</w:t>
      </w:r>
      <w:r>
        <w:rPr>
          <w:rFonts w:hint="eastAsia"/>
        </w:rPr>
        <w:br/>
      </w:r>
      <w:r>
        <w:rPr>
          <w:rFonts w:hint="eastAsia"/>
        </w:rPr>
        <w:t>　　　　8.9.5 立幸邦企业最新动态</w:t>
      </w:r>
      <w:r>
        <w:rPr>
          <w:rFonts w:hint="eastAsia"/>
        </w:rPr>
        <w:br/>
      </w:r>
      <w:r>
        <w:rPr>
          <w:rFonts w:hint="eastAsia"/>
        </w:rPr>
        <w:t>　　8.10 禹泰化工</w:t>
      </w:r>
      <w:r>
        <w:rPr>
          <w:rFonts w:hint="eastAsia"/>
        </w:rPr>
        <w:br/>
      </w:r>
      <w:r>
        <w:rPr>
          <w:rFonts w:hint="eastAsia"/>
        </w:rPr>
        <w:t>　　　　8.10.1 禹泰化工基本信息、PVDF氟碳涂料生产基地、销售区域、竞争对手及市场地位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禹泰化工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禹泰化工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禹泰化工公司简介及主要业务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禹泰化工企业最新动态</w:t>
      </w:r>
      <w:r>
        <w:rPr>
          <w:rFonts w:hint="eastAsia"/>
        </w:rPr>
        <w:br/>
      </w:r>
      <w:r>
        <w:rPr>
          <w:rFonts w:hint="eastAsia"/>
        </w:rPr>
        <w:t>　　8.11 合肥力光</w:t>
      </w:r>
      <w:r>
        <w:rPr>
          <w:rFonts w:hint="eastAsia"/>
        </w:rPr>
        <w:br/>
      </w:r>
      <w:r>
        <w:rPr>
          <w:rFonts w:hint="eastAsia"/>
        </w:rPr>
        <w:t>　　　　8.11.1 合肥力光基本信息、PVDF氟碳涂料生产基地、销售区域、竞争对手及市场地位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合肥力光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合肥力光 PVDF氟碳涂料销量、收入、价格及毛利率（2020-2025）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合肥力光公司简介及主要业务</w:t>
      </w:r>
      <w:r>
        <w:rPr>
          <w:rFonts w:hint="eastAsia"/>
        </w:rPr>
        <w:br/>
      </w:r>
      <w:r>
        <w:rPr>
          <w:rFonts w:hint="eastAsia"/>
        </w:rPr>
        <w:t>　　　　8.11.5 合肥力光企业最新动态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溶剂涂料</w:t>
      </w:r>
      <w:r>
        <w:rPr>
          <w:rFonts w:hint="eastAsia"/>
        </w:rPr>
        <w:br/>
      </w:r>
      <w:r>
        <w:rPr>
          <w:rFonts w:hint="eastAsia"/>
        </w:rPr>
        <w:t>　　　　9.1.2 水性涂料</w:t>
      </w:r>
      <w:r>
        <w:rPr>
          <w:rFonts w:hint="eastAsia"/>
        </w:rPr>
        <w:br/>
      </w:r>
      <w:r>
        <w:rPr>
          <w:rFonts w:hint="eastAsia"/>
        </w:rPr>
        <w:t>　　　　9.1.3 粉末涂料</w:t>
      </w:r>
      <w:r>
        <w:rPr>
          <w:rFonts w:hint="eastAsia"/>
        </w:rPr>
        <w:br/>
      </w:r>
      <w:r>
        <w:rPr>
          <w:rFonts w:hint="eastAsia"/>
        </w:rPr>
        <w:t>　　9.2 按产品类型细分，全球PVDF氟碳涂料销售额对比（2020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全球不同产品类型PVDF氟碳涂料销量（2020-2031）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全球不同产品类型PVDF氟碳涂料销量及市场份额（2020-2025）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全球不同产品类型PVDF氟碳涂料销量预测（2026-2031）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全球不同产品类型PVDF氟碳涂料收入（2020-2031）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全球不同产品类型PVDF氟碳涂料收入及市场份额（2020-2025）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全球不同产品类型PVDF氟碳涂料收入预测（2026-2031）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全球不同产品类型PVDF氟碳涂料价格走势（2020-2031）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化学工业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按应用细分，全球PVDF氟碳涂料销售额对比（2020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全球不同应用PVDF氟碳涂料销量（2020-2031）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全球不同应用PVDF氟碳涂料销量及市场份额（2020-2025）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全球不同应用PVDF氟碳涂料销量预测（2026-2031）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全球不同应用PVDF氟碳涂料收入（2020-2031）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全球不同应用PVDF氟碳涂料收入及市场份额（2020-2025）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全球不同应用PVDF氟碳涂料收入预测（2026-2031）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全球不同应用PVDF氟碳涂料价格走势（2020-2031）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三种情形下（乐观、悲观、保守），未来几年全球PVDF氟碳涂料行业规模趋势（亿美元）2024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PVDF氟碳涂料主要企业在国际市场占有率（按收入，2022-2025），其中2025为当下预测值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2024年PVDF氟碳涂料主要企业在国际市场排名（按收入）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全球市场主要企业PVDF氟碳涂料销售收入（2022-2025）&amp;（百万美元），其中2025为当下预测值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PVDF氟碳涂料主要企业在国际市场占有率（按销量，2022-2025），其中2025为当下预测值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2024年PVDF氟碳涂料主要企业在国际市场排名（按销量）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全球市场主要企业PVDF氟碳涂料销量（2022-2025）&amp;（吨），其中2025为当下预测值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全球市场主要企业PVDF氟碳涂料销售价格（2022-2025）&amp;（美元/吨），其中2025为当下预测值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全球主要厂商PVDF氟碳涂料总部及产地分布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全球主要厂商成立时间及PVDF氟碳涂料商业化日期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全球主要厂商PVDF氟碳涂料产品类型及应用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2024年全球PVDF氟碳涂料主要厂商市场地位（第一梯队、第二梯队和第三梯队）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全球PVDF氟碳涂料市场投资、并购等现状分析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全球主要地区PVDF氟碳涂料产量增速（CAGR）：（2020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全球主要地区PVDF氟碳涂料产量（2020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全球主要地区PVDF氟碳涂料产量（2020-2025）&amp;（吨）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全球主要地区PVDF氟碳涂料产量（2026-2031）&amp;（吨）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全球主要地区PVDF氟碳涂料产量市场份额（2020-2025）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全球主要地区PVDF氟碳涂料产量（2026-2031）&amp;（吨）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全球主要地区PVDF氟碳涂料销售收入增速：（2020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全球主要地区PVDF氟碳涂料销售收入（2020-2025）&amp;（百万美元）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全球主要地区PVDF氟碳涂料销售收入市场份额（2020-2025）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全球主要地区PVDF氟碳涂料收入（2026-2031）&amp;（百万美元）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全球主要地区PVDF氟碳涂料收入市场份额（2026-2031）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全球主要地区PVDF氟碳涂料销量（吨）：2020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全球主要地区PVDF氟碳涂料销量（2020-2025）&amp;（吨）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全球主要地区PVDF氟碳涂料销量市场份额（2020-2025）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全球主要地区PVDF氟碳涂料销量（2026-2031）&amp;（吨）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全球主要地区PVDF氟碳涂料销量份额（2026-2031）</w:t>
      </w:r>
      <w:r>
        <w:rPr>
          <w:rFonts w:hint="eastAsia"/>
        </w:rPr>
        <w:br/>
      </w:r>
      <w:r>
        <w:rPr>
          <w:rFonts w:hint="eastAsia"/>
        </w:rPr>
        <w:t>　　表 30： PPG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PPG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PPG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PPG公司简介及主要业务</w:t>
      </w:r>
      <w:r>
        <w:rPr>
          <w:rFonts w:hint="eastAsia"/>
        </w:rPr>
        <w:br/>
      </w:r>
      <w:r>
        <w:rPr>
          <w:rFonts w:hint="eastAsia"/>
        </w:rPr>
        <w:t>　　表 34： PPG企业最新动态</w:t>
      </w:r>
      <w:r>
        <w:rPr>
          <w:rFonts w:hint="eastAsia"/>
        </w:rPr>
        <w:br/>
      </w:r>
      <w:r>
        <w:rPr>
          <w:rFonts w:hint="eastAsia"/>
        </w:rPr>
        <w:t>　　表 35： AkzoNobel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AkzoNobel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AkzoNobel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AkzoNobel公司简介及主要业务</w:t>
      </w:r>
      <w:r>
        <w:rPr>
          <w:rFonts w:hint="eastAsia"/>
        </w:rPr>
        <w:br/>
      </w:r>
      <w:r>
        <w:rPr>
          <w:rFonts w:hint="eastAsia"/>
        </w:rPr>
        <w:t>　　表 39： AkzoNobel企业最新动态</w:t>
      </w:r>
      <w:r>
        <w:rPr>
          <w:rFonts w:hint="eastAsia"/>
        </w:rPr>
        <w:br/>
      </w:r>
      <w:r>
        <w:rPr>
          <w:rFonts w:hint="eastAsia"/>
        </w:rPr>
        <w:t>　　表 40： Sherwin-Williams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Sherwin-Williams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Sherwin-Williams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Sherwin-Williams公司简介及主要业务</w:t>
      </w:r>
      <w:r>
        <w:rPr>
          <w:rFonts w:hint="eastAsia"/>
        </w:rPr>
        <w:br/>
      </w:r>
      <w:r>
        <w:rPr>
          <w:rFonts w:hint="eastAsia"/>
        </w:rPr>
        <w:t>　　表 44： Sherwin-Williams企业最新动态</w:t>
      </w:r>
      <w:r>
        <w:rPr>
          <w:rFonts w:hint="eastAsia"/>
        </w:rPr>
        <w:br/>
      </w:r>
      <w:r>
        <w:rPr>
          <w:rFonts w:hint="eastAsia"/>
        </w:rPr>
        <w:t>　　表 45： Beckers Group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Beckers Group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Beckers Group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Beckers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Beckers Group企业最新动态</w:t>
      </w:r>
      <w:r>
        <w:rPr>
          <w:rFonts w:hint="eastAsia"/>
        </w:rPr>
        <w:br/>
      </w:r>
      <w:r>
        <w:rPr>
          <w:rFonts w:hint="eastAsia"/>
        </w:rPr>
        <w:t>　　表 50： Dai Nippon Toryo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Dai Nippon Toryo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Dai Nippon Toryo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Dai Nippon Toryo公司简介及主要业务</w:t>
      </w:r>
      <w:r>
        <w:rPr>
          <w:rFonts w:hint="eastAsia"/>
        </w:rPr>
        <w:br/>
      </w:r>
      <w:r>
        <w:rPr>
          <w:rFonts w:hint="eastAsia"/>
        </w:rPr>
        <w:t>　　表 54： Dai Nippon Toryo企业最新动态</w:t>
      </w:r>
      <w:r>
        <w:rPr>
          <w:rFonts w:hint="eastAsia"/>
        </w:rPr>
        <w:br/>
      </w:r>
      <w:r>
        <w:rPr>
          <w:rFonts w:hint="eastAsia"/>
        </w:rPr>
        <w:t>　　表 55： 金高丽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金高丽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金高丽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金高丽公司简介及主要业务</w:t>
      </w:r>
      <w:r>
        <w:rPr>
          <w:rFonts w:hint="eastAsia"/>
        </w:rPr>
        <w:br/>
      </w:r>
      <w:r>
        <w:rPr>
          <w:rFonts w:hint="eastAsia"/>
        </w:rPr>
        <w:t>　　表 59： 金高丽企业最新动态</w:t>
      </w:r>
      <w:r>
        <w:rPr>
          <w:rFonts w:hint="eastAsia"/>
        </w:rPr>
        <w:br/>
      </w:r>
      <w:r>
        <w:rPr>
          <w:rFonts w:hint="eastAsia"/>
        </w:rPr>
        <w:t>　　表 60： 考普乐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考普乐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考普乐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考普乐公司简介及主要业务</w:t>
      </w:r>
      <w:r>
        <w:rPr>
          <w:rFonts w:hint="eastAsia"/>
        </w:rPr>
        <w:br/>
      </w:r>
      <w:r>
        <w:rPr>
          <w:rFonts w:hint="eastAsia"/>
        </w:rPr>
        <w:t>　　表 64： 考普乐企业最新动态</w:t>
      </w:r>
      <w:r>
        <w:rPr>
          <w:rFonts w:hint="eastAsia"/>
        </w:rPr>
        <w:br/>
      </w:r>
      <w:r>
        <w:rPr>
          <w:rFonts w:hint="eastAsia"/>
        </w:rPr>
        <w:t>　　表 65： 氟特科技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氟特科技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氟特科技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氟特科技公司简介及主要业务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氟特科技企业最新动态</w:t>
      </w:r>
      <w:r>
        <w:rPr>
          <w:rFonts w:hint="eastAsia"/>
        </w:rPr>
        <w:br/>
      </w:r>
      <w:r>
        <w:rPr>
          <w:rFonts w:hint="eastAsia"/>
        </w:rPr>
        <w:t>　　表 70： 立幸邦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立幸邦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立幸邦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立幸邦公司简介及主要业务</w:t>
      </w:r>
      <w:r>
        <w:rPr>
          <w:rFonts w:hint="eastAsia"/>
        </w:rPr>
        <w:br/>
      </w:r>
      <w:r>
        <w:rPr>
          <w:rFonts w:hint="eastAsia"/>
        </w:rPr>
        <w:t>　　表 74： 立幸邦企业最新动态</w:t>
      </w:r>
      <w:r>
        <w:rPr>
          <w:rFonts w:hint="eastAsia"/>
        </w:rPr>
        <w:br/>
      </w:r>
      <w:r>
        <w:rPr>
          <w:rFonts w:hint="eastAsia"/>
        </w:rPr>
        <w:t>　　表 75： 禹泰化工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禹泰化工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禹泰化工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禹泰化工公司简介及主要业务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禹泰化工企业最新动态</w:t>
      </w:r>
      <w:r>
        <w:rPr>
          <w:rFonts w:hint="eastAsia"/>
        </w:rPr>
        <w:br/>
      </w:r>
      <w:r>
        <w:rPr>
          <w:rFonts w:hint="eastAsia"/>
        </w:rPr>
        <w:t>　　表 80： 合肥力光 PVDF氟碳涂料生产基地、销售区域、竞争对手及市场地位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合肥力光 PVDF氟碳涂料产品规格、参数及市场应用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合肥力光 PVDF氟碳涂料销量（吨）、收入（百万美元）、价格（美元/吨）及毛利率（2020-2025）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合肥力光公司简介及主要业务</w:t>
      </w:r>
      <w:r>
        <w:rPr>
          <w:rFonts w:hint="eastAsia"/>
        </w:rPr>
        <w:br/>
      </w:r>
      <w:r>
        <w:rPr>
          <w:rFonts w:hint="eastAsia"/>
        </w:rPr>
        <w:t>　　表 84： 合肥力光企业最新动态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按产品类型细分，全球PVDF氟碳涂料销售额及增长率对比（2020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全球不同产品类型PVDF氟碳涂料销量（2020-2025年）&amp;（吨）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全球不同产品类型PVDF氟碳涂料销量市场份额（2020-2025）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全球不同产品类型PVDF氟碳涂料销量预测（2026-2031）&amp;（吨）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全球市场不同产品类型PVDF氟碳涂料销量市场份额预测（2026-2031）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全球不同产品类型PVDF氟碳涂料收入（2020-2025年）&amp;（百万美元）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全球不同产品类型PVDF氟碳涂料收入市场份额（2020-2025）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全球不同产品类型PVDF氟碳涂料收入预测（2026-2031）&amp;（百万美元）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全球不同产品类型PVDF氟碳涂料收入市场份额预测（2026-2031）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按应用细分，全球PVDF氟碳涂料销售额及增长率对比（2020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全球不同应用PVDF氟碳涂料销量（2020-2025年）&amp;（吨）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全球不同应用PVDF氟碳涂料销量市场份额（2020-2025）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全球不同应用PVDF氟碳涂料销量预测（2026-2031）&amp;（吨）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全球市场不同应用PVDF氟碳涂料销量市场份额预测（2026-2031）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全球不同应用PVDF氟碳涂料收入（2020-2025年）&amp;（百万美元）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全球不同应用PVDF氟碳涂料收入市场份额（2020-2025）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全球不同应用PVDF氟碳涂料收入预测（2026-2031）&amp;（百万美元）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全球不同应用PVDF氟碳涂料收入市场份额预测（2026-2031）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PVDF氟碳涂料产品图片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三种情形下（乐观、悲观、保守），未来几年全球PVDF氟碳涂料行业规模趋势（亿美元）2024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2024年全球前五大生产商PVDF氟碳涂料市场份额</w:t>
      </w:r>
      <w:r>
        <w:rPr>
          <w:rFonts w:hint="eastAsia"/>
        </w:rPr>
        <w:br/>
      </w:r>
      <w:r>
        <w:rPr>
          <w:rFonts w:hint="eastAsia"/>
        </w:rPr>
        <w:t>　　图 4： 2024年全球PVDF氟碳涂料第一梯队、第二梯队和第三梯队厂商及市场份额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全球PVDF氟碳涂料产能、产量、产能利用率及发展趋势（2020-2031）&amp;（吨）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全球PVDF氟碳涂料产量、需求量及发展趋势（2020-2031）&amp;（吨）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全球主要地区PVDF氟碳涂料产量市场份额（2020-2031）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全球PVDF氟碳涂料市场销售额及增长率：（2020-2031）&amp;（百万美元）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全球市场PVDF氟碳涂料市场规模：2020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全球市场PVDF氟碳涂料销量及增长率（2020-2031）&amp;（吨）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全球市场PVDF氟碳涂料价格趋势（2020-2031）&amp;（美元/吨）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全球主要地区PVDF氟碳涂料销售收入（2020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全球主要地区PVDF氟碳涂料销售收入市场份额（2020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东南亚地区PVDF氟碳涂料企业市场份额（2024）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南美地区PVDF氟碳涂料企业市场份额（2024）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溶剂涂料产品图片</w:t>
      </w:r>
      <w:r>
        <w:rPr>
          <w:rFonts w:hint="eastAsia"/>
        </w:rPr>
        <w:br/>
      </w:r>
      <w:r>
        <w:rPr>
          <w:rFonts w:hint="eastAsia"/>
        </w:rPr>
        <w:t>　　图 17： 水性涂料产品图片</w:t>
      </w:r>
      <w:r>
        <w:rPr>
          <w:rFonts w:hint="eastAsia"/>
        </w:rPr>
        <w:br/>
      </w:r>
      <w:r>
        <w:rPr>
          <w:rFonts w:hint="eastAsia"/>
        </w:rPr>
        <w:t>　　图 18： 粉末涂料产品图片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全球不同产品类型PVDF氟碳涂料价格走势（2020-2031）&amp;（美元/吨）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建筑行业</w:t>
      </w:r>
      <w:r>
        <w:rPr>
          <w:rFonts w:hint="eastAsia"/>
        </w:rPr>
        <w:br/>
      </w:r>
      <w:r>
        <w:rPr>
          <w:rFonts w:hint="eastAsia"/>
        </w:rPr>
        <w:t>　　图 21： 化学工业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全球不同应用PVDF氟碳涂料价格走势（2020-2031）&amp;（美元/吨）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c07d3be74c13" w:history="1">
        <w:r>
          <w:rPr>
            <w:rStyle w:val="Hyperlink"/>
          </w:rPr>
          <w:t>全球与中国PVDF氟碳涂料行业发展研究及前景趋势报告（2025-2031年）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c07d3be74c13" w:history="1">
        <w:r>
          <w:rPr>
            <w:rStyle w:val="Hyperlink"/>
          </w:rPr>
          <w:t>https://www.20087.com/9/57/PVDFFuTanTuLiaoHangYeQuShi.html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热点：PTFE涂料、PVDF氟碳涂料需求量、pvdf膜材、PVDF氟碳涂料企业协会、PVDF氟碳树脂、PVDF氟碳涂料基本组成、外墙氟碳漆用什么腻子、PVDF氟碳涂料和feve氟碳涂料的区别、氟碳漆是溶剂型涂料吗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17497d1346d1" w:history="1">
      <w:r>
        <w:rPr>
          <w:rStyle w:val="Hyperlink"/>
        </w:rPr>
        <w:t>全球与中国PVDF氟碳涂料行业发展研究及前景趋势报告（2025-2031年）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VDFFuTanTuLiaoHangYeQuShi.html" TargetMode="External" Id="R8036c07d3be7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VDFFuTanTuLiaoHangYeQuShi.html" TargetMode="External" Id="Rca2a17497d1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2025-04-22T02:37:21Z</dcterms:created>
  <dcterms:modified xsi:type="dcterms:W3CDTF">2025-04-22T03:37:21Z</dcterms:modified>
  <dc:subject>全球与中国PVDF氟碳涂料行业发展研究及前景趋势报告（2025-2031年）</dc:subject>
  <dc:title>全球与中国PVDF氟碳涂料行业发展研究及前景趋势报告（2025-2031年）</dc:title>
  <cp:keywords>全球与中国PVDF氟碳涂料行业发展研究及前景趋势报告（2025-2031年）</cp:keywords>
  <dc:description>全球与中国PVDF氟碳涂料行业发展研究及前景趋势报告（2025-2031年）</dc:description>
</cp:coreProperties>
</file>