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5d66e81e4461c" w:history="1">
              <w:r>
                <w:rPr>
                  <w:rStyle w:val="Hyperlink"/>
                </w:rPr>
                <w:t>2025-2031年全球与中国制动液行业发展分析及趋势预测报告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5d66e81e4461c" w:history="1">
              <w:r>
                <w:rPr>
                  <w:rStyle w:val="Hyperlink"/>
                </w:rPr>
                <w:t>2025-2031年全球与中国制动液行业发展分析及趋势预测报告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5d66e81e4461c" w:history="1">
                <w:r>
                  <w:rPr>
                    <w:rStyle w:val="Hyperlink"/>
                  </w:rPr>
                  <w:t>https://www.20087.com/9/07/ZhiDongYeDeFaZhanQuShi.html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液是一种用于车辆制动系统中的液体，其主要作用是传递制动踏板的压力到制动卡钳，从而使车辆减速或停车。近年来，随着汽车行业的发展和技术进步，制动液的性能要求越来越高。目前，制动液不仅需要满足更高的温度稳定性、抗磨损性和防腐蚀性要求，还需要适应不同的制动系统类型。此外，随着电动汽车的兴起，对制动液的要求也有所变化，需要专门针对电动车辆的制动系统进行优化。</w:t>
      </w:r>
      <w:r>
        <w:rPr>
          <w:rFonts w:hint="eastAsia"/>
        </w:rPr>
        <w:br/>
      </w:r>
      <w:r>
        <w:rPr>
          <w:rFonts w:hint="eastAsia"/>
        </w:rPr>
        <w:t>　　未来，制动液的发展将更加注重技术创新和环保性能。一方面，通过采用新型添加剂和基础油配方，提高制动液的性能指标，延长更换周期，降低维护成本。另一方面，随着对可持续发展的重视，制动液将更加注重环保特性，减少有害物质的使用，提高产品的可回收性和生物降解性。此外，随着智能交通系统的发展，制动液将需要适应更复杂的制动控制策略，确保在自动驾驶车辆中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5d66e81e4461c" w:history="1">
        <w:r>
          <w:rPr>
            <w:rStyle w:val="Hyperlink"/>
          </w:rPr>
          <w:t>2025-2031年全球与中国制动液行业发展分析及趋势预测报告</w:t>
        </w:r>
      </w:hyperlink>
      <w:r>
        <w:rPr>
          <w:rFonts w:hint="eastAsia"/>
        </w:rPr>
        <w:t>》依托行业权威数据及长期市场监测信息，系统分析了制动液行业的市场规模、供需关系、竞争格局及重点企业经营状况，并结合制动液行业发展现状，科学预测了制动液市场前景与技术发展方向。报告通过SWOT分析，揭示了制动液行业机遇与潜在风险，为投资者提供了全面的现状分析与前景评估，助力挖掘投资价值并优化决策。同时，报告从投资、生产及营销等角度提出可行性建议，为制动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制动液市场概述</w:t>
      </w:r>
      <w:r>
        <w:rPr>
          <w:rFonts w:hint="eastAsia"/>
        </w:rPr>
        <w:br/>
      </w:r>
      <w:r>
        <w:rPr>
          <w:rFonts w:hint="eastAsia"/>
        </w:rPr>
        <w:t>　　1.1 制动液行业概述及统计范围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按照不同产品类型，制动液主要可以分为如下几个类别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全球不同产品类型制动液规模增长趋势2020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DOT 4</w:t>
      </w:r>
      <w:r>
        <w:rPr>
          <w:rFonts w:hint="eastAsia"/>
        </w:rPr>
        <w:br/>
      </w:r>
      <w:r>
        <w:rPr>
          <w:rFonts w:hint="eastAsia"/>
        </w:rPr>
        <w:t>　　　　1.2.3 DOT 3</w:t>
      </w:r>
      <w:r>
        <w:rPr>
          <w:rFonts w:hint="eastAsia"/>
        </w:rPr>
        <w:br/>
      </w:r>
      <w:r>
        <w:rPr>
          <w:rFonts w:hint="eastAsia"/>
        </w:rPr>
        <w:t>　　　　1.2.4 DOT 5</w:t>
      </w:r>
      <w:r>
        <w:rPr>
          <w:rFonts w:hint="eastAsia"/>
        </w:rPr>
        <w:br/>
      </w:r>
      <w:r>
        <w:rPr>
          <w:rFonts w:hint="eastAsia"/>
        </w:rPr>
        <w:t>　　　　1.2.5 DOT 5.1</w:t>
      </w:r>
      <w:r>
        <w:rPr>
          <w:rFonts w:hint="eastAsia"/>
        </w:rPr>
        <w:br/>
      </w:r>
      <w:r>
        <w:rPr>
          <w:rFonts w:hint="eastAsia"/>
        </w:rPr>
        <w:t>　　1.3 从不同应用，制动液主要包括如下几个方面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全球不同应用制动液规模增长趋势2020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后装市场</w:t>
      </w:r>
      <w:r>
        <w:rPr>
          <w:rFonts w:hint="eastAsia"/>
        </w:rPr>
        <w:br/>
      </w:r>
      <w:r>
        <w:rPr>
          <w:rFonts w:hint="eastAsia"/>
        </w:rPr>
        <w:t>　　　　1.3.3 前装市场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制动液行业发展总体概况</w:t>
      </w:r>
      <w:r>
        <w:rPr>
          <w:rFonts w:hint="eastAsia"/>
        </w:rPr>
        <w:br/>
      </w:r>
      <w:r>
        <w:rPr>
          <w:rFonts w:hint="eastAsia"/>
        </w:rPr>
        <w:t>　　　　1.4.2 制动液行业发展主要特点</w:t>
      </w:r>
      <w:r>
        <w:rPr>
          <w:rFonts w:hint="eastAsia"/>
        </w:rPr>
        <w:br/>
      </w:r>
      <w:r>
        <w:rPr>
          <w:rFonts w:hint="eastAsia"/>
        </w:rPr>
        <w:t>　　　　1.4.3 制动液行业发展影响因素</w:t>
      </w:r>
      <w:r>
        <w:rPr>
          <w:rFonts w:hint="eastAsia"/>
        </w:rPr>
        <w:br/>
      </w:r>
      <w:r>
        <w:rPr>
          <w:rFonts w:hint="eastAsia"/>
        </w:rPr>
        <w:t>　　　　1.4.3 .1 制动液有利因素</w:t>
      </w:r>
      <w:r>
        <w:rPr>
          <w:rFonts w:hint="eastAsia"/>
        </w:rPr>
        <w:br/>
      </w:r>
      <w:r>
        <w:rPr>
          <w:rFonts w:hint="eastAsia"/>
        </w:rPr>
        <w:t>　　　　1.4.3 .2 制动液不利因素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全球制动液供需现状及预测（2020-2031）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全球制动液产能、产量、产能利用率及发展趋势（2020-2031）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全球制动液产量、需求量及发展趋势（2020-2031）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全球主要地区制动液产量及发展趋势（2020-2031）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中国制动液供需现状及预测（2020-2031）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中国制动液产能、产量、产能利用率及发展趋势（2020-2031）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中国制动液产量、市场需求量及发展趋势（2020-2031）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中国制动液产能和产量占全球的比重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全球制动液销量及收入</w:t>
      </w:r>
      <w:r>
        <w:rPr>
          <w:rFonts w:hint="eastAsia"/>
        </w:rPr>
        <w:br/>
      </w:r>
      <w:r>
        <w:rPr>
          <w:rFonts w:hint="eastAsia"/>
        </w:rPr>
        <w:t>　　　　2.3.1 全球市场制动液收入（2020-2031）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全球市场制动液销量（2020-2031）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全球市场制动液价格趋势（2020-2031）</w:t>
      </w:r>
      <w:r>
        <w:rPr>
          <w:rFonts w:hint="eastAsia"/>
        </w:rPr>
        <w:br/>
      </w:r>
      <w:r>
        <w:rPr>
          <w:rFonts w:hint="eastAsia"/>
        </w:rPr>
        <w:t>　　2.4 中国制动液销量及收入</w:t>
      </w:r>
      <w:r>
        <w:rPr>
          <w:rFonts w:hint="eastAsia"/>
        </w:rPr>
        <w:br/>
      </w:r>
      <w:r>
        <w:rPr>
          <w:rFonts w:hint="eastAsia"/>
        </w:rPr>
        <w:t>　　　　2.4.1 中国市场制动液收入（2020-2031）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中国市场制动液销量（2020-2031）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中国市场制动液销量和收入占全球的比重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全球制动液主要地区分析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全球主要地区制动液市场规模分析：2020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全球主要地区制动液销售收入及市场份额（2020-2025年）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全球主要地区制动液销售收入预测（2025-2031）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全球主要地区制动液销量分析：2020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全球主要地区制动液销量及市场份额（2020-2025年）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全球主要地区制动液销量及市场份额预测（2025-2031）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北美（美国和加拿大）制动液销量（2020-2031）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北美（美国和加拿大）制动液收入（2020-2031）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欧洲（德国、英国、法国和意大利等国家）制动液销量（2020-2031）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欧洲（德国、英国、法国和意大利等国家）制动液收入（2020-2031）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亚太（中国、日本、韩国、中国台湾、印度和东南亚等）制动液销量（2020-2031）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亚太（中国、日本、韩国、中国台湾、印度和东南亚等）制动液收入（2020-2031）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拉美地区（墨西哥、巴西等国家）制动液销量（2020-2031）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拉美地区（墨西哥、巴西等国家）制动液收入（2020-2031）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中东及非洲（土耳其、沙特等国家）制动液销量（2020-2031）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中东及非洲（土耳其、沙特等国家）制动液收入（2020-2031）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全球市场主要厂商制动液产能市场份额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全球市场主要厂商制动液销量（2020-2025）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全球市场主要厂商制动液销售收入（2020-2025）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全球市场主要厂商制动液销售价格（2020-2025）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2025年全球主要生产商制动液收入排名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中国市场主要厂商制动液销量（2020-2025）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中国市场主要厂商制动液销售收入（2020-2025）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中国市场主要厂商制动液销售价格（2020-2025）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2025年中国主要生产商制动液收入排名</w:t>
      </w:r>
      <w:r>
        <w:rPr>
          <w:rFonts w:hint="eastAsia"/>
        </w:rPr>
        <w:br/>
      </w:r>
      <w:r>
        <w:rPr>
          <w:rFonts w:hint="eastAsia"/>
        </w:rPr>
        <w:t>　　4.3 全球主要厂商制动液总部及产地分布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全球主要厂商制动液商业化日期</w:t>
      </w:r>
      <w:r>
        <w:rPr>
          <w:rFonts w:hint="eastAsia"/>
        </w:rPr>
        <w:br/>
      </w:r>
      <w:r>
        <w:rPr>
          <w:rFonts w:hint="eastAsia"/>
        </w:rPr>
        <w:t>　　4.5 全球主要厂商制动液产品类型及应用</w:t>
      </w:r>
      <w:r>
        <w:rPr>
          <w:rFonts w:hint="eastAsia"/>
        </w:rPr>
        <w:br/>
      </w:r>
      <w:r>
        <w:rPr>
          <w:rFonts w:hint="eastAsia"/>
        </w:rPr>
        <w:t>　　4.6 制动液行业集中度、竞争程度分析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制动液行业集中度分析：全球头部厂商份额（Top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全球制动液第一梯队、第二梯队和第三梯队生产商（品牌）及市场份额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不同产品类型制动液分析</w:t>
      </w:r>
      <w:r>
        <w:rPr>
          <w:rFonts w:hint="eastAsia"/>
        </w:rPr>
        <w:br/>
      </w:r>
      <w:r>
        <w:rPr>
          <w:rFonts w:hint="eastAsia"/>
        </w:rPr>
        <w:t>　　5.1 全球不同产品类型制动液销量（2020-2031）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全球不同产品类型制动液销量及市场份额（2020-2025）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全球不同产品类型制动液销量预测（2025-2031）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全球不同产品类型制动液收入（2020-2031）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全球不同产品类型制动液收入及市场份额（2020-2025）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全球不同产品类型制动液收入预测（2025-2031）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全球不同产品类型制动液价格走势（2020-2031）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中国不同产品类型制动液销量（2020-2031）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中国不同产品类型制动液销量及市场份额（2020-2025）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中国不同产品类型制动液销量预测（2025-2031）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中国不同产品类型制动液收入（2020-2031）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中国不同产品类型制动液收入及市场份额（2020-2025）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中国不同产品类型制动液收入预测（2025-2031）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不同应用制动液分析</w:t>
      </w:r>
      <w:r>
        <w:rPr>
          <w:rFonts w:hint="eastAsia"/>
        </w:rPr>
        <w:br/>
      </w:r>
      <w:r>
        <w:rPr>
          <w:rFonts w:hint="eastAsia"/>
        </w:rPr>
        <w:t>　　6.1 全球不同应用制动液销量（2020-2031）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全球不同应用制动液销量及市场份额（2020-2025）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全球不同应用制动液销量预测（2025-2031）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全球不同应用制动液收入（2020-2031）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全球不同应用制动液收入及市场份额（2020-2025）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全球不同应用制动液收入预测（2025-2031）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全球不同应用制动液价格走势（2020-2031）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中国不同应用制动液销量（2020-2031）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中国不同应用制动液销量及市场份额（2020-2025）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中国不同应用制动液销量预测（2025-2031）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中国不同应用制动液收入（2020-2031）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中国不同应用制动液收入及市场份额（2020-2025）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中国不同应用制动液收入预测（2025-2031）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制动液行业发展趋势</w:t>
      </w:r>
      <w:r>
        <w:rPr>
          <w:rFonts w:hint="eastAsia"/>
        </w:rPr>
        <w:br/>
      </w:r>
      <w:r>
        <w:rPr>
          <w:rFonts w:hint="eastAsia"/>
        </w:rPr>
        <w:t>　　7.2 制动液行业主要驱动因素</w:t>
      </w:r>
      <w:r>
        <w:rPr>
          <w:rFonts w:hint="eastAsia"/>
        </w:rPr>
        <w:br/>
      </w:r>
      <w:r>
        <w:rPr>
          <w:rFonts w:hint="eastAsia"/>
        </w:rPr>
        <w:t>　　7.3 制动液中国企业SWOT分析</w:t>
      </w:r>
      <w:r>
        <w:rPr>
          <w:rFonts w:hint="eastAsia"/>
        </w:rPr>
        <w:br/>
      </w:r>
      <w:r>
        <w:rPr>
          <w:rFonts w:hint="eastAsia"/>
        </w:rPr>
        <w:t>　　7.4 中国制动液行业政策环境分析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制动液行业产业链简介</w:t>
      </w:r>
      <w:r>
        <w:rPr>
          <w:rFonts w:hint="eastAsia"/>
        </w:rPr>
        <w:br/>
      </w:r>
      <w:r>
        <w:rPr>
          <w:rFonts w:hint="eastAsia"/>
        </w:rPr>
        <w:t>　　　　8.1.1 制动液行业供应链分析</w:t>
      </w:r>
      <w:r>
        <w:rPr>
          <w:rFonts w:hint="eastAsia"/>
        </w:rPr>
        <w:br/>
      </w:r>
      <w:r>
        <w:rPr>
          <w:rFonts w:hint="eastAsia"/>
        </w:rPr>
        <w:t>　　　　8.1.2 制动液主要原料及供应情况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制动液行业主要下游客户</w:t>
      </w:r>
      <w:r>
        <w:rPr>
          <w:rFonts w:hint="eastAsia"/>
        </w:rPr>
        <w:br/>
      </w:r>
      <w:r>
        <w:rPr>
          <w:rFonts w:hint="eastAsia"/>
        </w:rPr>
        <w:t>　　8.2 制动液行业采购模式</w:t>
      </w:r>
      <w:r>
        <w:rPr>
          <w:rFonts w:hint="eastAsia"/>
        </w:rPr>
        <w:br/>
      </w:r>
      <w:r>
        <w:rPr>
          <w:rFonts w:hint="eastAsia"/>
        </w:rPr>
        <w:t>　　8.3 制动液行业生产模式</w:t>
      </w:r>
      <w:r>
        <w:rPr>
          <w:rFonts w:hint="eastAsia"/>
        </w:rPr>
        <w:br/>
      </w:r>
      <w:r>
        <w:rPr>
          <w:rFonts w:hint="eastAsia"/>
        </w:rPr>
        <w:t>　　8.4 制动液行业销售模式及销售渠道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全球市场主要制动液厂商简介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中国市场制动液产量、销量、进出口分析及未来趋势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中国市场制动液产量、销量、进出口分析及未来趋势（2020-2031）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中国市场制动液进出口贸易趋势</w:t>
      </w:r>
      <w:r>
        <w:rPr>
          <w:rFonts w:hint="eastAsia"/>
        </w:rPr>
        <w:br/>
      </w:r>
      <w:r>
        <w:rPr>
          <w:rFonts w:hint="eastAsia"/>
        </w:rPr>
        <w:t>　　10.3 中国市场制动液主要进口来源</w:t>
      </w:r>
      <w:r>
        <w:rPr>
          <w:rFonts w:hint="eastAsia"/>
        </w:rPr>
        <w:br/>
      </w:r>
      <w:r>
        <w:rPr>
          <w:rFonts w:hint="eastAsia"/>
        </w:rPr>
        <w:t>　　10.4 中国市场制动液主要出口目的地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中国市场制动液主要地区分布</w:t>
      </w:r>
      <w:r>
        <w:rPr>
          <w:rFonts w:hint="eastAsia"/>
        </w:rPr>
        <w:br/>
      </w:r>
      <w:r>
        <w:rPr>
          <w:rFonts w:hint="eastAsia"/>
        </w:rPr>
        <w:t>　　11.1 中国制动液生产地区分布</w:t>
      </w:r>
      <w:r>
        <w:rPr>
          <w:rFonts w:hint="eastAsia"/>
        </w:rPr>
        <w:br/>
      </w:r>
      <w:r>
        <w:rPr>
          <w:rFonts w:hint="eastAsia"/>
        </w:rPr>
        <w:t>　　11.2 中国制动液消费地区分布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全球不同产品类型制动液规模规模增长趋势2020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制动液行业发展主要特点</w:t>
      </w:r>
      <w:r>
        <w:rPr>
          <w:rFonts w:hint="eastAsia"/>
        </w:rPr>
        <w:br/>
      </w:r>
      <w:r>
        <w:rPr>
          <w:rFonts w:hint="eastAsia"/>
        </w:rPr>
        <w:t>　　表 4： 制动液行业发展有利因素分析</w:t>
      </w:r>
      <w:r>
        <w:rPr>
          <w:rFonts w:hint="eastAsia"/>
        </w:rPr>
        <w:br/>
      </w:r>
      <w:r>
        <w:rPr>
          <w:rFonts w:hint="eastAsia"/>
        </w:rPr>
        <w:t>　　表 5： 制动液行业发展不利因素分析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进入制动液行业壁垒</w:t>
      </w:r>
      <w:r>
        <w:rPr>
          <w:rFonts w:hint="eastAsia"/>
        </w:rPr>
        <w:br/>
      </w:r>
      <w:r>
        <w:rPr>
          <w:rFonts w:hint="eastAsia"/>
        </w:rPr>
        <w:t>　　表 7： 全球主要地区制动液产量（吨）：2020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全球主要地区制动液产量（2020-2025）&amp;（吨）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全球主要地区制动液产量（2025-2031）&amp;（吨）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全球主要地区制动液销售收入（百万美元）：2020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全球主要地区制动液销售收入（2020-2025）&amp;（百万美元）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全球主要地区制动液销售收入市场份额（2020-2025）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全球主要地区制动液收入（2025-2031）&amp;（百万美元）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全球主要地区制动液收入市场份额（2025-2031）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全球主要地区制动液销量（吨）：2020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全球主要地区制动液销量（2020-2025）&amp;（吨）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全球主要地区制动液销量市场份额（2020-2025）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全球主要地区制动液销量（2025-2031）&amp;（吨）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全球主要地区制动液销量份额（2025-2031）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北美制动液基本情况分析</w:t>
      </w:r>
      <w:r>
        <w:rPr>
          <w:rFonts w:hint="eastAsia"/>
        </w:rPr>
        <w:br/>
      </w:r>
      <w:r>
        <w:rPr>
          <w:rFonts w:hint="eastAsia"/>
        </w:rPr>
        <w:t>　　表 21： 欧洲制动液基本情况分析</w:t>
      </w:r>
      <w:r>
        <w:rPr>
          <w:rFonts w:hint="eastAsia"/>
        </w:rPr>
        <w:br/>
      </w:r>
      <w:r>
        <w:rPr>
          <w:rFonts w:hint="eastAsia"/>
        </w:rPr>
        <w:t>　　表 22： 亚太地区制动液基本情况分析</w:t>
      </w:r>
      <w:r>
        <w:rPr>
          <w:rFonts w:hint="eastAsia"/>
        </w:rPr>
        <w:br/>
      </w:r>
      <w:r>
        <w:rPr>
          <w:rFonts w:hint="eastAsia"/>
        </w:rPr>
        <w:t>　　表 23： 拉美地区制动液基本情况分析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中东及非洲制动液基本情况分析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全球市场主要厂商制动液产能（2024-2025）&amp;（吨）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全球市场主要厂商制动液销量（2020-2025）&amp;（吨）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全球市场主要厂商制动液销量市场份额（2020-2025）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全球市场主要厂商制动液销售收入（2020-2025）&amp;（百万美元）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全球市场主要厂商制动液销售收入市场份额（2020-2025）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全球市场主要厂商制动液销售价格（2020-2025）&amp;（美元/吨）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2025年全球主要生产商制动液收入排名（百万美元）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中国市场主要厂商制动液销量（2020-2025）&amp;（吨）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中国市场主要厂商制动液销量市场份额（2020-2025）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中国市场主要厂商制动液销售收入（2020-2025）&amp;（百万美元）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中国市场主要厂商制动液销售收入市场份额（2020-2025）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中国市场主要厂商制动液销售价格（2020-2025）&amp;（美元/吨）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2025年中国主要生产商制动液收入排名（百万美元）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全球主要厂商制动液总部及产地分布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全球主要厂商制动液商业化日期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全球主要厂商制动液产品类型及应用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2025年全球制动液主要厂商市场地位（第一梯队、第二梯队和第三梯队）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全球不同产品类型制动液销量（2020-2025年）&amp;（吨）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全球不同产品类型制动液销量市场份额（2020-2025）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全球不同产品类型制动液销量预测（2025-2031）&amp;（吨）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全球市场不同产品类型制动液销量市场份额预测（2025-2031）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全球不同产品类型制动液收入（2020-2025年）&amp;（百万美元）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全球不同产品类型制动液收入市场份额（2020-2025）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全球不同产品类型制动液收入预测（2025-2031）&amp;（百万美元）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全球不同产品类型制动液收入市场份额预测（2025-2031）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中国不同产品类型制动液销量（2020-2025年）&amp;（吨）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中国不同产品类型制动液销量市场份额（2020-2025）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中国不同产品类型制动液销量预测（2025-2031）&amp;（吨）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中国不同产品类型制动液销量市场份额预测（2025-2031）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中国不同产品类型制动液收入（2020-2025年）&amp;（百万美元）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中国不同产品类型制动液收入市场份额（2020-2025）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中国不同产品类型制动液收入预测（2025-2031）&amp;（百万美元）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中国不同产品类型制动液收入市场份额预测（2025-2031）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全球不同应用制动液销量（2020-2025年）&amp;（吨）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全球不同应用制动液销量市场份额（2020-2025）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全球不同应用制动液销量预测（2025-2031）&amp;（吨）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全球市场不同应用制动液销量市场份额预测（2025-2031）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全球不同应用制动液收入（2020-2025年）&amp;（百万美元）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全球不同应用制动液收入市场份额（2020-2025）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全球不同应用制动液收入预测（2025-2031）&amp;（百万美元）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全球不同应用制动液收入市场份额预测（2025-2031）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中国不同应用制动液销量（2020-2025年）&amp;（吨）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中国不同应用制动液销量市场份额（2020-2025）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中国不同应用制动液销量预测（2025-2031）&amp;（吨）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中国不同应用制动液销量市场份额预测（2025-2031）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中国不同应用制动液收入（2020-2025年）&amp;（百万美元）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中国不同应用制动液收入市场份额（2020-2025）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中国不同应用制动液收入预测（2025-2031）&amp;（百万美元）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中国不同应用制动液收入市场份额预测（2025-2031）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制动液行业发展趋势</w:t>
      </w:r>
      <w:r>
        <w:rPr>
          <w:rFonts w:hint="eastAsia"/>
        </w:rPr>
        <w:br/>
      </w:r>
      <w:r>
        <w:rPr>
          <w:rFonts w:hint="eastAsia"/>
        </w:rPr>
        <w:t>　　表 75： 制动液行业主要驱动因素</w:t>
      </w:r>
      <w:r>
        <w:rPr>
          <w:rFonts w:hint="eastAsia"/>
        </w:rPr>
        <w:br/>
      </w:r>
      <w:r>
        <w:rPr>
          <w:rFonts w:hint="eastAsia"/>
        </w:rPr>
        <w:t>　　表 76： 制动液行业供应链分析</w:t>
      </w:r>
      <w:r>
        <w:rPr>
          <w:rFonts w:hint="eastAsia"/>
        </w:rPr>
        <w:br/>
      </w:r>
      <w:r>
        <w:rPr>
          <w:rFonts w:hint="eastAsia"/>
        </w:rPr>
        <w:t>　　表 77： 制动液上游原料供应商</w:t>
      </w:r>
      <w:r>
        <w:rPr>
          <w:rFonts w:hint="eastAsia"/>
        </w:rPr>
        <w:br/>
      </w:r>
      <w:r>
        <w:rPr>
          <w:rFonts w:hint="eastAsia"/>
        </w:rPr>
        <w:t>　　表 78： 制动液行业主要下游客户</w:t>
      </w:r>
      <w:r>
        <w:rPr>
          <w:rFonts w:hint="eastAsia"/>
        </w:rPr>
        <w:br/>
      </w:r>
      <w:r>
        <w:rPr>
          <w:rFonts w:hint="eastAsia"/>
        </w:rPr>
        <w:t>　　表 79： 制动液典型经销商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制动液销量（吨）、收入（百万美元）、价格（美元/吨）及毛利率（2020-2025）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制动液销量（吨）、收入（百万美元）、价格（美元/吨）及毛利率（2020-2025）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制动液销量（吨）、收入（百万美元）、价格（美元/吨）及毛利率（2020-2025）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制动液销量（吨）、收入（百万美元）、价格（美元/吨）及毛利率（2020-2025）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制动液销量（吨）、收入（百万美元）、价格（美元/吨）及毛利率（2020-2025）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制动液销量（吨）、收入（百万美元）、价格（美元/吨）及毛利率（2020-2025）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制动液销量（吨）、收入（百万美元）、价格（美元/吨）及毛利率（2020-2025）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制动液销量（吨）、收入（百万美元）、价格（美元/吨）及毛利率（2020-2025）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制动液销量（吨）、收入（百万美元）、价格（美元/吨）及毛利率（2020-2025）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制动液销量（吨）、收入（百万美元）、价格（美元/吨）及毛利率（2020-2025）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制动液销量（吨）、收入（百万美元）、价格（美元/吨）及毛利率（2020-2025）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制动液销量（吨）、收入（百万美元）、价格（美元/吨）及毛利率（2020-2025）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制动液销量（吨）、收入（百万美元）、价格（美元/吨）及毛利率（2020-2025）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制动液销量（吨）、收入（百万美元）、价格（美元/吨）及毛利率（2020-2025）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制动液销量（吨）、收入（百万美元）、价格（美元/吨）及毛利率（2020-2025）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制动液销量（吨）、收入（百万美元）、价格（美元/吨）及毛利率（2020-2025）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制动液销量（吨）、收入（百万美元）、价格（美元/吨）及毛利率（2020-2025）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制动液销量（吨）、收入（百万美元）、价格（美元/吨）及毛利率（2020-2025）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制动液销量（吨）、收入（百万美元）、价格（美元/吨）及毛利率（2020-2025）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中国市场制动液产量、销量、进出口（2020-2025年）&amp;（吨）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176： 中国市场制动液产量、销量、进出口预测（2025-2031）&amp;（吨）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 177： 中国市场制动液进出口贸易趋势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中国市场制动液主要进口来源</w:t>
      </w:r>
      <w:r>
        <w:rPr>
          <w:rFonts w:hint="eastAsia"/>
        </w:rPr>
        <w:br/>
      </w:r>
      <w:r>
        <w:rPr>
          <w:rFonts w:hint="eastAsia"/>
        </w:rPr>
        <w:t>　　表 179： 中国市场制动液主要出口目的地</w:t>
      </w:r>
      <w:r>
        <w:rPr>
          <w:rFonts w:hint="eastAsia"/>
        </w:rPr>
        <w:br/>
      </w:r>
      <w:r>
        <w:rPr>
          <w:rFonts w:hint="eastAsia"/>
        </w:rPr>
        <w:t>　　表 180： 中国制动液生产地区分布</w:t>
      </w:r>
      <w:r>
        <w:rPr>
          <w:rFonts w:hint="eastAsia"/>
        </w:rPr>
        <w:br/>
      </w:r>
      <w:r>
        <w:rPr>
          <w:rFonts w:hint="eastAsia"/>
        </w:rPr>
        <w:t>　　表 181： 中国制动液消费地区分布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制动液产品图片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全球不同产品类型制动液规模2020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全球不同产品类型制动液市场份额2024 VS 2025</w:t>
      </w:r>
      <w:r>
        <w:rPr>
          <w:rFonts w:hint="eastAsia"/>
        </w:rPr>
        <w:br/>
      </w:r>
      <w:r>
        <w:rPr>
          <w:rFonts w:hint="eastAsia"/>
        </w:rPr>
        <w:t>　　图 4： DOT 4产品图片</w:t>
      </w:r>
      <w:r>
        <w:rPr>
          <w:rFonts w:hint="eastAsia"/>
        </w:rPr>
        <w:br/>
      </w:r>
      <w:r>
        <w:rPr>
          <w:rFonts w:hint="eastAsia"/>
        </w:rPr>
        <w:t>　　图 5： DOT 3产品图片</w:t>
      </w:r>
      <w:r>
        <w:rPr>
          <w:rFonts w:hint="eastAsia"/>
        </w:rPr>
        <w:br/>
      </w:r>
      <w:r>
        <w:rPr>
          <w:rFonts w:hint="eastAsia"/>
        </w:rPr>
        <w:t>　　图 6： DOT 5产品图片</w:t>
      </w:r>
      <w:r>
        <w:rPr>
          <w:rFonts w:hint="eastAsia"/>
        </w:rPr>
        <w:br/>
      </w:r>
      <w:r>
        <w:rPr>
          <w:rFonts w:hint="eastAsia"/>
        </w:rPr>
        <w:t>　　图 7： DOT 5.1产品图片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全球不同应用制动液市场份额2024 VS 2025</w:t>
      </w:r>
      <w:r>
        <w:rPr>
          <w:rFonts w:hint="eastAsia"/>
        </w:rPr>
        <w:br/>
      </w:r>
      <w:r>
        <w:rPr>
          <w:rFonts w:hint="eastAsia"/>
        </w:rPr>
        <w:t>　　图 10： 后装市场</w:t>
      </w:r>
      <w:r>
        <w:rPr>
          <w:rFonts w:hint="eastAsia"/>
        </w:rPr>
        <w:br/>
      </w:r>
      <w:r>
        <w:rPr>
          <w:rFonts w:hint="eastAsia"/>
        </w:rPr>
        <w:t>　　图 11： 前装市场</w:t>
      </w:r>
      <w:r>
        <w:rPr>
          <w:rFonts w:hint="eastAsia"/>
        </w:rPr>
        <w:br/>
      </w:r>
      <w:r>
        <w:rPr>
          <w:rFonts w:hint="eastAsia"/>
        </w:rPr>
        <w:t>　　图 12： 全球制动液产能、产量、产能利用率及发展趋势（2020-2031）&amp;（吨）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全球制动液产量、需求量及发展趋势（2020-2031）&amp;（吨）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全球主要地区制动液产量规模：2020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全球主要地区制动液产量市场份额（2020-2031）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中国制动液产能、产量、产能利用率及发展趋势（2020-2031）&amp;（吨）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中国制动液产量、市场需求量及发展趋势（2020-2031）&amp;（吨）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中国制动液总产能占全球比重（2020-2031）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中国制动液总产量占全球比重（2020-2031）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全球制动液市场收入及增长率：（2020-2031）&amp;（百万美元）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全球市场制动液市场规模：2020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全球市场制动液销量及增长率（2020-2031）&amp;（吨）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全球市场制动液价格趋势（2020-2031）&amp;（美元/吨）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中国制动液市场收入及增长率：（2020-2031）&amp;（百万美元）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中国市场制动液市场规模：2020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中国市场制动液销量及增长率（2020-2031）&amp;（吨）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中国市场制动液销量占全球比重（2020-2031）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中国制动液收入占全球比重（2020-2031）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全球主要地区制动液销售收入规模：2020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全球主要地区制动液销售收入市场份额（2020-2025）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全球主要地区制动液销售收入市场份额（2024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全球主要地区制动液收入市场份额（2025-2031）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北美（美国和加拿大）制动液销量（2020-2031）&amp;（吨）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北美（美国和加拿大）制动液销量份额（2020-2031）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北美（美国和加拿大）制动液收入（2020-2031）&amp;（百万美元）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北美（美国和加拿大）制动液收入份额（2020-2031）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欧洲（德国、英国、法国和意大利等国家）制动液销量（2020-2031）&amp;（吨）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欧洲（德国、英国、法国和意大利等国家）制动液销量份额（2020-2031）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欧洲（德国、英国、法国和意大利等国家）制动液收入（2020-2031）&amp;（百万美元）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欧洲（德国、英国、法国和意大利等国家）制动液收入份额（2020-2031）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亚太（中国、日本、韩国、中国台湾、印度和东南亚等）制动液销量（2020-2031）&amp;（吨）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亚太（中国、日本、韩国、中国台湾、印度和东南亚等）制动液销量份额（2020-2031）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亚太（中国、日本、韩国、中国台湾、印度和东南亚等）制动液收入（2020-2031）&amp;（百万美元）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亚太（中国、日本、韩国、中国台湾、印度和东南亚等）制动液收入份额（2020-2031）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拉美地区（墨西哥、巴西等国家）制动液销量（2020-2031）&amp;（吨）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拉美地区（墨西哥、巴西等国家）制动液销量份额（2020-2031）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拉美地区（墨西哥、巴西等国家）制动液收入（2020-2031）&amp;（百万美元）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拉美地区（墨西哥、巴西等国家）制动液收入份额（2020-2031）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中东及非洲（土耳其、沙特等国家）制动液销量（2020-2031）&amp;（吨）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中东及非洲（土耳其、沙特等国家）制动液销量份额（2020-2031）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中东及非洲（土耳其、沙特等国家）制动液收入（2020-2031）&amp;（百万美元）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中东及非洲（土耳其、沙特等国家）制动液收入份额（2020-2031）</w:t>
      </w:r>
      <w:r>
        <w:rPr>
          <w:rFonts w:hint="eastAsia"/>
        </w:rPr>
        <w:br/>
      </w:r>
      <w:r>
        <w:rPr>
          <w:rFonts w:hint="eastAsia"/>
        </w:rPr>
        <w:t>　　图 53： 2025年全球市场主要厂商制动液销量市场份额</w:t>
      </w:r>
      <w:r>
        <w:rPr>
          <w:rFonts w:hint="eastAsia"/>
        </w:rPr>
        <w:br/>
      </w:r>
      <w:r>
        <w:rPr>
          <w:rFonts w:hint="eastAsia"/>
        </w:rPr>
        <w:t>　　图 54： 2025年全球市场主要厂商制动液收入市场份额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2025年中国市场主要厂商制动液销量市场份额</w:t>
      </w:r>
      <w:r>
        <w:rPr>
          <w:rFonts w:hint="eastAsia"/>
        </w:rPr>
        <w:br/>
      </w:r>
      <w:r>
        <w:rPr>
          <w:rFonts w:hint="eastAsia"/>
        </w:rPr>
        <w:t>　　图 56： 2025年中国市场主要厂商制动液收入市场份额</w:t>
      </w:r>
      <w:r>
        <w:rPr>
          <w:rFonts w:hint="eastAsia"/>
        </w:rPr>
        <w:br/>
      </w:r>
      <w:r>
        <w:rPr>
          <w:rFonts w:hint="eastAsia"/>
        </w:rPr>
        <w:t>　　图 57： 2025年全球前五大生产商制动液市场份额</w:t>
      </w:r>
      <w:r>
        <w:rPr>
          <w:rFonts w:hint="eastAsia"/>
        </w:rPr>
        <w:br/>
      </w:r>
      <w:r>
        <w:rPr>
          <w:rFonts w:hint="eastAsia"/>
        </w:rPr>
        <w:t>　　图 58： 全球制动液第一梯队、第二梯队和第三梯队生产商（品牌）及市场份额（2025）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59： 全球不同产品类型制动液价格走势（2020-2031）&amp;（美元/吨）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全球不同应用制动液价格走势（2020-2031）&amp;（美元/吨）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制动液中国企业SWOT分析</w:t>
      </w:r>
      <w:r>
        <w:rPr>
          <w:rFonts w:hint="eastAsia"/>
        </w:rPr>
        <w:br/>
      </w:r>
      <w:r>
        <w:rPr>
          <w:rFonts w:hint="eastAsia"/>
        </w:rPr>
        <w:t>　　图 62： 制动液产业链</w:t>
      </w:r>
      <w:r>
        <w:rPr>
          <w:rFonts w:hint="eastAsia"/>
        </w:rPr>
        <w:br/>
      </w:r>
      <w:r>
        <w:rPr>
          <w:rFonts w:hint="eastAsia"/>
        </w:rPr>
        <w:t>　　图 63： 制动液行业采购模式分析</w:t>
      </w:r>
      <w:r>
        <w:rPr>
          <w:rFonts w:hint="eastAsia"/>
        </w:rPr>
        <w:br/>
      </w:r>
      <w:r>
        <w:rPr>
          <w:rFonts w:hint="eastAsia"/>
        </w:rPr>
        <w:t>　　图 64： 制动液行业生产模式</w:t>
      </w:r>
      <w:r>
        <w:rPr>
          <w:rFonts w:hint="eastAsia"/>
        </w:rPr>
        <w:br/>
      </w:r>
      <w:r>
        <w:rPr>
          <w:rFonts w:hint="eastAsia"/>
        </w:rPr>
        <w:t>　　图 65： 制动液行业销售模式分析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5d66e81e4461c" w:history="1">
        <w:r>
          <w:rPr>
            <w:rStyle w:val="Hyperlink"/>
          </w:rPr>
          <w:t>2025-2031年全球与中国制动液行业发展分析及趋势预测报告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5d66e81e4461c" w:history="1">
        <w:r>
          <w:rPr>
            <w:rStyle w:val="Hyperlink"/>
          </w:rPr>
          <w:t>https://www.20087.com/9/07/ZhiDongYeDeFaZhanQuShi.html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制动液多久换一次、制动液是什么、制动液不足的警示灯图片、制动液不足还能开吗、正常刹车油多久换一次、制动液是不是就是刹车油、制动液有必要去4s店换吗、制动液在哪个位置、冷却液不足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d644d6e984427" w:history="1">
      <w:r>
        <w:rPr>
          <w:rStyle w:val="Hyperlink"/>
        </w:rPr>
        <w:t>2025-2031年全球与中国制动液行业发展分析及趋势预测报告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ZhiDongYeDeFaZhanQuShi.html" TargetMode="External" Id="R8085d66e81e4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ZhiDongYeDeFaZhanQuShi.html" TargetMode="External" Id="R043d644d6e98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2025-05-01T08:20:00Z</dcterms:created>
  <dcterms:modified xsi:type="dcterms:W3CDTF">2025-05-01T09:20:00Z</dcterms:modified>
  <dc:subject>2025-2031年全球与中国制动液行业发展分析及趋势预测报告</dc:subject>
  <dc:title>2025-2031年全球与中国制动液行业发展分析及趋势预测报告</dc:title>
  <cp:keywords>2025-2031年全球与中国制动液行业发展分析及趋势预测报告</cp:keywords>
  <dc:description>2025-2031年全球与中国制动液行业发展分析及趋势预测报告</dc:description>
</cp:coreProperties>
</file>