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7e111164554d26" w:history="1">
              <w:r>
                <w:rPr>
                  <w:rStyle w:val="Hyperlink"/>
                </w:rPr>
                <w:t>2026-2032年全球与中国间氨基苯磺酸行业研究及发展前景预测报告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7e111164554d26" w:history="1">
              <w:r>
                <w:rPr>
                  <w:rStyle w:val="Hyperlink"/>
                </w:rPr>
                <w:t>2026-2032年全球与中国间氨基苯磺酸行业研究及发展前景预测报告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7e111164554d26" w:history="1">
                <w:r>
                  <w:rPr>
                    <w:rStyle w:val="Hyperlink"/>
                  </w:rPr>
                  <w:t>https://www.20087.com/0/78/JianAnJiBenHuangSuanDeQianJingQuShi.html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氨基苯磺酸是一种重要的有机中间体，在染料、医药及农药等行业有着广泛应用。其独特的化学结构赋予了它良好的反应活性和多功能性，能够参与多种合成反应，如重氮化、偶合等。近年来，随着精细化工行业的快速发展，对高效能中间体的需求不断增加，这为间氨基苯磺酸的应用提供了广阔的市场空间。此外，间氨基苯磺酸在某些特殊化学品的制备中也展现出重要作用，如荧光增白剂和功能性聚合物等。</w:t>
      </w:r>
      <w:r>
        <w:rPr>
          <w:rFonts w:hint="eastAsia"/>
        </w:rPr>
        <w:br/>
      </w:r>
      <w:r>
        <w:rPr>
          <w:rFonts w:hint="eastAsia"/>
        </w:rPr>
        <w:t>　　未来，间氨基苯磺酸的发展将主要集中在工艺改进和应用拓展上。一方面，通过优化合成路线和催化剂体系，进一步提高产率和产品质量，降低生产成本，确保其在工业应用中的可靠性和经济性。例如，开发绿色合成方法，减少副产物生成和环境污染。另一方面，随着新材料和新技术的不断涌现，间氨基苯磺酸有望在更多新兴领域找到应用机会。例如，在可再生能源领域，利用其电化学性能开发新型储能材料；在生物医药领域，探索其在药物递送系统中的潜在应用。此外，研究人员还将致力于开发更加环保和可持续的生产工艺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7e111164554d26" w:history="1">
        <w:r>
          <w:rPr>
            <w:rStyle w:val="Hyperlink"/>
          </w:rPr>
          <w:t>2026-2032年全球与中国间氨基苯磺酸行业研究及发展前景预测报告</w:t>
        </w:r>
      </w:hyperlink>
      <w:r>
        <w:rPr>
          <w:rFonts w:hint="eastAsia"/>
        </w:rPr>
        <w:t>》依托权威数据资源和长期市场监测，对间氨基苯磺酸市场现状进行了系统分析，并结合间氨基苯磺酸行业特点对未来发展趋势作出科学预判。报告深入探讨了间氨基苯磺酸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按产品类型细分，全球间氨基苯磺酸市场规模2021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纯度大于98%</w:t>
      </w:r>
      <w:r>
        <w:rPr>
          <w:rFonts w:hint="eastAsia"/>
        </w:rPr>
        <w:br/>
      </w:r>
      <w:r>
        <w:rPr>
          <w:rFonts w:hint="eastAsia"/>
        </w:rPr>
        <w:t>　　　　1.3.3 纯度大于70%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按应用细分，全球间氨基苯磺酸市场规模2021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染料工业</w:t>
      </w:r>
      <w:r>
        <w:rPr>
          <w:rFonts w:hint="eastAsia"/>
        </w:rPr>
        <w:br/>
      </w:r>
      <w:r>
        <w:rPr>
          <w:rFonts w:hint="eastAsia"/>
        </w:rPr>
        <w:t>　　　　1.4.3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间氨基苯磺酸行业发展总体概况</w:t>
      </w:r>
      <w:r>
        <w:rPr>
          <w:rFonts w:hint="eastAsia"/>
        </w:rPr>
        <w:br/>
      </w:r>
      <w:r>
        <w:rPr>
          <w:rFonts w:hint="eastAsia"/>
        </w:rPr>
        <w:t>　　　　1.5.2 间氨基苯磺酸行业发展主要特点</w:t>
      </w:r>
      <w:r>
        <w:rPr>
          <w:rFonts w:hint="eastAsia"/>
        </w:rPr>
        <w:br/>
      </w:r>
      <w:r>
        <w:rPr>
          <w:rFonts w:hint="eastAsia"/>
        </w:rPr>
        <w:t>　　　　1.5.3 间氨基苯磺酸行业发展影响因素</w:t>
      </w:r>
      <w:r>
        <w:rPr>
          <w:rFonts w:hint="eastAsia"/>
        </w:rPr>
        <w:br/>
      </w:r>
      <w:r>
        <w:rPr>
          <w:rFonts w:hint="eastAsia"/>
        </w:rPr>
        <w:t>　　　　1.5.3 .1 间氨基苯磺酸有利因素</w:t>
      </w:r>
      <w:r>
        <w:rPr>
          <w:rFonts w:hint="eastAsia"/>
        </w:rPr>
        <w:br/>
      </w:r>
      <w:r>
        <w:rPr>
          <w:rFonts w:hint="eastAsia"/>
        </w:rPr>
        <w:t>　　　　1.5.3 .2 间氨基苯磺酸不利因素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全球市场，近三年间氨基苯磺酸主要企业占有率及排名（按销量）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间氨基苯磺酸主要企业在国际市场占有率（按销量，2023-2026）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2025年间氨基苯磺酸主要企业在国际市场排名（按销量）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全球市场主要企业间氨基苯磺酸销量（2023-2026）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全球市场，近三年间氨基苯磺酸主要企业占有率及排名（按收入）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间氨基苯磺酸主要企业在国际市场占有率（按收入，2023-2026）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2025年间氨基苯磺酸主要企业在国际市场排名（按收入）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全球市场主要企业间氨基苯磺酸销售收入（2023-2026）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全球市场主要企业间氨基苯磺酸销售价格（2023-2026）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中国市场，近三年间氨基苯磺酸主要企业占有率及排名（按销量）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间氨基苯磺酸主要企业在中国市场占有率（按销量，2023-2026）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2025年间氨基苯磺酸主要企业在中国市场排名（按销量）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中国市场主要企业间氨基苯磺酸销量（2023-2026）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中国市场，近三年间氨基苯磺酸主要企业占有率及排名（按收入）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间氨基苯磺酸主要企业在中国市场占有率（按收入，2023-2026）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2025年间氨基苯磺酸主要企业在中国市场排名（按收入）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中国市场主要企业间氨基苯磺酸销售收入（2023-2026）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全球主要厂商间氨基苯磺酸总部及产地分布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全球主要厂商成立时间及间氨基苯磺酸商业化日期</w:t>
      </w:r>
      <w:r>
        <w:rPr>
          <w:rFonts w:hint="eastAsia"/>
        </w:rPr>
        <w:br/>
      </w:r>
      <w:r>
        <w:rPr>
          <w:rFonts w:hint="eastAsia"/>
        </w:rPr>
        <w:t>　　2.8 全球主要厂商间氨基苯磺酸产品类型及应用</w:t>
      </w:r>
      <w:r>
        <w:rPr>
          <w:rFonts w:hint="eastAsia"/>
        </w:rPr>
        <w:br/>
      </w:r>
      <w:r>
        <w:rPr>
          <w:rFonts w:hint="eastAsia"/>
        </w:rPr>
        <w:t>　　2.9 间氨基苯磺酸行业集中度、竞争程度分析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间氨基苯磺酸行业集中度分析：2025年全球Top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全球间氨基苯磺酸第一梯队、第二梯队和第三梯队生产商（品牌）及市场份额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全球间氨基苯磺酸总体规模分析</w:t>
      </w:r>
      <w:r>
        <w:rPr>
          <w:rFonts w:hint="eastAsia"/>
        </w:rPr>
        <w:br/>
      </w:r>
      <w:r>
        <w:rPr>
          <w:rFonts w:hint="eastAsia"/>
        </w:rPr>
        <w:t>　　3.1 全球间氨基苯磺酸供需现状及预测（2021-2032）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全球间氨基苯磺酸产能、产量、产能利用率及发展趋势（2021-2032）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全球间氨基苯磺酸产量、需求量及发展趋势（2021-2032）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全球主要地区间氨基苯磺酸产量及发展趋势（2021-2032）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全球主要地区间氨基苯磺酸产量（2021-2026）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全球主要地区间氨基苯磺酸产量（2027-2032）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全球主要地区间氨基苯磺酸产量市场份额（2021-2032）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中国间氨基苯磺酸供需现状及预测（2021-2032）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中国间氨基苯磺酸产能、产量、产能利用率及发展趋势（2021-2032）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中国间氨基苯磺酸产量、市场需求量及发展趋势（2021-2032）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中国市场间氨基苯磺酸进出口（2021-2032）</w:t>
      </w:r>
      <w:r>
        <w:rPr>
          <w:rFonts w:hint="eastAsia"/>
        </w:rPr>
        <w:br/>
      </w:r>
      <w:r>
        <w:rPr>
          <w:rFonts w:hint="eastAsia"/>
        </w:rPr>
        <w:t>　　3.4 全球间氨基苯磺酸销量及销售额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全球市场间氨基苯磺酸销售额（2021-2032）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全球市场间氨基苯磺酸销量（2021-2032）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全球市场间氨基苯磺酸价格趋势（2021-2032）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全球间氨基苯磺酸主要地区分析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全球主要地区间氨基苯磺酸市场规模分析：2021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全球主要地区间氨基苯磺酸销售收入及市场份额（2021-2026）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全球主要地区间氨基苯磺酸销售收入预测（2027-2032）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全球主要地区间氨基苯磺酸销量分析：2021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全球主要地区间氨基苯磺酸销量及市场份额（2021-2026）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全球主要地区间氨基苯磺酸销量及市场份额预测（2027-2032）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北美市场间氨基苯磺酸销量、收入及增长率（2021-2032）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欧洲市场间氨基苯磺酸销量、收入及增长率（2021-2032）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中国市场间氨基苯磺酸销量、收入及增长率（2021-2032）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日本市场间氨基苯磺酸销量、收入及增长率（2021-2032）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东南亚市场间氨基苯磺酸销量、收入及增长率（2021-2032）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印度市场间氨基苯磺酸销量、收入及增长率（2021-2032）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南美市场间氨基苯磺酸销量、收入及增长率（2021-2032）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中东市场间氨基苯磺酸销量、收入及增长率（2021-2032）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重点企业（1）基本信息、间氨基苯磺酸生产基地、销售区域、竞争对手及市场地位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间氨基苯磺酸产品规格、参数及市场应用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间氨基苯磺酸销量、收入、价格及毛利率（2021-2026）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重点企业（2）基本信息、间氨基苯磺酸生产基地、销售区域、竞争对手及市场地位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间氨基苯磺酸产品规格、参数及市场应用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间氨基苯磺酸销量、收入、价格及毛利率（2021-2026）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不同产品类型间氨基苯磺酸分析</w:t>
      </w:r>
      <w:r>
        <w:rPr>
          <w:rFonts w:hint="eastAsia"/>
        </w:rPr>
        <w:br/>
      </w:r>
      <w:r>
        <w:rPr>
          <w:rFonts w:hint="eastAsia"/>
        </w:rPr>
        <w:t>　　6.1 全球不同产品类型间氨基苯磺酸销量（2021-2032）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全球不同产品类型间氨基苯磺酸销量及市场份额（2021-2026）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全球不同产品类型间氨基苯磺酸销量预测（2027-2032）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全球不同产品类型间氨基苯磺酸收入（2021-2032）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全球不同产品类型间氨基苯磺酸收入及市场份额（2021-2026）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全球不同产品类型间氨基苯磺酸收入预测（2027-2032）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全球不同产品类型间氨基苯磺酸价格走势（2021-2032）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中国不同产品类型间氨基苯磺酸销量（2021-2032）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中国不同产品类型间氨基苯磺酸销量及市场份额（2021-2026）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中国不同产品类型间氨基苯磺酸销量预测（2027-2032）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中国不同产品类型间氨基苯磺酸收入（2021-2032）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中国不同产品类型间氨基苯磺酸收入及市场份额（2021-2026）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中国不同产品类型间氨基苯磺酸收入预测（2027-2032）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不同应用间氨基苯磺酸分析</w:t>
      </w:r>
      <w:r>
        <w:rPr>
          <w:rFonts w:hint="eastAsia"/>
        </w:rPr>
        <w:br/>
      </w:r>
      <w:r>
        <w:rPr>
          <w:rFonts w:hint="eastAsia"/>
        </w:rPr>
        <w:t>　　7.1 全球不同应用间氨基苯磺酸销量（2021-2032）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全球不同应用间氨基苯磺酸销量及市场份额（2021-2026）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全球不同应用间氨基苯磺酸销量预测（2027-2032）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全球不同应用间氨基苯磺酸收入（2021-2032）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全球不同应用间氨基苯磺酸收入及市场份额（2021-2026）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全球不同应用间氨基苯磺酸收入预测（2027-2032）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全球不同应用间氨基苯磺酸价格走势（2021-2032）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中国不同应用间氨基苯磺酸销量（2021-2032）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中国不同应用间氨基苯磺酸销量及市场份额（2021-2026）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中国不同应用间氨基苯磺酸销量预测（2027-2032）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中国不同应用间氨基苯磺酸收入（2021-2032）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中国不同应用间氨基苯磺酸收入及市场份额（2021-2026）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中国不同应用间氨基苯磺酸收入预测（2027-2032）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间氨基苯磺酸行业发展趋势</w:t>
      </w:r>
      <w:r>
        <w:rPr>
          <w:rFonts w:hint="eastAsia"/>
        </w:rPr>
        <w:br/>
      </w:r>
      <w:r>
        <w:rPr>
          <w:rFonts w:hint="eastAsia"/>
        </w:rPr>
        <w:t>　　8.2 间氨基苯磺酸行业主要驱动因素</w:t>
      </w:r>
      <w:r>
        <w:rPr>
          <w:rFonts w:hint="eastAsia"/>
        </w:rPr>
        <w:br/>
      </w:r>
      <w:r>
        <w:rPr>
          <w:rFonts w:hint="eastAsia"/>
        </w:rPr>
        <w:t>　　8.3 间氨基苯磺酸中国企业SWOT分析</w:t>
      </w:r>
      <w:r>
        <w:rPr>
          <w:rFonts w:hint="eastAsia"/>
        </w:rPr>
        <w:br/>
      </w:r>
      <w:r>
        <w:rPr>
          <w:rFonts w:hint="eastAsia"/>
        </w:rPr>
        <w:t>　　8.4 中国间氨基苯磺酸行业政策环境分析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间氨基苯磺酸行业产业链简介</w:t>
      </w:r>
      <w:r>
        <w:rPr>
          <w:rFonts w:hint="eastAsia"/>
        </w:rPr>
        <w:br/>
      </w:r>
      <w:r>
        <w:rPr>
          <w:rFonts w:hint="eastAsia"/>
        </w:rPr>
        <w:t>　　　　9.1.1 间氨基苯磺酸行业供应链分析</w:t>
      </w:r>
      <w:r>
        <w:rPr>
          <w:rFonts w:hint="eastAsia"/>
        </w:rPr>
        <w:br/>
      </w:r>
      <w:r>
        <w:rPr>
          <w:rFonts w:hint="eastAsia"/>
        </w:rPr>
        <w:t>　　　　9.1.2 间氨基苯磺酸主要原料及供应情况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间氨基苯磺酸行业采购模式</w:t>
      </w:r>
      <w:r>
        <w:rPr>
          <w:rFonts w:hint="eastAsia"/>
        </w:rPr>
        <w:br/>
      </w:r>
      <w:r>
        <w:rPr>
          <w:rFonts w:hint="eastAsia"/>
        </w:rPr>
        <w:t>　　9.3 间氨基苯磺酸行业生产模式</w:t>
      </w:r>
      <w:r>
        <w:rPr>
          <w:rFonts w:hint="eastAsia"/>
        </w:rPr>
        <w:br/>
      </w:r>
      <w:r>
        <w:rPr>
          <w:rFonts w:hint="eastAsia"/>
        </w:rPr>
        <w:t>　　9.4 间氨基苯磺酸行业销售模式及销售渠道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按产品类型细分，全球间氨基苯磺酸市场规模2021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按应用细分，全球间氨基苯磺酸市场规模（CAGR）2021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间氨基苯磺酸行业发展主要特点</w:t>
      </w:r>
      <w:r>
        <w:rPr>
          <w:rFonts w:hint="eastAsia"/>
        </w:rPr>
        <w:br/>
      </w:r>
      <w:r>
        <w:rPr>
          <w:rFonts w:hint="eastAsia"/>
        </w:rPr>
        <w:t>　　表 4： 间氨基苯磺酸行业发展有利因素分析</w:t>
      </w:r>
      <w:r>
        <w:rPr>
          <w:rFonts w:hint="eastAsia"/>
        </w:rPr>
        <w:br/>
      </w:r>
      <w:r>
        <w:rPr>
          <w:rFonts w:hint="eastAsia"/>
        </w:rPr>
        <w:t>　　表 5： 间氨基苯磺酸行业发展不利因素分析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进入间氨基苯磺酸行业壁垒</w:t>
      </w:r>
      <w:r>
        <w:rPr>
          <w:rFonts w:hint="eastAsia"/>
        </w:rPr>
        <w:br/>
      </w:r>
      <w:r>
        <w:rPr>
          <w:rFonts w:hint="eastAsia"/>
        </w:rPr>
        <w:t>　　表 7： 间氨基苯磺酸主要企业在国际市场占有率（按销量，2023-2026）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2025年间氨基苯磺酸主要企业在国际市场排名（按销量）&amp;（吨）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全球市场主要企业间氨基苯磺酸销量（2023-2026）&amp;（吨）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间氨基苯磺酸主要企业在国际市场占有率（按收入，2023-2026）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2025年间氨基苯磺酸主要企业在国际市场排名（按收入）&amp;（万元）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全球市场主要企业间氨基苯磺酸销售收入（2023-2026）&amp;（万元）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全球市场主要企业间氨基苯磺酸销售价格（2023-2026）&amp;（元/吨）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间氨基苯磺酸主要企业在中国市场占有率（按销量，2023-2026）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2025年间氨基苯磺酸主要企业在中国市场排名（按销量）&amp;（吨）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中国市场主要企业间氨基苯磺酸销量（2023-2026）&amp;（吨）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间氨基苯磺酸主要企业在中国市场占有率（按收入，2023-2026）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2025年间氨基苯磺酸主要企业在中国市场排名（按收入）&amp;（万元）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中国市场主要企业间氨基苯磺酸销售收入（2023-2026）&amp;（万元）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全球主要厂商间氨基苯磺酸总部及产地分布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全球主要厂商成立时间及间氨基苯磺酸商业化日期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全球主要厂商间氨基苯磺酸产品类型及应用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2025年全球间氨基苯磺酸主要厂商市场地位（第一梯队、第二梯队和第三梯队）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全球间氨基苯磺酸市场投资、并购等现状分析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全球主要地区间氨基苯磺酸产量增速（CAGR）：（2021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全球主要地区间氨基苯磺酸产量（2021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全球主要地区间氨基苯磺酸产量（2021-2026）&amp;（吨）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全球主要地区间氨基苯磺酸产量（2027-2032）&amp;（吨）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全球主要地区间氨基苯磺酸产量市场份额（2021-2026）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全球主要地区间氨基苯磺酸产量市场份额（2027-2032）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中国市场间氨基苯磺酸产量、销量、进出口（2021-2026）&amp;（吨）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中国市场间氨基苯磺酸产量、销量、进出口预测（2027-2032）&amp;（吨）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全球主要地区间氨基苯磺酸销售收入增速：（2021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全球主要地区间氨基苯磺酸销售收入（2021-2026）&amp;（万元）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全球主要地区间氨基苯磺酸销售收入市场份额（2021-2026）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全球主要地区间氨基苯磺酸收入（2027-2032）&amp;（万元）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全球主要地区间氨基苯磺酸收入市场份额（2027-2032）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全球主要地区间氨基苯磺酸销量（吨）：2021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全球主要地区间氨基苯磺酸销量（2021-2026）&amp;（吨）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全球主要地区间氨基苯磺酸销量市场份额（2021-2026）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全球主要地区间氨基苯磺酸销量（2027-2032）&amp;（吨）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全球主要地区间氨基苯磺酸销量份额（2027-2032）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间氨基苯磺酸生产基地、销售区域、竞争对手及市场地位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间氨基苯磺酸产品规格、参数及市场应用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间氨基苯磺酸销量（吨）、收入（万元）、价格（元/吨）及毛利率（2021-2026）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间氨基苯磺酸生产基地、销售区域、竞争对手及市场地位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间氨基苯磺酸产品规格、参数及市场应用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间氨基苯磺酸销量（吨）、收入（万元）、价格（元/吨）及毛利率（2021-2026）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全球不同产品类型间氨基苯磺酸销量（2021-2026）&amp;（吨）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54： 全球不同产品类型间氨基苯磺酸销量市场份额（2021-2026）</w:t>
      </w:r>
      <w:r>
        <w:rPr>
          <w:rFonts w:hint="eastAsia"/>
        </w:rPr>
        <w:br/>
      </w:r>
      <w:r>
        <w:rPr>
          <w:rFonts w:hint="eastAsia"/>
        </w:rPr>
        <w:t>　　表 55： 全球不同产品类型间氨基苯磺酸销量预测（2027-2032）&amp;（吨）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全球市场不同产品类型间氨基苯磺酸销量市场份额预测（2027-2032）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全球不同产品类型间氨基苯磺酸收入（2021-2026）&amp;（万元）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全球不同产品类型间氨基苯磺酸收入市场份额（2021-2026）</w:t>
      </w:r>
      <w:r>
        <w:rPr>
          <w:rFonts w:hint="eastAsia"/>
        </w:rPr>
        <w:br/>
      </w:r>
      <w:r>
        <w:rPr>
          <w:rFonts w:hint="eastAsia"/>
        </w:rPr>
        <w:t>　　表 59： 全球不同产品类型间氨基苯磺酸收入预测（2027-2032）&amp;（万元）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全球不同产品类型间氨基苯磺酸收入市场份额预测（2027-2032）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中国不同产品类型间氨基苯磺酸销量（2021-2026）&amp;（吨）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62： 中国不同产品类型间氨基苯磺酸销量市场份额（2021-2026）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中国不同产品类型间氨基苯磺酸销量预测（2027-2032）&amp;（吨）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64： 全球市场不同产品类型间氨基苯磺酸销量市场份额预测（2027-2032）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中国不同产品类型间氨基苯磺酸收入（2021-2026）&amp;（万元）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中国不同产品类型间氨基苯磺酸收入市场份额（2021-2026）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中国不同产品类型间氨基苯磺酸收入预测（2027-2032）&amp;（万元）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中国不同产品类型间氨基苯磺酸收入市场份额预测（2027-2032）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全球不同应用间氨基苯磺酸销量（2021-2026）&amp;（吨）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全球不同应用间氨基苯磺酸销量市场份额（2021-2026）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全球不同应用间氨基苯磺酸销量预测（2027-2032）&amp;（吨）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全球市场不同应用间氨基苯磺酸销量市场份额预测（2027-2032）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全球不同应用间氨基苯磺酸收入（2021-2026）&amp;（万元）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全球不同应用间氨基苯磺酸收入市场份额（2021-2026）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全球不同应用间氨基苯磺酸收入预测（2027-2032）&amp;（万元）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全球不同应用间氨基苯磺酸收入市场份额预测（2027-2032）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中国不同应用间氨基苯磺酸销量（2021-2026）&amp;（吨）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中国不同应用间氨基苯磺酸销量市场份额（2021-2026）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中国不同应用间氨基苯磺酸销量预测（2027-2032）&amp;（吨）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中国市场不同应用间氨基苯磺酸销量市场份额预测（2027-2032）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中国不同应用间氨基苯磺酸收入（2021-2026）&amp;（万元）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中国不同应用间氨基苯磺酸收入市场份额（2021-2026）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中国不同应用间氨基苯磺酸收入预测（2027-2032）&amp;（万元）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中国不同应用间氨基苯磺酸收入市场份额预测（2027-2032）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间氨基苯磺酸行业发展趋势</w:t>
      </w:r>
      <w:r>
        <w:rPr>
          <w:rFonts w:hint="eastAsia"/>
        </w:rPr>
        <w:br/>
      </w:r>
      <w:r>
        <w:rPr>
          <w:rFonts w:hint="eastAsia"/>
        </w:rPr>
        <w:t>　　表 86： 间氨基苯磺酸行业主要驱动因素</w:t>
      </w:r>
      <w:r>
        <w:rPr>
          <w:rFonts w:hint="eastAsia"/>
        </w:rPr>
        <w:br/>
      </w:r>
      <w:r>
        <w:rPr>
          <w:rFonts w:hint="eastAsia"/>
        </w:rPr>
        <w:t>　　表 87： 间氨基苯磺酸行业供应链分析</w:t>
      </w:r>
      <w:r>
        <w:rPr>
          <w:rFonts w:hint="eastAsia"/>
        </w:rPr>
        <w:br/>
      </w:r>
      <w:r>
        <w:rPr>
          <w:rFonts w:hint="eastAsia"/>
        </w:rPr>
        <w:t>　　表 88： 间氨基苯磺酸上游原料供应商</w:t>
      </w:r>
      <w:r>
        <w:rPr>
          <w:rFonts w:hint="eastAsia"/>
        </w:rPr>
        <w:br/>
      </w:r>
      <w:r>
        <w:rPr>
          <w:rFonts w:hint="eastAsia"/>
        </w:rPr>
        <w:t>　　表 89： 间氨基苯磺酸主要地区不同应用客户分析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90： 间氨基苯磺酸典型经销商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间氨基苯磺酸产品图片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全球不同产品类型间氨基苯磺酸销售额2021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全球不同产品类型间氨基苯磺酸市场份额2025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纯度大于98%产品图片</w:t>
      </w:r>
      <w:r>
        <w:rPr>
          <w:rFonts w:hint="eastAsia"/>
        </w:rPr>
        <w:br/>
      </w:r>
      <w:r>
        <w:rPr>
          <w:rFonts w:hint="eastAsia"/>
        </w:rPr>
        <w:t>　　图 5： 纯度大于70%产品图片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全球不同应用间氨基苯磺酸市场份额2025 &amp; 2032</w:t>
      </w:r>
      <w:r>
        <w:rPr>
          <w:rFonts w:hint="eastAsia"/>
        </w:rPr>
        <w:br/>
      </w:r>
      <w:r>
        <w:rPr>
          <w:rFonts w:hint="eastAsia"/>
        </w:rPr>
        <w:t>　　图 8： 染料工业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2025年全球前五大生产商间氨基苯磺酸市场份额</w:t>
      </w:r>
      <w:r>
        <w:rPr>
          <w:rFonts w:hint="eastAsia"/>
        </w:rPr>
        <w:br/>
      </w:r>
      <w:r>
        <w:rPr>
          <w:rFonts w:hint="eastAsia"/>
        </w:rPr>
        <w:t>　　图 11： 2025年全球间氨基苯磺酸第一梯队、第二梯队和第三梯队厂商及市场份额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全球间氨基苯磺酸产能、产量、产能利用率及发展趋势（2021-2032）&amp;（吨）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全球间氨基苯磺酸产量、需求量及发展趋势（2021-2032）&amp;（吨）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全球主要地区间氨基苯磺酸产量市场份额（2021-2032）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中国间氨基苯磺酸产能、产量、产能利用率及发展趋势（2021-2032）&amp;（吨）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中国间氨基苯磺酸产量、市场需求量及发展趋势（2021-2032）&amp;（吨）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全球间氨基苯磺酸市场销售额及增长率：（2021-2032）&amp;（万元）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全球市场间氨基苯磺酸市场规模：2021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全球市场间氨基苯磺酸销量及增长率（2021-2032）&amp;（吨）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全球市场间氨基苯磺酸价格趋势（2021-2032）&amp;（元/吨）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全球主要地区间氨基苯磺酸销售收入（2021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全球主要地区间氨基苯磺酸销售收入市场份额（2021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北美市场间氨基苯磺酸销量及增长率（2021-2032）&amp;（吨）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北美市场间氨基苯磺酸收入及增长率（2021-2032）&amp;（万元）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欧洲市场间氨基苯磺酸销量及增长率（2021-2032）&amp;（吨）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欧洲市场间氨基苯磺酸收入及增长率（2021-2032）&amp;（万元）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中国市场间氨基苯磺酸销量及增长率（2021-2032）&amp;（吨）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中国市场间氨基苯磺酸收入及增长率（2021-2032）&amp;（万元）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日本市场间氨基苯磺酸销量及增长率（2021-2032）&amp;（吨）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日本市场间氨基苯磺酸收入及增长率（2021-2032）&amp;（万元）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东南亚市场间氨基苯磺酸销量及增长率（2021-2032）&amp;（吨）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东南亚市场间氨基苯磺酸收入及增长率（2021-2032）&amp;（万元）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印度市场间氨基苯磺酸销量及增长率（2021-2032）&amp;（吨）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印度市场间氨基苯磺酸收入及增长率（2021-2032）&amp;（万元）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南美市场间氨基苯磺酸销量及增长率（2021-2032）&amp;（吨）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南美市场间氨基苯磺酸收入及增长率（2021-2032）&amp;（万元）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中东市场间氨基苯磺酸销量及增长率（2021-2032）&amp;（吨）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中东市场间氨基苯磺酸收入及增长率（2021-2032）&amp;（万元）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全球不同产品类型间氨基苯磺酸价格走势（2021-2032）&amp;（元/吨）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全球不同应用间氨基苯磺酸价格走势（2021-2032）&amp;（元/吨）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间氨基苯磺酸中国企业SWOT分析</w:t>
      </w:r>
      <w:r>
        <w:rPr>
          <w:rFonts w:hint="eastAsia"/>
        </w:rPr>
        <w:br/>
      </w:r>
      <w:r>
        <w:rPr>
          <w:rFonts w:hint="eastAsia"/>
        </w:rPr>
        <w:t>　　图 42： 间氨基苯磺酸产业链</w:t>
      </w:r>
      <w:r>
        <w:rPr>
          <w:rFonts w:hint="eastAsia"/>
        </w:rPr>
        <w:br/>
      </w:r>
      <w:r>
        <w:rPr>
          <w:rFonts w:hint="eastAsia"/>
        </w:rPr>
        <w:t>　　图 43： 间氨基苯磺酸行业采购模式分析</w:t>
      </w:r>
      <w:r>
        <w:rPr>
          <w:rFonts w:hint="eastAsia"/>
        </w:rPr>
        <w:br/>
      </w:r>
      <w:r>
        <w:rPr>
          <w:rFonts w:hint="eastAsia"/>
        </w:rPr>
        <w:t>　　图 44： 间氨基苯磺酸行业生产模式</w:t>
      </w:r>
      <w:r>
        <w:rPr>
          <w:rFonts w:hint="eastAsia"/>
        </w:rPr>
        <w:br/>
      </w:r>
      <w:r>
        <w:rPr>
          <w:rFonts w:hint="eastAsia"/>
        </w:rPr>
        <w:t>　　图 45： 间氨基苯磺酸行业销售模式分析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7e111164554d26" w:history="1">
        <w:r>
          <w:rPr>
            <w:rStyle w:val="Hyperlink"/>
          </w:rPr>
          <w:t>2026-2032年全球与中国间氨基苯磺酸行业研究及发展前景预测报告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7e111164554d26" w:history="1">
        <w:r>
          <w:rPr>
            <w:rStyle w:val="Hyperlink"/>
          </w:rPr>
          <w:t>https://www.20087.com/0/78/JianAnJiBenHuangSuanDeQianJingQuShi.html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热点：芴甲基氯甲酸酯、间氨基苯磺酸合成、对苯二胺结构式、间氨基苯磺酸价格走势、苯制备间硝基苯胺、间氨基苯磺酸钠工艺流程、氨基磺酸溶于水产生什么、间氨基苯磺酸的含量是多少、亚硫酸钾溶解度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92a9a0e4d14fb0" w:history="1">
      <w:r>
        <w:rPr>
          <w:rStyle w:val="Hyperlink"/>
        </w:rPr>
        <w:t>2026-2032年全球与中国间氨基苯磺酸行业研究及发展前景预测报告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JianAnJiBenHuangSuanDeQianJingQuShi.html" TargetMode="External" Id="Rb17e111164554d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JianAnJiBenHuangSuanDeQianJingQuShi.html" TargetMode="External" Id="Re692a9a0e4d14f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2026-01-26T04:58:53Z</dcterms:created>
  <dcterms:modified xsi:type="dcterms:W3CDTF">2026-01-26T05:58:53Z</dcterms:modified>
  <dc:subject>2026-2032年全球与中国间氨基苯磺酸行业研究及发展前景预测报告</dc:subject>
  <dc:title>2026-2032年全球与中国间氨基苯磺酸行业研究及发展前景预测报告</dc:title>
  <cp:keywords>2026-2032年全球与中国间氨基苯磺酸行业研究及发展前景预测报告</cp:keywords>
  <dc:description>2026-2032年全球与中国间氨基苯磺酸行业研究及发展前景预测报告</dc:description>
</cp:coreProperties>
</file>