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6be3923454b4f" w:history="1">
              <w:r>
                <w:rPr>
                  <w:rStyle w:val="Hyperlink"/>
                </w:rPr>
                <w:t>2025-2031年全球与中国乙酸丙酯行业发展全面调研与未来趋势预测报告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6be3923454b4f" w:history="1">
              <w:r>
                <w:rPr>
                  <w:rStyle w:val="Hyperlink"/>
                </w:rPr>
                <w:t>2025-2031年全球与中国乙酸丙酯行业发展全面调研与未来趋势预测报告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6be3923454b4f" w:history="1">
                <w:r>
                  <w:rPr>
                    <w:rStyle w:val="Hyperlink"/>
                  </w:rPr>
                  <w:t>https://www.20087.com/2/28/YiSuanBingZhiDeFaZhanQuShi.html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丙酯是一种有机溶剂，广泛应用于涂料、油墨、香料、医药和化妆品等行业。近年来，随着下游产业的快速发展，特别是对环保型溶剂的需求增加，乙酸丙酯的市场需求呈现稳步增长的趋势。从技术角度看，乙酸丙酯的合成工艺已经相对成熟，但生产商仍在不断优化生产流程，提高产品纯度和稳定性，以满足高端应用领域的需求。此外，随着对化学品安全和环保性能的严格要求，乙酸丙酯的生产和使用标准也在不断提高，推动了整个行业的技术升级和绿色发展。</w:t>
      </w:r>
      <w:r>
        <w:rPr>
          <w:rFonts w:hint="eastAsia"/>
        </w:rPr>
        <w:br/>
      </w:r>
      <w:r>
        <w:rPr>
          <w:rFonts w:hint="eastAsia"/>
        </w:rPr>
        <w:t>　　乙酸丙酯的未来发展方向将更加注重环保和安全。随着全球对VOCs（挥发性有机化合物）排放限制的加强，低VOCs的乙酸丙酯产品将更受市场欢迎。此外，研发团队将致力于开发更高效的催化体系，降低生产能耗，减少副产物，提高资源利用率。在应用端，乙酸丙酯将拓展至更多新兴领域，如生物基材料和绿色化学制品，以满足不断增长的环保材料需求。同时，通过与其他化学品的复合应用，乙酸丙酯将展现更丰富的功能特性，拓宽其在精细化工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6be3923454b4f" w:history="1">
        <w:r>
          <w:rPr>
            <w:rStyle w:val="Hyperlink"/>
          </w:rPr>
          <w:t>2025-2031年全球与中国乙酸丙酯行业发展全面调研与未来趋势预测报告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乙酸丙酯行业的发展现状、市场规模、供需动态及进出口情况。报告详细解读了乙酸丙酯产业链上下游、重点区域市场、竞争格局及领先企业的表现，同时评估了乙酸丙酯行业风险与投资机会。通过对乙酸丙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乙酸丙酯行业概述及发展现状</w:t>
      </w:r>
      <w:r>
        <w:rPr>
          <w:rFonts w:hint="eastAsia"/>
        </w:rPr>
        <w:br/>
      </w:r>
      <w:r>
        <w:rPr>
          <w:rFonts w:hint="eastAsia"/>
        </w:rPr>
        <w:t>　　1.1 乙酸丙酯行业介绍</w:t>
      </w:r>
      <w:r>
        <w:rPr>
          <w:rFonts w:hint="eastAsia"/>
        </w:rPr>
        <w:br/>
      </w:r>
      <w:r>
        <w:rPr>
          <w:rFonts w:hint="eastAsia"/>
        </w:rPr>
        <w:t>　　1.2 乙酸丙酯主要种类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2024年不同种类乙酸丙酯产量占比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2020-2031年不同种类乙酸丙酯价格走势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乙酸丙酯主要应用领域分析</w:t>
      </w:r>
      <w:r>
        <w:rPr>
          <w:rFonts w:hint="eastAsia"/>
        </w:rPr>
        <w:br/>
      </w:r>
      <w:r>
        <w:rPr>
          <w:rFonts w:hint="eastAsia"/>
        </w:rPr>
        <w:t>　　　　1.3.1 乙酸丙酯主要应用领域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2024年全球乙酸丙酯不同应用领域消费量占比分析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全球与中国乙酸丙酯市场发展现状对比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2020-2031年全球乙酸丙酯市场现状及发展趋势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2020-2031年中国乙酸丙酯市场现状及发展趋势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2020-2031年全球乙酸丙酯供需现状及趋势预测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2020-2031年全球乙酸丙酯产能、产量、产能利用率情况及趋势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2020-2031年全球乙酸丙酯产量、表观消费量情况及趋势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2020-2031年中国乙酸丙酯供需现状及趋势预测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2020-2031年中国乙酸丙酯产能、产量、产能利用率情况及趋势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2020-2031年中国乙酸丙酯产量、表观消费量情况及趋势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2020-2031年中国乙酸丙酯产量、需求量、市场缺口情况及趋势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中国乙酸丙酯行业政策分析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全球与中国乙酸丙酯重点企业产量、产值、集中度分析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全球市场乙酸丙酯重点企业2024和2025年产量、产值对比分析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全球市场乙酸丙酯重点企业2024和2025年产量对比分析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全球市场乙酸丙酯重点企业2024和2025年产值对比分析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全球市场乙酸丙酯重点企业2024和2025年产品价格分析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中国市场乙酸丙酯重点企业2024和2025年产量、产值对比分析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中国市场乙酸丙酯重点企业2024和2025年产量对比分析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中国市场乙酸丙酯重点企业2024和2025年产值对比分析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乙酸丙酯重点厂商总部</w:t>
      </w:r>
      <w:r>
        <w:rPr>
          <w:rFonts w:hint="eastAsia"/>
        </w:rPr>
        <w:br/>
      </w:r>
      <w:r>
        <w:rPr>
          <w:rFonts w:hint="eastAsia"/>
        </w:rPr>
        <w:t>　　2.4 乙酸丙酯行业企业集中度分析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全球重点乙酸丙酯企业SWOT分析</w:t>
      </w:r>
      <w:r>
        <w:rPr>
          <w:rFonts w:hint="eastAsia"/>
        </w:rPr>
        <w:br/>
      </w:r>
      <w:r>
        <w:rPr>
          <w:rFonts w:hint="eastAsia"/>
        </w:rPr>
        <w:t>　　2.6 中国重点乙酸丙酯企业SWOT分析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2020-2031年全球主要地区乙酸丙酯产量、产值、市场份额情况及趋势预测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2020-2031年全球主要地区乙酸丙酯产量、产值及市场份额情况及趋势预测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2020-2031年全球主要地区乙酸丙酯产量及市场份额情况及趋势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2020-2031年全球主要地区乙酸丙酯产值及市场份额情况及趋势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2020-2031年中国市场乙酸丙酯产量、产值情况及趋势预测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2020-2031年北美市场乙酸丙酯产量、产值情况及趋势预测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2020-2031年欧洲市场乙酸丙酯产量、产值情况及趋势预测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2020-2031年日本市场乙酸丙酯产量、产值情况及趋势预测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2020-2031年全球主要地区乙酸丙酯消费量、市场份额及发展趋势分析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2020-2031年全球主要地区乙酸丙酯消费量、市场份额及发展趋势预测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2020-2031年中国市场乙酸丙酯消费情况及发展趋势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2020-2031年北美市场乙酸丙酯消费情况及发展趋势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2020-2031年欧洲市场乙酸丙酯消费情况及发展趋势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2020-2031年日本市场乙酸丙酯消费情况及发展趋势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企业乙酸丙酯产品</w:t>
      </w:r>
      <w:r>
        <w:rPr>
          <w:rFonts w:hint="eastAsia"/>
        </w:rPr>
        <w:br/>
      </w:r>
      <w:r>
        <w:rPr>
          <w:rFonts w:hint="eastAsia"/>
        </w:rPr>
        <w:t>　　　　5.1.3 企业乙酸丙酯产量、价格、收入、成本、毛利情况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企业乙酸丙酯产品</w:t>
      </w:r>
      <w:r>
        <w:rPr>
          <w:rFonts w:hint="eastAsia"/>
        </w:rPr>
        <w:br/>
      </w:r>
      <w:r>
        <w:rPr>
          <w:rFonts w:hint="eastAsia"/>
        </w:rPr>
        <w:t>　　　　5.2.3 企业乙酸丙酯产量、价格、收入、成本、毛利情况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企业乙酸丙酯产品</w:t>
      </w:r>
      <w:r>
        <w:rPr>
          <w:rFonts w:hint="eastAsia"/>
        </w:rPr>
        <w:br/>
      </w:r>
      <w:r>
        <w:rPr>
          <w:rFonts w:hint="eastAsia"/>
        </w:rPr>
        <w:t>　　　　5.3.3 企业乙酸丙酯产量、价格、收入、成本、毛利情况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企业乙酸丙酯产品</w:t>
      </w:r>
      <w:r>
        <w:rPr>
          <w:rFonts w:hint="eastAsia"/>
        </w:rPr>
        <w:br/>
      </w:r>
      <w:r>
        <w:rPr>
          <w:rFonts w:hint="eastAsia"/>
        </w:rPr>
        <w:t>　　　　5.4.3 企业乙酸丙酯产量、价格、收入、成本、毛利情况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企业乙酸丙酯产品</w:t>
      </w:r>
      <w:r>
        <w:rPr>
          <w:rFonts w:hint="eastAsia"/>
        </w:rPr>
        <w:br/>
      </w:r>
      <w:r>
        <w:rPr>
          <w:rFonts w:hint="eastAsia"/>
        </w:rPr>
        <w:t>　　　　5.5.3 企业乙酸丙酯产量、价格、收入、成本、毛利情况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企业乙酸丙酯产品</w:t>
      </w:r>
      <w:r>
        <w:rPr>
          <w:rFonts w:hint="eastAsia"/>
        </w:rPr>
        <w:br/>
      </w:r>
      <w:r>
        <w:rPr>
          <w:rFonts w:hint="eastAsia"/>
        </w:rPr>
        <w:t>　　　　5.6.3 企业乙酸丙酯产量、价格、收入、成本、毛利情况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企业乙酸丙酯产品</w:t>
      </w:r>
      <w:r>
        <w:rPr>
          <w:rFonts w:hint="eastAsia"/>
        </w:rPr>
        <w:br/>
      </w:r>
      <w:r>
        <w:rPr>
          <w:rFonts w:hint="eastAsia"/>
        </w:rPr>
        <w:t>　　　　5.7.3 企业乙酸丙酯产量、价格、收入、成本、毛利情况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企业乙酸丙酯产品</w:t>
      </w:r>
      <w:r>
        <w:rPr>
          <w:rFonts w:hint="eastAsia"/>
        </w:rPr>
        <w:br/>
      </w:r>
      <w:r>
        <w:rPr>
          <w:rFonts w:hint="eastAsia"/>
        </w:rPr>
        <w:t>　　　　5.8.3 企业乙酸丙酯产量、价格、收入、成本、毛利情况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企业乙酸丙酯产品</w:t>
      </w:r>
      <w:r>
        <w:rPr>
          <w:rFonts w:hint="eastAsia"/>
        </w:rPr>
        <w:br/>
      </w:r>
      <w:r>
        <w:rPr>
          <w:rFonts w:hint="eastAsia"/>
        </w:rPr>
        <w:t>　　　　5.9.3 企业乙酸丙酯产量、价格、收入、成本、毛利情况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企业乙酸丙酯产品</w:t>
      </w:r>
      <w:r>
        <w:rPr>
          <w:rFonts w:hint="eastAsia"/>
        </w:rPr>
        <w:br/>
      </w:r>
      <w:r>
        <w:rPr>
          <w:rFonts w:hint="eastAsia"/>
        </w:rPr>
        <w:t>　　　　5.10.3 企业乙酸丙酯产量、价格、收入、成本、毛利情况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2020-2031不同种类乙酸丙酯产量、价格、产值及市场份额情况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全球市场不同种类乙酸丙酯产量、产值及市场份额情况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2020-2031年全球市场不同种类乙酸丙酯产量、市场份额情况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2020-2031年全球市场不同种类乙酸丙酯产值、市场份额情况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2020-2031年全球市场不同种类乙酸丙酯价格走势分析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中国市场不同种类乙酸丙酯产量、产值及市场份额情况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2020-2031年中国市场不同种类乙酸丙酯产量、市场份额情况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2020-2031年中国市场不同种类乙酸丙酯产值、市场份额情况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2020-2031年中国市场不同种类乙酸丙酯价格走势分析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乙酸丙酯产业链分析</w:t>
      </w:r>
      <w:r>
        <w:rPr>
          <w:rFonts w:hint="eastAsia"/>
        </w:rPr>
        <w:br/>
      </w:r>
      <w:r>
        <w:rPr>
          <w:rFonts w:hint="eastAsia"/>
        </w:rPr>
        <w:t>　　7.2 乙酸丙酯产业上游供应分析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2020-2031年全球市场乙酸丙酯下游主要应用领域消费量、市场份额情况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2020-2031年中国市场乙酸丙酯下游主要应用领域消费量、市场份额及增长情况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2020-2031年中国市场乙酸丙酯产量、消费量、进出口分析及发展趋势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2020-2031年中国市场乙酸丙酯产量、消费量、进出口分析及发展趋势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2020-2031年中国市场乙酸丙酯进出口贸易趋势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中国市场乙酸丙酯主要进口来源</w:t>
      </w:r>
      <w:r>
        <w:rPr>
          <w:rFonts w:hint="eastAsia"/>
        </w:rPr>
        <w:br/>
      </w:r>
      <w:r>
        <w:rPr>
          <w:rFonts w:hint="eastAsia"/>
        </w:rPr>
        <w:t>　　8.4 中国市场乙酸丙酯主要出口目的地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2025年中国市场乙酸丙酯主要地区分布</w:t>
      </w:r>
      <w:r>
        <w:rPr>
          <w:rFonts w:hint="eastAsia"/>
        </w:rPr>
        <w:br/>
      </w:r>
      <w:r>
        <w:rPr>
          <w:rFonts w:hint="eastAsia"/>
        </w:rPr>
        <w:t>　　9.1 中国乙酸丙酯生产地区分布</w:t>
      </w:r>
      <w:r>
        <w:rPr>
          <w:rFonts w:hint="eastAsia"/>
        </w:rPr>
        <w:br/>
      </w:r>
      <w:r>
        <w:rPr>
          <w:rFonts w:hint="eastAsia"/>
        </w:rPr>
        <w:t>　　9.2 中国乙酸丙酯消费地区分布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影响中国市场乙酸丙酯供需因素分析</w:t>
      </w:r>
      <w:r>
        <w:rPr>
          <w:rFonts w:hint="eastAsia"/>
        </w:rPr>
        <w:br/>
      </w:r>
      <w:r>
        <w:rPr>
          <w:rFonts w:hint="eastAsia"/>
        </w:rPr>
        <w:t>　　10.1 乙酸丙酯及相关行业技术发展概况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2020-2031年乙酸丙酯进出口贸易现状及趋势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2020-2031年乙酸丙酯产品技术趋势与价格走势预测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乙酸丙酯行业市场环境发展趋势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2020-2031年不同种类乙酸丙酯产品技术发展趋势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2020-2031年乙酸丙酯价格走势预测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国内市场乙酸丙酯销售渠道分析</w:t>
      </w:r>
      <w:r>
        <w:rPr>
          <w:rFonts w:hint="eastAsia"/>
        </w:rPr>
        <w:br/>
      </w:r>
      <w:r>
        <w:rPr>
          <w:rFonts w:hint="eastAsia"/>
        </w:rPr>
        <w:t>　　　　12.1.1 当前乙酸丙酯主要销售模式及销售渠道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2020-2031年国内市场乙酸丙酯销售模式及销售渠道趋势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海外市场乙酸丙酯销售渠道分析</w:t>
      </w:r>
      <w:r>
        <w:rPr>
          <w:rFonts w:hint="eastAsia"/>
        </w:rPr>
        <w:br/>
      </w:r>
      <w:r>
        <w:rPr>
          <w:rFonts w:hint="eastAsia"/>
        </w:rPr>
        <w:t>　　12.3 乙酸丙酯行业营销策略建议</w:t>
      </w:r>
      <w:r>
        <w:rPr>
          <w:rFonts w:hint="eastAsia"/>
        </w:rPr>
        <w:br/>
      </w:r>
      <w:r>
        <w:rPr>
          <w:rFonts w:hint="eastAsia"/>
        </w:rPr>
        <w:t>　　　　12.3.1 乙酸丙酯市场定位及目标消费者分析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乙酸丙酯行业营销模式及销售渠道建议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乙酸丙酯产品介绍</w:t>
      </w:r>
      <w:r>
        <w:rPr>
          <w:rFonts w:hint="eastAsia"/>
        </w:rPr>
        <w:br/>
      </w:r>
      <w:r>
        <w:rPr>
          <w:rFonts w:hint="eastAsia"/>
        </w:rPr>
        <w:t>　　表 乙酸丙酯产品分类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2024年全球不同种类乙酸丙酯产量份额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2020-2031年不同种类乙酸丙酯价格及趋势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乙酸丙酯主要应用领域</w:t>
      </w:r>
      <w:r>
        <w:rPr>
          <w:rFonts w:hint="eastAsia"/>
        </w:rPr>
        <w:br/>
      </w:r>
      <w:r>
        <w:rPr>
          <w:rFonts w:hint="eastAsia"/>
        </w:rPr>
        <w:t>　　图 全球2024年乙酸丙酯不同应用领域消费量份额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2020-2031年全球市场乙酸丙酯产量及增长情况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2020-2031年全球市场乙酸丙酯产值及增长情况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2020-2031年中国市场乙酸丙酯产量、增长率及趋势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2020-2031年中国市场乙酸丙酯产值、增长率及趋势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2020-2031年全球乙酸丙酯产能、产量、产能利用率及趋势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2020-2031年全球乙酸丙酯产量、表观消费量及趋势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2020-2031年中国乙酸丙酯产能、产量、产能利用率及趋势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2020-2031年中国乙酸丙酯产量、表观消费量及趋势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2020-2031年中国乙酸丙酯产量、市场需求量及趋势</w:t>
      </w:r>
      <w:r>
        <w:rPr>
          <w:rFonts w:hint="eastAsia"/>
        </w:rPr>
        <w:br/>
      </w:r>
      <w:r>
        <w:rPr>
          <w:rFonts w:hint="eastAsia"/>
        </w:rPr>
        <w:t>　　表 乙酸丙酯行业政策分析</w:t>
      </w:r>
      <w:r>
        <w:rPr>
          <w:rFonts w:hint="eastAsia"/>
        </w:rPr>
        <w:br/>
      </w:r>
      <w:r>
        <w:rPr>
          <w:rFonts w:hint="eastAsia"/>
        </w:rPr>
        <w:t>　　表 全球市场乙酸丙酯重点企业2024和2025年产量对比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全球市场乙酸丙酯重点企业2024和2025年产量、市场份额统计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全球市场乙酸丙酯重点企业2024和2025年产值对比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全球市场乙酸丙酯重点企业2024和2025年产值市场份额统计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全球市场乙酸丙酯重点企业2025年产值、市场份额统计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全球市场乙酸丙酯重点企业2024和2025年产品价格统计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中国市场乙酸丙酯重点企业2024和2025年产量对比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中国市场乙酸丙酯重点企业2024和2025年产量市场份额统计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中国市场乙酸丙酯重点企业2025年产量、市场份额统计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中国市场乙酸丙酯重点企业2025年产量、市场份额统计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中国市场乙酸丙酯重点企业2024和2025年产值对比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中国市场乙酸丙酯重点企业2024和2025年产值市场份额统计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中国市场乙酸丙酯重点企业2025年产值、市场份额统计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中国市场乙酸丙酯重点企业2025年产值、市场份额统计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乙酸丙酯企业总部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2024和2025年全球市场乙酸丙酯重点企业产值市场份额对比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全球乙酸丙酯重点企业SWOT分析</w:t>
      </w:r>
      <w:r>
        <w:rPr>
          <w:rFonts w:hint="eastAsia"/>
        </w:rPr>
        <w:br/>
      </w:r>
      <w:r>
        <w:rPr>
          <w:rFonts w:hint="eastAsia"/>
        </w:rPr>
        <w:t>　　表 中国乙酸丙酯重点企业SWOT分析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2020-2025年全球主要地区乙酸丙酯产量统计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2025-2031年全球主要地区乙酸丙酯产量预测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2020-2031年全球主要地区乙酸丙酯产量市场份额统计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2025年全球主要地区乙酸丙酯产量市场份额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2020-2025年全球主要地区乙酸丙酯产值统计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2025-2031年全球主要地区乙酸丙酯产值预测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2020-2031年全球主要地区乙酸丙酯产值市场份额统计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2025年全球主要地区乙酸丙酯产值市场份额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2020-2031年中国市场乙酸丙酯产量及增长情况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2020-2031年中国市场乙酸丙酯产值及增长情况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2020-2031年北美市场乙酸丙酯产量及增长情况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2020-2031年北美市场乙酸丙酯产值及增长情况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2020-2031年欧洲市场乙酸丙酯产量及增长情况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2020-2031年欧洲市场乙酸丙酯产值及增长情况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2020-2031年日本市场乙酸丙酯产量及增长情况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2020-2031年日本市场乙酸丙酯产值及增长情况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2020-2025年全球主要地区乙酸丙酯消费量统计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2025-2031年全球主要地区乙酸丙酯消费量预测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2020-2031年全球主要地区乙酸丙酯消费量市场份额统计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2025年全球主要地区乙酸丙酯消费量市场份额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2020-2031年中国市场乙酸丙酯消费量、增长率及趋势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2020-2031年北美市场乙酸丙酯消费量、增长率及趋势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2020-2031年欧洲市场乙酸丙酯消费量、增长率及趋势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2020-2031年日本市场乙酸丙酯消费量、增长率及趋势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重点企业（一）乙酸丙酯产品情况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重点企业（二）乙酸丙酯产品情况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重点企业（三）乙酸丙酯产品情况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重点企业（四）乙酸丙酯产品情况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重点企业（五）乙酸丙酯产品情况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重点企业（六）乙酸丙酯产品情况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重点企业（七）乙酸丙酯产品情况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重点企业（八）乙酸丙酯产品情况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重点企业（九）乙酸丙酯产品情况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重点企业（十）乙酸丙酯产品情况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重点企业（十）2024-2025年乙酸丙酯产量、价格、收入、成本、毛利情况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2020-2025年全球市场不同种类乙酸丙酯产量统计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2025-2031年全球市场不同种类乙酸丙酯产量预测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2020-2031年全球市场不同种类乙酸丙酯产量市场份额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2020-2025年全球市场不同种类乙酸丙酯产值统计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2025-2031年全球市场不同种类乙酸丙酯产值预测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2020-2031年全球市场不同种类乙酸丙酯产值市场份额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2020-2031年全球市场不同种类乙酸丙酯价格走势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2020-2025年中国市场不同种类乙酸丙酯产量统计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2025-2031年中国市场不同种类乙酸丙酯产量预测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2020-2031年中国市场不同种类乙酸丙酯产量市场份额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2020-2025年中国市场不同种类乙酸丙酯产值统计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2025-2031年中国市场不同种类乙酸丙酯产值预测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2020-2031年中国市场不同种类乙酸丙酯产值市场份额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2020-2031年中国市场不同种类乙酸丙酯价格走势</w:t>
      </w:r>
      <w:r>
        <w:rPr>
          <w:rFonts w:hint="eastAsia"/>
        </w:rPr>
        <w:br/>
      </w:r>
      <w:r>
        <w:rPr>
          <w:rFonts w:hint="eastAsia"/>
        </w:rPr>
        <w:t>　　图 乙酸丙酯产业链</w:t>
      </w:r>
      <w:r>
        <w:rPr>
          <w:rFonts w:hint="eastAsia"/>
        </w:rPr>
        <w:br/>
      </w:r>
      <w:r>
        <w:rPr>
          <w:rFonts w:hint="eastAsia"/>
        </w:rPr>
        <w:t>　　表 乙酸丙酯原材料</w:t>
      </w:r>
      <w:r>
        <w:rPr>
          <w:rFonts w:hint="eastAsia"/>
        </w:rPr>
        <w:br/>
      </w:r>
      <w:r>
        <w:rPr>
          <w:rFonts w:hint="eastAsia"/>
        </w:rPr>
        <w:t>　　表 乙酸丙酯上游原料供应商及联系方式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2020-2025年全球市场乙酸丙酯主要应用领域消费量统计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2025-2031年全球市场乙酸丙酯主要应用领域消费量预测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2020-2031年全球市场乙酸丙酯主要应用领域消费量市场份额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2025年全球市场乙酸丙酯主要应用领域消费量市场份额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2020-2031年全球市场乙酸丙酯主要应用领域消费量增长率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2020-2025年中国市场乙酸丙酯主要应用领域消费量统计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2025-2031年中国市场乙酸丙酯主要应用领域消费量预测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2020-2031年中国市场乙酸丙酯主要应用领域消费量市场份额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2020-2031年中国市场乙酸丙酯主要应用领域消费量增长率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2020-2025年中国市场乙酸丙酯产量、消费量、进出口情况分析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2025-2031年中国市场乙酸丙酯产量、消费量、进出口情况预测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2020-2031年中国市场乙酸丙酯进出口量</w:t>
      </w:r>
      <w:r>
        <w:rPr>
          <w:rFonts w:hint="eastAsia"/>
        </w:rPr>
        <w:br/>
      </w:r>
      <w:r>
        <w:rPr>
          <w:rFonts w:hint="eastAsia"/>
        </w:rPr>
        <w:t>　　图 2025年乙酸丙酯生产地区分布</w:t>
      </w:r>
      <w:r>
        <w:rPr>
          <w:rFonts w:hint="eastAsia"/>
        </w:rPr>
        <w:br/>
      </w:r>
      <w:r>
        <w:rPr>
          <w:rFonts w:hint="eastAsia"/>
        </w:rPr>
        <w:t>　　图 2025年乙酸丙酯消费地区分布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2020-2031年中国乙酸丙酯进口量及趋势预测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2020-2031年中国乙酸丙酯出口量及趋势预测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2025-2031年不同种类乙酸丙酯产量占比</w:t>
      </w:r>
      <w:r>
        <w:rPr>
          <w:rFonts w:hint="eastAsia"/>
        </w:rPr>
        <w:br/>
      </w:r>
      <w:r>
        <w:rPr>
          <w:rFonts w:hint="eastAsia"/>
        </w:rPr>
        <w:t>　　图 2025-2031年乙酸丙酯价格走势预测</w:t>
      </w:r>
      <w:r>
        <w:rPr>
          <w:rFonts w:hint="eastAsia"/>
        </w:rPr>
        <w:br/>
      </w:r>
      <w:r>
        <w:rPr>
          <w:rFonts w:hint="eastAsia"/>
        </w:rPr>
        <w:t>　　图 国内市场乙酸丙酯未来销售渠道趋势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6be3923454b4f" w:history="1">
        <w:r>
          <w:rPr>
            <w:rStyle w:val="Hyperlink"/>
          </w:rPr>
          <w:t>2025-2031年全球与中国乙酸丙酯行业发展全面调研与未来趋势预测报告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6be3923454b4f" w:history="1">
        <w:r>
          <w:rPr>
            <w:rStyle w:val="Hyperlink"/>
          </w:rPr>
          <w:t>https://www.20087.com/2/28/YiSuanBingZhiDeFaZhanQuShi.html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热点：乙酸丙酯的皂化反应、乙酸丙酯结构简式、棓酸丙酯、乙酸丙酯的合成、丙酸乙酯化学式、乙酸丙酯沸点、乙酸烯丙酯结构式、乙酸丙酯制备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989f225db4e44" w:history="1">
      <w:r>
        <w:rPr>
          <w:rStyle w:val="Hyperlink"/>
        </w:rPr>
        <w:t>2025-2031年全球与中国乙酸丙酯行业发展全面调研与未来趋势预测报告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SuanBingZhiDeFaZhanQuShi.html" TargetMode="External" Id="R9706be392345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SuanBingZhiDeFaZhanQuShi.html" TargetMode="External" Id="R1c2989f225db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2025-02-24T06:46:00Z</dcterms:created>
  <dcterms:modified xsi:type="dcterms:W3CDTF">2025-02-24T07:46:00Z</dcterms:modified>
  <dc:subject>2025-2031年全球与中国乙酸丙酯行业发展全面调研与未来趋势预测报告</dc:subject>
  <dc:title>2025-2031年全球与中国乙酸丙酯行业发展全面调研与未来趋势预测报告</dc:title>
  <cp:keywords>2025-2031年全球与中国乙酸丙酯行业发展全面调研与未来趋势预测报告</cp:keywords>
  <dc:description>2025-2031年全球与中国乙酸丙酯行业发展全面调研与未来趋势预测报告</dc:description>
</cp:coreProperties>
</file>