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bc21350e04d1c" w:history="1">
              <w:r>
                <w:rPr>
                  <w:rStyle w:val="Hyperlink"/>
                </w:rPr>
                <w:t>2025-2031年全球与中国兽药可溶性粉行业研究分析及前景趋势报告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bc21350e04d1c" w:history="1">
              <w:r>
                <w:rPr>
                  <w:rStyle w:val="Hyperlink"/>
                </w:rPr>
                <w:t>2025-2031年全球与中国兽药可溶性粉行业研究分析及前景趋势报告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bc21350e04d1c" w:history="1">
                <w:r>
                  <w:rPr>
                    <w:rStyle w:val="Hyperlink"/>
                  </w:rPr>
                  <w:t>https://www.20087.com/2/98/ShouYaoKeRongXingFenHangYeQianJingQuShi.html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可溶性粉是一种广泛应用于畜禽疾病防治的药物剂型。由于其溶解性好、吸收率高、使用方便等特点，兽药可溶性粉在养殖业中得到了广泛应用。近年来，随着养殖业的规模化、集约化发展，兽药可溶性粉的市场需求持续增长。目前，市场上的兽药可溶性粉产品种类繁多，涵盖了多种疾病防治领域。</w:t>
      </w:r>
      <w:r>
        <w:rPr>
          <w:rFonts w:hint="eastAsia"/>
        </w:rPr>
        <w:br/>
      </w:r>
      <w:r>
        <w:rPr>
          <w:rFonts w:hint="eastAsia"/>
        </w:rPr>
        <w:t>　　未来，兽药可溶性粉的研究和生产将更加注重安全性和环保性。通过优化生产工艺和配方设计，降低药物残留和环境污染风险。同时，加强新型兽药可溶性粉的研发，提高其疗效和耐药性。此外，随着智能化养殖技术的发展，兽药可溶性粉的使用也将更加精准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bc21350e04d1c" w:history="1">
        <w:r>
          <w:rPr>
            <w:rStyle w:val="Hyperlink"/>
          </w:rPr>
          <w:t>2025-2031年全球与中国兽药可溶性粉行业研究分析及前景趋势报告</w:t>
        </w:r>
      </w:hyperlink>
      <w:r>
        <w:rPr>
          <w:rFonts w:hint="eastAsia"/>
        </w:rPr>
        <w:t>》基于多年兽药可溶性粉行业研究积累，结合兽药可溶性粉行业市场现状，通过资深研究团队对兽药可溶性粉市场资讯的系统整理与分析，依托权威数据资源及长期市场监测数据库，对兽药可溶性粉行业进行了全面调研。报告详细分析了兽药可溶性粉市场规模、市场前景、技术现状及未来发展方向，重点评估了兽药可溶性粉行业内企业的竞争格局及经营表现，并通过SWOT分析揭示了兽药可溶性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7bc21350e04d1c" w:history="1">
        <w:r>
          <w:rPr>
            <w:rStyle w:val="Hyperlink"/>
          </w:rPr>
          <w:t>2025-2031年全球与中国兽药可溶性粉行业研究分析及前景趋势报告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》为投资者提供了准确的市场现状分析及前景预判，帮助挖掘行业投资价值，并提出投资策略与营销策略建议，是把握兽药可溶性粉行业动态、优化决策的重要工具。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兽药可溶性粉市场概述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按照不同产品类型，兽药可溶性粉主要可以分为如下几个类别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全球不同产品类型兽药可溶性粉销售额增长趋势2020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抗微生物药</w:t>
      </w:r>
      <w:r>
        <w:rPr>
          <w:rFonts w:hint="eastAsia"/>
        </w:rPr>
        <w:br/>
      </w:r>
      <w:r>
        <w:rPr>
          <w:rFonts w:hint="eastAsia"/>
        </w:rPr>
        <w:t>　　　　1.2.3 抗寄生虫药</w:t>
      </w:r>
      <w:r>
        <w:rPr>
          <w:rFonts w:hint="eastAsia"/>
        </w:rPr>
        <w:br/>
      </w:r>
      <w:r>
        <w:rPr>
          <w:rFonts w:hint="eastAsia"/>
        </w:rPr>
        <w:t>　　　　1.2.4 解热镇痛抗炎药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从不同应用，兽药可溶性粉主要包括如下几个方面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全球不同应用兽药可溶性粉销售额增长趋势2020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畜牧行业</w:t>
      </w:r>
      <w:r>
        <w:rPr>
          <w:rFonts w:hint="eastAsia"/>
        </w:rPr>
        <w:br/>
      </w:r>
      <w:r>
        <w:rPr>
          <w:rFonts w:hint="eastAsia"/>
        </w:rPr>
        <w:t>　　　　1.3.3 宠物行业</w:t>
      </w:r>
      <w:r>
        <w:rPr>
          <w:rFonts w:hint="eastAsia"/>
        </w:rPr>
        <w:br/>
      </w:r>
      <w:r>
        <w:rPr>
          <w:rFonts w:hint="eastAsia"/>
        </w:rPr>
        <w:t>　　1.4 兽药可溶性粉行业背景、发展历史、现状及趋势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兽药可溶性粉行业目前现状分析</w:t>
      </w:r>
      <w:r>
        <w:rPr>
          <w:rFonts w:hint="eastAsia"/>
        </w:rPr>
        <w:br/>
      </w:r>
      <w:r>
        <w:rPr>
          <w:rFonts w:hint="eastAsia"/>
        </w:rPr>
        <w:t>　　　　1.4.2 兽药可溶性粉发展趋势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全球兽药可溶性粉总体规模分析</w:t>
      </w:r>
      <w:r>
        <w:rPr>
          <w:rFonts w:hint="eastAsia"/>
        </w:rPr>
        <w:br/>
      </w:r>
      <w:r>
        <w:rPr>
          <w:rFonts w:hint="eastAsia"/>
        </w:rPr>
        <w:t>　　2.1 全球兽药可溶性粉供需现状及预测（2020-2031）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全球兽药可溶性粉产能、产量、产能利用率及发展趋势（2020-2031）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全球兽药可溶性粉产量、需求量及发展趋势（2020-2031）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全球主要地区兽药可溶性粉产量及发展趋势（2020-2031）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全球主要地区兽药可溶性粉产量（2020-2025）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全球主要地区兽药可溶性粉产量（2025-2031）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全球主要地区兽药可溶性粉产量市场份额（2020-2031）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中国兽药可溶性粉供需现状及预测（2020-2031）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中国兽药可溶性粉产能、产量、产能利用率及发展趋势（2020-2031）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中国兽药可溶性粉产量、市场需求量及发展趋势（2020-2031）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全球兽药可溶性粉销量及销售额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全球市场兽药可溶性粉销售额（2020-2031）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全球市场兽药可溶性粉销量（2020-2031）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全球市场兽药可溶性粉价格趋势（2020-2031）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全球市场主要厂商兽药可溶性粉产能市场份额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全球市场主要厂商兽药可溶性粉销量（2020-2025）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全球市场主要厂商兽药可溶性粉销量（2020-2025）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全球市场主要厂商兽药可溶性粉销售收入（2020-2025）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全球市场主要厂商兽药可溶性粉销售价格（2020-2025）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2025年全球主要生产商兽药可溶性粉收入排名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中国市场主要厂商兽药可溶性粉销量（2020-2025）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中国市场主要厂商兽药可溶性粉销量（2020-2025）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中国市场主要厂商兽药可溶性粉销售收入（2020-2025）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2025年中国主要生产商兽药可溶性粉收入排名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中国市场主要厂商兽药可溶性粉销售价格（2020-2025）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全球主要厂商兽药可溶性粉总部及产地分布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全球主要厂商成立时间及兽药可溶性粉商业化日期</w:t>
      </w:r>
      <w:r>
        <w:rPr>
          <w:rFonts w:hint="eastAsia"/>
        </w:rPr>
        <w:br/>
      </w:r>
      <w:r>
        <w:rPr>
          <w:rFonts w:hint="eastAsia"/>
        </w:rPr>
        <w:t>　　3.6 全球主要厂商兽药可溶性粉产品类型及应用</w:t>
      </w:r>
      <w:r>
        <w:rPr>
          <w:rFonts w:hint="eastAsia"/>
        </w:rPr>
        <w:br/>
      </w:r>
      <w:r>
        <w:rPr>
          <w:rFonts w:hint="eastAsia"/>
        </w:rPr>
        <w:t>　　3.7 兽药可溶性粉行业集中度、竞争程度分析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兽药可溶性粉行业集中度分析：2025年全球Top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全球兽药可溶性粉第一梯队、第二梯队和第三梯队生产商（品牌）及市场份额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全球兽药可溶性粉主要地区分析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全球主要地区兽药可溶性粉市场规模分析：2020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全球主要地区兽药可溶性粉销售收入及市场份额（2020-2025年）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全球主要地区兽药可溶性粉销售收入预测（2025-2031年）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全球主要地区兽药可溶性粉销量分析：2020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全球主要地区兽药可溶性粉销量及市场份额（2020-2025年）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全球主要地区兽药可溶性粉销量及市场份额预测（2025-2031）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北美市场兽药可溶性粉销量、收入及增长率（2020-2031）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欧洲市场兽药可溶性粉销量、收入及增长率（2020-2031）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中国市场兽药可溶性粉销量、收入及增长率（2020-2031）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日本市场兽药可溶性粉销量、收入及增长率（2020-2031）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全球兽药可溶性粉主要生产商分析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兽药可溶性粉销量、收入、价格及毛利率（2020-2025）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不同产品类型兽药可溶性粉分析</w:t>
      </w:r>
      <w:r>
        <w:rPr>
          <w:rFonts w:hint="eastAsia"/>
        </w:rPr>
        <w:br/>
      </w:r>
      <w:r>
        <w:rPr>
          <w:rFonts w:hint="eastAsia"/>
        </w:rPr>
        <w:t>　　6.1 全球不同产品类型兽药可溶性粉销量（2020-2031）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全球不同产品类型兽药可溶性粉销量及市场份额（2020-2025）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全球不同产品类型兽药可溶性粉销量预测（2025-2031）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全球不同产品类型兽药可溶性粉收入（2020-2031）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全球不同产品类型兽药可溶性粉收入及市场份额（2020-2025）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全球不同产品类型兽药可溶性粉收入预测（2025-2031）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全球不同产品类型兽药可溶性粉价格走势（2020-2031）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不同应用兽药可溶性粉分析</w:t>
      </w:r>
      <w:r>
        <w:rPr>
          <w:rFonts w:hint="eastAsia"/>
        </w:rPr>
        <w:br/>
      </w:r>
      <w:r>
        <w:rPr>
          <w:rFonts w:hint="eastAsia"/>
        </w:rPr>
        <w:t>　　7.1 全球不同应用兽药可溶性粉销量（2020-2031）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全球不同应用兽药可溶性粉销量及市场份额（2020-2025）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全球不同应用兽药可溶性粉销量预测（2025-2031）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全球不同应用兽药可溶性粉收入（2020-2031）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全球不同应用兽药可溶性粉收入及市场份额（2020-2025）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全球不同应用兽药可溶性粉收入预测（2025-2031）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全球不同应用兽药可溶性粉价格走势（2020-2031）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兽药可溶性粉产业链分析</w:t>
      </w:r>
      <w:r>
        <w:rPr>
          <w:rFonts w:hint="eastAsia"/>
        </w:rPr>
        <w:br/>
      </w:r>
      <w:r>
        <w:rPr>
          <w:rFonts w:hint="eastAsia"/>
        </w:rPr>
        <w:t>　　8.2 兽药可溶性粉产业上游供应分析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兽药可溶性粉下游典型客户</w:t>
      </w:r>
      <w:r>
        <w:rPr>
          <w:rFonts w:hint="eastAsia"/>
        </w:rPr>
        <w:br/>
      </w:r>
      <w:r>
        <w:rPr>
          <w:rFonts w:hint="eastAsia"/>
        </w:rPr>
        <w:t>　　8.4 兽药可溶性粉销售渠道分析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兽药可溶性粉行业发展机遇及主要驱动因素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兽药可溶性粉行业发展面临的风险</w:t>
      </w:r>
      <w:r>
        <w:rPr>
          <w:rFonts w:hint="eastAsia"/>
        </w:rPr>
        <w:br/>
      </w:r>
      <w:r>
        <w:rPr>
          <w:rFonts w:hint="eastAsia"/>
        </w:rPr>
        <w:t>　　9.3 兽药可溶性粉行业政策分析</w:t>
      </w:r>
      <w:r>
        <w:rPr>
          <w:rFonts w:hint="eastAsia"/>
        </w:rPr>
        <w:br/>
      </w:r>
      <w:r>
        <w:rPr>
          <w:rFonts w:hint="eastAsia"/>
        </w:rPr>
        <w:t>　　9.4 兽药可溶性粉中国企业SWOT分析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全球不同产品类型兽药可溶性粉销售额增长（CAGR）趋势2020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兽药可溶性粉行业目前发展现状</w:t>
      </w:r>
      <w:r>
        <w:rPr>
          <w:rFonts w:hint="eastAsia"/>
        </w:rPr>
        <w:br/>
      </w:r>
      <w:r>
        <w:rPr>
          <w:rFonts w:hint="eastAsia"/>
        </w:rPr>
        <w:t>　　表4 兽药可溶性粉发展趋势</w:t>
      </w:r>
      <w:r>
        <w:rPr>
          <w:rFonts w:hint="eastAsia"/>
        </w:rPr>
        <w:br/>
      </w:r>
      <w:r>
        <w:rPr>
          <w:rFonts w:hint="eastAsia"/>
        </w:rPr>
        <w:t>　　表5 全球主要地区兽药可溶性粉产量增速（CAGR）：2020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全球主要地区兽药可溶性粉产量（2020-2025）&amp;（吨）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全球主要地区兽药可溶性粉产量（2025-2031）&amp;（吨）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全球主要地区兽药可溶性粉产量市场份额（2020-2025）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全球主要地区兽药可溶性粉产量市场份额（2025-2031）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全球市场主要厂商兽药可溶性粉产能（2024-2025）&amp;（吨）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全球市场主要厂商兽药可溶性粉销量（2020-2025）&amp;（吨）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全球市场主要厂商兽药可溶性粉销量市场份额（2020-2025）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全球市场主要厂商兽药可溶性粉销售收入（2020-2025）&amp;（百万美元）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全球市场主要厂商兽药可溶性粉销售收入市场份额（2020-2025）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全球市场主要厂商兽药可溶性粉销售价格（2020-2025）&amp;（美元/吨）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2025年全球主要生产商兽药可溶性粉收入排名（百万美元）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中国市场主要厂商兽药可溶性粉销量（2020-2025）&amp;（吨）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中国市场主要厂商兽药可溶性粉销量市场份额（2020-2025）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中国市场主要厂商兽药可溶性粉销售收入（2020-2025）&amp;（百万美元）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中国市场主要厂商兽药可溶性粉销售收入市场份额（2020-2025）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2025年中国主要生产商兽药可溶性粉收入排名（百万美元）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中国市场主要厂商兽药可溶性粉销售价格（2020-2025）&amp;（美元/吨）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全球主要厂商兽药可溶性粉总部及产地分布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全球主要厂商成立时间及兽药可溶性粉商业化日期</w:t>
      </w:r>
      <w:r>
        <w:rPr>
          <w:rFonts w:hint="eastAsia"/>
        </w:rPr>
        <w:br/>
      </w:r>
      <w:r>
        <w:rPr>
          <w:rFonts w:hint="eastAsia"/>
        </w:rPr>
        <w:t>　　表25 全球主要厂商兽药可溶性粉产品类型及应用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2025年全球兽药可溶性粉主要厂商市场地位（第一梯队、第二梯队和第三梯队）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全球兽药可溶性粉市场投资、并购等现状分析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全球主要地区兽药可溶性粉销售收入增速：（2020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全球主要地区兽药可溶性粉销售收入（2020-2025）&amp;（百万美元）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全球主要地区兽药可溶性粉销售收入市场份额（2020-2025）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全球主要地区兽药可溶性粉收入（2025-2031）&amp;（百万美元）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全球主要地区兽药可溶性粉收入市场份额（2025-2031）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全球主要地区兽药可溶性粉销量（吨）：2020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全球主要地区兽药可溶性粉销量（2020-2025）&amp;（吨）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全球主要地区兽药可溶性粉销量市场份额（2020-2025）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全球主要地区兽药可溶性粉销量（2025-2031）&amp;（吨）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全球主要地区兽药可溶性粉销量份额（2025-2031）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兽药可溶性粉生产基地、销售区域、竞争对手及市场地位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兽药可溶性粉产品规格、参数及市场应用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兽药可溶性粉销量（吨）、收入（百万美元）、价格（美元/吨）及毛利率（2020-2025）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全球不同产品类型兽药可溶性粉销量（2020-2025）&amp;（吨）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表129 全球不同产品类型兽药可溶性粉销量市场份额（2020-2025）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全球不同产品类型兽药可溶性粉销量预测（2025-2031）&amp;（吨）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表131 全球不同产品类型兽药可溶性粉销量市场份额预测（2025-2031）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全球不同产品类型兽药可溶性粉收入（2020-2025）&amp;（百万美元）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全球不同产品类型兽药可溶性粉收入市场份额（2020-2025）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全球不同产品类型兽药可溶性粉收入预测（2025-2031）&amp;（百万美元）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全球不同类型兽药可溶性粉收入市场份额预测（2025-2031）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全球不同应用兽药可溶性粉销量（2020-2025年）&amp;（吨）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表137 全球不同应用兽药可溶性粉销量市场份额（2020-2025）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全球不同应用兽药可溶性粉销量预测（2025-2031）&amp;（吨）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全球不同应用兽药可溶性粉销量市场份额预测（2025-2031）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全球不同应用兽药可溶性粉收入（2020-2025年）&amp;（百万美元）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全球不同应用兽药可溶性粉收入市场份额（2020-2025）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全球不同应用兽药可溶性粉收入预测（2025-2031）&amp;（百万美元）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全球不同应用兽药可溶性粉收入市场份额预测（2025-2031）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兽药可溶性粉上游原料供应商及联系方式列表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兽药可溶性粉典型客户列表</w:t>
      </w:r>
      <w:r>
        <w:rPr>
          <w:rFonts w:hint="eastAsia"/>
        </w:rPr>
        <w:br/>
      </w:r>
      <w:r>
        <w:rPr>
          <w:rFonts w:hint="eastAsia"/>
        </w:rPr>
        <w:t>　　表146 兽药可溶性粉主要销售模式及销售渠道</w:t>
      </w:r>
      <w:r>
        <w:rPr>
          <w:rFonts w:hint="eastAsia"/>
        </w:rPr>
        <w:br/>
      </w:r>
      <w:r>
        <w:rPr>
          <w:rFonts w:hint="eastAsia"/>
        </w:rPr>
        <w:t>　　表147 兽药可溶性粉行业发展机遇及主要驱动因素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兽药可溶性粉行业发展面临的风险</w:t>
      </w:r>
      <w:r>
        <w:rPr>
          <w:rFonts w:hint="eastAsia"/>
        </w:rPr>
        <w:br/>
      </w:r>
      <w:r>
        <w:rPr>
          <w:rFonts w:hint="eastAsia"/>
        </w:rPr>
        <w:t>　　表149 兽药可溶性粉行业政策分析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兽药可溶性粉产品图片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全球不同产品类型兽药可溶性粉销售额2020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全球不同产品类型兽药可溶性粉市场份额2024 VS 2025</w:t>
      </w:r>
      <w:r>
        <w:rPr>
          <w:rFonts w:hint="eastAsia"/>
        </w:rPr>
        <w:br/>
      </w:r>
      <w:r>
        <w:rPr>
          <w:rFonts w:hint="eastAsia"/>
        </w:rPr>
        <w:t>　　图4 抗微生物药产品图片</w:t>
      </w:r>
      <w:r>
        <w:rPr>
          <w:rFonts w:hint="eastAsia"/>
        </w:rPr>
        <w:br/>
      </w:r>
      <w:r>
        <w:rPr>
          <w:rFonts w:hint="eastAsia"/>
        </w:rPr>
        <w:t>　　图5 抗寄生虫药产品图片</w:t>
      </w:r>
      <w:r>
        <w:rPr>
          <w:rFonts w:hint="eastAsia"/>
        </w:rPr>
        <w:br/>
      </w:r>
      <w:r>
        <w:rPr>
          <w:rFonts w:hint="eastAsia"/>
        </w:rPr>
        <w:t>　　图6 解热镇痛抗炎药产品图片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全球不同应用兽药可溶性粉销售额2020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全球不同应用兽药可溶性粉市场份额2024 VS 2025</w:t>
      </w:r>
      <w:r>
        <w:rPr>
          <w:rFonts w:hint="eastAsia"/>
        </w:rPr>
        <w:br/>
      </w:r>
      <w:r>
        <w:rPr>
          <w:rFonts w:hint="eastAsia"/>
        </w:rPr>
        <w:t>　　图10 畜牧行业</w:t>
      </w:r>
      <w:r>
        <w:rPr>
          <w:rFonts w:hint="eastAsia"/>
        </w:rPr>
        <w:br/>
      </w:r>
      <w:r>
        <w:rPr>
          <w:rFonts w:hint="eastAsia"/>
        </w:rPr>
        <w:t>　　图11 宠物行业</w:t>
      </w:r>
      <w:r>
        <w:rPr>
          <w:rFonts w:hint="eastAsia"/>
        </w:rPr>
        <w:br/>
      </w:r>
      <w:r>
        <w:rPr>
          <w:rFonts w:hint="eastAsia"/>
        </w:rPr>
        <w:t>　　图12 全球兽药可溶性粉产能、产量、产能利用率及发展趋势（2020-2031）&amp;（吨）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全球兽药可溶性粉产量、需求量及发展趋势（2020-2031）&amp;（吨）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全球主要地区兽药可溶性粉产量市场份额（2020-2031）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中国兽药可溶性粉产能、产量、产能利用率及发展趋势（2020-2031）&amp;（吨）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中国兽药可溶性粉产量、市场需求量及发展趋势（2020-2031）&amp;（吨）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全球兽药可溶性粉市场销售额及增长率：（2020-2031）&amp;（百万美元）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全球市场兽药可溶性粉市场规模：2020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全球市场兽药可溶性粉销量及增长率（2020-2031）&amp;（吨）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全球市场兽药可溶性粉价格趋势（2020-2031）&amp;（吨）&amp;（美元/吨）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2025年全球市场主要厂商兽药可溶性粉销量市场份额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2025年全球市场主要厂商兽药可溶性粉收入市场份额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2025年中国市场主要厂商兽药可溶性粉销量市场份额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2025年中国市场主要厂商兽药可溶性粉收入市场份额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2025年全球前五大生产商兽药可溶性粉市场份额</w:t>
      </w:r>
      <w:r>
        <w:rPr>
          <w:rFonts w:hint="eastAsia"/>
        </w:rPr>
        <w:br/>
      </w:r>
      <w:r>
        <w:rPr>
          <w:rFonts w:hint="eastAsia"/>
        </w:rPr>
        <w:t>　　图26 2025年全球兽药可溶性粉第一梯队、第二梯队和第三梯队生产商（品牌）及市场份额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全球主要地区兽药可溶性粉销售收入（2020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全球主要地区兽药可溶性粉销售收入市场份额（2024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北美市场兽药可溶性粉销量及增长率（2020-2031）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北美市场兽药可溶性粉收入及增长率（2020-2031）&amp;（百万美元）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欧洲市场兽药可溶性粉销量及增长率（2020-2031）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欧洲市场兽药可溶性粉收入及增长率（2020-2031）&amp;（百万美元）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中国市场兽药可溶性粉销量及增长率（2020-2031）&amp;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中国市场兽药可溶性粉收入及增长率（2020-2031）&amp;（百万美元）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日本市场兽药可溶性粉销量及增长率（2020-2031）&amp;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日本市场兽药可溶性粉收入及增长率（2020-2031）&amp;（百万美元）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全球不同产品类型兽药可溶性粉价格走势（2020-2031）&amp;（美元/吨）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全球不同应用兽药可溶性粉价格走势（2020-2031）&amp;（美元/吨）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兽药可溶性粉产业链</w:t>
      </w:r>
      <w:r>
        <w:rPr>
          <w:rFonts w:hint="eastAsia"/>
        </w:rPr>
        <w:br/>
      </w:r>
      <w:r>
        <w:rPr>
          <w:rFonts w:hint="eastAsia"/>
        </w:rPr>
        <w:t>　　图40 兽药可溶性粉中国企业SWOT分析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bc21350e04d1c" w:history="1">
        <w:r>
          <w:rPr>
            <w:rStyle w:val="Hyperlink"/>
          </w:rPr>
          <w:t>2025-2031年全球与中国兽药可溶性粉行业研究分析及前景趋势报告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bc21350e04d1c" w:history="1">
        <w:r>
          <w:rPr>
            <w:rStyle w:val="Hyperlink"/>
          </w:rPr>
          <w:t>https://www.20087.com/2/98/ShouYaoKeRongXingFenHangYeQianJingQuShi.html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原粉价格表、兽药可溶性粉能当针剂用吗、兽药溶菌酶用法用量、兽药可溶性粉是颗粒剂吗、氟苯尼考可溶性粉、兽药可溶性粉水里多久失效啊、兽药预混剂和粉剂的区别、兽药可溶性粉光测不合格的原因、兽药可溶性粉项下各规定 兽药典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0a35b25ec4c85" w:history="1">
      <w:r>
        <w:rPr>
          <w:rStyle w:val="Hyperlink"/>
        </w:rPr>
        <w:t>2025-2031年全球与中国兽药可溶性粉行业研究分析及前景趋势报告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ouYaoKeRongXingFenHangYeQianJingQuShi.html" TargetMode="External" Id="Rfa7bc21350e0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ouYaoKeRongXingFenHangYeQianJingQuShi.html" TargetMode="External" Id="Re080a35b25ec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2025-05-04T23:42:00Z</dcterms:created>
  <dcterms:modified xsi:type="dcterms:W3CDTF">2025-05-05T00:42:00Z</dcterms:modified>
  <dc:subject>2025-2031年全球与中国兽药可溶性粉行业研究分析及前景趋势报告</dc:subject>
  <dc:title>2025-2031年全球与中国兽药可溶性粉行业研究分析及前景趋势报告</dc:title>
  <cp:keywords>2025-2031年全球与中国兽药可溶性粉行业研究分析及前景趋势报告</cp:keywords>
  <dc:description>2025-2031年全球与中国兽药可溶性粉行业研究分析及前景趋势报告</dc:description>
</cp:coreProperties>
</file>