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06ba683234028" w:history="1">
              <w:r>
                <w:rPr>
                  <w:rStyle w:val="Hyperlink"/>
                </w:rPr>
                <w:t>2025-2031年全球与中国拉挤树脂市场调查研究及前景趋势预测报告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06ba683234028" w:history="1">
              <w:r>
                <w:rPr>
                  <w:rStyle w:val="Hyperlink"/>
                </w:rPr>
                <w:t>2025-2031年全球与中国拉挤树脂市场调查研究及前景趋势预测报告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06ba683234028" w:history="1">
                <w:r>
                  <w:rPr>
                    <w:rStyle w:val="Hyperlink"/>
                  </w:rPr>
                  <w:t>https://www.20087.com/2/18/LaJiShuZhiShiChangQianJing.html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挤树脂是用于拉挤成型工艺的专用树脂，这一工艺常用于生产纤维增强塑料（FRP）型材，如棒材、板材和管材。拉挤树脂的种类包括不饱和聚酯、乙烯基酯、环氧树脂和聚氨酯等，它们提供了不同的力学性能、耐化学性和耐温性。随着复合材料在建筑、航空航天、汽车和风能行业中的应用增加，对高性能拉挤树脂的需求也随之增长。</w:t>
      </w:r>
      <w:r>
        <w:rPr>
          <w:rFonts w:hint="eastAsia"/>
        </w:rPr>
        <w:br/>
      </w:r>
      <w:r>
        <w:rPr>
          <w:rFonts w:hint="eastAsia"/>
        </w:rPr>
        <w:t>　　未来，拉挤树脂的发展将集中在提高复合材料的性能和可持续性。新材料的研发将致力于提高树脂的固化速度、降低挥发性有机化合物（VOC）排放，并增强复合材料的耐久性和可回收性。此外，随着3D打印技术的成熟，适合增材制造的拉挤树脂配方将被开发，以满足定制化和复杂结构件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06ba683234028" w:history="1">
        <w:r>
          <w:rPr>
            <w:rStyle w:val="Hyperlink"/>
          </w:rPr>
          <w:t>2025-2031年全球与中国拉挤树脂市场调查研究及前景趋势预测报告</w:t>
        </w:r>
      </w:hyperlink>
      <w:r>
        <w:rPr>
          <w:rFonts w:hint="eastAsia"/>
        </w:rPr>
        <w:t>》依托权威机构及相关协会的数据资料，全面解析了拉挤树脂行业现状、市场需求及市场规模，系统梳理了拉挤树脂产业链结构、价格趋势及各细分市场动态。报告对拉挤树脂市场前景与发展趋势进行了科学预测，重点分析了品牌竞争格局、市场集中度及主要企业的经营表现。同时，通过SWOT分析揭示了拉挤树脂行业面临的机遇与风险，为拉挤树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拉挤树脂市场概述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按照不同产品类型，拉挤树脂主要可以分为如下几个类别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全球不同产品类型拉挤树脂销售额增长趋势2020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拉挤环氧树脂</w:t>
      </w:r>
      <w:r>
        <w:rPr>
          <w:rFonts w:hint="eastAsia"/>
        </w:rPr>
        <w:br/>
      </w:r>
      <w:r>
        <w:rPr>
          <w:rFonts w:hint="eastAsia"/>
        </w:rPr>
        <w:t>　　　　1.2.3 拉挤聚氨酯树脂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从不同应用，拉挤树脂主要包括如下几个方面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全球不同应用拉挤树脂销售额增长趋势2020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风电叶片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轨道交通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1.4 拉挤树脂行业背景、发展历史、现状及趋势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拉挤树脂行业目前现状分析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拉挤树脂发展趋势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全球拉挤树脂总体规模分析</w:t>
      </w:r>
      <w:r>
        <w:rPr>
          <w:rFonts w:hint="eastAsia"/>
        </w:rPr>
        <w:br/>
      </w:r>
      <w:r>
        <w:rPr>
          <w:rFonts w:hint="eastAsia"/>
        </w:rPr>
        <w:t>　　2.1 全球拉挤树脂供需现状及预测（2020-2031）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全球拉挤树脂产能、产量、产能利用率及发展趋势（2020-2031）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全球拉挤树脂产量、需求量及发展趋势（2020-2031）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全球主要地区拉挤树脂产量及发展趋势（2020-2031）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全球主要地区拉挤树脂产量（2020-2025）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全球主要地区拉挤树脂产量（2025-2031）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全球主要地区拉挤树脂产量市场份额（2020-2031）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中国拉挤树脂供需现状及预测（2020-2031）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中国拉挤树脂产能、产量、产能利用率及发展趋势（2020-2031）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中国拉挤树脂产量、市场需求量及发展趋势（2020-2031）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全球拉挤树脂销量及销售额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全球市场拉挤树脂销售额（2020-2031）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全球市场拉挤树脂销量（2020-2031）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全球市场拉挤树脂价格趋势（2020-2031）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全球市场主要厂商拉挤树脂产能市场份额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全球市场主要厂商拉挤树脂销量（2020-2025）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全球市场主要厂商拉挤树脂销量（2020-2025）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全球市场主要厂商拉挤树脂销售收入（2020-2025）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全球市场主要厂商拉挤树脂销售价格（2020-2025）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2025年全球主要生产商拉挤树脂收入排名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中国市场主要厂商拉挤树脂销量（2020-2025）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中国市场主要厂商拉挤树脂销量（2020-2025）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中国市场主要厂商拉挤树脂销售收入（2020-2025）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2025年中国主要生产商拉挤树脂收入排名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中国市场主要厂商拉挤树脂销售价格（2020-2025）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全球主要厂商拉挤树脂总部及产地分布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全球主要厂商成立时间及拉挤树脂商业化日期</w:t>
      </w:r>
      <w:r>
        <w:rPr>
          <w:rFonts w:hint="eastAsia"/>
        </w:rPr>
        <w:br/>
      </w:r>
      <w:r>
        <w:rPr>
          <w:rFonts w:hint="eastAsia"/>
        </w:rPr>
        <w:t>　　3.6 全球主要厂商拉挤树脂产品类型及应用</w:t>
      </w:r>
      <w:r>
        <w:rPr>
          <w:rFonts w:hint="eastAsia"/>
        </w:rPr>
        <w:br/>
      </w:r>
      <w:r>
        <w:rPr>
          <w:rFonts w:hint="eastAsia"/>
        </w:rPr>
        <w:t>　　3.7 拉挤树脂行业集中度、竞争程度分析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拉挤树脂行业集中度分析：2025年全球Top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全球拉挤树脂第一梯队、第二梯队和第三梯队生产商（品牌）及市场份额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全球拉挤树脂主要地区分析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全球主要地区拉挤树脂市场规模分析：2020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全球主要地区拉挤树脂销售收入及市场份额（2020-2025年）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全球主要地区拉挤树脂销售收入预测（2025-2031年）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全球主要地区拉挤树脂销量分析：2020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全球主要地区拉挤树脂销量及市场份额（2020-2025年）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全球主要地区拉挤树脂销量及市场份额预测（2025-2031）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北美市场拉挤树脂销量、收入及增长率（2020-2031）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欧洲市场拉挤树脂销量、收入及增长率（2020-2031）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中国市场拉挤树脂销量、收入及增长率（2020-2031）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日本市场拉挤树脂销量、收入及增长率（2020-2031）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东南亚市场拉挤树脂销量、收入及增长率（2020-2031）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印度市场拉挤树脂销量、收入及增长率（2020-2031）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重点企业（1）基本信息、拉挤树脂生产基地、销售区域、竞争对手及市场地位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拉挤树脂产品规格、参数及市场应用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拉挤树脂销量、收入、价格及毛利率（2020-2025）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重点企业（2）基本信息、拉挤树脂生产基地、销售区域、竞争对手及市场地位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拉挤树脂产品规格、参数及市场应用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拉挤树脂销量、收入、价格及毛利率（2020-2025）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重点企业（3）基本信息、拉挤树脂生产基地、销售区域、竞争对手及市场地位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拉挤树脂产品规格、参数及市场应用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拉挤树脂销量、收入、价格及毛利率（2020-2025）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重点企业（4）基本信息、拉挤树脂生产基地、销售区域、竞争对手及市场地位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拉挤树脂产品规格、参数及市场应用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拉挤树脂销量、收入、价格及毛利率（2020-2025）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重点企业（5）基本信息、拉挤树脂生产基地、销售区域、竞争对手及市场地位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拉挤树脂产品规格、参数及市场应用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拉挤树脂销量、收入、价格及毛利率（2020-2025）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重点企业（6）基本信息、拉挤树脂生产基地、销售区域、竞争对手及市场地位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拉挤树脂产品规格、参数及市场应用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拉挤树脂销量、收入、价格及毛利率（2020-2025）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重点企业（7）基本信息、拉挤树脂生产基地、销售区域、竞争对手及市场地位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拉挤树脂产品规格、参数及市场应用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拉挤树脂销量、收入、价格及毛利率（2020-2025）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重点企业（8）基本信息、拉挤树脂生产基地、销售区域、竞争对手及市场地位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拉挤树脂产品规格、参数及市场应用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拉挤树脂销量、收入、价格及毛利率（2020-2025）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不同产品类型拉挤树脂分析</w:t>
      </w:r>
      <w:r>
        <w:rPr>
          <w:rFonts w:hint="eastAsia"/>
        </w:rPr>
        <w:br/>
      </w:r>
      <w:r>
        <w:rPr>
          <w:rFonts w:hint="eastAsia"/>
        </w:rPr>
        <w:t>　　6.1 全球不同产品类型拉挤树脂销量（2020-2031）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全球不同产品类型拉挤树脂销量及市场份额（2020-2025）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全球不同产品类型拉挤树脂销量预测（2025-2031）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全球不同产品类型拉挤树脂收入（2020-2031）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全球不同产品类型拉挤树脂收入及市场份额（2020-2025）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全球不同产品类型拉挤树脂收入预测（2025-2031）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全球不同产品类型拉挤树脂价格走势（2020-2031）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不同应用拉挤树脂分析</w:t>
      </w:r>
      <w:r>
        <w:rPr>
          <w:rFonts w:hint="eastAsia"/>
        </w:rPr>
        <w:br/>
      </w:r>
      <w:r>
        <w:rPr>
          <w:rFonts w:hint="eastAsia"/>
        </w:rPr>
        <w:t>　　7.1 全球不同应用拉挤树脂销量（2020-2031）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全球不同应用拉挤树脂销量及市场份额（2020-2025）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全球不同应用拉挤树脂销量预测（2025-2031）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全球不同应用拉挤树脂收入（2020-2031）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全球不同应用拉挤树脂收入及市场份额（2020-2025）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全球不同应用拉挤树脂收入预测（2025-2031）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全球不同应用拉挤树脂价格走势（2020-2031）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拉挤树脂产业链分析</w:t>
      </w:r>
      <w:r>
        <w:rPr>
          <w:rFonts w:hint="eastAsia"/>
        </w:rPr>
        <w:br/>
      </w:r>
      <w:r>
        <w:rPr>
          <w:rFonts w:hint="eastAsia"/>
        </w:rPr>
        <w:t>　　8.2 拉挤树脂产业上游供应分析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拉挤树脂下游典型客户</w:t>
      </w:r>
      <w:r>
        <w:rPr>
          <w:rFonts w:hint="eastAsia"/>
        </w:rPr>
        <w:br/>
      </w:r>
      <w:r>
        <w:rPr>
          <w:rFonts w:hint="eastAsia"/>
        </w:rPr>
        <w:t>　　8.4 拉挤树脂销售渠道分析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拉挤树脂行业发展机遇及主要驱动因素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拉挤树脂行业发展面临的风险</w:t>
      </w:r>
      <w:r>
        <w:rPr>
          <w:rFonts w:hint="eastAsia"/>
        </w:rPr>
        <w:br/>
      </w:r>
      <w:r>
        <w:rPr>
          <w:rFonts w:hint="eastAsia"/>
        </w:rPr>
        <w:t>　　9.3 拉挤树脂行业政策分析</w:t>
      </w:r>
      <w:r>
        <w:rPr>
          <w:rFonts w:hint="eastAsia"/>
        </w:rPr>
        <w:br/>
      </w:r>
      <w:r>
        <w:rPr>
          <w:rFonts w:hint="eastAsia"/>
        </w:rPr>
        <w:t>　　9.4 拉挤树脂中国企业SWOT分析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全球不同产品类型拉挤树脂销售额增长（CAGR）趋势2020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拉挤树脂行业目前发展现状</w:t>
      </w:r>
      <w:r>
        <w:rPr>
          <w:rFonts w:hint="eastAsia"/>
        </w:rPr>
        <w:br/>
      </w:r>
      <w:r>
        <w:rPr>
          <w:rFonts w:hint="eastAsia"/>
        </w:rPr>
        <w:t>　　表 4： 拉挤树脂发展趋势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全球主要地区拉挤树脂产量增速（CAGR）：（2020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全球主要地区拉挤树脂产量（2020-2025）&amp;（吨）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全球主要地区拉挤树脂产量（2025-2031）&amp;（吨）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全球主要地区拉挤树脂产量市场份额（2020-2025）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全球主要地区拉挤树脂产量（2025-2031）&amp;（吨）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全球市场主要厂商拉挤树脂产能（2024-2025）&amp;（吨）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全球市场主要厂商拉挤树脂销量（2020-2025）&amp;（吨）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全球市场主要厂商拉挤树脂销量市场份额（2020-2025）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全球市场主要厂商拉挤树脂销售收入（2020-2025）&amp;（百万美元）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全球市场主要厂商拉挤树脂销售收入市场份额（2020-2025）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全球市场主要厂商拉挤树脂销售价格（2020-2025）&amp;（美元/吨）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2025年全球主要生产商拉挤树脂收入排名（百万美元）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中国市场主要厂商拉挤树脂销量（2020-2025）&amp;（吨）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中国市场主要厂商拉挤树脂销量市场份额（2020-2025）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中国市场主要厂商拉挤树脂销售收入（2020-2025）&amp;（百万美元）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中国市场主要厂商拉挤树脂销售收入市场份额（2020-2025）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2025年中国主要生产商拉挤树脂收入排名（百万美元）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中国市场主要厂商拉挤树脂销售价格（2020-2025）&amp;（美元/吨）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全球主要厂商拉挤树脂总部及产地分布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全球主要厂商成立时间及拉挤树脂商业化日期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全球主要厂商拉挤树脂产品类型及应用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2025年全球拉挤树脂主要厂商市场地位（第一梯队、第二梯队和第三梯队）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全球拉挤树脂市场投资、并购等现状分析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全球主要地区拉挤树脂销售收入增速：（2020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全球主要地区拉挤树脂销售收入（2020-2025）&amp;（百万美元）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全球主要地区拉挤树脂销售收入市场份额（2020-2025）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全球主要地区拉挤树脂收入（2025-2031）&amp;（百万美元）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全球主要地区拉挤树脂收入市场份额（2025-2031）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全球主要地区拉挤树脂销量（吨）：2020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全球主要地区拉挤树脂销量（2020-2025）&amp;（吨）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全球主要地区拉挤树脂销量市场份额（2020-2025）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全球主要地区拉挤树脂销量（2025-2031）&amp;（吨）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全球主要地区拉挤树脂销量份额（2025-2031）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拉挤树脂生产基地、销售区域、竞争对手及市场地位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拉挤树脂产品规格、参数及市场应用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拉挤树脂销量（吨）、收入（百万美元）、价格（美元/吨）及毛利率（2020-2025）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拉挤树脂生产基地、销售区域、竞争对手及市场地位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拉挤树脂产品规格、参数及市场应用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拉挤树脂销量（吨）、收入（百万美元）、价格（美元/吨）及毛利率（2020-2025）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拉挤树脂生产基地、销售区域、竞争对手及市场地位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拉挤树脂产品规格、参数及市场应用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拉挤树脂销量（吨）、收入（百万美元）、价格（美元/吨）及毛利率（2020-2025）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拉挤树脂生产基地、销售区域、竞争对手及市场地位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拉挤树脂产品规格、参数及市场应用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拉挤树脂销量（吨）、收入（百万美元）、价格（美元/吨）及毛利率（2020-2025）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拉挤树脂生产基地、销售区域、竞争对手及市场地位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拉挤树脂产品规格、参数及市场应用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拉挤树脂销量（吨）、收入（百万美元）、价格（美元/吨）及毛利率（2020-2025）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拉挤树脂生产基地、销售区域、竞争对手及市场地位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拉挤树脂产品规格、参数及市场应用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拉挤树脂销量（吨）、收入（百万美元）、价格（美元/吨）及毛利率（2020-2025）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拉挤树脂生产基地、销售区域、竞争对手及市场地位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拉挤树脂产品规格、参数及市场应用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拉挤树脂销量（吨）、收入（百万美元）、价格（美元/吨）及毛利率（2020-2025）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拉挤树脂生产基地、销售区域、竞争对手及市场地位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拉挤树脂产品规格、参数及市场应用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拉挤树脂销量（吨）、收入（百万美元）、价格（美元/吨）及毛利率（2020-2025）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全球不同产品类型拉挤树脂销量（2020-2025年）&amp;（吨）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全球不同产品类型拉挤树脂销量市场份额（2020-2025）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全球不同产品类型拉挤树脂销量预测（2025-2031）&amp;（吨）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全球市场不同产品类型拉挤树脂销量市场份额预测（2025-2031）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全球不同产品类型拉挤树脂收入（2020-2025年）&amp;（百万美元）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全球不同产品类型拉挤树脂收入市场份额（2020-2025）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全球不同产品类型拉挤树脂收入预测（2025-2031）&amp;（百万美元）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全球不同产品类型拉挤树脂收入市场份额预测（2025-2031）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全球不同应用拉挤树脂销量（2020-2025年）&amp;（吨）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全球不同应用拉挤树脂销量市场份额（2020-2025）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全球不同应用拉挤树脂销量预测（2025-2031）&amp;（吨）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全球市场不同应用拉挤树脂销量市场份额预测（2025-2031）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全球不同应用拉挤树脂收入（2020-2025年）&amp;（百万美元）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全球不同应用拉挤树脂收入市场份额（2020-2025）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全球不同应用拉挤树脂收入预测（2025-2031）&amp;（百万美元）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全球不同应用拉挤树脂收入市场份额预测（2025-2031）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拉挤树脂上游原料供应商及联系方式列表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拉挤树脂典型客户列表</w:t>
      </w:r>
      <w:r>
        <w:rPr>
          <w:rFonts w:hint="eastAsia"/>
        </w:rPr>
        <w:br/>
      </w:r>
      <w:r>
        <w:rPr>
          <w:rFonts w:hint="eastAsia"/>
        </w:rPr>
        <w:t>　　表 96： 拉挤树脂主要销售模式及销售渠道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拉挤树脂行业发展机遇及主要驱动因素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拉挤树脂行业发展面临的风险</w:t>
      </w:r>
      <w:r>
        <w:rPr>
          <w:rFonts w:hint="eastAsia"/>
        </w:rPr>
        <w:br/>
      </w:r>
      <w:r>
        <w:rPr>
          <w:rFonts w:hint="eastAsia"/>
        </w:rPr>
        <w:t>　　表 99： 拉挤树脂行业政策分析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拉挤树脂产品图片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全球不同产品类型拉挤树脂销售额2020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全球不同产品类型拉挤树脂市场份额2024 VS 2025</w:t>
      </w:r>
      <w:r>
        <w:rPr>
          <w:rFonts w:hint="eastAsia"/>
        </w:rPr>
        <w:br/>
      </w:r>
      <w:r>
        <w:rPr>
          <w:rFonts w:hint="eastAsia"/>
        </w:rPr>
        <w:t>　　图 4： 拉挤环氧树脂产品图片</w:t>
      </w:r>
      <w:r>
        <w:rPr>
          <w:rFonts w:hint="eastAsia"/>
        </w:rPr>
        <w:br/>
      </w:r>
      <w:r>
        <w:rPr>
          <w:rFonts w:hint="eastAsia"/>
        </w:rPr>
        <w:t>　　图 5： 拉挤聚氨酯树脂产品图片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全球不同应用拉挤树脂市场份额2024 VS 2025</w:t>
      </w:r>
      <w:r>
        <w:rPr>
          <w:rFonts w:hint="eastAsia"/>
        </w:rPr>
        <w:br/>
      </w:r>
      <w:r>
        <w:rPr>
          <w:rFonts w:hint="eastAsia"/>
        </w:rPr>
        <w:t>　　图 9： 风电叶片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轨道交通</w:t>
      </w:r>
      <w:r>
        <w:rPr>
          <w:rFonts w:hint="eastAsia"/>
        </w:rPr>
        <w:br/>
      </w:r>
      <w:r>
        <w:rPr>
          <w:rFonts w:hint="eastAsia"/>
        </w:rPr>
        <w:t>　　图 12： 建筑</w:t>
      </w:r>
      <w:r>
        <w:rPr>
          <w:rFonts w:hint="eastAsia"/>
        </w:rPr>
        <w:br/>
      </w:r>
      <w:r>
        <w:rPr>
          <w:rFonts w:hint="eastAsia"/>
        </w:rPr>
        <w:t>　　图 13： 全球拉挤树脂产能、产量、产能利用率及发展趋势（2020-2031）&amp;（吨）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全球拉挤树脂产量、需求量及发展趋势（2020-2031）&amp;（吨）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全球主要地区拉挤树脂产量（2020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全球主要地区拉挤树脂产量市场份额（2020-2031）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中国拉挤树脂产能、产量、产能利用率及发展趋势（2020-2031）&amp;（吨）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中国拉挤树脂产量、市场需求量及发展趋势（2020-2031）&amp;（吨）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全球拉挤树脂市场销售额及增长率：（2020-2031）&amp;（百万美元）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全球市场拉挤树脂市场规模：2020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全球市场拉挤树脂销量及增长率（2020-2031）&amp;（吨）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全球市场拉挤树脂价格趋势（2020-2031）&amp;（美元/吨）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2025年全球市场主要厂商拉挤树脂销量市场份额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2025年全球市场主要厂商拉挤树脂收入市场份额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2025年中国市场主要厂商拉挤树脂销量市场份额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2025年中国市场主要厂商拉挤树脂收入市场份额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2025年全球前五大生产商拉挤树脂市场份额</w:t>
      </w:r>
      <w:r>
        <w:rPr>
          <w:rFonts w:hint="eastAsia"/>
        </w:rPr>
        <w:br/>
      </w:r>
      <w:r>
        <w:rPr>
          <w:rFonts w:hint="eastAsia"/>
        </w:rPr>
        <w:t>　　图 28： 2025年全球拉挤树脂第一梯队、第二梯队和第三梯队厂商及市场份额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全球主要地区拉挤树脂销售收入（2020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全球主要地区拉挤树脂销售收入市场份额（2024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北美市场拉挤树脂销量及增长率（2020-2031）&amp;（吨）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北美市场拉挤树脂收入及增长率（2020-2031）&amp;（百万美元）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欧洲市场拉挤树脂销量及增长率（2020-2031）&amp;（吨）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欧洲市场拉挤树脂收入及增长率（2020-2031）&amp;（百万美元）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中国市场拉挤树脂销量及增长率（2020-2031）&amp;（吨）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中国市场拉挤树脂收入及增长率（2020-2031）&amp;（百万美元）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日本市场拉挤树脂销量及增长率（2020-2031）&amp;（吨）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日本市场拉挤树脂收入及增长率（2020-2031）&amp;（百万美元）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东南亚市场拉挤树脂销量及增长率（2020-2031）&amp;（吨）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东南亚市场拉挤树脂收入及增长率（2020-2031）&amp;（百万美元）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印度市场拉挤树脂销量及增长率（2020-2031）&amp;（吨）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印度市场拉挤树脂收入及增长率（2020-2031）&amp;（百万美元）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全球不同产品类型拉挤树脂价格走势（2020-2031）&amp;（美元/吨）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全球不同应用拉挤树脂价格走势（2020-2031）&amp;（美元/吨）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拉挤树脂产业链</w:t>
      </w:r>
      <w:r>
        <w:rPr>
          <w:rFonts w:hint="eastAsia"/>
        </w:rPr>
        <w:br/>
      </w:r>
      <w:r>
        <w:rPr>
          <w:rFonts w:hint="eastAsia"/>
        </w:rPr>
        <w:t>　　图 46： 拉挤树脂中国企业SWOT分析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06ba683234028" w:history="1">
        <w:r>
          <w:rPr>
            <w:rStyle w:val="Hyperlink"/>
          </w:rPr>
          <w:t>2025-2031年全球与中国拉挤树脂市场调查研究及前景趋势预测报告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06ba683234028" w:history="1">
        <w:r>
          <w:rPr>
            <w:rStyle w:val="Hyperlink"/>
          </w:rPr>
          <w:t>https://www.20087.com/2/18/LaJiShuZhiShiChangQianJing.html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热点：树脂模具制作方法、拉挤树脂配方、吸附树脂、拉挤树脂用途、树脂吸附的原理、拉挤树脂用固化剂用什么型号、不饱和树脂是什么材料、拉挤树脂TTT高性能纤维及复合材料期刊、聚氨酯拉挤复合材料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30822b1244b22" w:history="1">
      <w:r>
        <w:rPr>
          <w:rStyle w:val="Hyperlink"/>
        </w:rPr>
        <w:t>2025-2031年全球与中国拉挤树脂市场调查研究及前景趋势预测报告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LaJiShuZhiShiChangQianJing.html" TargetMode="External" Id="Rf5a06ba68323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LaJiShuZhiShiChangQianJing.html" TargetMode="External" Id="R86930822b124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2025-04-28T07:19:00Z</dcterms:created>
  <dcterms:modified xsi:type="dcterms:W3CDTF">2025-04-28T08:19:00Z</dcterms:modified>
  <dc:subject>2025-2031年全球与中国拉挤树脂市场调查研究及前景趋势预测报告</dc:subject>
  <dc:title>2025-2031年全球与中国拉挤树脂市场调查研究及前景趋势预测报告</dc:title>
  <cp:keywords>2025-2031年全球与中国拉挤树脂市场调查研究及前景趋势预测报告</cp:keywords>
  <dc:description>2025-2031年全球与中国拉挤树脂市场调查研究及前景趋势预测报告</dc:description>
</cp:coreProperties>
</file>