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103c20038408b" w:history="1">
              <w:r>
                <w:rPr>
                  <w:rStyle w:val="Hyperlink"/>
                </w:rPr>
                <w:t>2026-2032年全球与中国海绵清洁布市场调研及发展前景预测报告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103c20038408b" w:history="1">
              <w:r>
                <w:rPr>
                  <w:rStyle w:val="Hyperlink"/>
                </w:rPr>
                <w:t>2026-2032年全球与中国海绵清洁布市场调研及发展前景预测报告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103c20038408b" w:history="1">
                <w:r>
                  <w:rPr>
                    <w:rStyle w:val="Hyperlink"/>
                  </w:rPr>
                  <w:t>https://www.20087.com/2/68/HaiMianQingJieBuHangYeFaZhanQianJing.html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清洁布行业正经历深刻的绿色转型，从传统的合成材料制造向生物可降解与环保可持续方向全面跨越。受全球禁塑令与消费者环保意识提升的双重驱动，市场主流产品已广泛采用天然纤维、植物基原料及有机来源材料，替代了难以降解的传统聚氨酯泡沫。在制造工艺上，闭环回收系统的引入使得废弃海绵能够被回收再造，显著降低了生产过程中的资源消耗与废弃物排放。产品设计层面，多功能化成为显著特征，通过结合超细纤维层与特殊清洁技术，现代海绵清洁布能够适应木地板、玻璃及不粘锅等多种表面，在提升清洁效率的同时减少了化学清洁剂的使用。这种对成分透明度与制造实践可持续性的追求，已成为品牌建立市场信任与核心竞争力的关键。</w:t>
      </w:r>
      <w:r>
        <w:rPr>
          <w:rFonts w:hint="eastAsia"/>
        </w:rPr>
        <w:br/>
      </w:r>
      <w:r>
        <w:rPr>
          <w:rFonts w:hint="eastAsia"/>
        </w:rPr>
        <w:t>　　未来，海绵清洁布将向全生命周期碳足迹管理、智能分销网络及高性能生物基材料方向演进。市场调研网认为，海绵清洁布企业将更加重视生命周期分析在产品研发中的应用，通过量化从原材料获取到废弃处置各阶段的环境影响，指导材料选择与工艺优化，以实现真正的零废弃目标。在分销渠道上，电子商务与数字化供应链的深度融合将重塑市场格局，利用大数据分析消费者偏好与区域购买行为，实现精准营销与库存优化，提升产品在城乡市场的可及性。技术层面，新型生物基聚合物的研发将进一步提升海绵的吸水率、耐用性与抗菌性能，使其在保持环保属性的同时，具备媲美甚至超越传统合成材料的清洁效能，从而在家庭清洁与工业擦拭领域获得更广泛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8103c20038408b" w:history="1">
        <w:r>
          <w:rPr>
            <w:rStyle w:val="Hyperlink"/>
          </w:rPr>
          <w:t>2026-2032年全球与中国海绵清洁布市场调研及发展前景预测报告</w:t>
        </w:r>
      </w:hyperlink>
      <w:r>
        <w:rPr>
          <w:rFonts w:hint="eastAsia"/>
        </w:rPr>
        <w:t>》，2025年海绵清洁布行业市场规模达 亿元，预计2032年市场规模将达 亿元，期间年均复合增长率（CAGR）达 %。报告依托权威数据资源和长期市场监测，对海绵清洁布市场现状进行了系统分析，并结合海绵清洁布行业特点对未来发展趋势作出科学预判。报告深入探讨了海绵清洁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按产品类型细分，全球海绵清洁布市场规模2021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普通海绵布</w:t>
      </w:r>
      <w:r>
        <w:rPr>
          <w:rFonts w:hint="eastAsia"/>
        </w:rPr>
        <w:br/>
      </w:r>
      <w:r>
        <w:rPr>
          <w:rFonts w:hint="eastAsia"/>
        </w:rPr>
        <w:t>　　　　1.3.3 强力吸水海绵布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按材质细分，全球海绵清洁布市场规模2021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聚氨酯海绵</w:t>
      </w:r>
      <w:r>
        <w:rPr>
          <w:rFonts w:hint="eastAsia"/>
        </w:rPr>
        <w:br/>
      </w:r>
      <w:r>
        <w:rPr>
          <w:rFonts w:hint="eastAsia"/>
        </w:rPr>
        <w:t>　　　　1.4.3 聚乙烯海绵</w:t>
      </w:r>
      <w:r>
        <w:rPr>
          <w:rFonts w:hint="eastAsia"/>
        </w:rPr>
        <w:br/>
      </w:r>
      <w:r>
        <w:rPr>
          <w:rFonts w:hint="eastAsia"/>
        </w:rPr>
        <w:t>　　　　1.4.4 天然海绵</w:t>
      </w:r>
      <w:r>
        <w:rPr>
          <w:rFonts w:hint="eastAsia"/>
        </w:rPr>
        <w:br/>
      </w:r>
      <w:r>
        <w:rPr>
          <w:rFonts w:hint="eastAsia"/>
        </w:rPr>
        <w:t>　　　　1.4.5 复合材料海绵布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按结构细分，全球海绵清洁布市场规模2021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平面海绵布</w:t>
      </w:r>
      <w:r>
        <w:rPr>
          <w:rFonts w:hint="eastAsia"/>
        </w:rPr>
        <w:br/>
      </w:r>
      <w:r>
        <w:rPr>
          <w:rFonts w:hint="eastAsia"/>
        </w:rPr>
        <w:t>　　　　1.5.3 颗粒/凸纹海绵布</w:t>
      </w:r>
      <w:r>
        <w:rPr>
          <w:rFonts w:hint="eastAsia"/>
        </w:rPr>
        <w:br/>
      </w:r>
      <w:r>
        <w:rPr>
          <w:rFonts w:hint="eastAsia"/>
        </w:rPr>
        <w:t>　　　　1.5.4 多层复合海绵布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按应用细分，全球海绵清洁布市场规模2021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工业使用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海绵清洁布行业发展总体概况</w:t>
      </w:r>
      <w:r>
        <w:rPr>
          <w:rFonts w:hint="eastAsia"/>
        </w:rPr>
        <w:br/>
      </w:r>
      <w:r>
        <w:rPr>
          <w:rFonts w:hint="eastAsia"/>
        </w:rPr>
        <w:t>　　　　1.7.2 海绵清洁布行业发展主要特点</w:t>
      </w:r>
      <w:r>
        <w:rPr>
          <w:rFonts w:hint="eastAsia"/>
        </w:rPr>
        <w:br/>
      </w:r>
      <w:r>
        <w:rPr>
          <w:rFonts w:hint="eastAsia"/>
        </w:rPr>
        <w:t>　　　　1.7.3 海绵清洁布行业发展影响因素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海绵清洁布有利因素</w:t>
      </w:r>
      <w:r>
        <w:rPr>
          <w:rFonts w:hint="eastAsia"/>
        </w:rPr>
        <w:br/>
      </w:r>
      <w:r>
        <w:rPr>
          <w:rFonts w:hint="eastAsia"/>
        </w:rPr>
        <w:t>　　　　1.7.3 .2 海绵清洁布不利因素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全球市场，近三年海绵清洁布主要企业占有率及排名（按销量）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海绵清洁布主要企业在国际市场占有率（按销量，2023-2026）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2025年海绵清洁布主要企业在国际市场排名（按销量）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全球市场主要企业海绵清洁布销量（2023-2026）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全球市场，近三年海绵清洁布主要企业占有率及排名（按收入）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海绵清洁布主要企业在国际市场占有率（按收入，2023-2026）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2025年海绵清洁布主要企业在国际市场排名（按收入）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全球市场主要企业海绵清洁布销售收入（2023-2026）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全球市场主要企业海绵清洁布销售价格（2023-2026）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中国市场，近三年海绵清洁布主要企业占有率及排名（按销量）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海绵清洁布主要企业在中国市场占有率（按销量，2023-2026）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2025年海绵清洁布主要企业在中国市场排名（按销量）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中国市场主要企业海绵清洁布销量（2023-2026）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中国市场，近三年海绵清洁布主要企业占有率及排名（按收入）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海绵清洁布主要企业在中国市场占有率（按收入，2023-2026）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2025年海绵清洁布主要企业在中国市场排名（按收入）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中国市场主要企业海绵清洁布销售收入（2023-2026）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全球主要厂商海绵清洁布总部及产地分布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全球主要厂商成立时间及海绵清洁布商业化日期</w:t>
      </w:r>
      <w:r>
        <w:rPr>
          <w:rFonts w:hint="eastAsia"/>
        </w:rPr>
        <w:br/>
      </w:r>
      <w:r>
        <w:rPr>
          <w:rFonts w:hint="eastAsia"/>
        </w:rPr>
        <w:t>　　2.8 全球主要厂商海绵清洁布产品类型及应用</w:t>
      </w:r>
      <w:r>
        <w:rPr>
          <w:rFonts w:hint="eastAsia"/>
        </w:rPr>
        <w:br/>
      </w:r>
      <w:r>
        <w:rPr>
          <w:rFonts w:hint="eastAsia"/>
        </w:rPr>
        <w:t>　　2.9 海绵清洁布行业集中度、竞争程度分析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海绵清洁布行业集中度分析：2025年全球Top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全球海绵清洁布第一梯队、第二梯队和第三梯队生产商（品牌）及市场份额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全球海绵清洁布总体规模分析</w:t>
      </w:r>
      <w:r>
        <w:rPr>
          <w:rFonts w:hint="eastAsia"/>
        </w:rPr>
        <w:br/>
      </w:r>
      <w:r>
        <w:rPr>
          <w:rFonts w:hint="eastAsia"/>
        </w:rPr>
        <w:t>　　3.1 全球海绵清洁布供需现状及预测（2021-2032）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全球海绵清洁布产能、产量、产能利用率及发展趋势（2021-2032）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全球海绵清洁布产量、需求量及发展趋势（2021-2032）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全球主要地区海绵清洁布产量及发展趋势（2021-2032）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全球主要地区海绵清洁布产量（2021-2026）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全球主要地区海绵清洁布产量（2027-2032）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全球主要地区海绵清洁布产量市场份额（2021-2032）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中国海绵清洁布供需现状及预测（2021-2032）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中国海绵清洁布产能、产量、产能利用率及发展趋势（2021-2032）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中国海绵清洁布产量、市场需求量及发展趋势（2021-2032）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中国市场海绵清洁布进出口（2021-2032）</w:t>
      </w:r>
      <w:r>
        <w:rPr>
          <w:rFonts w:hint="eastAsia"/>
        </w:rPr>
        <w:br/>
      </w:r>
      <w:r>
        <w:rPr>
          <w:rFonts w:hint="eastAsia"/>
        </w:rPr>
        <w:t>　　3.4 全球海绵清洁布销量及销售额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全球市场海绵清洁布销售额（2021-2032）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全球市场海绵清洁布销量（2021-2032）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全球市场海绵清洁布价格趋势（2021-2032）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全球海绵清洁布主要地区分析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全球主要地区海绵清洁布市场规模分析：2021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全球主要地区海绵清洁布销售收入及市场份额（2021-2026）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全球主要地区海绵清洁布销售收入预测（2027-2032）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全球主要地区海绵清洁布销量分析：2021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全球主要地区海绵清洁布销量及市场份额（2021-2026）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全球主要地区海绵清洁布销量及市场份额预测（2027-2032）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北美市场海绵清洁布销量、收入及增长率（2021-2032）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欧洲市场海绵清洁布销量、收入及增长率（2021-2032）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中国市场海绵清洁布销量、收入及增长率（2021-2032）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日本市场海绵清洁布销量、收入及增长率（2021-2032）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东南亚市场海绵清洁布销量、收入及增长率（2021-2032）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印度市场海绵清洁布销量、收入及增长率（2021-2032）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南美市场海绵清洁布销量、收入及增长率（2021-2032）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中东市场海绵清洁布销量、收入及增长率（2021-2032）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海绵清洁布销量、收入、价格及毛利率（2021-2026）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不同产品类型海绵清洁布分析</w:t>
      </w:r>
      <w:r>
        <w:rPr>
          <w:rFonts w:hint="eastAsia"/>
        </w:rPr>
        <w:br/>
      </w:r>
      <w:r>
        <w:rPr>
          <w:rFonts w:hint="eastAsia"/>
        </w:rPr>
        <w:t>　　6.1 全球不同产品类型海绵清洁布销量（2021-2032）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全球不同产品类型海绵清洁布销量预测（2027-2032）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全球不同产品类型海绵清洁布收入（2021-2032）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全球不同产品类型海绵清洁布收入预测（2027-2032）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全球不同产品类型海绵清洁布价格走势（2021-2032）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中国不同产品类型海绵清洁布销量（2021-2032）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中国不同产品类型海绵清洁布销量及市场份额（2021-2026）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中国不同产品类型海绵清洁布销量预测（2027-2032）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中国不同产品类型海绵清洁布收入（2021-2032）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中国不同产品类型海绵清洁布收入及市场份额（2021-2026）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中国不同产品类型海绵清洁布收入预测（2027-2032）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不同应用海绵清洁布分析</w:t>
      </w:r>
      <w:r>
        <w:rPr>
          <w:rFonts w:hint="eastAsia"/>
        </w:rPr>
        <w:br/>
      </w:r>
      <w:r>
        <w:rPr>
          <w:rFonts w:hint="eastAsia"/>
        </w:rPr>
        <w:t>　　7.1 全球不同应用海绵清洁布销量（2021-2032）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全球不同应用海绵清洁布销量及市场份额（2021-2026）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全球不同应用海绵清洁布销量预测（2027-2032）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全球不同应用海绵清洁布收入（2021-2032）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全球不同应用海绵清洁布收入及市场份额（2021-2026）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全球不同应用海绵清洁布收入预测（2027-2032）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全球不同应用海绵清洁布价格走势（2021-2032）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中国不同应用海绵清洁布销量（2021-2032）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中国不同应用海绵清洁布销量及市场份额（2021-2026）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中国不同应用海绵清洁布销量预测（2027-2032）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中国不同应用海绵清洁布收入（2021-2032）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中国不同应用海绵清洁布收入及市场份额（2021-2026）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中国不同应用海绵清洁布收入预测（2027-2032）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海绵清洁布行业发展趋势</w:t>
      </w:r>
      <w:r>
        <w:rPr>
          <w:rFonts w:hint="eastAsia"/>
        </w:rPr>
        <w:br/>
      </w:r>
      <w:r>
        <w:rPr>
          <w:rFonts w:hint="eastAsia"/>
        </w:rPr>
        <w:t>　　8.2 海绵清洁布行业主要驱动因素</w:t>
      </w:r>
      <w:r>
        <w:rPr>
          <w:rFonts w:hint="eastAsia"/>
        </w:rPr>
        <w:br/>
      </w:r>
      <w:r>
        <w:rPr>
          <w:rFonts w:hint="eastAsia"/>
        </w:rPr>
        <w:t>　　8.3 海绵清洁布中国企业SWOT分析</w:t>
      </w:r>
      <w:r>
        <w:rPr>
          <w:rFonts w:hint="eastAsia"/>
        </w:rPr>
        <w:br/>
      </w:r>
      <w:r>
        <w:rPr>
          <w:rFonts w:hint="eastAsia"/>
        </w:rPr>
        <w:t>　　8.4 中国海绵清洁布行业政策环境分析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海绵清洁布行业产业链简介</w:t>
      </w:r>
      <w:r>
        <w:rPr>
          <w:rFonts w:hint="eastAsia"/>
        </w:rPr>
        <w:br/>
      </w:r>
      <w:r>
        <w:rPr>
          <w:rFonts w:hint="eastAsia"/>
        </w:rPr>
        <w:t>　　　　9.1.1 海绵清洁布行业供应链分析</w:t>
      </w:r>
      <w:r>
        <w:rPr>
          <w:rFonts w:hint="eastAsia"/>
        </w:rPr>
        <w:br/>
      </w:r>
      <w:r>
        <w:rPr>
          <w:rFonts w:hint="eastAsia"/>
        </w:rPr>
        <w:t>　　　　9.1.2 海绵清洁布主要原料及供应情况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海绵清洁布行业采购模式</w:t>
      </w:r>
      <w:r>
        <w:rPr>
          <w:rFonts w:hint="eastAsia"/>
        </w:rPr>
        <w:br/>
      </w:r>
      <w:r>
        <w:rPr>
          <w:rFonts w:hint="eastAsia"/>
        </w:rPr>
        <w:t>　　9.3 海绵清洁布行业生产模式</w:t>
      </w:r>
      <w:r>
        <w:rPr>
          <w:rFonts w:hint="eastAsia"/>
        </w:rPr>
        <w:br/>
      </w:r>
      <w:r>
        <w:rPr>
          <w:rFonts w:hint="eastAsia"/>
        </w:rPr>
        <w:t>　　9.4 海绵清洁布行业销售模式及销售渠道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按产品类型细分，全球海绵清洁布市场规模2021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按材质细分，全球海绵清洁布市场规模2021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按结构细分，全球海绵清洁布市场规模2021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按应用细分，全球海绵清洁布市场规模（CAGR）2021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海绵清洁布行业发展主要特点</w:t>
      </w:r>
      <w:r>
        <w:rPr>
          <w:rFonts w:hint="eastAsia"/>
        </w:rPr>
        <w:br/>
      </w:r>
      <w:r>
        <w:rPr>
          <w:rFonts w:hint="eastAsia"/>
        </w:rPr>
        <w:t>　　表 6： 海绵清洁布行业发展有利因素分析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海绵清洁布行业发展不利因素分析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进入海绵清洁布行业壁垒</w:t>
      </w:r>
      <w:r>
        <w:rPr>
          <w:rFonts w:hint="eastAsia"/>
        </w:rPr>
        <w:br/>
      </w:r>
      <w:r>
        <w:rPr>
          <w:rFonts w:hint="eastAsia"/>
        </w:rPr>
        <w:t>　　表 9： 海绵清洁布主要企业在国际市场占有率（按销量，2023-2026）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2025年海绵清洁布主要企业在国际市场排名（按销量）&amp;（平方米）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全球市场主要企业海绵清洁布销量（2023-2026）&amp;（平方米）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海绵清洁布主要企业在国际市场占有率（按收入，2023-2026）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2025年海绵清洁布主要企业在国际市场排名（按收入）&amp;（万元）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全球市场主要企业海绵清洁布销售收入（2023-2026）&amp;（万元）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全球市场主要企业海绵清洁布销售价格（2023-2026）&amp;（元/平方米）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海绵清洁布主要企业在中国市场占有率（按销量，2023-2026）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2025年海绵清洁布主要企业在中国市场排名（按销量）&amp;（平方米）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中国市场主要企业海绵清洁布销量（2023-2026）&amp;（平方米）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海绵清洁布主要企业在中国市场占有率（按收入，2023-2026）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2025年海绵清洁布主要企业在中国市场排名（按收入）&amp;（万元）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中国市场主要企业海绵清洁布销售收入（2023-2026）&amp;（万元）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全球主要厂商海绵清洁布总部及产地分布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全球主要厂商成立时间及海绵清洁布商业化日期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全球主要厂商海绵清洁布产品类型及应用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2025年全球海绵清洁布主要厂商市场地位（第一梯队、第二梯队和第三梯队）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全球海绵清洁布市场投资、并购等现状分析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全球主要地区海绵清洁布产量增速（CAGR）：（2021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全球主要地区海绵清洁布产量（2021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全球主要地区海绵清洁布产量（2021-2026）&amp;（平方米）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全球主要地区海绵清洁布产量（2027-2032）&amp;（平方米）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全球主要地区海绵清洁布产量市场份额（2021-2026）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全球主要地区海绵清洁布产量市场份额（2027-2032）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中国市场海绵清洁布产量、销量、进出口（2021-2026）&amp;（平方米）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中国市场海绵清洁布产量、销量、进出口预测（2027-2032）&amp;（平方米）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全球主要地区海绵清洁布销售收入增速：（2021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全球主要地区海绵清洁布销售收入（2021-2026）&amp;（万元）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全球主要地区海绵清洁布销售收入市场份额（2021-2026）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全球主要地区海绵清洁布收入（2027-2032）&amp;（万元）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全球主要地区海绵清洁布收入市场份额（2027-2032）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全球主要地区海绵清洁布销量（平方米）：2021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全球主要地区海绵清洁布销量（2021-2026）&amp;（平方米）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全球主要地区海绵清洁布销量市场份额（2021-2026）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全球主要地区海绵清洁布销量（2027-2032）&amp;（平方米）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全球主要地区海绵清洁布销量份额（2027-2032）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海绵清洁布生产基地、销售区域、竞争对手及市场地位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海绵清洁布产品规格、参数及市场应用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海绵清洁布销量（平方米）、收入（万元）、价格（元/平方米）及毛利率（2021-2026）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全球不同产品类型海绵清洁布销量（2021-2026）&amp;（平方米）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96： 全球不同产品类型海绵清洁布销量市场份额（2021-2026）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全球不同产品类型海绵清洁布销量预测（2027-2032）&amp;（平方米）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全球市场不同产品类型海绵清洁布销量市场份额预测（2027-2032）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全球不同产品类型海绵清洁布收入（2021-2026）&amp;（万元）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全球不同产品类型海绵清洁布收入市场份额（2021-2026）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全球不同产品类型海绵清洁布收入预测（2027-2032）&amp;（万元）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全球不同产品类型海绵清洁布收入市场份额预测（2027-2032）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中国不同产品类型海绵清洁布销量（2021-2026）&amp;（平方米）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104： 中国不同产品类型海绵清洁布销量市场份额（2021-2026）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中国不同产品类型海绵清洁布销量预测（2027-2032）&amp;（平方米）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全球市场不同产品类型海绵清洁布销量市场份额预测（2027-2032）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中国不同产品类型海绵清洁布收入（2021-2026）&amp;（万元）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中国不同产品类型海绵清洁布收入市场份额（2021-2026）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中国不同产品类型海绵清洁布收入预测（2027-2032）&amp;（万元）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中国不同产品类型海绵清洁布收入市场份额预测（2027-2032）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全球不同应用海绵清洁布销量（2021-2026）&amp;（平方米）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112： 全球不同应用海绵清洁布销量市场份额（2021-2026）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全球不同应用海绵清洁布销量预测（2027-2032）&amp;（平方米）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全球市场不同应用海绵清洁布销量市场份额预测（2027-2032）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全球不同应用海绵清洁布收入（2021-2026）&amp;（万元）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全球不同应用海绵清洁布收入市场份额（2021-2026）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全球不同应用海绵清洁布收入预测（2027-2032）&amp;（万元）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全球不同应用海绵清洁布收入市场份额预测（2027-2032）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中国不同应用海绵清洁布销量（2021-2026）&amp;（平方米）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中国不同应用海绵清洁布销量市场份额（2021-2026）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中国不同应用海绵清洁布销量预测（2027-2032）&amp;（平方米）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中国市场不同应用海绵清洁布销量市场份额预测（2027-2032）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中国不同应用海绵清洁布收入（2021-2026）&amp;（万元）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中国不同应用海绵清洁布收入市场份额（2021-2026）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中国不同应用海绵清洁布收入预测（2027-2032）&amp;（万元）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中国不同应用海绵清洁布收入市场份额预测（2027-2032）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海绵清洁布行业发展趋势</w:t>
      </w:r>
      <w:r>
        <w:rPr>
          <w:rFonts w:hint="eastAsia"/>
        </w:rPr>
        <w:br/>
      </w:r>
      <w:r>
        <w:rPr>
          <w:rFonts w:hint="eastAsia"/>
        </w:rPr>
        <w:t>　　表 128： 海绵清洁布行业主要驱动因素</w:t>
      </w:r>
      <w:r>
        <w:rPr>
          <w:rFonts w:hint="eastAsia"/>
        </w:rPr>
        <w:br/>
      </w:r>
      <w:r>
        <w:rPr>
          <w:rFonts w:hint="eastAsia"/>
        </w:rPr>
        <w:t>　　表 129： 海绵清洁布行业供应链分析</w:t>
      </w:r>
      <w:r>
        <w:rPr>
          <w:rFonts w:hint="eastAsia"/>
        </w:rPr>
        <w:br/>
      </w:r>
      <w:r>
        <w:rPr>
          <w:rFonts w:hint="eastAsia"/>
        </w:rPr>
        <w:t>　　表 130： 海绵清洁布上游原料供应商</w:t>
      </w:r>
      <w:r>
        <w:rPr>
          <w:rFonts w:hint="eastAsia"/>
        </w:rPr>
        <w:br/>
      </w:r>
      <w:r>
        <w:rPr>
          <w:rFonts w:hint="eastAsia"/>
        </w:rPr>
        <w:t>　　表 131： 海绵清洁布主要地区不同应用客户分析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海绵清洁布典型经销商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海绵清洁布产品图片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全球不同产品类型海绵清洁布销售额2021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全球不同产品类型海绵清洁布市场份额2025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普通海绵布产品图片</w:t>
      </w:r>
      <w:r>
        <w:rPr>
          <w:rFonts w:hint="eastAsia"/>
        </w:rPr>
        <w:br/>
      </w:r>
      <w:r>
        <w:rPr>
          <w:rFonts w:hint="eastAsia"/>
        </w:rPr>
        <w:t>　　图 5： 强力吸水海绵布产品图片</w:t>
      </w:r>
      <w:r>
        <w:rPr>
          <w:rFonts w:hint="eastAsia"/>
        </w:rPr>
        <w:br/>
      </w:r>
      <w:r>
        <w:rPr>
          <w:rFonts w:hint="eastAsia"/>
        </w:rPr>
        <w:t>　　图 6： 全球不同材质海绵清洁布销售额2021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全球不同材质海绵清洁布市场份额2025 &amp; 2032</w:t>
      </w:r>
      <w:r>
        <w:rPr>
          <w:rFonts w:hint="eastAsia"/>
        </w:rPr>
        <w:br/>
      </w:r>
      <w:r>
        <w:rPr>
          <w:rFonts w:hint="eastAsia"/>
        </w:rPr>
        <w:t>　　图 8： 聚氨酯海绵产品图片</w:t>
      </w:r>
      <w:r>
        <w:rPr>
          <w:rFonts w:hint="eastAsia"/>
        </w:rPr>
        <w:br/>
      </w:r>
      <w:r>
        <w:rPr>
          <w:rFonts w:hint="eastAsia"/>
        </w:rPr>
        <w:t>　　图 9： 聚乙烯海绵产品图片</w:t>
      </w:r>
      <w:r>
        <w:rPr>
          <w:rFonts w:hint="eastAsia"/>
        </w:rPr>
        <w:br/>
      </w:r>
      <w:r>
        <w:rPr>
          <w:rFonts w:hint="eastAsia"/>
        </w:rPr>
        <w:t>　　图 10： 天然海绵产品图片</w:t>
      </w:r>
      <w:r>
        <w:rPr>
          <w:rFonts w:hint="eastAsia"/>
        </w:rPr>
        <w:br/>
      </w:r>
      <w:r>
        <w:rPr>
          <w:rFonts w:hint="eastAsia"/>
        </w:rPr>
        <w:t>　　图 11： 复合材料海绵布产品图片</w:t>
      </w:r>
      <w:r>
        <w:rPr>
          <w:rFonts w:hint="eastAsia"/>
        </w:rPr>
        <w:br/>
      </w:r>
      <w:r>
        <w:rPr>
          <w:rFonts w:hint="eastAsia"/>
        </w:rPr>
        <w:t>　　图 12： 全球不同结构海绵清洁布销售额2021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全球不同结构海绵清洁布市场份额2025 &amp; 2032</w:t>
      </w:r>
      <w:r>
        <w:rPr>
          <w:rFonts w:hint="eastAsia"/>
        </w:rPr>
        <w:br/>
      </w:r>
      <w:r>
        <w:rPr>
          <w:rFonts w:hint="eastAsia"/>
        </w:rPr>
        <w:t>　　图 14： 平面海绵布产品图片</w:t>
      </w:r>
      <w:r>
        <w:rPr>
          <w:rFonts w:hint="eastAsia"/>
        </w:rPr>
        <w:br/>
      </w:r>
      <w:r>
        <w:rPr>
          <w:rFonts w:hint="eastAsia"/>
        </w:rPr>
        <w:t>　　图 15： 颗粒/凸纹海绵布产品图片</w:t>
      </w:r>
      <w:r>
        <w:rPr>
          <w:rFonts w:hint="eastAsia"/>
        </w:rPr>
        <w:br/>
      </w:r>
      <w:r>
        <w:rPr>
          <w:rFonts w:hint="eastAsia"/>
        </w:rPr>
        <w:t>　　图 16： 多层复合海绵布产品图片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全球不同应用海绵清洁布市场份额2025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工业使用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2025年全球前五大生产商海绵清洁布市场份额</w:t>
      </w:r>
      <w:r>
        <w:rPr>
          <w:rFonts w:hint="eastAsia"/>
        </w:rPr>
        <w:br/>
      </w:r>
      <w:r>
        <w:rPr>
          <w:rFonts w:hint="eastAsia"/>
        </w:rPr>
        <w:t>　　图 24： 2025年全球海绵清洁布第一梯队、第二梯队和第三梯队厂商及市场份额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全球海绵清洁布产能、产量、产能利用率及发展趋势（2021-2032）&amp;（平方米）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全球海绵清洁布产量、需求量及发展趋势（2021-2032）&amp;（平方米）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全球主要地区海绵清洁布产量市场份额（2021-2032）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中国海绵清洁布产能、产量、产能利用率及发展趋势（2021-2032）&amp;（平方米）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中国海绵清洁布产量、市场需求量及发展趋势（2021-2032）&amp;（平方米）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全球海绵清洁布市场销售额及增长率：（2021-2032）&amp;（万元）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全球市场海绵清洁布市场规模：2021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全球市场海绵清洁布价格趋势（2021-2032）&amp;（元/平方米）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全球主要地区海绵清洁布销售收入（2021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全球主要地区海绵清洁布销售收入市场份额（2021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北美市场海绵清洁布收入及增长率（2021-2032）&amp;（万元）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欧洲市场海绵清洁布收入及增长率（2021-2032）&amp;（万元）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中国市场海绵清洁布收入及增长率（2021-2032）&amp;（万元）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日本市场海绵清洁布收入及增长率（2021-2032）&amp;（万元）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45： 东南亚市场海绵清洁布收入及增长率（2021-2032）&amp;（万元）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47： 印度市场海绵清洁布收入及增长率（2021-2032）&amp;（万元）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49： 南美市场海绵清洁布收入及增长率（2021-2032）&amp;（万元）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中东市场海绵清洁布销量及增长率（2021-2032）&amp;（平方米）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51： 中东市场海绵清洁布收入及增长率（2021-2032）&amp;（万元）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全球不同产品类型海绵清洁布价格走势（2021-2032）&amp;（元/平方米）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全球不同应用海绵清洁布价格走势（2021-2032）&amp;（元/平方米）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海绵清洁布中国企业SWOT分析</w:t>
      </w:r>
      <w:r>
        <w:rPr>
          <w:rFonts w:hint="eastAsia"/>
        </w:rPr>
        <w:br/>
      </w:r>
      <w:r>
        <w:rPr>
          <w:rFonts w:hint="eastAsia"/>
        </w:rPr>
        <w:t>　　图 55： 海绵清洁布产业链</w:t>
      </w:r>
      <w:r>
        <w:rPr>
          <w:rFonts w:hint="eastAsia"/>
        </w:rPr>
        <w:br/>
      </w:r>
      <w:r>
        <w:rPr>
          <w:rFonts w:hint="eastAsia"/>
        </w:rPr>
        <w:t>　　图 56： 海绵清洁布行业采购模式分析</w:t>
      </w:r>
      <w:r>
        <w:rPr>
          <w:rFonts w:hint="eastAsia"/>
        </w:rPr>
        <w:br/>
      </w:r>
      <w:r>
        <w:rPr>
          <w:rFonts w:hint="eastAsia"/>
        </w:rPr>
        <w:t>　　图 57： 海绵清洁布行业生产模式</w:t>
      </w:r>
      <w:r>
        <w:rPr>
          <w:rFonts w:hint="eastAsia"/>
        </w:rPr>
        <w:br/>
      </w:r>
      <w:r>
        <w:rPr>
          <w:rFonts w:hint="eastAsia"/>
        </w:rPr>
        <w:t>　　图 58： 海绵清洁布行业销售模式分析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103c20038408b" w:history="1">
        <w:r>
          <w:rPr>
            <w:rStyle w:val="Hyperlink"/>
          </w:rPr>
          <w:t>2026-2032年全球与中国海绵清洁布市场调研及发展前景预测报告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103c20038408b" w:history="1">
        <w:r>
          <w:rPr>
            <w:rStyle w:val="Hyperlink"/>
          </w:rPr>
          <w:t>https://www.20087.com/2/68/HaiMianQingJieBuHangYeFaZhanQianJing.html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4f00539294814" w:history="1">
      <w:r>
        <w:rPr>
          <w:rStyle w:val="Hyperlink"/>
        </w:rPr>
        <w:t>2026-2032年全球与中国海绵清洁布市场调研及发展前景预测报告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aiMianQingJieBuHangYeFaZhanQianJing.html" TargetMode="External" Id="Rfe8103c20038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aiMianQingJieBuHangYeFaZhanQianJing.html" TargetMode="External" Id="R2eb4f0053929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2026-04-03T05:00:37Z</dcterms:created>
  <dcterms:modified xsi:type="dcterms:W3CDTF">2026-04-03T06:00:37Z</dcterms:modified>
  <dc:subject>2026-2032年全球与中国海绵清洁布市场调研及发展前景预测报告</dc:subject>
  <dc:title>2026-2032年全球与中国海绵清洁布市场调研及发展前景预测报告</dc:title>
  <cp:keywords>2026-2032年全球与中国海绵清洁布市场调研及发展前景预测报告</cp:keywords>
  <dc:description>2026-2032年全球与中国海绵清洁布市场调研及发展前景预测报告</dc:description>
</cp:coreProperties>
</file>