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9095bd837453d" w:history="1">
              <w:r>
                <w:rPr>
                  <w:rStyle w:val="Hyperlink"/>
                </w:rPr>
                <w:t>2024-2030年全球与中国甘蔗渣板行业现状深度调研与发展趋势分析报告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9095bd837453d" w:history="1">
              <w:r>
                <w:rPr>
                  <w:rStyle w:val="Hyperlink"/>
                </w:rPr>
                <w:t>2024-2030年全球与中国甘蔗渣板行业现状深度调研与发展趋势分析报告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9095bd837453d" w:history="1">
                <w:r>
                  <w:rPr>
                    <w:rStyle w:val="Hyperlink"/>
                  </w:rPr>
                  <w:t>https://www.20087.com/2/08/GanZheZhaBanWeiLaiFaZhanQuShi.html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板是一种以甘蔗渣为主要原料，通过加入适量的粘合剂压制而成的环保板材，广泛应用于家具制造、室内装修等领域。目前，随着可持续发展理念的普及，甘蔗渣板作为一种资源综合利用的产品，受到了市场的广泛关注。相比传统的人造板材，甘蔗渣板具有较好的环保性能，生产过程中产生的废弃物较少，且甘蔗渣本身是一种可再生资源。此外，随着生产工艺的不断改进，甘蔗渣板的物理性能也得到了显著提升，如抗压强度、防潮性等。目前市场上的甘蔗渣板不仅能够满足基本的使用需求，还在外观设计上进行了多样化尝试，以适应不同的装修风格。</w:t>
      </w:r>
      <w:r>
        <w:rPr>
          <w:rFonts w:hint="eastAsia"/>
        </w:rPr>
        <w:br/>
      </w:r>
      <w:r>
        <w:rPr>
          <w:rFonts w:hint="eastAsia"/>
        </w:rPr>
        <w:t>　　未来，甘蔗渣板的发展将更加注重环保性和功能性。随着生物技术的发展，甘蔗渣板将采用更多生物基粘合剂，减少甲醛等有害物质的释放，提高产品的环保性能。同时，随着新材料技术的进步，甘蔗渣板将采用更多高性能材料，提高产品的耐久性和适用性。此外，随着循环经济理念的推广，甘蔗渣板将更加注重资源的循环利用，减少资源消耗。随着设计美学的发展，甘蔗渣板将更加注重外观设计和功能性，提供多样化的产品选择，满足不同用户的个性化需求。随着市场对健康家居环境的需求增长，甘蔗渣板将更加注重产品的健康属性，如抗菌防霉等特性，提升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9095bd837453d" w:history="1">
        <w:r>
          <w:rPr>
            <w:rStyle w:val="Hyperlink"/>
          </w:rPr>
          <w:t>2024-2030年全球与中国甘蔗渣板行业现状深度调研与发展趋势分析报告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甘蔗渣板行业的市场规模、需求变化、价格波动以及产业链构成。甘蔗渣板报告深入剖析了当前市场现状，科学预测了未来甘蔗渣板市场前景与发展趋势，特别关注了甘蔗渣板细分市场的机会与挑战。同时，对甘蔗渣板重点企业的竞争地位、品牌影响力和市场集中度进行了全面评估。甘蔗渣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甘蔗渣板行业简介</w:t>
      </w:r>
      <w:r>
        <w:rPr>
          <w:rFonts w:hint="eastAsia"/>
        </w:rPr>
        <w:br/>
      </w:r>
      <w:r>
        <w:rPr>
          <w:rFonts w:hint="eastAsia"/>
        </w:rPr>
        <w:t>　　　　1.1.1 甘蔗渣板行业界定及分类</w:t>
      </w:r>
      <w:r>
        <w:rPr>
          <w:rFonts w:hint="eastAsia"/>
        </w:rPr>
        <w:br/>
      </w:r>
      <w:r>
        <w:rPr>
          <w:rFonts w:hint="eastAsia"/>
        </w:rPr>
        <w:t>　　　　1.1.2 甘蔗渣板行业特征</w:t>
      </w:r>
      <w:r>
        <w:rPr>
          <w:rFonts w:hint="eastAsia"/>
        </w:rPr>
        <w:br/>
      </w:r>
      <w:r>
        <w:rPr>
          <w:rFonts w:hint="eastAsia"/>
        </w:rPr>
        <w:t>　　1.2 甘蔗渣板产品主要分类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不同种类甘蔗渣板价格走势（2018-2030年）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平面板</w:t>
      </w:r>
      <w:r>
        <w:rPr>
          <w:rFonts w:hint="eastAsia"/>
        </w:rPr>
        <w:br/>
      </w:r>
      <w:r>
        <w:rPr>
          <w:rFonts w:hint="eastAsia"/>
        </w:rPr>
        <w:t>　　　　1.2.3 隔板</w:t>
      </w:r>
      <w:r>
        <w:rPr>
          <w:rFonts w:hint="eastAsia"/>
        </w:rPr>
        <w:br/>
      </w:r>
      <w:r>
        <w:rPr>
          <w:rFonts w:hint="eastAsia"/>
        </w:rPr>
        <w:t>　　1.3 甘蔗渣板主要应用领域分析</w:t>
      </w:r>
      <w:r>
        <w:rPr>
          <w:rFonts w:hint="eastAsia"/>
        </w:rPr>
        <w:br/>
      </w:r>
      <w:r>
        <w:rPr>
          <w:rFonts w:hint="eastAsia"/>
        </w:rPr>
        <w:t>　　　　1.3.1 餐馆</w:t>
      </w:r>
      <w:r>
        <w:rPr>
          <w:rFonts w:hint="eastAsia"/>
        </w:rPr>
        <w:br/>
      </w:r>
      <w:r>
        <w:rPr>
          <w:rFonts w:hint="eastAsia"/>
        </w:rPr>
        <w:t>　　　　1.3.2 自助餐馆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全球甘蔗渣板供需现状及预测（2018-2030年）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全球甘蔗渣板产能、产量、产能利用率及发展趋势（2018-2030年）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全球甘蔗渣板产量、表观消费量及发展趋势（2018-2030年）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全球甘蔗渣板产量、市场需求量及发展趋势（2018-2030年）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中国甘蔗渣板供需现状及预测（2018-2030年）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中国甘蔗渣板产能、产量、产能利用率及发展趋势（2018-2030年）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中国甘蔗渣板产量、表观消费量及发展趋势（2018-2030年）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中国甘蔗渣板产量、市场需求量及发展趋势（2018-2030年）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甘蔗渣板中国及欧美日等行业政策分析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全球与中国主要厂商甘蔗渣板产量、产值及竞争分析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全球市场甘蔗渣板主要厂商2022和2023年产量、产值及市场份额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全球市场甘蔗渣板主要厂商2022和2023年产量列表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全球市场甘蔗渣板主要厂商2022和2023年产值列表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全球市场甘蔗渣板主要厂商2022和2023年产品价格列表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中国市场甘蔗渣板主要厂商2022和2023年产量、产值及市场份额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中国市场甘蔗渣板主要厂商2022和2023年产量列表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中国市场甘蔗渣板主要厂商2022和2023年产值列表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甘蔗渣板厂商产地分布及商业化日期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甘蔗渣板行业集中度、竞争程度分析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甘蔗渣板行业集中度分析</w:t>
      </w:r>
      <w:r>
        <w:rPr>
          <w:rFonts w:hint="eastAsia"/>
        </w:rPr>
        <w:br/>
      </w:r>
      <w:r>
        <w:rPr>
          <w:rFonts w:hint="eastAsia"/>
        </w:rPr>
        <w:t>　　　　2.4.2 甘蔗渣板行业竞争程度分析</w:t>
      </w:r>
      <w:r>
        <w:rPr>
          <w:rFonts w:hint="eastAsia"/>
        </w:rPr>
        <w:br/>
      </w:r>
      <w:r>
        <w:rPr>
          <w:rFonts w:hint="eastAsia"/>
        </w:rPr>
        <w:t>　　2.5 甘蔗渣板全球领先企业SWOT分析</w:t>
      </w:r>
      <w:r>
        <w:rPr>
          <w:rFonts w:hint="eastAsia"/>
        </w:rPr>
        <w:br/>
      </w:r>
      <w:r>
        <w:rPr>
          <w:rFonts w:hint="eastAsia"/>
        </w:rPr>
        <w:t>　　2.6 甘蔗渣板中国企业SWOT分析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从生产角度分析全球主要地区甘蔗渣板产量、产值、市场份额、增长率及发展趋势（2018-2030年）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全球主要地区甘蔗渣板产量、产值及市场份额（2018-2030年）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全球主要地区甘蔗渣板产量及市场份额（2018-2030年）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全球主要地区甘蔗渣板产值及市场份额（2018-2030年）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北美市场甘蔗渣板2024-2030年产量、产值及增长率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欧洲市场甘蔗渣板2024-2030年产量、产值及增长率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日本市场甘蔗渣板2024-2030年产量、产值及增长率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东南亚市场甘蔗渣板2024-2030年产量、产值及增长率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印度市场甘蔗渣板2024-2030年产量、产值及增长率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中国市场甘蔗渣板2024-2030年产量、产值及增长率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从消费角度分析全球主要地区甘蔗渣板消费量、市场份额及发展趋势（2018-2030年）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全球主要地区甘蔗渣板消费量、市场份额及发展预测（2018-2030年）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中国市场甘蔗渣板2018-2030年消费量、增长率及发展预测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北美市场甘蔗渣板2018-2030年消费量、增长率及发展预测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欧洲市场甘蔗渣板2018-2030年消费量、增长率及发展预测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日本市场甘蔗渣板2018-2030年消费量、增长率及发展预测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东南亚市场甘蔗渣板2018-2030年消费量、增长率及发展预测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印度市场甘蔗渣板2018-2030年消费量、增长率及发展预测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全球与中国甘蔗渣板主要生产商分析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重点企业（10）甘蔗渣板产品规格、参数及特点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重点企业（10）甘蔗渣板产品规格及价格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重点企业（10）甘蔗渣板产能、产量、产值、价格及毛利率（2018-2023年）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不同类型甘蔗渣板产量、价格、产值及市场份额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全球市场不同类型甘蔗渣板产量、产值及市场份额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全球市场甘蔗渣板不同类型甘蔗渣板产量及市场份额（2018-2030年）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全球市场不同类型甘蔗渣板产值、市场份额（2018-2030年）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全球市场不同类型甘蔗渣板价格走势（2018-2030年）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中国市场甘蔗渣板主要分类产量、产值及市场份额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中国市场甘蔗渣板主要分类产量及市场份额及（2018-2030年）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中国市场甘蔗渣板主要分类产值、市场份额（2018-2030年）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中国市场甘蔗渣板主要分类价格走势（2018-2030年）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甘蔗渣板上游原料及下游主要应用领域分析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甘蔗渣板产业链分析</w:t>
      </w:r>
      <w:r>
        <w:rPr>
          <w:rFonts w:hint="eastAsia"/>
        </w:rPr>
        <w:br/>
      </w:r>
      <w:r>
        <w:rPr>
          <w:rFonts w:hint="eastAsia"/>
        </w:rPr>
        <w:t>　　7.2 甘蔗渣板产业上游供应分析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全球市场甘蔗渣板下游主要应用领域消费量、市场份额及增长率（2018-2030年）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中国市场甘蔗渣板主要应用领域消费量、市场份额及增长率（2018-2030年）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中国市场甘蔗渣板产量、消费量、进出口分析及未来趋势（2018-2030年）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中国市场甘蔗渣板产量、消费量、进出口分析及未来趋势（2018-2030年）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中国市场甘蔗渣板进出口贸易趋势</w:t>
      </w:r>
      <w:r>
        <w:rPr>
          <w:rFonts w:hint="eastAsia"/>
        </w:rPr>
        <w:br/>
      </w:r>
      <w:r>
        <w:rPr>
          <w:rFonts w:hint="eastAsia"/>
        </w:rPr>
        <w:t>　　8.3 中国市场甘蔗渣板主要进口来源</w:t>
      </w:r>
      <w:r>
        <w:rPr>
          <w:rFonts w:hint="eastAsia"/>
        </w:rPr>
        <w:br/>
      </w:r>
      <w:r>
        <w:rPr>
          <w:rFonts w:hint="eastAsia"/>
        </w:rPr>
        <w:t>　　8.4 中国市场甘蔗渣板主要出口目的地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中国市场甘蔗渣板主要地区分布</w:t>
      </w:r>
      <w:r>
        <w:rPr>
          <w:rFonts w:hint="eastAsia"/>
        </w:rPr>
        <w:br/>
      </w:r>
      <w:r>
        <w:rPr>
          <w:rFonts w:hint="eastAsia"/>
        </w:rPr>
        <w:t>　　9.1 中国甘蔗渣板生产地区分布</w:t>
      </w:r>
      <w:r>
        <w:rPr>
          <w:rFonts w:hint="eastAsia"/>
        </w:rPr>
        <w:br/>
      </w:r>
      <w:r>
        <w:rPr>
          <w:rFonts w:hint="eastAsia"/>
        </w:rPr>
        <w:t>　　9.2 中国甘蔗渣板消费地区分布</w:t>
      </w:r>
      <w:r>
        <w:rPr>
          <w:rFonts w:hint="eastAsia"/>
        </w:rPr>
        <w:br/>
      </w:r>
      <w:r>
        <w:rPr>
          <w:rFonts w:hint="eastAsia"/>
        </w:rPr>
        <w:t>　　9.3 中国甘蔗渣板市场集中度及发展趋势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甘蔗渣板技术及相关行业技术发展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[⋅中智⋅林⋅]甘蔗渣板销售渠道分析及建议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国内市场甘蔗渣板销售渠道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国内市场甘蔗渣板未来销售模式及销售渠道的趋势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企业海外甘蔗渣板销售渠道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欧美日等地区甘蔗渣板销售渠道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欧美日等地区甘蔗渣板未来销售模式及销售渠道的趋势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甘蔗渣板销售/营销策略建议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甘蔗渣板产品市场定位及目标消费者分析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甘蔗渣板产品图片</w:t>
      </w:r>
      <w:r>
        <w:rPr>
          <w:rFonts w:hint="eastAsia"/>
        </w:rPr>
        <w:br/>
      </w:r>
      <w:r>
        <w:rPr>
          <w:rFonts w:hint="eastAsia"/>
        </w:rPr>
        <w:t>　　表 甘蔗渣板产品分类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2023年全球不同种类甘蔗渣板产量市场份额</w:t>
      </w:r>
      <w:r>
        <w:rPr>
          <w:rFonts w:hint="eastAsia"/>
        </w:rPr>
        <w:br/>
      </w:r>
      <w:r>
        <w:rPr>
          <w:rFonts w:hint="eastAsia"/>
        </w:rPr>
        <w:t>　　表 不同种类甘蔗渣板价格列表及趋势（2018-2030年）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平面板产品图片</w:t>
      </w:r>
      <w:r>
        <w:rPr>
          <w:rFonts w:hint="eastAsia"/>
        </w:rPr>
        <w:br/>
      </w:r>
      <w:r>
        <w:rPr>
          <w:rFonts w:hint="eastAsia"/>
        </w:rPr>
        <w:t>　　图 隔板产品图片</w:t>
      </w:r>
      <w:r>
        <w:rPr>
          <w:rFonts w:hint="eastAsia"/>
        </w:rPr>
        <w:br/>
      </w:r>
      <w:r>
        <w:rPr>
          <w:rFonts w:hint="eastAsia"/>
        </w:rPr>
        <w:t>　　表 甘蔗渣板主要应用领域表</w:t>
      </w:r>
      <w:r>
        <w:rPr>
          <w:rFonts w:hint="eastAsia"/>
        </w:rPr>
        <w:br/>
      </w:r>
      <w:r>
        <w:rPr>
          <w:rFonts w:hint="eastAsia"/>
        </w:rPr>
        <w:t>　　图 全球2023年甘蔗渣板不同应用领域消费量市场份额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全球市场甘蔗渣板产量（万平方米）及增长率（2018-2030年）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全球市场甘蔗渣板产值（万元）及增长率（2018-2030年）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中国市场甘蔗渣板产量（万平方米）、增长率及发展趋势（2018-2030年）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中国市场甘蔗渣板产值（万元）、增长率及未来发展趋势（2018-2030年）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全球甘蔗渣板产能（万平方米）、产量（万平方米）、产能利用率及发展趋势（2018-2030年）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全球甘蔗渣板产量（万平方米）、表观消费量及发展趋势（2018-2030年）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全球甘蔗渣板产量（万平方米）、市场需求量及发展趋势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中国甘蔗渣板产能（万平方米）、产量（万平方米）、产能利用率及发展趋势（2018-2030年）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中国甘蔗渣板产量（万平方米）、表观消费量及发展趋势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中国甘蔗渣板产量（万平方米）、市场需求量及发展趋势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全球市场甘蔗渣板主要厂商2022和2023年产量（万平方米）列表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全球市场甘蔗渣板主要厂商2022和2023年产量市场份额列表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全球市场甘蔗渣板主要厂商2023年产量市场份额列表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全球市场甘蔗渣板主要厂商2022年产量市场份额列表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全球市场甘蔗渣板主要厂商2022和2023年产值（万元）列表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全球市场甘蔗渣板主要厂商2022和2023年产值市场份额列表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全球市场甘蔗渣板主要厂商2023年产值市场份额列表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全球市场甘蔗渣板主要厂商2022年产值市场份额列表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全球市场甘蔗渣板主要厂商2022和2023年产品价格列表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中国市场甘蔗渣板主要厂商2022和2023年产量（万平方米）列表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中国市场甘蔗渣板主要厂商2022和2023年产量市场份额列表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中国市场甘蔗渣板主要厂商2023年产量市场份额列表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中国市场甘蔗渣板主要厂商2022年产量市场份额列表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中国市场甘蔗渣板主要厂商2022和2023年产值（万元）列表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中国市场甘蔗渣板主要厂商2022和2023年产值市场份额列表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中国市场甘蔗渣板主要厂商2023年产值市场份额列表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中国市场甘蔗渣板主要厂商2022年产值市场份额列表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甘蔗渣板厂商产地分布及商业化日期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甘蔗渣板全球领先企业SWOT分析</w:t>
      </w:r>
      <w:r>
        <w:rPr>
          <w:rFonts w:hint="eastAsia"/>
        </w:rPr>
        <w:br/>
      </w:r>
      <w:r>
        <w:rPr>
          <w:rFonts w:hint="eastAsia"/>
        </w:rPr>
        <w:t>　　表 甘蔗渣板中国企业SWOT分析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全球主要地区甘蔗渣板2024-2030年产量（万平方米）列表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全球主要地区甘蔗渣板2024-2030年产量市场份额列表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全球主要地区甘蔗渣板2023年产量市场份额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全球主要地区甘蔗渣板2024-2030年产值（万元）列表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全球主要地区甘蔗渣板2024-2030年产值市场份额列表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全球主要地区甘蔗渣板2023年产值市场份额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北美市场甘蔗渣板2024-2030年产量（万平方米）及增长率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北美市场甘蔗渣板2024-2030年产值（万元）及增长率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欧洲市场甘蔗渣板2024-2030年产量（万平方米）及增长率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欧洲市场甘蔗渣板2024-2030年产值（万元）及增长率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日本市场甘蔗渣板2024-2030年产量（万平方米）及增长率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日本市场甘蔗渣板2024-2030年产值（万元）及增长率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东南亚市场甘蔗渣板2024-2030年产量（万平方米）及增长率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东南亚市场甘蔗渣板2024-2030年产值（万元）及增长率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印度市场甘蔗渣板2024-2030年产量（万平方米）及增长率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印度市场甘蔗渣板2024-2030年产值（万元）及增长率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中国市场甘蔗渣板2024-2030年产量（万平方米）及增长率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中国市场甘蔗渣板2024-2030年产值（万元）及增长率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全球主要地区甘蔗渣板2024-2030年消费量（万平方米）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全球主要地区甘蔗渣板2024-2030年消费量市场份额列表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全球主要地区甘蔗渣板2023年消费量市场份额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中国市场甘蔗渣板2018-2030年消费量（万平方米）、增长率及发展预测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北美市场甘蔗渣板2018-2030年消费量（万平方米）、增长率及发展预测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欧洲市场甘蔗渣板2018-2030年消费量（万平方米）、增长率及发展预测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日本市场甘蔗渣板2018-2030年消费量（万平方米）、增长率及发展预测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东南亚市场甘蔗渣板2018-2030年消费量（万平方米）、增长率及发展预测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印度市场甘蔗渣板2018-2030年消费量（万平方米）、增长率及发展预测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重点企业（10）甘蔗渣板产品规格、参数、特点及价格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重点企业（10）甘蔗渣板产品规格及价格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重点企业（10）甘蔗渣板产能（万平方米）、产量（万平方米）、产值（万元）、价格及毛利率（2018-2023年）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重点企业（10）甘蔗渣板产量全球市场份额（2022年）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重点企业（10）甘蔗渣板产量全球市场份额（2023年）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全球市场不同类型甘蔗渣板产量（万平方米）（2018-2030年）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全球市场不同类型甘蔗渣板产量市场份额（2018-2030年）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全球市场不同类型甘蔗渣板产值（万元）（2018-2030年）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全球市场不同类型甘蔗渣板产值市场份额（2018-2030年）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全球市场不同类型甘蔗渣板价格走势（2018-2030年）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中国市场甘蔗渣板主要分类产量（万平方米）（2018-2030年）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中国市场甘蔗渣板主要分类产量市场份额（2018-2030年）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中国市场甘蔗渣板主要分类产值（万元）（2018-2030年）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中国市场甘蔗渣板主要分类产值市场份额（2018-2030年）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中国市场甘蔗渣板主要分类价格走势（2018-2030年）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甘蔗渣板产业链图</w:t>
      </w:r>
      <w:r>
        <w:rPr>
          <w:rFonts w:hint="eastAsia"/>
        </w:rPr>
        <w:br/>
      </w:r>
      <w:r>
        <w:rPr>
          <w:rFonts w:hint="eastAsia"/>
        </w:rPr>
        <w:t>　　表 甘蔗渣板上游原料供应商及联系方式列表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全球市场甘蔗渣板主要应用领域消费量（万平方米）（2018-2030年）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全球市场甘蔗渣板主要应用领域消费量市场份额（2018-2030年）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2023年全球市场甘蔗渣板主要应用领域消费量市场份额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全球市场甘蔗渣板主要应用领域消费量增长率（2018-2030年）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中国市场甘蔗渣板主要应用领域消费量（万平方米）（2018-2030年）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中国市场甘蔗渣板主要应用领域消费量市场份额（2018-2030年）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中国市场甘蔗渣板主要应用领域消费量增长率（2018-2030年）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中国市场甘蔗渣板产量（万平方米）、消费量（万平方米）、进出口分析及未来趋势（2018-2030年）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9095bd837453d" w:history="1">
        <w:r>
          <w:rPr>
            <w:rStyle w:val="Hyperlink"/>
          </w:rPr>
          <w:t>2024-2030年全球与中国甘蔗渣板行业现状深度调研与发展趋势分析报告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9095bd837453d" w:history="1">
        <w:r>
          <w:rPr>
            <w:rStyle w:val="Hyperlink"/>
          </w:rPr>
          <w:t>https://www.20087.com/2/08/GanZheZhaBanWeiLaiFaZhanQuShi.html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f41e2a70e4c0a" w:history="1">
      <w:r>
        <w:rPr>
          <w:rStyle w:val="Hyperlink"/>
        </w:rPr>
        <w:t>2024-2030年全球与中国甘蔗渣板行业现状深度调研与发展趋势分析报告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nZheZhaBanWeiLaiFaZhanQuShi.html" TargetMode="External" Id="R3469095bd837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nZheZhaBanWeiLaiFaZhanQuShi.html" TargetMode="External" Id="Rf90f41e2a70e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2023-09-27T07:10:00Z</dcterms:created>
  <dcterms:modified xsi:type="dcterms:W3CDTF">2023-09-27T08:10:00Z</dcterms:modified>
  <dc:subject>2024-2030年全球与中国甘蔗渣板行业现状深度调研与发展趋势分析报告</dc:subject>
  <dc:title>2024-2030年全球与中国甘蔗渣板行业现状深度调研与发展趋势分析报告</dc:title>
  <cp:keywords>2024-2030年全球与中国甘蔗渣板行业现状深度调研与发展趋势分析报告</cp:keywords>
  <dc:description>2024-2030年全球与中国甘蔗渣板行业现状深度调研与发展趋势分析报告</dc:description>
</cp:coreProperties>
</file>