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c85a5923a4aa0" w:history="1">
              <w:r>
                <w:rPr>
                  <w:rStyle w:val="Hyperlink"/>
                </w:rPr>
                <w:t>2022-2028年全球与中国聚甲基戊烯行业发展调研及前景趋势报告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c85a5923a4aa0" w:history="1">
              <w:r>
                <w:rPr>
                  <w:rStyle w:val="Hyperlink"/>
                </w:rPr>
                <w:t>2022-2028年全球与中国聚甲基戊烯行业发展调研及前景趋势报告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c85a5923a4aa0" w:history="1">
                <w:r>
                  <w:rPr>
                    <w:rStyle w:val="Hyperlink"/>
                  </w:rPr>
                  <w:t>https://www.20087.com/2/68/JuJiaJiWuXiDeQianJing.html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戊烯（Poly(4-methyl-1-pentene)，简称PMP）是一种高性能的热塑性树脂，以其优异的化学稳定性、透明度和耐热性著称。它在半导体、医药包装、电池隔膜等高端领域有着广泛应用。目前，PMP的生产技术主要掌握在少数几家国际化工巨头手中，市场集中度较高，产品价格相对昂贵。随着技术进步和成本控制策略的实施，PMP的应用范围正在逐渐扩大。</w:t>
      </w:r>
      <w:r>
        <w:rPr>
          <w:rFonts w:hint="eastAsia"/>
        </w:rPr>
        <w:br/>
      </w:r>
      <w:r>
        <w:rPr>
          <w:rFonts w:hint="eastAsia"/>
        </w:rPr>
        <w:t>　　未来，聚甲基戊烯的发展将聚焦于拓宽应用领域和提升性价比。随着新能源汽车和5G通信技术的飞速发展，对高性能电池隔膜和精密电子封装材料的需求激增，PMP凭借其独特的性能优势，有望在这些新兴市场中占据一席之地。同时，通过生产工艺的优化和原材料供应链的整合，将进一步降低生产成本，提高市场竞争力，促进PMP材料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c85a5923a4aa0" w:history="1">
        <w:r>
          <w:rPr>
            <w:rStyle w:val="Hyperlink"/>
          </w:rPr>
          <w:t>2022-2028年全球与中国聚甲基戊烯行业发展调研及前景趋势报告</w:t>
        </w:r>
      </w:hyperlink>
      <w:r>
        <w:rPr>
          <w:rFonts w:hint="eastAsia"/>
        </w:rPr>
        <w:t>》专业、系统地分析了聚甲基戊烯行业现状，包括市场需求、市场规模及价格动态，全面梳理了聚甲基戊烯产业链结构，并对聚甲基戊烯细分市场进行了探究。聚甲基戊烯报告基于详实数据，科学预测了聚甲基戊烯市场发展前景和发展趋势，同时剖析了聚甲基戊烯品牌竞争、市场集中度以及重点企业的市场地位。在识别风险与机遇的基础上，聚甲基戊烯报告提出了针对性的发展策略和建议。聚甲基戊烯报告为聚甲基戊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聚甲基戊烯行业发展综述</w:t>
      </w:r>
      <w:r>
        <w:rPr>
          <w:rFonts w:hint="eastAsia"/>
        </w:rPr>
        <w:br/>
      </w:r>
      <w:r>
        <w:rPr>
          <w:rFonts w:hint="eastAsia"/>
        </w:rPr>
        <w:t>　　1.1 聚甲基戊烯行业概述及统计范围</w:t>
      </w:r>
      <w:r>
        <w:rPr>
          <w:rFonts w:hint="eastAsia"/>
        </w:rPr>
        <w:br/>
      </w:r>
      <w:r>
        <w:rPr>
          <w:rFonts w:hint="eastAsia"/>
        </w:rPr>
        <w:t>　　1.2 聚甲基戊烯行业主要产品分类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不同产品类型聚甲基戊烯增长趋势2021 VS 2028</w:t>
      </w:r>
      <w:r>
        <w:rPr>
          <w:rFonts w:hint="eastAsia"/>
        </w:rPr>
        <w:br/>
      </w:r>
      <w:r>
        <w:rPr>
          <w:rFonts w:hint="eastAsia"/>
        </w:rPr>
        <w:t>　　　　1.2.2 半结晶的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聚甲基戊烯下游市场应用及需求分析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不同应用聚甲基戊烯增长趋势2021 VS 2028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聚甲基戊烯行业发展总体概况</w:t>
      </w:r>
      <w:r>
        <w:rPr>
          <w:rFonts w:hint="eastAsia"/>
        </w:rPr>
        <w:br/>
      </w:r>
      <w:r>
        <w:rPr>
          <w:rFonts w:hint="eastAsia"/>
        </w:rPr>
        <w:t>　　　　1.4.2 聚甲基戊烯行业发展主要特点</w:t>
      </w:r>
      <w:r>
        <w:rPr>
          <w:rFonts w:hint="eastAsia"/>
        </w:rPr>
        <w:br/>
      </w:r>
      <w:r>
        <w:rPr>
          <w:rFonts w:hint="eastAsia"/>
        </w:rPr>
        <w:t>　　　　1.4.3 聚甲基戊烯行业发展影响因素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全球聚甲基戊烯行业供需及预测分析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全球聚甲基戊烯总产能、产量、产值及需求分析（2017-2021年）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中国聚甲基戊烯总产能、产量、产值及需求分析（2017-2021年）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全球主要地区聚甲基戊烯供需及预测分析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全球主要地区聚甲基戊烯产值分析（2017-2021年）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全球主要地区聚甲基戊烯产量分析（2017-2021年）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全球主要地区聚甲基戊烯价格分析（2017-2021年）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全球主要地区聚甲基戊烯消费格局及预测分析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全球主要厂商聚甲基戊烯产能、产量及产值分析（2017-2021年）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全球主要厂商总部及聚甲基戊烯产地分布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全球主要厂商聚甲基戊烯产品类型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中国本土主要厂商聚甲基戊烯产量及产值分析（2017-2021年）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中国市场聚甲基戊烯销售情况分析</w:t>
      </w:r>
      <w:r>
        <w:rPr>
          <w:rFonts w:hint="eastAsia"/>
        </w:rPr>
        <w:br/>
      </w:r>
      <w:r>
        <w:rPr>
          <w:rFonts w:hint="eastAsia"/>
        </w:rPr>
        <w:t>　　3.3 聚甲基戊烯行业波特五力分析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不同产品类型聚甲基戊烯分析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全球市场不同产品类型聚甲基戊烯产量（2017-2021年）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全球市场不同产品类型聚甲基戊烯产量及市场份额（2017-2021年）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全球市场不同产品类型聚甲基戊烯产量预测（2017-2021年）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全球市场不同产品类型聚甲基戊烯规模（2017-2021年）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全球市场不同产品类型聚甲基戊烯规模及市场份额（2017-2021年）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全球市场不同产品类型聚甲基戊烯规模预测（2017-2021年）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全球市场不同产品类型聚甲基戊烯价格走势（2017-2021年）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不同应用聚甲基戊烯分析</w:t>
      </w:r>
      <w:r>
        <w:rPr>
          <w:rFonts w:hint="eastAsia"/>
        </w:rPr>
        <w:br/>
      </w:r>
      <w:r>
        <w:rPr>
          <w:rFonts w:hint="eastAsia"/>
        </w:rPr>
        <w:t>　　5.1 全球市场不同应用聚甲基戊烯产量（2017-2021年）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全球市场不同应用聚甲基戊烯产量及市场份额（2017-2021年）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全球市场不同应用聚甲基戊烯产量预测（2017-2021年）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全球市场不同应用聚甲基戊烯规模（2017-2021年）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全球市场不同应用聚甲基戊烯规模及市场份额（2017-2021年）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全球市场不同应用聚甲基戊烯规模预测（2017-2021年）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全球市场不同应用聚甲基戊烯价格走势（2017-2021年）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中国聚甲基戊烯行业政策环境分析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政策环境对聚甲基戊烯行业的影响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聚甲基戊烯行业经济环境分析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经济环境对聚甲基戊烯行业的影响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聚甲基戊烯行业产业链简介</w:t>
      </w:r>
      <w:r>
        <w:rPr>
          <w:rFonts w:hint="eastAsia"/>
        </w:rPr>
        <w:br/>
      </w:r>
      <w:r>
        <w:rPr>
          <w:rFonts w:hint="eastAsia"/>
        </w:rPr>
        <w:t>　　7.3 聚甲基戊烯行业供应链分析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上下游行业对聚甲基戊烯行业的影响</w:t>
      </w:r>
      <w:r>
        <w:rPr>
          <w:rFonts w:hint="eastAsia"/>
        </w:rPr>
        <w:br/>
      </w:r>
      <w:r>
        <w:rPr>
          <w:rFonts w:hint="eastAsia"/>
        </w:rPr>
        <w:t>　　7.4 聚甲基戊烯行业采购模式</w:t>
      </w:r>
      <w:r>
        <w:rPr>
          <w:rFonts w:hint="eastAsia"/>
        </w:rPr>
        <w:br/>
      </w:r>
      <w:r>
        <w:rPr>
          <w:rFonts w:hint="eastAsia"/>
        </w:rPr>
        <w:t>　　7.5 聚甲基戊烯行业生产模式</w:t>
      </w:r>
      <w:r>
        <w:rPr>
          <w:rFonts w:hint="eastAsia"/>
        </w:rPr>
        <w:br/>
      </w:r>
      <w:r>
        <w:rPr>
          <w:rFonts w:hint="eastAsia"/>
        </w:rPr>
        <w:t>　　7.6 聚甲基戊烯行业销售模式及销售渠道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全球市场主要聚甲基戊烯厂商简介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重点企业（1）基本信息、聚甲基戊烯生产基地、总部及市场地位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重点企业（1）聚甲基戊烯产品规格、参数及市场应用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重点企业（1）聚甲基戊烯产量、产值、价格及毛利率（2017-2021年）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重点企业（2）基本信息、聚甲基戊烯生产基地、总部及市场地位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重点企业（2）聚甲基戊烯产品规格、参数及市场应用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重点企业（2）聚甲基戊烯产量、产值、价格及毛利率（2017-2021年）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重点企业（3）基本信息、聚甲基戊烯生产基地、总部及市场地位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重点企业（3）聚甲基戊烯产品规格、参数及市场应用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重点企业（3）聚甲基戊烯产量、产值、价格及毛利率（2017-2021年）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重点企业（4）基本信息、聚甲基戊烯生产基地、总部及市场地位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重点企业（4）聚甲基戊烯产品规格、参数及市场应用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重点企业（4）聚甲基戊烯产量、产值、价格及毛利率（2017-2021年）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重点企业（5）基本信息、聚甲基戊烯生产基地、总部及市场地位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重点企业（5）聚甲基戊烯产品规格、参数及市场应用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重点企业（5）聚甲基戊烯产量、产值、价格及毛利率（2017-2021年）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按照不同产品类型，聚甲基戊烯主要可以分为如下几个类别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不同产品类型聚甲基戊烯增长趋势2021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从不同应用，聚甲基戊烯主要包括如下几个方面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不同应用聚甲基戊烯增长趋势2021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聚甲基戊烯行业发展主要特点</w:t>
      </w:r>
      <w:r>
        <w:rPr>
          <w:rFonts w:hint="eastAsia"/>
        </w:rPr>
        <w:br/>
      </w:r>
      <w:r>
        <w:rPr>
          <w:rFonts w:hint="eastAsia"/>
        </w:rPr>
        <w:t>　　表6 聚甲基戊烯行业发展有利因素分析</w:t>
      </w:r>
      <w:r>
        <w:rPr>
          <w:rFonts w:hint="eastAsia"/>
        </w:rPr>
        <w:br/>
      </w:r>
      <w:r>
        <w:rPr>
          <w:rFonts w:hint="eastAsia"/>
        </w:rPr>
        <w:t>　　表7 聚甲基戊烯行业发展不利因素分析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进入聚甲基戊烯行业壁垒</w:t>
      </w:r>
      <w:r>
        <w:rPr>
          <w:rFonts w:hint="eastAsia"/>
        </w:rPr>
        <w:br/>
      </w:r>
      <w:r>
        <w:rPr>
          <w:rFonts w:hint="eastAsia"/>
        </w:rPr>
        <w:t>　　表9 聚甲基戊烯发展趋势及建议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全球主要地区聚甲基戊烯产值（百万美元）：2021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全球主要地区聚甲基戊烯产值列表（2017-2021年）&amp;（百万美元）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全球主要地区聚甲基戊烯产值（2017-2021年）&amp;（百万美元）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全球主要地区聚甲基戊烯产量（2017-2021年）&amp;（吨）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全球主要地区聚甲基戊烯产量（2017-2021年）&amp;（吨）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全球主要地区聚甲基戊烯消费量（2017-2021年）&amp;（吨）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全球主要地区聚甲基戊烯消费量（2017-2021年）&amp;（吨）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北美聚甲基戊烯基本情况分析</w:t>
      </w:r>
      <w:r>
        <w:rPr>
          <w:rFonts w:hint="eastAsia"/>
        </w:rPr>
        <w:br/>
      </w:r>
      <w:r>
        <w:rPr>
          <w:rFonts w:hint="eastAsia"/>
        </w:rPr>
        <w:t>　　表18 欧洲聚甲基戊烯基本情况分析</w:t>
      </w:r>
      <w:r>
        <w:rPr>
          <w:rFonts w:hint="eastAsia"/>
        </w:rPr>
        <w:br/>
      </w:r>
      <w:r>
        <w:rPr>
          <w:rFonts w:hint="eastAsia"/>
        </w:rPr>
        <w:t>　　表19 亚太聚甲基戊烯基本情况分析</w:t>
      </w:r>
      <w:r>
        <w:rPr>
          <w:rFonts w:hint="eastAsia"/>
        </w:rPr>
        <w:br/>
      </w:r>
      <w:r>
        <w:rPr>
          <w:rFonts w:hint="eastAsia"/>
        </w:rPr>
        <w:t>　　表20 拉美聚甲基戊烯基本情况分析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中东及非洲聚甲基戊烯基本情况分析</w:t>
      </w:r>
      <w:r>
        <w:rPr>
          <w:rFonts w:hint="eastAsia"/>
        </w:rPr>
        <w:br/>
      </w:r>
      <w:r>
        <w:rPr>
          <w:rFonts w:hint="eastAsia"/>
        </w:rPr>
        <w:t>　　表22 中国市场聚甲基戊烯出口目的地、占比及产品结构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中国市场聚甲基戊烯出口来源、占比及产品结构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全球主要厂商聚甲基戊烯产能及市场份额（2017-2021年）&amp;（吨）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全球主要厂商聚甲基戊烯产量及市场份额（2017-2021年）&amp;（吨）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全球主要厂商聚甲基戊烯产值及市场份额（2017-2021年）&amp;（百万美元）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2022年全球主要厂商聚甲基戊烯产量及产值排名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全球主要厂商聚甲基戊烯产品出厂价格（2017-2021年）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全球主要厂商聚甲基戊烯产地分布及商业化日期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全球主要厂商聚甲基戊烯产品类型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中国主要厂商聚甲基戊烯产量及市场份额（2017-2021年）&amp;（吨）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中国主要厂商聚甲基戊烯产值及市场份额（2017-2021年）&amp;（百万美元）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2022年中国本土主要聚甲基戊烯厂商排名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2022年中国市场主要厂商聚甲基戊烯销量排名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全球市场不同产品类型聚甲基戊烯产量（2017-2021年）&amp;（吨）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全球市场不同产品类型聚甲基戊烯产量市场份额（2017-2021年）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全球市场不同产品类型聚甲基戊烯产量预测（2017-2021年）&amp;（吨）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全球市场不同产品类型聚甲基戊烯产量市场份额预测（2017-2021年）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全球市场不同产品类型聚甲基戊烯规模（2017-2021年）&amp;（百万美元）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全球市场不同产品类型聚甲基戊烯规模市场份额（2017-2021年）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全球市场不同产品类型聚甲基戊烯规模预测（2017-2021年）&amp;（百万美元）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全球市场不同产品类型聚甲基戊烯规模市场份额预测（2017-2021年）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全球市场不同应用聚甲基戊烯产量（2017-2021年）&amp;（吨）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全球市场不同应用聚甲基戊烯产量市场份额（2017-2021年）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全球市场不同应用聚甲基戊烯产量预测（2017-2021年）&amp;（吨）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全球市场不同应用聚甲基戊烯产量市场份额预测（2017-2021年）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全球市场不同应用聚甲基戊烯规模（2017-2021年）&amp;（百万美元）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全球市场不同应用聚甲基戊烯规模市场份额（2017-2021年）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全球市场不同应用聚甲基戊烯规模预测（2017-2021年）&amp;（百万美元）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全球市场不同应用聚甲基戊烯规模市场份额预测（2017-2021年）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聚甲基戊烯行业技术发展趋势</w:t>
      </w:r>
      <w:r>
        <w:rPr>
          <w:rFonts w:hint="eastAsia"/>
        </w:rPr>
        <w:br/>
      </w:r>
      <w:r>
        <w:rPr>
          <w:rFonts w:hint="eastAsia"/>
        </w:rPr>
        <w:t>　　表54 聚甲基戊烯行业供应链分析</w:t>
      </w:r>
      <w:r>
        <w:rPr>
          <w:rFonts w:hint="eastAsia"/>
        </w:rPr>
        <w:br/>
      </w:r>
      <w:r>
        <w:rPr>
          <w:rFonts w:hint="eastAsia"/>
        </w:rPr>
        <w:t>　　表55 聚甲基戊烯上游原料供应商</w:t>
      </w:r>
      <w:r>
        <w:rPr>
          <w:rFonts w:hint="eastAsia"/>
        </w:rPr>
        <w:br/>
      </w:r>
      <w:r>
        <w:rPr>
          <w:rFonts w:hint="eastAsia"/>
        </w:rPr>
        <w:t>　　表56 聚甲基戊烯行业下游客户分析</w:t>
      </w:r>
      <w:r>
        <w:rPr>
          <w:rFonts w:hint="eastAsia"/>
        </w:rPr>
        <w:br/>
      </w:r>
      <w:r>
        <w:rPr>
          <w:rFonts w:hint="eastAsia"/>
        </w:rPr>
        <w:t>　　表57 聚甲基戊烯行业主要下游客户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上下游行业对聚甲基戊烯行业的影响</w:t>
      </w:r>
      <w:r>
        <w:rPr>
          <w:rFonts w:hint="eastAsia"/>
        </w:rPr>
        <w:br/>
      </w:r>
      <w:r>
        <w:rPr>
          <w:rFonts w:hint="eastAsia"/>
        </w:rPr>
        <w:t>　　表59 聚甲基戊烯行业主要经销商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重点企业（1）聚甲基戊烯生产基地、总部及市场地位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重点企业（1）聚甲基戊烯产品规格、参数及市场应用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重点企业（1）聚甲基戊烯产量（吨）、产值（百万美元）、价格及毛利率（2017-2021年）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重点企业（2）聚甲基戊烯生产基地、总部及市场地位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重点企业（2）聚甲基戊烯产品规格、参数及市场应用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重点企业（2）聚甲基戊烯产量（吨）、产值（百万美元）、价格及毛利率（2017-2021年）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重点企业（3）聚甲基戊烯生产基地、总部及市场地位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重点企业（3）聚甲基戊烯产品规格、参数及市场应用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重点企业（3）聚甲基戊烯产量（吨）、产值（百万美元）、价格及毛利率（2017-2021年）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重点企业（4）聚甲基戊烯生产基地、总部及市场地位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重点企业（4）聚甲基戊烯产品规格、参数及市场应用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重点企业（4）聚甲基戊烯产量（吨）、产值（百万美元）、价格及毛利率（2017-2021年）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重点企业（5）聚甲基戊烯生产基地、总部及市场地位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重点企业（5）聚甲基戊烯产品规格、参数及市场应用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重点企业（5）聚甲基戊烯产量（吨）、产值（百万美元）、价格及毛利率（2017-2021年）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中国不同产品类型聚甲基戊烯产量市场份额2020 &amp; 2026</w:t>
      </w:r>
      <w:r>
        <w:rPr>
          <w:rFonts w:hint="eastAsia"/>
        </w:rPr>
        <w:br/>
      </w:r>
      <w:r>
        <w:rPr>
          <w:rFonts w:hint="eastAsia"/>
        </w:rPr>
        <w:t>　　图2 半结晶的产品图片</w:t>
      </w:r>
      <w:r>
        <w:rPr>
          <w:rFonts w:hint="eastAsia"/>
        </w:rPr>
        <w:br/>
      </w:r>
      <w:r>
        <w:rPr>
          <w:rFonts w:hint="eastAsia"/>
        </w:rPr>
        <w:t>　　图3 颗粒产品图片</w:t>
      </w:r>
      <w:r>
        <w:rPr>
          <w:rFonts w:hint="eastAsia"/>
        </w:rPr>
        <w:br/>
      </w:r>
      <w:r>
        <w:rPr>
          <w:rFonts w:hint="eastAsia"/>
        </w:rPr>
        <w:t>　　图4 中国不同应用聚甲基戊烯消费量市场份额2021 VS 2028</w:t>
      </w:r>
      <w:r>
        <w:rPr>
          <w:rFonts w:hint="eastAsia"/>
        </w:rPr>
        <w:br/>
      </w:r>
      <w:r>
        <w:rPr>
          <w:rFonts w:hint="eastAsia"/>
        </w:rPr>
        <w:t>　　图5 商业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全球聚甲基戊烯总产能及产量（2017-2021年）&amp;（吨）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全球聚甲基戊烯产值（2017-2021年）&amp;（百万美元）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全球聚甲基戊烯总需求量（2017-2021年）&amp;（吨）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中国聚甲基戊烯总产能及产量（2017-2021年）&amp;（吨）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中国聚甲基戊烯产值（2017-2021年）&amp;（百万美元）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中国聚甲基戊烯总需求量（2017-2021年）&amp;（吨）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中国聚甲基戊烯总产量占全球比重（2017-2021年）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中国聚甲基戊烯总产值占全球比重（2017-2021年）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中国聚甲基戊烯总需求占全球比重（2017-2021年）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全球主要地区聚甲基戊烯产值份额（2017-2021年）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全球主要地区聚甲基戊烯产量份额（2017-2021年）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全球主要地区聚甲基戊烯价格趋势（2017-2021年）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全球主要地区聚甲基戊烯消费量份额（2017-2021年）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北美（美国和加拿大）聚甲基戊烯消费量（2017-2021年）（吨）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欧洲（德国、英国、法国、意大利和其他欧洲国家）聚甲基戊烯消费量（2017-2021年）（吨）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亚太（中国、日本、韩国、中国台湾地区、东南亚、印度等）聚甲基戊烯消费量（2017-2021年）（吨）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拉美（墨西哥和巴西等）聚甲基戊烯消费量（2017-2021年）（吨）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中东及非洲地区聚甲基戊烯消费量（2017-2021年）（吨）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中国市场国外企业与本土企业聚甲基戊烯销量份额（2021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全球市场不同产品类型聚甲基戊烯价格走势（2017-2021年）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全球市场不同应用聚甲基戊烯价格走势（2017-2021年）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聚甲基戊烯产业链</w:t>
      </w:r>
      <w:r>
        <w:rPr>
          <w:rFonts w:hint="eastAsia"/>
        </w:rPr>
        <w:br/>
      </w:r>
      <w:r>
        <w:rPr>
          <w:rFonts w:hint="eastAsia"/>
        </w:rPr>
        <w:t>　　图33 聚甲基戊烯行业采购模式分析</w:t>
      </w:r>
      <w:r>
        <w:rPr>
          <w:rFonts w:hint="eastAsia"/>
        </w:rPr>
        <w:br/>
      </w:r>
      <w:r>
        <w:rPr>
          <w:rFonts w:hint="eastAsia"/>
        </w:rPr>
        <w:t>　　图34 聚甲基戊烯行业销售模式分析</w:t>
      </w:r>
      <w:r>
        <w:rPr>
          <w:rFonts w:hint="eastAsia"/>
        </w:rPr>
        <w:br/>
      </w:r>
      <w:r>
        <w:rPr>
          <w:rFonts w:hint="eastAsia"/>
        </w:rPr>
        <w:t>　　图35 聚甲基戊烯行业销售模式分析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c85a5923a4aa0" w:history="1">
        <w:r>
          <w:rPr>
            <w:rStyle w:val="Hyperlink"/>
          </w:rPr>
          <w:t>2022-2028年全球与中国聚甲基戊烯行业发展调研及前景趋势报告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c85a5923a4aa0" w:history="1">
        <w:r>
          <w:rPr>
            <w:rStyle w:val="Hyperlink"/>
          </w:rPr>
          <w:t>https://www.20087.com/2/68/JuJiaJiWuXiDeQianJing.html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ae82c78344fe8" w:history="1">
      <w:r>
        <w:rPr>
          <w:rStyle w:val="Hyperlink"/>
        </w:rPr>
        <w:t>2022-2028年全球与中国聚甲基戊烯行业发展调研及前景趋势报告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uJiaJiWuXiDeQianJing.html" TargetMode="External" Id="R4cdc85a5923a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uJiaJiWuXiDeQianJing.html" TargetMode="External" Id="R9ebae82c7834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2022-03-03T04:36:00Z</dcterms:created>
  <dcterms:modified xsi:type="dcterms:W3CDTF">2022-03-03T05:36:00Z</dcterms:modified>
  <dc:subject>2022-2028年全球与中国聚甲基戊烯行业发展调研及前景趋势报告</dc:subject>
  <dc:title>2022-2028年全球与中国聚甲基戊烯行业发展调研及前景趋势报告</dc:title>
  <cp:keywords>2022-2028年全球与中国聚甲基戊烯行业发展调研及前景趋势报告</cp:keywords>
  <dc:description>2022-2028年全球与中国聚甲基戊烯行业发展调研及前景趋势报告</dc:description>
</cp:coreProperties>
</file>