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c820818b2f4e23" w:history="1">
              <w:r>
                <w:rPr>
                  <w:rStyle w:val="Hyperlink"/>
                </w:rPr>
                <w:t>2023-2029年全球与中国2,6-二氯苯甲醛市场深度调研与发展趋势预测报告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c820818b2f4e23" w:history="1">
              <w:r>
                <w:rPr>
                  <w:rStyle w:val="Hyperlink"/>
                </w:rPr>
                <w:t>2023-2029年全球与中国2,6-二氯苯甲醛市场深度调研与发展趋势预测报告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c820818b2f4e23" w:history="1">
                <w:r>
                  <w:rPr>
                    <w:rStyle w:val="Hyperlink"/>
                  </w:rPr>
                  <w:t>https://www.20087.com/3/98/26ErLvBenJiaQuanHangYeQuShiFenXi.html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2,6-二氯苯甲醛是一种重要的有机合成中间体，广泛应用于医药、农药和染料等行业。目前，随着相关行业对高纯度、高质量中间体的需求增加，2,6-二氯苯甲醛的生产工艺和技术也在不断优化。绿色化学和连续流化学技术的应用，提高了生产效率，减少了副产物的生成，降低了对环境的影响。同时，严格的品质控制和安全标准确保了产品的稳定性和安全性。</w:t>
      </w:r>
      <w:r>
        <w:rPr>
          <w:rFonts w:hint="eastAsia"/>
        </w:rPr>
        <w:br/>
      </w:r>
      <w:r>
        <w:rPr>
          <w:rFonts w:hint="eastAsia"/>
        </w:rPr>
        <w:t>　　未来，2,6-二氯苯甲醛的生产将更加注重可持续性和技术创新。生物催化和酶促反应技术的探索，将为2,6-二氯苯甲醛的合成提供更环保、更经济的路径。同时，随着下游应用领域的拓展，如新型药物和高性能材料的开发，对2,6-二氯苯甲醛的需求将更加多样化，推动行业向定制化和专业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c820818b2f4e23" w:history="1">
        <w:r>
          <w:rPr>
            <w:rStyle w:val="Hyperlink"/>
          </w:rPr>
          <w:t>2023-2029年全球与中国2,6-二氯苯甲醛市场深度调研与发展趋势预测报告</w:t>
        </w:r>
      </w:hyperlink>
      <w:r>
        <w:rPr>
          <w:rFonts w:hint="eastAsia"/>
        </w:rPr>
        <w:t>》深入剖析了当前2,6-二氯苯甲醛行业的现状与市场需求，详细探讨了2,6-二氯苯甲醛市场规模及其价格动态。2,6-二氯苯甲醛报告从产业链角度出发，分析了上下游的影响因素，并进一步细分市场，对2,6-二氯苯甲醛各细分领域的具体情况进行探讨。2,6-二氯苯甲醛报告还根据现有数据，对2,6-二氯苯甲醛市场前景及发展趋势进行了科学预测，揭示了行业内重点企业的竞争格局，评估了品牌影响力和市场集中度，同时指出了2,6-二氯苯甲醛行业面临的风险与机遇。2,6-二氯苯甲醛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2,6-二氯苯甲醛行业概述及发展现状</w:t>
      </w:r>
      <w:r>
        <w:rPr>
          <w:rFonts w:hint="eastAsia"/>
        </w:rPr>
        <w:br/>
      </w:r>
      <w:r>
        <w:rPr>
          <w:rFonts w:hint="eastAsia"/>
        </w:rPr>
        <w:t>　　1.1 2,6-二氯苯甲醛行业介绍</w:t>
      </w:r>
      <w:r>
        <w:rPr>
          <w:rFonts w:hint="eastAsia"/>
        </w:rPr>
        <w:br/>
      </w:r>
      <w:r>
        <w:rPr>
          <w:rFonts w:hint="eastAsia"/>
        </w:rPr>
        <w:t>　　1.2 2,6-二氯苯甲醛主要种类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2022年不同种类2,6-二氯苯甲醛产量占比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2018-2029年不同种类2,6-二氯苯甲醛价格走势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2,6-二氯苯甲醛主要应用领域分析</w:t>
      </w:r>
      <w:r>
        <w:rPr>
          <w:rFonts w:hint="eastAsia"/>
        </w:rPr>
        <w:br/>
      </w:r>
      <w:r>
        <w:rPr>
          <w:rFonts w:hint="eastAsia"/>
        </w:rPr>
        <w:t>　　　　1.3.1 2,6-二氯苯甲醛主要应用领域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2022年全球2,6-二氯苯甲醛不同应用领域消费量占比分析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全球与中国2,6-二氯苯甲醛市场发展现状对比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2018-2029年全球2,6-二氯苯甲醛市场现状及发展趋势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2018-2029年中国2,6-二氯苯甲醛市场现状及发展趋势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2018-2029年全球2,6-二氯苯甲醛供需现状及趋势预测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2018-2029年全球2,6-二氯苯甲醛产能、产量、产能利用率情况及趋势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2018-2029年全球2,6-二氯苯甲醛产量、表观消费量情况及趋势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2018-2029年中国2,6-二氯苯甲醛供需现状及趋势预测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2018-2029年中国2,6-二氯苯甲醛产能、产量、产能利用率情况及趋势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2018-2029年中国2,6-二氯苯甲醛产量、表观消费量情况及趋势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2018-2029年中国2,6-二氯苯甲醛产量、需求量、市场缺口情况及趋势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中国2,6-二氯苯甲醛行业政策分析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全球与中国2,6-二氯苯甲醛重点企业产量、产值、集中度分析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全球市场2,6-二氯苯甲醛重点企业2021和2022年产量、产值对比分析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全球市场2,6-二氯苯甲醛重点企业2021和2022年产量对比分析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全球市场2,6-二氯苯甲醛重点企业2021和2022年产值对比分析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全球市场2,6-二氯苯甲醛重点企业2021和2022年产品价格分析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中国市场2,6-二氯苯甲醛重点企业2021和2022年产量、产值对比分析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中国市场2,6-二氯苯甲醛重点企业2021和2022年产量对比分析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中国市场2,6-二氯苯甲醛重点企业2021和2022年产值对比分析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2,6-二氯苯甲醛重点厂商总部</w:t>
      </w:r>
      <w:r>
        <w:rPr>
          <w:rFonts w:hint="eastAsia"/>
        </w:rPr>
        <w:br/>
      </w:r>
      <w:r>
        <w:rPr>
          <w:rFonts w:hint="eastAsia"/>
        </w:rPr>
        <w:t>　　2.4 2,6-二氯苯甲醛行业企业集中度分析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全球重点2,6-二氯苯甲醛企业SWOT分析</w:t>
      </w:r>
      <w:r>
        <w:rPr>
          <w:rFonts w:hint="eastAsia"/>
        </w:rPr>
        <w:br/>
      </w:r>
      <w:r>
        <w:rPr>
          <w:rFonts w:hint="eastAsia"/>
        </w:rPr>
        <w:t>　　2.6 中国重点2,6-二氯苯甲醛企业SWOT分析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2018-2029年全球主要地区2,6-二氯苯甲醛产量、产值、市场份额情况及趋势预测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2018-2029年全球主要地区2,6-二氯苯甲醛产量、产值及市场份额情况及趋势预测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2018-2029年全球主要地区2,6-二氯苯甲醛产量及市场份额情况及趋势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2018-2029年全球主要地区2,6-二氯苯甲醛产值及市场份额情况及趋势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2018-2029年中国市场2,6-二氯苯甲醛产量、产值情况及趋势预测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2018-2029年北美市场2,6-二氯苯甲醛产量、产值情况及趋势预测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2018-2029年欧洲市场2,6-二氯苯甲醛产量、产值情况及趋势预测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2018-2029年日本市场2,6-二氯苯甲醛产量、产值情况及趋势预测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2018-2029年全球主要地区2,6-二氯苯甲醛消费量、市场份额及发展趋势分析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2018-2029年全球主要地区2,6-二氯苯甲醛消费量、市场份额及发展趋势预测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2018-2029年中国市场2,6-二氯苯甲醛消费情况及发展趋势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2018-2029年北美市场2,6-二氯苯甲醛消费情况及发展趋势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2018-2029年欧洲市场2,6-二氯苯甲醛消费情况及发展趋势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2018-2029年日本市场2,6-二氯苯甲醛消费情况及发展趋势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2,6-二氯苯甲醛行业重点企业调研分析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企业2,6-二氯苯甲醛产品</w:t>
      </w:r>
      <w:r>
        <w:rPr>
          <w:rFonts w:hint="eastAsia"/>
        </w:rPr>
        <w:br/>
      </w:r>
      <w:r>
        <w:rPr>
          <w:rFonts w:hint="eastAsia"/>
        </w:rPr>
        <w:t>　　　　5.1.3 企业2,6-二氯苯甲醛产量、价格、收入、成本、毛利情况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企业2,6-二氯苯甲醛产品</w:t>
      </w:r>
      <w:r>
        <w:rPr>
          <w:rFonts w:hint="eastAsia"/>
        </w:rPr>
        <w:br/>
      </w:r>
      <w:r>
        <w:rPr>
          <w:rFonts w:hint="eastAsia"/>
        </w:rPr>
        <w:t>　　　　5.2.3 企业2,6-二氯苯甲醛产量、价格、收入、成本、毛利情况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企业2,6-二氯苯甲醛产品</w:t>
      </w:r>
      <w:r>
        <w:rPr>
          <w:rFonts w:hint="eastAsia"/>
        </w:rPr>
        <w:br/>
      </w:r>
      <w:r>
        <w:rPr>
          <w:rFonts w:hint="eastAsia"/>
        </w:rPr>
        <w:t>　　　　5.3.3 企业2,6-二氯苯甲醛产量、价格、收入、成本、毛利情况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企业2,6-二氯苯甲醛产品</w:t>
      </w:r>
      <w:r>
        <w:rPr>
          <w:rFonts w:hint="eastAsia"/>
        </w:rPr>
        <w:br/>
      </w:r>
      <w:r>
        <w:rPr>
          <w:rFonts w:hint="eastAsia"/>
        </w:rPr>
        <w:t>　　　　5.4.3 企业2,6-二氯苯甲醛产量、价格、收入、成本、毛利情况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企业2,6-二氯苯甲醛产品</w:t>
      </w:r>
      <w:r>
        <w:rPr>
          <w:rFonts w:hint="eastAsia"/>
        </w:rPr>
        <w:br/>
      </w:r>
      <w:r>
        <w:rPr>
          <w:rFonts w:hint="eastAsia"/>
        </w:rPr>
        <w:t>　　　　5.5.3 企业2,6-二氯苯甲醛产量、价格、收入、成本、毛利情况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企业2,6-二氯苯甲醛产品</w:t>
      </w:r>
      <w:r>
        <w:rPr>
          <w:rFonts w:hint="eastAsia"/>
        </w:rPr>
        <w:br/>
      </w:r>
      <w:r>
        <w:rPr>
          <w:rFonts w:hint="eastAsia"/>
        </w:rPr>
        <w:t>　　　　5.6.3 企业2,6-二氯苯甲醛产量、价格、收入、成本、毛利情况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企业2,6-二氯苯甲醛产品</w:t>
      </w:r>
      <w:r>
        <w:rPr>
          <w:rFonts w:hint="eastAsia"/>
        </w:rPr>
        <w:br/>
      </w:r>
      <w:r>
        <w:rPr>
          <w:rFonts w:hint="eastAsia"/>
        </w:rPr>
        <w:t>　　　　5.7.3 企业2,6-二氯苯甲醛产量、价格、收入、成本、毛利情况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企业2,6-二氯苯甲醛产品</w:t>
      </w:r>
      <w:r>
        <w:rPr>
          <w:rFonts w:hint="eastAsia"/>
        </w:rPr>
        <w:br/>
      </w:r>
      <w:r>
        <w:rPr>
          <w:rFonts w:hint="eastAsia"/>
        </w:rPr>
        <w:t>　　　　5.8.3 企业2,6-二氯苯甲醛产量、价格、收入、成本、毛利情况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企业2,6-二氯苯甲醛产品</w:t>
      </w:r>
      <w:r>
        <w:rPr>
          <w:rFonts w:hint="eastAsia"/>
        </w:rPr>
        <w:br/>
      </w:r>
      <w:r>
        <w:rPr>
          <w:rFonts w:hint="eastAsia"/>
        </w:rPr>
        <w:t>　　　　5.9.3 企业2,6-二氯苯甲醛产量、价格、收入、成本、毛利情况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企业2,6-二氯苯甲醛产品</w:t>
      </w:r>
      <w:r>
        <w:rPr>
          <w:rFonts w:hint="eastAsia"/>
        </w:rPr>
        <w:br/>
      </w:r>
      <w:r>
        <w:rPr>
          <w:rFonts w:hint="eastAsia"/>
        </w:rPr>
        <w:t>　　　　5.10.3 企业2,6-二氯苯甲醛产量、价格、收入、成本、毛利情况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2018-2029不同种类2,6-二氯苯甲醛产量、价格、产值及市场份额情况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全球市场不同种类2,6-二氯苯甲醛产量、产值及市场份额情况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2018-2029年全球市场不同种类2,6-二氯苯甲醛产量、市场份额情况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2018-2029年全球市场不同种类2,6-二氯苯甲醛产值、市场份额情况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2018-2029年全球市场不同种类2,6-二氯苯甲醛价格走势分析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中国市场不同种类2,6-二氯苯甲醛产量、产值及市场份额情况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2018-2029年中国市场不同种类2,6-二氯苯甲醛产量、市场份额情况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2018-2029年中国市场不同种类2,6-二氯苯甲醛产值、市场份额情况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2018-2029年中国市场不同种类2,6-二氯苯甲醛价格走势分析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2,6-二氯苯甲醛上游原料及下游主要应用领域分析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2,6-二氯苯甲醛产业链分析</w:t>
      </w:r>
      <w:r>
        <w:rPr>
          <w:rFonts w:hint="eastAsia"/>
        </w:rPr>
        <w:br/>
      </w:r>
      <w:r>
        <w:rPr>
          <w:rFonts w:hint="eastAsia"/>
        </w:rPr>
        <w:t>　　7.2 2,6-二氯苯甲醛产业上游供应分析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2018-2029年全球市场2,6-二氯苯甲醛下游主要应用领域消费量、市场份额情况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2018-2029年中国市场2,6-二氯苯甲醛下游主要应用领域消费量、市场份额及增长情况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2018-2029年中国市场2,6-二氯苯甲醛产量、消费量、进出口分析及发展趋势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2018-2029年中国市场2,6-二氯苯甲醛产量、消费量、进出口分析及发展趋势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2018-2029年中国市场2,6-二氯苯甲醛进出口贸易趋势</w:t>
      </w:r>
      <w:r>
        <w:rPr>
          <w:rFonts w:hint="eastAsia"/>
        </w:rPr>
        <w:br/>
      </w:r>
      <w:r>
        <w:rPr>
          <w:rFonts w:hint="eastAsia"/>
        </w:rPr>
        <w:t>　　8.3 中国市场2,6-二氯苯甲醛主要进口来源</w:t>
      </w:r>
      <w:r>
        <w:rPr>
          <w:rFonts w:hint="eastAsia"/>
        </w:rPr>
        <w:br/>
      </w:r>
      <w:r>
        <w:rPr>
          <w:rFonts w:hint="eastAsia"/>
        </w:rPr>
        <w:t>　　8.4 中国市场2,6-二氯苯甲醛主要出口目的地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2022年中国市场2,6-二氯苯甲醛主要地区分布</w:t>
      </w:r>
      <w:r>
        <w:rPr>
          <w:rFonts w:hint="eastAsia"/>
        </w:rPr>
        <w:br/>
      </w:r>
      <w:r>
        <w:rPr>
          <w:rFonts w:hint="eastAsia"/>
        </w:rPr>
        <w:t>　　9.1 中国2,6-二氯苯甲醛生产地区分布</w:t>
      </w:r>
      <w:r>
        <w:rPr>
          <w:rFonts w:hint="eastAsia"/>
        </w:rPr>
        <w:br/>
      </w:r>
      <w:r>
        <w:rPr>
          <w:rFonts w:hint="eastAsia"/>
        </w:rPr>
        <w:t>　　9.2 中国2,6-二氯苯甲醛消费地区分布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影响中国市场2,6-二氯苯甲醛供需因素分析</w:t>
      </w:r>
      <w:r>
        <w:rPr>
          <w:rFonts w:hint="eastAsia"/>
        </w:rPr>
        <w:br/>
      </w:r>
      <w:r>
        <w:rPr>
          <w:rFonts w:hint="eastAsia"/>
        </w:rPr>
        <w:t>　　10.1 2,6-二氯苯甲醛及相关行业技术发展概况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2018-2029年2,6-二氯苯甲醛进出口贸易现状及趋势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2018-2029年2,6-二氯苯甲醛产品技术趋势与价格走势预测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2,6-二氯苯甲醛行业市场环境发展趋势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2018-2029年不同种类2,6-二氯苯甲醛产品技术发展趋势</w:t>
      </w:r>
      <w:r>
        <w:rPr>
          <w:rFonts w:hint="eastAsia"/>
        </w:rPr>
        <w:br/>
      </w:r>
      <w:r>
        <w:rPr>
          <w:rFonts w:hint="eastAsia"/>
        </w:rPr>
        <w:t>　　11.3 2018-2029年2,6-二氯苯甲醛价格走势预测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2,6-二氯苯甲醛销售渠道分析及建议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国内市场2,6-二氯苯甲醛销售渠道分析</w:t>
      </w:r>
      <w:r>
        <w:rPr>
          <w:rFonts w:hint="eastAsia"/>
        </w:rPr>
        <w:br/>
      </w:r>
      <w:r>
        <w:rPr>
          <w:rFonts w:hint="eastAsia"/>
        </w:rPr>
        <w:t>　　　　12.1.1 当前2,6-二氯苯甲醛主要销售模式及销售渠道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2018-2029年国内市场2,6-二氯苯甲醛销售模式及销售渠道趋势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海外市场2,6-二氯苯甲醛销售渠道分析</w:t>
      </w:r>
      <w:r>
        <w:rPr>
          <w:rFonts w:hint="eastAsia"/>
        </w:rPr>
        <w:br/>
      </w:r>
      <w:r>
        <w:rPr>
          <w:rFonts w:hint="eastAsia"/>
        </w:rPr>
        <w:t>　　12.3 2,6-二氯苯甲醛行业营销策略建议</w:t>
      </w:r>
      <w:r>
        <w:rPr>
          <w:rFonts w:hint="eastAsia"/>
        </w:rPr>
        <w:br/>
      </w:r>
      <w:r>
        <w:rPr>
          <w:rFonts w:hint="eastAsia"/>
        </w:rPr>
        <w:t>　　　　12.3.1 2,6-二氯苯甲醛市场定位及目标消费者分析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2,6-二氯苯甲醛行业营销模式及销售渠道建议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2,6-二氯苯甲醛产品介绍</w:t>
      </w:r>
      <w:r>
        <w:rPr>
          <w:rFonts w:hint="eastAsia"/>
        </w:rPr>
        <w:br/>
      </w:r>
      <w:r>
        <w:rPr>
          <w:rFonts w:hint="eastAsia"/>
        </w:rPr>
        <w:t>　　表 2,6-二氯苯甲醛产品分类</w:t>
      </w:r>
      <w:r>
        <w:rPr>
          <w:rFonts w:hint="eastAsia"/>
        </w:rPr>
        <w:br/>
      </w:r>
      <w:r>
        <w:rPr>
          <w:rFonts w:hint="eastAsia"/>
        </w:rPr>
        <w:t>　　图 2022年全球不同种类2,6-二氯苯甲醛产量份额</w:t>
      </w:r>
      <w:r>
        <w:rPr>
          <w:rFonts w:hint="eastAsia"/>
        </w:rPr>
        <w:br/>
      </w:r>
      <w:r>
        <w:rPr>
          <w:rFonts w:hint="eastAsia"/>
        </w:rPr>
        <w:t>　　表 2018-2029年不同种类2,6-二氯苯甲醛价格及趋势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2,6-二氯苯甲醛主要应用领域</w:t>
      </w:r>
      <w:r>
        <w:rPr>
          <w:rFonts w:hint="eastAsia"/>
        </w:rPr>
        <w:br/>
      </w:r>
      <w:r>
        <w:rPr>
          <w:rFonts w:hint="eastAsia"/>
        </w:rPr>
        <w:t>　　图 全球2022年2,6-二氯苯甲醛不同应用领域消费量份额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2018-2029年全球市场2,6-二氯苯甲醛产量及增长情况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2018-2029年全球市场2,6-二氯苯甲醛产值及增长情况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2018-2029年中国市场2,6-二氯苯甲醛产量、增长率及趋势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2018-2029年中国市场2,6-二氯苯甲醛产值、增长率及趋势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2018-2029年全球2,6-二氯苯甲醛产能、产量、产能利用率及趋势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2018-2029年全球2,6-二氯苯甲醛产量、表观消费量及趋势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2018-2029年中国2,6-二氯苯甲醛产能、产量、产能利用率及趋势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2018-2029年中国2,6-二氯苯甲醛产量、表观消费量及趋势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2018-2029年中国2,6-二氯苯甲醛产量、市场需求量及趋势</w:t>
      </w:r>
      <w:r>
        <w:rPr>
          <w:rFonts w:hint="eastAsia"/>
        </w:rPr>
        <w:br/>
      </w:r>
      <w:r>
        <w:rPr>
          <w:rFonts w:hint="eastAsia"/>
        </w:rPr>
        <w:t>　　表 2,6-二氯苯甲醛行业政策分析</w:t>
      </w:r>
      <w:r>
        <w:rPr>
          <w:rFonts w:hint="eastAsia"/>
        </w:rPr>
        <w:br/>
      </w:r>
      <w:r>
        <w:rPr>
          <w:rFonts w:hint="eastAsia"/>
        </w:rPr>
        <w:t>　　表 全球市场2,6-二氯苯甲醛重点企业2021和2022年产量对比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全球市场2,6-二氯苯甲醛重点企业2021和2022年产量、市场份额统计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全球市场2,6-二氯苯甲醛重点企业2022年产量、市场份额统计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全球市场2,6-二氯苯甲醛重点企业2022年产量、市场份额统计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全球市场2,6-二氯苯甲醛重点企业2021和2022年产值对比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全球市场2,6-二氯苯甲醛重点企业2021和2022年产值市场份额统计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全球市场2,6-二氯苯甲醛重点企业2022年产值、市场份额统计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全球市场2,6-二氯苯甲醛重点企业2022年产值、市场份额统计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全球市场2,6-二氯苯甲醛重点企业2021和2022年产品价格统计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中国市场2,6-二氯苯甲醛重点企业2021和2022年产量对比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中国市场2,6-二氯苯甲醛重点企业2021和2022年产量市场份额统计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中国市场2,6-二氯苯甲醛重点企业2022年产量、市场份额统计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中国市场2,6-二氯苯甲醛重点企业2022年产量、市场份额统计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中国市场2,6-二氯苯甲醛重点企业2021和2022年产值对比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中国市场2,6-二氯苯甲醛重点企业2021和2022年产值市场份额统计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中国市场2,6-二氯苯甲醛重点企业2022年产值、市场份额统计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中国市场2,6-二氯苯甲醛重点企业2022年产值、市场份额统计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2,6-二氯苯甲醛企业总部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2021和2022年全球市场2,6-二氯苯甲醛重点企业产值市场份额对比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全球2,6-二氯苯甲醛重点企业SWOT分析</w:t>
      </w:r>
      <w:r>
        <w:rPr>
          <w:rFonts w:hint="eastAsia"/>
        </w:rPr>
        <w:br/>
      </w:r>
      <w:r>
        <w:rPr>
          <w:rFonts w:hint="eastAsia"/>
        </w:rPr>
        <w:t>　　表 中国2,6-二氯苯甲醛重点企业SWOT分析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2018-2023年全球主要地区2,6-二氯苯甲醛产量统计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2023-2029年全球主要地区2,6-二氯苯甲醛产量预测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2018-2029年全球主要地区2,6-二氯苯甲醛产量市场份额统计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2022年全球主要地区2,6-二氯苯甲醛产量市场份额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2018-2023年全球主要地区2,6-二氯苯甲醛产值统计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2023-2029年全球主要地区2,6-二氯苯甲醛产值预测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2018-2029年全球主要地区2,6-二氯苯甲醛产值市场份额统计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2022年全球主要地区2,6-二氯苯甲醛产值市场份额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2018-2029年中国市场2,6-二氯苯甲醛产量及增长情况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2018-2029年中国市场2,6-二氯苯甲醛产值及增长情况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2018-2029年北美市场2,6-二氯苯甲醛产量及增长情况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2018-2029年北美市场2,6-二氯苯甲醛产值及增长情况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2018-2029年欧洲市场2,6-二氯苯甲醛产量及增长情况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2018-2029年欧洲市场2,6-二氯苯甲醛产值及增长情况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2018-2029年日本市场2,6-二氯苯甲醛产量及增长情况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2018-2029年日本市场2,6-二氯苯甲醛产值及增长情况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2018-2023年全球主要地区2,6-二氯苯甲醛消费量统计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2023-2029年全球主要地区2,6-二氯苯甲醛消费量预测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2018-2029年全球主要地区2,6-二氯苯甲醛消费量市场份额统计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2022年全球主要地区2,6-二氯苯甲醛消费量市场份额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2018-2029年中国市场2,6-二氯苯甲醛消费量、增长率及趋势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2018-2029年北美市场2,6-二氯苯甲醛消费量、增长率及趋势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2018-2029年欧洲市场2,6-二氯苯甲醛消费量、增长率及趋势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2018-2029年日本市场2,6-二氯苯甲醛消费量、增长率及趋势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重点企业（一）2,6-二氯苯甲醛产品情况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重点企业（一）2022-2023年2,6-二氯苯甲醛产量、价格、收入、成本、毛利情况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重点企业（二）2,6-二氯苯甲醛产品情况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重点企业（二）2022-2023年2,6-二氯苯甲醛产量、价格、收入、成本、毛利情况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重点企业（三）2,6-二氯苯甲醛产品情况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重点企业（三）2022-2023年2,6-二氯苯甲醛产量、价格、收入、成本、毛利情况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重点企业（四）2,6-二氯苯甲醛产品情况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重点企业（四）2022-2023年2,6-二氯苯甲醛产量、价格、收入、成本、毛利情况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重点企业（五）2,6-二氯苯甲醛产品情况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重点企业（五）2022-2023年2,6-二氯苯甲醛产量、价格、收入、成本、毛利情况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重点企业（六）2,6-二氯苯甲醛产品情况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重点企业（六）2022-2023年2,6-二氯苯甲醛产量、价格、收入、成本、毛利情况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重点企业（七）2,6-二氯苯甲醛产品情况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重点企业（七）2022-2023年2,6-二氯苯甲醛产量、价格、收入、成本、毛利情况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重点企业（八）2,6-二氯苯甲醛产品情况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重点企业（八）2022-2023年2,6-二氯苯甲醛产量、价格、收入、成本、毛利情况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重点企业（九）2,6-二氯苯甲醛产品情况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重点企业（九）2022-2023年2,6-二氯苯甲醛产量、价格、收入、成本、毛利情况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重点企业（十）2,6-二氯苯甲醛产品情况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重点企业（十）2022-2023年2,6-二氯苯甲醛产量、价格、收入、成本、毛利情况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2018-2023年全球市场不同种类2,6-二氯苯甲醛产量统计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2023-2029年全球市场不同种类2,6-二氯苯甲醛产量预测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2018-2029年全球市场不同种类2,6-二氯苯甲醛产量市场份额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2018-2023年全球市场不同种类2,6-二氯苯甲醛产值统计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2023-2029年全球市场不同种类2,6-二氯苯甲醛产值预测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2018-2029年全球市场不同种类2,6-二氯苯甲醛产值市场份额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2018-2029年全球市场不同种类2,6-二氯苯甲醛价格走势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2018-2023年中国市场不同种类2,6-二氯苯甲醛产量统计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2023-2029年中国市场不同种类2,6-二氯苯甲醛产量预测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2018-2029年中国市场不同种类2,6-二氯苯甲醛产量市场份额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2018-2023年中国市场不同种类2,6-二氯苯甲醛产值统计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2023-2029年中国市场不同种类2,6-二氯苯甲醛产值预测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2018-2029年中国市场不同种类2,6-二氯苯甲醛产值市场份额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2018-2029年中国市场不同种类2,6-二氯苯甲醛价格走势</w:t>
      </w:r>
      <w:r>
        <w:rPr>
          <w:rFonts w:hint="eastAsia"/>
        </w:rPr>
        <w:br/>
      </w:r>
      <w:r>
        <w:rPr>
          <w:rFonts w:hint="eastAsia"/>
        </w:rPr>
        <w:t>　　图 2,6-二氯苯甲醛产业链</w:t>
      </w:r>
      <w:r>
        <w:rPr>
          <w:rFonts w:hint="eastAsia"/>
        </w:rPr>
        <w:br/>
      </w:r>
      <w:r>
        <w:rPr>
          <w:rFonts w:hint="eastAsia"/>
        </w:rPr>
        <w:t>　　表 2,6-二氯苯甲醛原材料</w:t>
      </w:r>
      <w:r>
        <w:rPr>
          <w:rFonts w:hint="eastAsia"/>
        </w:rPr>
        <w:br/>
      </w:r>
      <w:r>
        <w:rPr>
          <w:rFonts w:hint="eastAsia"/>
        </w:rPr>
        <w:t>　　表 2,6-二氯苯甲醛上游原料供应商及联系方式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2018-2023年全球市场2,6-二氯苯甲醛主要应用领域消费量统计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2023-2029年全球市场2,6-二氯苯甲醛主要应用领域消费量预测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2018-2029年全球市场2,6-二氯苯甲醛主要应用领域消费量市场份额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2022年全球市场2,6-二氯苯甲醛主要应用领域消费量市场份额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2018-2029年全球市场2,6-二氯苯甲醛主要应用领域消费量增长率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2018-2023年中国市场2,6-二氯苯甲醛主要应用领域消费量统计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2023-2029年中国市场2,6-二氯苯甲醛主要应用领域消费量预测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2018-2029年中国市场2,6-二氯苯甲醛主要应用领域消费量市场份额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2018-2029年中国市场2,6-二氯苯甲醛主要应用领域消费量增长率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2018-2023年中国市场2,6-二氯苯甲醛产量、消费量、进出口情况分析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2023-2029年中国市场2,6-二氯苯甲醛产量、消费量、进出口情况预测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2018-2029年中国市场2,6-二氯苯甲醛进出口量</w:t>
      </w:r>
      <w:r>
        <w:rPr>
          <w:rFonts w:hint="eastAsia"/>
        </w:rPr>
        <w:br/>
      </w:r>
      <w:r>
        <w:rPr>
          <w:rFonts w:hint="eastAsia"/>
        </w:rPr>
        <w:t>　　图 2022年2,6-二氯苯甲醛生产地区分布</w:t>
      </w:r>
      <w:r>
        <w:rPr>
          <w:rFonts w:hint="eastAsia"/>
        </w:rPr>
        <w:br/>
      </w:r>
      <w:r>
        <w:rPr>
          <w:rFonts w:hint="eastAsia"/>
        </w:rPr>
        <w:t>　　图 2022年2,6-二氯苯甲醛消费地区分布</w:t>
      </w:r>
      <w:r>
        <w:rPr>
          <w:rFonts w:hint="eastAsia"/>
        </w:rPr>
        <w:br/>
      </w:r>
      <w:r>
        <w:rPr>
          <w:rFonts w:hint="eastAsia"/>
        </w:rPr>
        <w:t>　　图 2018-2029年中国2,6-二氯苯甲醛进口量及趋势预测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2018-2029年中国2,6-二氯苯甲醛出口量及趋势预测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2023-2029年不同种类2,6-二氯苯甲醛产量占比</w:t>
      </w:r>
      <w:r>
        <w:rPr>
          <w:rFonts w:hint="eastAsia"/>
        </w:rPr>
        <w:br/>
      </w:r>
      <w:r>
        <w:rPr>
          <w:rFonts w:hint="eastAsia"/>
        </w:rPr>
        <w:t>　　图 2023-2029年2,6-二氯苯甲醛价格走势预测</w:t>
      </w:r>
      <w:r>
        <w:rPr>
          <w:rFonts w:hint="eastAsia"/>
        </w:rPr>
        <w:br/>
      </w:r>
      <w:r>
        <w:rPr>
          <w:rFonts w:hint="eastAsia"/>
        </w:rPr>
        <w:t>　　图 国内市场2,6-二氯苯甲醛未来销售渠道趋势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c820818b2f4e23" w:history="1">
        <w:r>
          <w:rPr>
            <w:rStyle w:val="Hyperlink"/>
          </w:rPr>
          <w:t>2023-2029年全球与中国2,6-二氯苯甲醛市场深度调研与发展趋势预测报告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c820818b2f4e23" w:history="1">
        <w:r>
          <w:rPr>
            <w:rStyle w:val="Hyperlink"/>
          </w:rPr>
          <w:t>https://www.20087.com/3/98/26ErLvBenJiaQuanHangYeQuShiFenXi.html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0876af1554899" w:history="1">
      <w:r>
        <w:rPr>
          <w:rStyle w:val="Hyperlink"/>
        </w:rPr>
        <w:t>2023-2029年全球与中国2,6-二氯苯甲醛市场深度调研与发展趋势预测报告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26ErLvBenJiaQuanHangYeQuShiFenXi.html" TargetMode="External" Id="R9bc820818b2f4e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26ErLvBenJiaQuanHangYeQuShiFenXi.html" TargetMode="External" Id="R06c0876af15548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2023-03-17T08:23:00Z</dcterms:created>
  <dcterms:modified xsi:type="dcterms:W3CDTF">2023-03-17T09:23:00Z</dcterms:modified>
  <dc:subject>2023-2029年全球与中国2,6-二氯苯甲醛市场深度调研与发展趋势预测报告</dc:subject>
  <dc:title>2023-2029年全球与中国2,6-二氯苯甲醛市场深度调研与发展趋势预测报告</dc:title>
  <cp:keywords>2023-2029年全球与中国2,6-二氯苯甲醛市场深度调研与发展趋势预测报告</cp:keywords>
  <dc:description>2023-2029年全球与中国2,6-二氯苯甲醛市场深度调研与发展趋势预测报告</dc:description>
</cp:coreProperties>
</file>