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60d3f70e4483e" w:history="1">
              <w:r>
                <w:rPr>
                  <w:rStyle w:val="Hyperlink"/>
                </w:rPr>
                <w:t>中国硝酸锰行业发展现状调研与市场前景预测报告（2025-2031年）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60d3f70e4483e" w:history="1">
              <w:r>
                <w:rPr>
                  <w:rStyle w:val="Hyperlink"/>
                </w:rPr>
                <w:t>中国硝酸锰行业发展现状调研与市场前景预测报告（2025-2031年）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60d3f70e4483e" w:history="1">
                <w:r>
                  <w:rPr>
                    <w:rStyle w:val="Hyperlink"/>
                  </w:rPr>
                  <w:t>https://www.20087.com/3/18/XiaoSuanMengFaZhanXianZhuangQianJing.html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锰是一种重要的化工原料，广泛应用于电池材料、催化剂、肥料等领域。近年来，随着新能源汽车和储能技术的快速发展，对高性能电池材料的需求日益增长，硝酸锰作为锂离子电池正极材料的关键原料之一，市场需求也随之增加。目前，硝酸锰的生产工艺不断优化，纯度和性能得到显著提升，为下游产品的性能改进提供了坚实基础。</w:t>
      </w:r>
      <w:r>
        <w:rPr>
          <w:rFonts w:hint="eastAsia"/>
        </w:rPr>
        <w:br/>
      </w:r>
      <w:r>
        <w:rPr>
          <w:rFonts w:hint="eastAsia"/>
        </w:rPr>
        <w:t>　　未来，硝酸锰的发展将更加注重技术创新和应用领域的拓展。一方面，随着电池技术的进步，尤其是高能量密度、长寿命电池的需求增加，对硝酸锰的纯度和性能提出了更高要求，推动了相关技术的研发与应用。另一方面，硝酸锰的应用领域有望进一步扩展至其他高科技领域，如新型催化剂、纳米材料等，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660d3f70e4483e" w:history="1">
        <w:r>
          <w:rPr>
            <w:rStyle w:val="Hyperlink"/>
          </w:rPr>
          <w:t>中国硝酸锰行业发展现状调研与市场前景预测报告（2025-2031年）</w:t>
        </w:r>
      </w:hyperlink>
      <w:r>
        <w:rPr>
          <w:rFonts w:hint="eastAsia"/>
        </w:rPr>
        <w:t>深入剖析了硝酸锰行业的现状、市场规模及需求，详细分析了产业链结构，并对市场价格进行了科学解读。通过对硝酸锰细分市场的调研，以及对重点企业的竞争力、市场集中度和品牌影响力进行深入研究，预测了硝酸锰行业的市场前景及发展趋势。硝酸锰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硝酸锰行业概述</w:t>
      </w:r>
      <w:r>
        <w:rPr>
          <w:rFonts w:hint="eastAsia"/>
        </w:rPr>
        <w:br/>
      </w:r>
      <w:r>
        <w:rPr>
          <w:rFonts w:hint="eastAsia"/>
        </w:rPr>
        <w:t>　　第一节 硝酸锰定义与分类</w:t>
      </w:r>
      <w:r>
        <w:rPr>
          <w:rFonts w:hint="eastAsia"/>
        </w:rPr>
        <w:br/>
      </w:r>
      <w:r>
        <w:rPr>
          <w:rFonts w:hint="eastAsia"/>
        </w:rPr>
        <w:t>　　第二节 硝酸锰应用领域</w:t>
      </w:r>
      <w:r>
        <w:rPr>
          <w:rFonts w:hint="eastAsia"/>
        </w:rPr>
        <w:br/>
      </w:r>
      <w:r>
        <w:rPr>
          <w:rFonts w:hint="eastAsia"/>
        </w:rPr>
        <w:t>　　第三节 硝酸锰行业经济指标分析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2020-2024年全球硝酸锰市场规模与趋势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2023-2024年硝酸锰产能与投资动态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一、国内硝酸锰产能及利用情况</w:t>
      </w:r>
      <w:r>
        <w:rPr>
          <w:rFonts w:hint="eastAsia"/>
        </w:rPr>
        <w:br/>
      </w:r>
      <w:r>
        <w:rPr>
          <w:rFonts w:hint="eastAsia"/>
        </w:rPr>
        <w:t>　　　　二、硝酸锰产能扩张与投资动态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2025-2031年硝酸锰行业产量统计与趋势预测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一、2020-2024年硝酸锰行业产量数据统计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1、2020-2024年硝酸锰产量及增长趋势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2、2020-2024年硝酸锰细分产品产量及份额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三、2025-2031年硝酸锰产量预测</w:t>
      </w:r>
      <w:r>
        <w:rPr>
          <w:rFonts w:hint="eastAsia"/>
        </w:rPr>
        <w:br/>
      </w:r>
      <w:r>
        <w:rPr>
          <w:rFonts w:hint="eastAsia"/>
        </w:rPr>
        <w:t>　　第三节 2025-2031年硝酸锰市场需求与销售分析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一、2023-2024年硝酸锰行业需求现状</w:t>
      </w:r>
      <w:r>
        <w:rPr>
          <w:rFonts w:hint="eastAsia"/>
        </w:rPr>
        <w:br/>
      </w:r>
      <w:r>
        <w:rPr>
          <w:rFonts w:hint="eastAsia"/>
        </w:rPr>
        <w:t>　　　　二、硝酸锰客户群体与需求特点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三、2020-2024年硝酸锰行业销售规模分析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一、2023-2024年硝酸锰主要细分产品市场现状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一、2023-2024年硝酸锰各应用领域市场现状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2023-2024年中国硝酸锰技术发展研究</w:t>
      </w:r>
      <w:r>
        <w:rPr>
          <w:rFonts w:hint="eastAsia"/>
        </w:rPr>
        <w:br/>
      </w:r>
      <w:r>
        <w:rPr>
          <w:rFonts w:hint="eastAsia"/>
        </w:rPr>
        <w:t>　　第一节 当前硝酸锰技术发展现状</w:t>
      </w:r>
      <w:r>
        <w:rPr>
          <w:rFonts w:hint="eastAsia"/>
        </w:rPr>
        <w:br/>
      </w:r>
      <w:r>
        <w:rPr>
          <w:rFonts w:hint="eastAsia"/>
        </w:rPr>
        <w:t>　　第二节 国内外硝酸锰技术差异与原因</w:t>
      </w:r>
      <w:r>
        <w:rPr>
          <w:rFonts w:hint="eastAsia"/>
        </w:rPr>
        <w:br/>
      </w:r>
      <w:r>
        <w:rPr>
          <w:rFonts w:hint="eastAsia"/>
        </w:rPr>
        <w:t>　　第三节 硝酸锰技术创新与发展趋势预测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技术进步对硝酸锰行业的影响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一、2020-2024年硝酸锰市场价格走势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2023-2024年重点区域硝酸锰市场发展概况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二、2020-2024年硝酸锰市场需求规模情况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2020-2024年中国硝酸锰行业进出口情况分析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一、2020-2024年硝酸锰进口规模及增长情况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一、2020-2024年硝酸锰出口规模及增长情况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2020-2024年中国硝酸锰行业总体发展与财务状况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2020-2024年中国硝酸锰行业规模情况</w:t>
      </w:r>
      <w:r>
        <w:rPr>
          <w:rFonts w:hint="eastAsia"/>
        </w:rPr>
        <w:br/>
      </w:r>
      <w:r>
        <w:rPr>
          <w:rFonts w:hint="eastAsia"/>
        </w:rPr>
        <w:t>　　　　一、硝酸锰行业企业数量规模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二、硝酸锰行业从业人员规模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2020-2024年中国硝酸锰行业财务能力分析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一、硝酸锰行业盈利能力</w:t>
      </w:r>
      <w:r>
        <w:rPr>
          <w:rFonts w:hint="eastAsia"/>
        </w:rPr>
        <w:br/>
      </w:r>
      <w:r>
        <w:rPr>
          <w:rFonts w:hint="eastAsia"/>
        </w:rPr>
        <w:t>　　　　二、硝酸锰行业偿债能力</w:t>
      </w:r>
      <w:r>
        <w:rPr>
          <w:rFonts w:hint="eastAsia"/>
        </w:rPr>
        <w:br/>
      </w:r>
      <w:r>
        <w:rPr>
          <w:rFonts w:hint="eastAsia"/>
        </w:rPr>
        <w:t>　　　　三、硝酸锰行业营运能力</w:t>
      </w:r>
      <w:r>
        <w:rPr>
          <w:rFonts w:hint="eastAsia"/>
        </w:rPr>
        <w:br/>
      </w:r>
      <w:r>
        <w:rPr>
          <w:rFonts w:hint="eastAsia"/>
        </w:rPr>
        <w:t>　　　　四、硝酸锰行业发展能力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中国硝酸锰行业竞争格局分析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2023-2024年硝酸锰行业竞争力分析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2020-2024年硝酸锰行业企业并购活动分析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2023-2024年硝酸锰行业会展与招投标活动分析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2024年中国硝酸锰企业发展企业发展策略与建议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中国硝酸锰行业风险与对策</w:t>
      </w:r>
      <w:r>
        <w:rPr>
          <w:rFonts w:hint="eastAsia"/>
        </w:rPr>
        <w:br/>
      </w:r>
      <w:r>
        <w:rPr>
          <w:rFonts w:hint="eastAsia"/>
        </w:rPr>
        <w:t>　　第一节 硝酸锰行业SWOT分析</w:t>
      </w:r>
      <w:r>
        <w:rPr>
          <w:rFonts w:hint="eastAsia"/>
        </w:rPr>
        <w:br/>
      </w:r>
      <w:r>
        <w:rPr>
          <w:rFonts w:hint="eastAsia"/>
        </w:rPr>
        <w:t>　　　　一、硝酸锰行业优势</w:t>
      </w:r>
      <w:r>
        <w:rPr>
          <w:rFonts w:hint="eastAsia"/>
        </w:rPr>
        <w:br/>
      </w:r>
      <w:r>
        <w:rPr>
          <w:rFonts w:hint="eastAsia"/>
        </w:rPr>
        <w:t>　　　　二、硝酸锰行业劣势</w:t>
      </w:r>
      <w:r>
        <w:rPr>
          <w:rFonts w:hint="eastAsia"/>
        </w:rPr>
        <w:br/>
      </w:r>
      <w:r>
        <w:rPr>
          <w:rFonts w:hint="eastAsia"/>
        </w:rPr>
        <w:t>　　　　三、硝酸锰市场机会</w:t>
      </w:r>
      <w:r>
        <w:rPr>
          <w:rFonts w:hint="eastAsia"/>
        </w:rPr>
        <w:br/>
      </w:r>
      <w:r>
        <w:rPr>
          <w:rFonts w:hint="eastAsia"/>
        </w:rPr>
        <w:t>　　　　四、硝酸锰市场威胁</w:t>
      </w:r>
      <w:r>
        <w:rPr>
          <w:rFonts w:hint="eastAsia"/>
        </w:rPr>
        <w:br/>
      </w:r>
      <w:r>
        <w:rPr>
          <w:rFonts w:hint="eastAsia"/>
        </w:rPr>
        <w:t>　　第二节 硝酸锰行业风险及对策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2023-2024年硝酸锰行业发展环境分析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中智:林:：硝酸锰行业发展建议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2020-2024年中国硝酸锰市场规模及增长情况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2020-2024年中国硝酸锰行业产量及增长趋势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2025-2031年中国硝酸锰行业产量预测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2020-2024年中国硝酸锰行业市场需求及增长情况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2025-2031年中国硝酸锰行业市场需求预测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2020-2024年中国硝酸锰行业利润及增长情况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2020-2024年中国硝酸锰行业出口情况分析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2020-2024年中国硝酸锰行业产品市场价格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2025-2031年中国硝酸锰行业利润预测</w:t>
      </w:r>
      <w:r>
        <w:rPr>
          <w:rFonts w:hint="eastAsia"/>
        </w:rPr>
        <w:br/>
      </w:r>
      <w:r>
        <w:rPr>
          <w:rFonts w:hint="eastAsia"/>
        </w:rPr>
        <w:t>　　图表 2025年硝酸锰行业壁垒</w:t>
      </w:r>
      <w:r>
        <w:rPr>
          <w:rFonts w:hint="eastAsia"/>
        </w:rPr>
        <w:br/>
      </w:r>
      <w:r>
        <w:rPr>
          <w:rFonts w:hint="eastAsia"/>
        </w:rPr>
        <w:t>　　图表 2025年硝酸锰市场前景分析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2025-2031年中国硝酸锰市场需求预测</w:t>
      </w:r>
      <w:r>
        <w:rPr>
          <w:rFonts w:hint="eastAsia"/>
        </w:rPr>
        <w:br/>
      </w:r>
      <w:r>
        <w:rPr>
          <w:rFonts w:hint="eastAsia"/>
        </w:rPr>
        <w:t>　　图表 2025年硝酸锰发展趋势预测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60d3f70e4483e" w:history="1">
        <w:r>
          <w:rPr>
            <w:rStyle w:val="Hyperlink"/>
          </w:rPr>
          <w:t>中国硝酸锰行业发展现状调研与市场前景预测报告（2025-2031年）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60d3f70e4483e" w:history="1">
        <w:r>
          <w:rPr>
            <w:rStyle w:val="Hyperlink"/>
          </w:rPr>
          <w:t>https://www.20087.com/3/18/XiaoSuanMengFaZhanXianZhuangQianJing.html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45b63e01e49bb" w:history="1">
      <w:r>
        <w:rPr>
          <w:rStyle w:val="Hyperlink"/>
        </w:rPr>
        <w:t>中国硝酸锰行业发展现状调研与市场前景预测报告（2025-2031年）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aoSuanMengFaZhanXianZhuangQianJing.html" TargetMode="External" Id="Raa660d3f70e4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aoSuanMengFaZhanXianZhuangQianJing.html" TargetMode="External" Id="Rd4745b63e01e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2024-11-26T08:32:34Z</dcterms:created>
  <dcterms:modified xsi:type="dcterms:W3CDTF">2024-11-26T09:32:34Z</dcterms:modified>
  <dc:subject>中国硝酸锰行业发展现状调研与市场前景预测报告（2025-2031年）</dc:subject>
  <dc:title>中国硝酸锰行业发展现状调研与市场前景预测报告（2025-2031年）</dc:title>
  <cp:keywords>中国硝酸锰行业发展现状调研与市场前景预测报告（2025-2031年）</cp:keywords>
  <dc:description>中国硝酸锰行业发展现状调研与市场前景预测报告（2025-2031年）</dc:description>
</cp:coreProperties>
</file>