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900048e6140f0" w:history="1">
              <w:r>
                <w:rPr>
                  <w:rStyle w:val="Hyperlink"/>
                </w:rPr>
                <w:t>2025-2031年中国聚氨酯胶粘剂行业现状与前景趋势报告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900048e6140f0" w:history="1">
              <w:r>
                <w:rPr>
                  <w:rStyle w:val="Hyperlink"/>
                </w:rPr>
                <w:t>2025-2031年中国聚氨酯胶粘剂行业现状与前景趋势报告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900048e6140f0" w:history="1">
                <w:r>
                  <w:rPr>
                    <w:rStyle w:val="Hyperlink"/>
                  </w:rPr>
                  <w:t>https://www.20087.com/3/88/JuAnZhiJiaoZhanJiDeQianJing.html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粘剂因其卓越的粘接性能、耐化学品性和弹性，在建筑、汽车、鞋类和家具制造等多个行业广泛应用。近年来，随着技术进步，聚氨酯胶粘剂的性能得到进一步提升，包括增强的耐热性、更低的挥发性有机化合物排放和更短的固化时间。同时，对环保和健康友好的低气味、低VOC产品的需求正在推动行业创新。</w:t>
      </w:r>
      <w:r>
        <w:rPr>
          <w:rFonts w:hint="eastAsia"/>
        </w:rPr>
        <w:br/>
      </w:r>
      <w:r>
        <w:rPr>
          <w:rFonts w:hint="eastAsia"/>
        </w:rPr>
        <w:t>　　聚氨酯胶粘剂的未来将朝着更环保、更高效的方向发展。研发将集中在开发水性或无溶剂的聚氨酯胶粘剂，以减少对环境的影响和提高工作场所的安全性。同时，智能胶粘剂，如具有自修复能力的材料，将拓展聚氨酯胶粘剂的应用范围，特别是在航空航天和高性能运动装备领域。此外，针对特定应用优化的配方，如在极端温度或潮湿环境下保持稳定性能的胶粘剂，将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900048e6140f0" w:history="1">
        <w:r>
          <w:rPr>
            <w:rStyle w:val="Hyperlink"/>
          </w:rPr>
          <w:t>2025-2031年中国聚氨酯胶粘剂行业现状与前景趋势报告</w:t>
        </w:r>
      </w:hyperlink>
      <w:r>
        <w:rPr>
          <w:rFonts w:hint="eastAsia"/>
        </w:rPr>
        <w:t>》依托行业权威数据及长期市场监测信息，系统分析了聚氨酯胶粘剂行业的市场规模、供需关系、竞争格局及重点企业经营状况，并结合聚氨酯胶粘剂行业发展现状，科学预测了聚氨酯胶粘剂市场前景与技术发展方向。报告通过SWOT分析，揭示了聚氨酯胶粘剂行业机遇与潜在风险，为投资者提供了全面的现状分析与前景评估，助力挖掘投资价值并优化决策。同时，报告从投资、生产及营销等角度提出可行性建议，为聚氨酯胶粘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聚氨酯胶粘剂行业界定</w:t>
      </w:r>
      <w:r>
        <w:rPr>
          <w:rFonts w:hint="eastAsia"/>
        </w:rPr>
        <w:br/>
      </w:r>
      <w:r>
        <w:rPr>
          <w:rFonts w:hint="eastAsia"/>
        </w:rPr>
        <w:t>　　第一节 聚氨酯胶粘剂行业定义</w:t>
      </w:r>
      <w:r>
        <w:rPr>
          <w:rFonts w:hint="eastAsia"/>
        </w:rPr>
        <w:br/>
      </w:r>
      <w:r>
        <w:rPr>
          <w:rFonts w:hint="eastAsia"/>
        </w:rPr>
        <w:t>　　第二节 聚氨酯胶粘剂行业特点分析</w:t>
      </w:r>
      <w:r>
        <w:rPr>
          <w:rFonts w:hint="eastAsia"/>
        </w:rPr>
        <w:br/>
      </w:r>
      <w:r>
        <w:rPr>
          <w:rFonts w:hint="eastAsia"/>
        </w:rPr>
        <w:t>　　第三节 聚氨酯胶粘剂行业发展历程</w:t>
      </w:r>
      <w:r>
        <w:rPr>
          <w:rFonts w:hint="eastAsia"/>
        </w:rPr>
        <w:br/>
      </w:r>
      <w:r>
        <w:rPr>
          <w:rFonts w:hint="eastAsia"/>
        </w:rPr>
        <w:t>　　第四节 聚氨酯胶粘剂产业链分析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全球聚氨酯胶粘剂行业总体情况</w:t>
      </w:r>
      <w:r>
        <w:rPr>
          <w:rFonts w:hint="eastAsia"/>
        </w:rPr>
        <w:br/>
      </w:r>
      <w:r>
        <w:rPr>
          <w:rFonts w:hint="eastAsia"/>
        </w:rPr>
        <w:t>　　第二节 聚氨酯胶粘剂行业重点国家、地区市场分析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全球聚氨酯胶粘剂行业发展前景预测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一、聚氨酯胶粘剂行业相关政策</w:t>
      </w:r>
      <w:r>
        <w:rPr>
          <w:rFonts w:hint="eastAsia"/>
        </w:rPr>
        <w:br/>
      </w:r>
      <w:r>
        <w:rPr>
          <w:rFonts w:hint="eastAsia"/>
        </w:rPr>
        <w:t>　　　　二、聚氨酯胶粘剂行业相关标准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二、2024年聚氨酯胶粘剂行业产量特点分析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2024-2025年聚氨酯胶粘剂行业上、下游市场分析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一、聚氨酯胶粘剂行业进入壁垒</w:t>
      </w:r>
      <w:r>
        <w:rPr>
          <w:rFonts w:hint="eastAsia"/>
        </w:rPr>
        <w:br/>
      </w:r>
      <w:r>
        <w:rPr>
          <w:rFonts w:hint="eastAsia"/>
        </w:rPr>
        <w:t>　　　　二、聚氨酯胶粘剂行业盈利模式</w:t>
      </w:r>
      <w:r>
        <w:rPr>
          <w:rFonts w:hint="eastAsia"/>
        </w:rPr>
        <w:br/>
      </w:r>
      <w:r>
        <w:rPr>
          <w:rFonts w:hint="eastAsia"/>
        </w:rPr>
        <w:t>　　　　三、聚氨酯胶粘剂行业盈利因素</w:t>
      </w:r>
      <w:r>
        <w:rPr>
          <w:rFonts w:hint="eastAsia"/>
        </w:rPr>
        <w:br/>
      </w:r>
      <w:r>
        <w:rPr>
          <w:rFonts w:hint="eastAsia"/>
        </w:rPr>
        <w:t>　　第三节 聚氨酯胶粘剂行业“波特五力模型”分析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二、2025-2025年聚氨酯胶粘剂市场前景分析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[.中.智林.]聚氨酯胶粘剂行业竞争策略总结及建议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聚氨酯胶粘剂行业类别</w:t>
      </w:r>
      <w:r>
        <w:rPr>
          <w:rFonts w:hint="eastAsia"/>
        </w:rPr>
        <w:br/>
      </w:r>
      <w:r>
        <w:rPr>
          <w:rFonts w:hint="eastAsia"/>
        </w:rPr>
        <w:t>　　图表 聚氨酯胶粘剂行业产业链调研</w:t>
      </w:r>
      <w:r>
        <w:rPr>
          <w:rFonts w:hint="eastAsia"/>
        </w:rPr>
        <w:br/>
      </w:r>
      <w:r>
        <w:rPr>
          <w:rFonts w:hint="eastAsia"/>
        </w:rPr>
        <w:t>　　图表 聚氨酯胶粘剂行业现状</w:t>
      </w:r>
      <w:r>
        <w:rPr>
          <w:rFonts w:hint="eastAsia"/>
        </w:rPr>
        <w:br/>
      </w:r>
      <w:r>
        <w:rPr>
          <w:rFonts w:hint="eastAsia"/>
        </w:rPr>
        <w:t>　　图表 聚氨酯胶粘剂行业标准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2019-2024年中国聚氨酯胶粘剂行业产量统计</w:t>
      </w:r>
      <w:r>
        <w:rPr>
          <w:rFonts w:hint="eastAsia"/>
        </w:rPr>
        <w:br/>
      </w:r>
      <w:r>
        <w:rPr>
          <w:rFonts w:hint="eastAsia"/>
        </w:rPr>
        <w:t>　　图表 聚氨酯胶粘剂行业动态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2019-2024年中国聚氨酯胶粘剂行情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**地区聚氨酯胶粘剂市场调研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**地区聚氨酯胶粘剂市场调研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聚氨酯胶粘剂行业竞争对手分析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2025-2031年中国聚氨酯胶粘剂行业市场规模预测</w:t>
      </w:r>
      <w:r>
        <w:rPr>
          <w:rFonts w:hint="eastAsia"/>
        </w:rPr>
        <w:br/>
      </w:r>
      <w:r>
        <w:rPr>
          <w:rFonts w:hint="eastAsia"/>
        </w:rPr>
        <w:t>　　图表 聚氨酯胶粘剂行业准入条件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900048e6140f0" w:history="1">
        <w:r>
          <w:rPr>
            <w:rStyle w:val="Hyperlink"/>
          </w:rPr>
          <w:t>2025-2031年中国聚氨酯胶粘剂行业现状与前景趋势报告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900048e6140f0" w:history="1">
        <w:r>
          <w:rPr>
            <w:rStyle w:val="Hyperlink"/>
          </w:rPr>
          <w:t>https://www.20087.com/3/88/JuAnZhiJiaoZhanJiDeQianJing.html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热点：聚氨酯发泡保温喷涂多少钱一平方、湿固化聚氨酯胶粘剂、聚氨酯结构对性能的影响、聚氨酯保温、木质踢脚线用什么胶粘、如何让环氧树脂干得快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cf1e346594103" w:history="1">
      <w:r>
        <w:rPr>
          <w:rStyle w:val="Hyperlink"/>
        </w:rPr>
        <w:t>2025-2031年中国聚氨酯胶粘剂行业现状与前景趋势报告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uAnZhiJiaoZhanJiDeQianJing.html" TargetMode="External" Id="R8a2900048e61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uAnZhiJiaoZhanJiDeQianJing.html" TargetMode="External" Id="Rd08cf1e34659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2024-12-17T00:51:00Z</dcterms:created>
  <dcterms:modified xsi:type="dcterms:W3CDTF">2024-12-17T01:51:00Z</dcterms:modified>
  <dc:subject>2025-2031年中国聚氨酯胶粘剂行业现状与前景趋势报告</dc:subject>
  <dc:title>2025-2031年中国聚氨酯胶粘剂行业现状与前景趋势报告</dc:title>
  <cp:keywords>2025-2031年中国聚氨酯胶粘剂行业现状与前景趋势报告</cp:keywords>
  <dc:description>2025-2031年中国聚氨酯胶粘剂行业现状与前景趋势报告</dc:description>
</cp:coreProperties>
</file>