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884864ee4571" w:history="1">
              <w:r>
                <w:rPr>
                  <w:rStyle w:val="Hyperlink"/>
                </w:rPr>
                <w:t>中国液体洗涤剂行业研究分析与前景趋势报告（2025-2031年）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884864ee4571" w:history="1">
              <w:r>
                <w:rPr>
                  <w:rStyle w:val="Hyperlink"/>
                </w:rPr>
                <w:t>中国液体洗涤剂行业研究分析与前景趋势报告（2025-2031年）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e884864ee4571" w:history="1">
                <w:r>
                  <w:rPr>
                    <w:rStyle w:val="Hyperlink"/>
                  </w:rPr>
                  <w:t>https://www.20087.com/5/98/YeTiXiDiJiFaZhanXianZhuangQianJing.html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因其便捷的使用方式、温和的清洁效果和多样化的香型而受到消费者的喜爱。近年来，随着环保意识的提高和消费者对健康安全的重视，液体洗涤剂市场出现了更多绿色、无磷、低刺激性的产品。同时，浓缩型洗涤剂的推出，减少了包装和运输成本，降低了环境负担。</w:t>
      </w:r>
      <w:r>
        <w:rPr>
          <w:rFonts w:hint="eastAsia"/>
        </w:rPr>
        <w:br/>
      </w:r>
      <w:r>
        <w:rPr>
          <w:rFonts w:hint="eastAsia"/>
        </w:rPr>
        <w:t>　　未来，液体洗涤剂将更加注重环保和个性化。通过使用生物可降解的表面活性剂和天然植物提取物，减少对水体和生态系统的负面影响。同时，定制化和功能化将成为发展趋势，如针对不同衣物材质和污渍类型的专用洗涤剂，以及添加护肤成分的洗衣液，满足消费者对衣物护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884864ee4571" w:history="1">
        <w:r>
          <w:rPr>
            <w:rStyle w:val="Hyperlink"/>
          </w:rPr>
          <w:t>中国液体洗涤剂行业研究分析与前景趋势报告（2025-2031年）</w:t>
        </w:r>
      </w:hyperlink>
      <w:r>
        <w:rPr>
          <w:rFonts w:hint="eastAsia"/>
        </w:rPr>
        <w:t>》在多年液体洗涤剂行业研究结论的基础上，结合中国液体洗涤剂行业市场的发展现状，通过资深研究团队对液体洗涤剂市场各类资讯进行整理分析，并依托国家权威数据资源和长期市场监测的数据库，对液体洗涤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8e884864ee4571" w:history="1">
        <w:r>
          <w:rPr>
            <w:rStyle w:val="Hyperlink"/>
          </w:rPr>
          <w:t>中国液体洗涤剂行业研究分析与前景趋势报告（2025-2031年）</w:t>
        </w:r>
      </w:hyperlink>
      <w:r>
        <w:rPr>
          <w:rFonts w:hint="eastAsia"/>
        </w:rPr>
        <w:t>可以帮助投资者准确把握液体洗涤剂行业的市场现状，为投资者进行投资作出液体洗涤剂行业前景预判，挖掘液体洗涤剂行业投资价值，同时提出液体洗涤剂行业投资策略、营销策略等方面的建议。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液体洗涤剂行业发展概述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二、液体洗涤剂行业经济特性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三、液体洗涤剂行业产业链简介</w:t>
      </w:r>
      <w:r>
        <w:rPr>
          <w:rFonts w:hint="eastAsia"/>
        </w:rPr>
        <w:br/>
      </w:r>
      <w:r>
        <w:rPr>
          <w:rFonts w:hint="eastAsia"/>
        </w:rPr>
        <w:t>　　第二节 液体洗涤剂行业发展成熟度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一、液体洗涤剂行业发展周期分析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液体洗涤剂行业相关产业动态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2024-2025年液体洗涤剂行业发展环境分析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液体洗涤剂行业环境分析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当前我国液体洗涤剂技术发展现状</w:t>
      </w:r>
      <w:r>
        <w:rPr>
          <w:rFonts w:hint="eastAsia"/>
        </w:rPr>
        <w:br/>
      </w:r>
      <w:r>
        <w:rPr>
          <w:rFonts w:hint="eastAsia"/>
        </w:rPr>
        <w:t>　　第二节 中外液体洗涤剂技术差距及产生差距的主要原因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提高我国液体洗涤剂技术的对策</w:t>
      </w:r>
      <w:r>
        <w:rPr>
          <w:rFonts w:hint="eastAsia"/>
        </w:rPr>
        <w:br/>
      </w:r>
      <w:r>
        <w:rPr>
          <w:rFonts w:hint="eastAsia"/>
        </w:rPr>
        <w:t>　　第四节 我国液体洗涤剂产品研发、设计发展趋势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中国液体洗涤剂市场发展调研</w:t>
      </w:r>
      <w:r>
        <w:rPr>
          <w:rFonts w:hint="eastAsia"/>
        </w:rPr>
        <w:br/>
      </w:r>
      <w:r>
        <w:rPr>
          <w:rFonts w:hint="eastAsia"/>
        </w:rPr>
        <w:t>　　第一节 液体洗涤剂市场现状分析及预测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二、2025-2031年中国液体洗涤剂市场规模预测</w:t>
      </w:r>
      <w:r>
        <w:rPr>
          <w:rFonts w:hint="eastAsia"/>
        </w:rPr>
        <w:br/>
      </w:r>
      <w:r>
        <w:rPr>
          <w:rFonts w:hint="eastAsia"/>
        </w:rPr>
        <w:t>　　第二节 液体洗涤剂行业产能分析及预测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二、2025-2031年中国液体洗涤剂行业产能预测</w:t>
      </w:r>
      <w:r>
        <w:rPr>
          <w:rFonts w:hint="eastAsia"/>
        </w:rPr>
        <w:br/>
      </w:r>
      <w:r>
        <w:rPr>
          <w:rFonts w:hint="eastAsia"/>
        </w:rPr>
        <w:t>　　第三节 液体洗涤剂行业产量分析及预测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第四节 液体洗涤剂市场需求分析及预测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二、2025-2031年中国液体洗涤剂市场需求预测</w:t>
      </w:r>
      <w:r>
        <w:rPr>
          <w:rFonts w:hint="eastAsia"/>
        </w:rPr>
        <w:br/>
      </w:r>
      <w:r>
        <w:rPr>
          <w:rFonts w:hint="eastAsia"/>
        </w:rPr>
        <w:t>　　第五节 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二、2025-2031年国内液体洗涤剂进出口情况预测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一、中国液体洗涤剂行业重点区域市场结构变化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液体洗涤剂行业产品价格分析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三、主要液体洗涤剂品牌产品价位分析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五、价格在液体洗涤剂行业竞争中的重要性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2025年中国液体洗涤剂行业上下游行业发展分析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液体洗涤剂上游行业分析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四、上游供给对液体洗涤剂行业的影响</w:t>
      </w:r>
      <w:r>
        <w:rPr>
          <w:rFonts w:hint="eastAsia"/>
        </w:rPr>
        <w:br/>
      </w:r>
      <w:r>
        <w:rPr>
          <w:rFonts w:hint="eastAsia"/>
        </w:rPr>
        <w:t>　　第二节 液体洗涤剂下游行业分析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2025年中国液体洗涤剂产业市场竞争格局分析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2025年中国液体洗涤剂产业竞争现状分析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一、液体洗涤剂竞争力分析</w:t>
      </w:r>
      <w:r>
        <w:rPr>
          <w:rFonts w:hint="eastAsia"/>
        </w:rPr>
        <w:br/>
      </w:r>
      <w:r>
        <w:rPr>
          <w:rFonts w:hint="eastAsia"/>
        </w:rPr>
        <w:t>　　　　二、液体洗涤剂技术竞争分析</w:t>
      </w:r>
      <w:r>
        <w:rPr>
          <w:rFonts w:hint="eastAsia"/>
        </w:rPr>
        <w:br/>
      </w:r>
      <w:r>
        <w:rPr>
          <w:rFonts w:hint="eastAsia"/>
        </w:rPr>
        <w:t>　　　　三、液体洗涤剂价格竞争分析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2025年中国液体洗涤剂产业集中度分析</w:t>
      </w:r>
      <w:r>
        <w:rPr>
          <w:rFonts w:hint="eastAsia"/>
        </w:rPr>
        <w:br/>
      </w:r>
      <w:r>
        <w:rPr>
          <w:rFonts w:hint="eastAsia"/>
        </w:rPr>
        <w:t>　　　　一、液体洗涤剂市场集中度分析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二、液体洗涤剂企业集中度分析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2025-2031年提高液体洗涤剂企业竞争力的策略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五、我国液体洗涤剂行业发展面临的机遇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对液体洗涤剂行业投资风险预警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液体洗涤剂行业发展趋势与投资规划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2025-2031年液体洗涤剂市场发展潜力分析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2025-2031年液体洗涤剂行业发展趋势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2025-2031年液体洗涤剂行业投资前景研究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五、液体洗涤剂品牌战略管理的策略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2025-2031年中国液体洗涤剂行业市场需求预测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2025-2031年中国液体洗涤剂行业产品市场价格走势预测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液体洗涤剂重点企业经营情况分析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2025-2031年中国液体洗涤剂市场规模预测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2025-2031年中国液体洗涤剂行业利润预测</w:t>
      </w:r>
      <w:r>
        <w:rPr>
          <w:rFonts w:hint="eastAsia"/>
        </w:rPr>
        <w:br/>
      </w:r>
      <w:r>
        <w:rPr>
          <w:rFonts w:hint="eastAsia"/>
        </w:rPr>
        <w:t>　　图表 2025年液体洗涤剂行业壁垒</w:t>
      </w:r>
      <w:r>
        <w:rPr>
          <w:rFonts w:hint="eastAsia"/>
        </w:rPr>
        <w:br/>
      </w:r>
      <w:r>
        <w:rPr>
          <w:rFonts w:hint="eastAsia"/>
        </w:rPr>
        <w:t>　　图表 2025年液体洗涤剂市场前景分析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2025-2031年中国液体洗涤剂市场需求预测</w:t>
      </w:r>
      <w:r>
        <w:rPr>
          <w:rFonts w:hint="eastAsia"/>
        </w:rPr>
        <w:br/>
      </w:r>
      <w:r>
        <w:rPr>
          <w:rFonts w:hint="eastAsia"/>
        </w:rPr>
        <w:t>　　图表 2025年液体洗涤剂发展趋势预测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884864ee4571" w:history="1">
        <w:r>
          <w:rPr>
            <w:rStyle w:val="Hyperlink"/>
          </w:rPr>
          <w:t>中国液体洗涤剂行业研究分析与前景趋势报告（2025-2031年）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e884864ee4571" w:history="1">
        <w:r>
          <w:rPr>
            <w:rStyle w:val="Hyperlink"/>
          </w:rPr>
          <w:t>https://www.20087.com/5/98/YeTiXiDiJiFaZhanXianZhuangQianJing.html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23ef07a4e4707" w:history="1">
      <w:r>
        <w:rPr>
          <w:rStyle w:val="Hyperlink"/>
        </w:rPr>
        <w:t>中国液体洗涤剂行业研究分析与前景趋势报告（2025-2031年）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TiXiDiJiFaZhanXianZhuangQianJing.html" TargetMode="External" Id="R088e884864ee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TiXiDiJiFaZhanXianZhuangQianJing.html" TargetMode="External" Id="Rf1223ef07a4e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2024-09-04T02:22:00Z</dcterms:created>
  <dcterms:modified xsi:type="dcterms:W3CDTF">2024-09-04T03:22:00Z</dcterms:modified>
  <dc:subject>中国液体洗涤剂行业研究分析与前景趋势报告（2025-2031年）</dc:subject>
  <dc:title>中国液体洗涤剂行业研究分析与前景趋势报告（2025-2031年）</dc:title>
  <cp:keywords>中国液体洗涤剂行业研究分析与前景趋势报告（2025-2031年）</cp:keywords>
  <dc:description>中国液体洗涤剂行业研究分析与前景趋势报告（2025-2031年）</dc:description>
</cp:coreProperties>
</file>