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387f7d6c4419" w:history="1">
              <w:r>
                <w:rPr>
                  <w:rStyle w:val="Hyperlink"/>
                </w:rPr>
                <w:t>2025-2031年中国稀土热障涂层材料行业发展调研与前景趋势报告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387f7d6c4419" w:history="1">
              <w:r>
                <w:rPr>
                  <w:rStyle w:val="Hyperlink"/>
                </w:rPr>
                <w:t>2025-2031年中国稀土热障涂层材料行业发展调研与前景趋势报告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387f7d6c4419" w:history="1">
                <w:r>
                  <w:rPr>
                    <w:rStyle w:val="Hyperlink"/>
                  </w:rPr>
                  <w:t>https://www.20087.com/5/28/XiTuReZhangTuCengCaiLiaoHangYeQianJingQuShi.html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热障涂层材料是一种应用于高温部件表面以减少热传导、提高部件寿命的关键材料，尤其是在航空发动机和燃气轮机领域中得到广泛应用。当前，稀土热障涂层材料的研制已取得重要进展，通过添加特定稀土元素，可显著改善涂层的抗氧化、抗热疲劳和抗热腐蚀性能。然而，现存挑战包括涂层与基体间的界面结合力、涂层内部裂纹产生以及长期服役下的性能衰减等问题仍需持续攻关。</w:t>
      </w:r>
      <w:r>
        <w:rPr>
          <w:rFonts w:hint="eastAsia"/>
        </w:rPr>
        <w:br/>
      </w:r>
      <w:r>
        <w:rPr>
          <w:rFonts w:hint="eastAsia"/>
        </w:rPr>
        <w:t>　　稀土热障涂层材料的研发与应用前景广阔，随着航空航天、能源装备等高端制造业对高温部件性能要求的不断提升，新型高效、耐高温、长寿命的稀土热障涂层技术将是科研攻关的重点。未来，研究将集中于优化稀土元素种类与含量、探索多元复合涂层结构、开发新型沉积工艺等方面，以实现涂层综合性能的全面提升，并有望拓展至核能、石油化工和交通运输等更多高温工况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387f7d6c4419" w:history="1">
        <w:r>
          <w:rPr>
            <w:rStyle w:val="Hyperlink"/>
          </w:rPr>
          <w:t>2025-2031年中国稀土热障涂层材料行业发展调研与前景趋势报告</w:t>
        </w:r>
      </w:hyperlink>
      <w:r>
        <w:rPr>
          <w:rFonts w:hint="eastAsia"/>
        </w:rPr>
        <w:t>》基于国家统计局及相关协会的权威数据，系统研究了稀土热障涂层材料行业的市场需求、市场规模及产业链现状，分析了稀土热障涂层材料价格波动、细分市场动态及重点企业的经营表现，科学预测了稀土热障涂层材料市场前景与发展趋势，揭示了潜在需求与投资机会，同时指出了稀土热障涂层材料行业可能面临的风险。通过对稀土热障涂层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稀土热障涂层材料行业界定</w:t>
      </w:r>
      <w:r>
        <w:rPr>
          <w:rFonts w:hint="eastAsia"/>
        </w:rPr>
        <w:br/>
      </w:r>
      <w:r>
        <w:rPr>
          <w:rFonts w:hint="eastAsia"/>
        </w:rPr>
        <w:t>　　第一节 稀土热障涂层材料行业定义</w:t>
      </w:r>
      <w:r>
        <w:rPr>
          <w:rFonts w:hint="eastAsia"/>
        </w:rPr>
        <w:br/>
      </w:r>
      <w:r>
        <w:rPr>
          <w:rFonts w:hint="eastAsia"/>
        </w:rPr>
        <w:t>　　第二节 稀土热障涂层材料行业特点分析</w:t>
      </w:r>
      <w:r>
        <w:rPr>
          <w:rFonts w:hint="eastAsia"/>
        </w:rPr>
        <w:br/>
      </w:r>
      <w:r>
        <w:rPr>
          <w:rFonts w:hint="eastAsia"/>
        </w:rPr>
        <w:t>　　第三节 稀土热障涂层材料产业链分析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2025年世界稀土热障涂层材料行业市场运行形势分析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2025年全球稀土热障涂层材料行业发展概况</w:t>
      </w:r>
      <w:r>
        <w:rPr>
          <w:rFonts w:hint="eastAsia"/>
        </w:rPr>
        <w:br/>
      </w:r>
      <w:r>
        <w:rPr>
          <w:rFonts w:hint="eastAsia"/>
        </w:rPr>
        <w:t>　　第二节 世界稀土热障涂层材料行业发展走势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二、全球稀土热障涂层材料行业市场分布情况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三、全球稀土热障涂层材料行业发展趋势分析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全球稀土热障涂层材料行业重点国家和区域分析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中国稀土热障涂层材料行业发展环境分析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2025年稀土热障涂层材料行业技术发展现状及趋势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当前我国稀土热障涂层材料技术发展现状</w:t>
      </w:r>
      <w:r>
        <w:rPr>
          <w:rFonts w:hint="eastAsia"/>
        </w:rPr>
        <w:br/>
      </w:r>
      <w:r>
        <w:rPr>
          <w:rFonts w:hint="eastAsia"/>
        </w:rPr>
        <w:t>　　第二节 中外稀土热障涂层材料技术差距及产生差距的主要原因分析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提高我国稀土热障涂层材料技术的对策</w:t>
      </w:r>
      <w:r>
        <w:rPr>
          <w:rFonts w:hint="eastAsia"/>
        </w:rPr>
        <w:br/>
      </w:r>
      <w:r>
        <w:rPr>
          <w:rFonts w:hint="eastAsia"/>
        </w:rPr>
        <w:t>　　第四节 我国稀土热障涂层材料研发、设计发展趋势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中国稀土热障涂层材料发展现状调研</w:t>
      </w:r>
      <w:r>
        <w:rPr>
          <w:rFonts w:hint="eastAsia"/>
        </w:rPr>
        <w:br/>
      </w:r>
      <w:r>
        <w:rPr>
          <w:rFonts w:hint="eastAsia"/>
        </w:rPr>
        <w:t>　　第一节 中国稀土热障涂层材料市场现状分析</w:t>
      </w:r>
      <w:r>
        <w:rPr>
          <w:rFonts w:hint="eastAsia"/>
        </w:rPr>
        <w:br/>
      </w:r>
      <w:r>
        <w:rPr>
          <w:rFonts w:hint="eastAsia"/>
        </w:rPr>
        <w:t>　　第二节 中国稀土热障涂层材料行业产量情况分析及预测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一、稀土热障涂层材料总体产能规模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三、2020-2025年中国稀土热障涂层材料产量统计</w:t>
      </w:r>
      <w:r>
        <w:rPr>
          <w:rFonts w:hint="eastAsia"/>
        </w:rPr>
        <w:br/>
      </w:r>
      <w:r>
        <w:rPr>
          <w:rFonts w:hint="eastAsia"/>
        </w:rPr>
        <w:t>　　　　二、稀土热障涂层材料生产区域分布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三、2025-2031年中国稀土热障涂层材料产量预测分析</w:t>
      </w:r>
      <w:r>
        <w:rPr>
          <w:rFonts w:hint="eastAsia"/>
        </w:rPr>
        <w:br/>
      </w:r>
      <w:r>
        <w:rPr>
          <w:rFonts w:hint="eastAsia"/>
        </w:rPr>
        <w:t>　　第三节 中国稀土热障涂层材料市场需求分析及预测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一、中国稀土热障涂层材料市场需求特点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二、2020-2025年中国稀土热障涂层材料市场需求量统计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三、2025-2031年中国稀土热障涂层材料市场需求量预测分析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中国稀土热障涂层材料行业进出口情况分析预测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2020-2025年中国稀土热障涂层材料行业进出口情况分析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一、2020-2025年中国稀土热障涂层材料行业进口分析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二、2020-2025年中国稀土热障涂层材料行业出口分析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2025-2031年中国稀土热障涂层材料行业进出口情况预测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一、2025-2031年中国稀土热障涂层材料行业进口预测分析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二、2025-2031年中国稀土热障涂层材料行业出口预测分析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影响稀土热障涂层材料行业进出口变化的主要原因分析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2020-2025年中国稀土热障涂层材料行业重点地区调研分析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一、中国稀土热障涂层材料行业重点区域市场结构调研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二、**地区稀土热障涂层材料市场调研分析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三、**地区稀土热障涂层材料市场调研分析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四、**地区稀土热障涂层材料市场调研分析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五、**地区稀土热障涂层材料市场调研分析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六、**地区稀土热障涂层材料市场调研分析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稀土热障涂层材料行业竞争格局分析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稀土热障涂层材料行业集中度分析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一、稀土热障涂层材料市场集中度分析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二、稀土热障涂层材料企业集中度分析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三、稀土热障涂层材料区域集中度分析</w:t>
      </w:r>
      <w:r>
        <w:rPr>
          <w:rFonts w:hint="eastAsia"/>
        </w:rPr>
        <w:br/>
      </w:r>
      <w:r>
        <w:rPr>
          <w:rFonts w:hint="eastAsia"/>
        </w:rPr>
        <w:t>　　第二节 稀土热障涂层材料行业主要企业竞争力分析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稀土热障涂层材料行业竞争格局分析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一、2025年稀土热障涂层材料行业竞争分析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二、2025年中外稀土热障涂层材料产品竞争分析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三、2020-2025年我国稀土热障涂层材料市场竞争分析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四、2025-2031年国内主要稀土热障涂层材料企业动向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稀土热障涂层材料行业细分产品市场调研分析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稀土热障涂层材料行业上、下游市场分析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稀土热障涂层材料行业上游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稀土热障涂层材料行业下游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稀土热障涂层材料行业重点企业发展调研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稀土热障涂层材料重点企业（一）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稀土热障涂层材料重点企业（二）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稀土热障涂层材料重点企业（三）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稀土热障涂层材料重点企业（四）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稀土热障涂层材料重点企业（五）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稀土热障涂层材料重点企业（六）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稀土热障涂层材料企业管理策略建议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提高稀土热障涂层材料企业竞争力的策略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一、提高中国稀土热障涂层材料企业核心竞争力的对策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二、稀土热障涂层材料企业提升竞争力的主要方向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三、影响稀土热障涂层材料企业核心竞争力的因素及提升途径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四、提高稀土热障涂层材料企业竞争力的策略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对我国稀土热障涂层材料品牌的战略思考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一、稀土热障涂层材料实施品牌战略的意义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二、稀土热障涂层材料企业品牌的现状分析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三、我国稀土热障涂层材料企业的品牌战略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四、稀土热障涂层材料品牌战略管理的策略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2025-2031年中国稀土热障涂层材料行业前景与风险预测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2025年中国稀土热障涂层材料市场前景分析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2025-2031年中国稀土热障涂层材料发展趋势预测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2025-2031年中国稀土热障涂层材料行业投资特性分析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一、2025-2031年中国稀土热障涂层材料行业进入壁垒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二、2025-2031年中国稀土热障涂层材料行业盈利模式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三、2025-2031年中国稀土热障涂层材料行业盈利因素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2025-2031年中国稀土热障涂层材料行业投资机会分析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一、2025-2031年中国稀土热障涂层材料细分市场投资机会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二、2025-2031年中国稀土热障涂层材料行业区域市场投资潜力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2025-2031年中国稀土热障涂层材料行业投资风险分析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一、2025-2031年中国稀土热障涂层材料行业市场竞争风险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二、2025-2031年中国稀土热障涂层材料行业技术风险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三、2025-2031年中国稀土热障涂层材料行业政策风险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四、2025-2031年中国稀土热障涂层材料行业进入退出风险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稀土热障涂层材料行业研究结论</w:t>
      </w:r>
      <w:r>
        <w:rPr>
          <w:rFonts w:hint="eastAsia"/>
        </w:rPr>
        <w:br/>
      </w:r>
      <w:r>
        <w:rPr>
          <w:rFonts w:hint="eastAsia"/>
        </w:rPr>
        <w:t>　　第二节 稀土热障涂层材料行业投资价值评估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中^智^林^－稀土热障涂层材料行业投资建议</w:t>
      </w:r>
      <w:r>
        <w:rPr>
          <w:rFonts w:hint="eastAsia"/>
        </w:rPr>
        <w:br/>
      </w:r>
      <w:r>
        <w:rPr>
          <w:rFonts w:hint="eastAsia"/>
        </w:rPr>
        <w:t>　　　　一、稀土热障涂层材料行业投资策略建议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二、稀土热障涂层材料行业投资方向建议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三、稀土热障涂层材料行业投资方式建议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稀土热障涂层材料行业历程</w:t>
      </w:r>
      <w:r>
        <w:rPr>
          <w:rFonts w:hint="eastAsia"/>
        </w:rPr>
        <w:br/>
      </w:r>
      <w:r>
        <w:rPr>
          <w:rFonts w:hint="eastAsia"/>
        </w:rPr>
        <w:t>　　图表 稀土热障涂层材料行业生命周期</w:t>
      </w:r>
      <w:r>
        <w:rPr>
          <w:rFonts w:hint="eastAsia"/>
        </w:rPr>
        <w:br/>
      </w:r>
      <w:r>
        <w:rPr>
          <w:rFonts w:hint="eastAsia"/>
        </w:rPr>
        <w:t>　　图表 稀土热障涂层材料行业产业链分析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2020-2025年稀土热障涂层材料行业市场容量分析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2025年中国稀土热障涂层材料行业需求领域分布格局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2025年中国稀土热障涂层材料进口国家及地区分析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2025年中国稀土热障涂层材料出口国家及地区分析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2020-2025年中国稀土热障涂层材料行业企业平均规模情况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**地区稀土热障涂层材料市场规模及增长情况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**地区稀土热障涂层材料行业市场需求情况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稀土热障涂层材料企业信息</w:t>
      </w:r>
      <w:r>
        <w:rPr>
          <w:rFonts w:hint="eastAsia"/>
        </w:rPr>
        <w:br/>
      </w:r>
      <w:r>
        <w:rPr>
          <w:rFonts w:hint="eastAsia"/>
        </w:rPr>
        <w:t>　　图表 稀土热障涂层材料企业经营情况分析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稀土热障涂层材料重点企业（三）成长能力情况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2025-2031年中国稀土热障涂层材料发展趋势预测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387f7d6c4419" w:history="1">
        <w:r>
          <w:rPr>
            <w:rStyle w:val="Hyperlink"/>
          </w:rPr>
          <w:t>2025-2031年中国稀土热障涂层材料行业发展调研与前景趋势报告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387f7d6c4419" w:history="1">
        <w:r>
          <w:rPr>
            <w:rStyle w:val="Hyperlink"/>
          </w:rPr>
          <w:t>https://www.20087.com/5/28/XiTuReZhangTuCengCaiLiaoHangYeQianJingQuShi.html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热点：热障涂层技术、稀土热障涂层材料是什么、易涂稀土隔热涂层是真的吗、稀土复合氧化物热障涂层、YSZ涂层、稀土隔热涂料、稀土添加剂、稀土隔热玻璃涂层可靠吗、稀土材料的产品和用途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ba772c9a4238" w:history="1">
      <w:r>
        <w:rPr>
          <w:rStyle w:val="Hyperlink"/>
        </w:rPr>
        <w:t>2025-2031年中国稀土热障涂层材料行业发展调研与前景趋势报告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TuReZhangTuCengCaiLiaoHangYeQianJingQuShi.html" TargetMode="External" Id="R40ec387f7d6c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TuReZhangTuCengCaiLiaoHangYeQianJingQuShi.html" TargetMode="External" Id="Reaa6ba772c9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2024-10-17T06:00:00Z</dcterms:created>
  <dcterms:modified xsi:type="dcterms:W3CDTF">2024-10-17T07:00:00Z</dcterms:modified>
  <dc:subject>2025-2031年中国稀土热障涂层材料行业发展调研与前景趋势报告</dc:subject>
  <dc:title>2025-2031年中国稀土热障涂层材料行业发展调研与前景趋势报告</dc:title>
  <cp:keywords>2025-2031年中国稀土热障涂层材料行业发展调研与前景趋势报告</cp:keywords>
  <dc:description>2025-2031年中国稀土热障涂层材料行业发展调研与前景趋势报告</dc:description>
</cp:coreProperties>
</file>